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8621B" w14:textId="77777777" w:rsidR="00E6507B" w:rsidRDefault="00E6507B" w:rsidP="00E6507B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خطبه</w:t>
      </w:r>
      <w:proofErr w:type="spellEnd"/>
      <w:r>
        <w:rPr>
          <w:rFonts w:cs="Arial" w:hint="cs"/>
          <w:rtl/>
        </w:rPr>
        <w:t xml:space="preserve"> اول: </w:t>
      </w:r>
    </w:p>
    <w:p w14:paraId="2B68614E" w14:textId="77777777" w:rsidR="00E6507B" w:rsidRDefault="00E6507B" w:rsidP="00E6507B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الرحیم</w:t>
      </w:r>
      <w:proofErr w:type="spellEnd"/>
    </w:p>
    <w:p w14:paraId="5E69A95A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العالمین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نحمده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نستعینه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نستغفره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والصلاة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واهل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بیته</w:t>
      </w:r>
      <w:proofErr w:type="spellEnd"/>
    </w:p>
    <w:p w14:paraId="1692CE7E" w14:textId="77777777" w:rsidR="00E6507B" w:rsidRDefault="00E6507B" w:rsidP="00E6507B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سوگواری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علیهم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دلباختگان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سوختگان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بگرداند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انشا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اختصاص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14:paraId="190887BA" w14:textId="77777777" w:rsidR="00E6507B" w:rsidRDefault="00E6507B" w:rsidP="00E6507B">
      <w:pPr>
        <w:rPr>
          <w:rFonts w:cs="Arial"/>
          <w:rtl/>
        </w:rPr>
      </w:pPr>
    </w:p>
    <w:p w14:paraId="774B96C6" w14:textId="77777777" w:rsidR="00E6507B" w:rsidRDefault="00E6507B" w:rsidP="00E6507B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الحسین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المظلوم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الکربات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وقتیل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العبرات</w:t>
      </w:r>
      <w:proofErr w:type="spellEnd"/>
    </w:p>
    <w:p w14:paraId="29E43094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مظلومانه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گرفتاری‌ها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سلام‌ها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می‌دهد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می‌نماید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: </w:t>
      </w:r>
    </w:p>
    <w:p w14:paraId="322860FA" w14:textId="77777777" w:rsidR="00E6507B" w:rsidRDefault="00E6507B" w:rsidP="00E6507B">
      <w:pPr>
        <w:rPr>
          <w:rFonts w:cs="Arial"/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بذل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مهجته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فیک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لیستنفذ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عبادک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الجهاله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حیرة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الضلاله</w:t>
      </w:r>
      <w:proofErr w:type="spellEnd"/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</w:p>
    <w:p w14:paraId="521D2E09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چیزش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جهالت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جهالت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جهلش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برطرف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می‌شود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می‌شناختند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می‌زدند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عده‌ای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می‌شناسند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زخم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خورده‌ها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جهالت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حرف‌ها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حرکاتشان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می‌ریزند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</w:p>
    <w:p w14:paraId="447BF998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دومین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پرشورتر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می‌شود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می‌داند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پرشورتر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اوست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می‌گوید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آخوندهای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انبوهی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زیارتگاه‌ها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</w:p>
    <w:p w14:paraId="63230C64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قال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الصادق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>:«</w:t>
      </w:r>
      <w:proofErr w:type="spellStart"/>
      <w:r>
        <w:rPr>
          <w:rFonts w:cs="Arial" w:hint="cs"/>
          <w:rtl/>
        </w:rPr>
        <w:t>انَّ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عزوجل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ملائکة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الموکلین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بقبر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الحسین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فاذا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الرجل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بزیارته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اعطاهم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ذنوبه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فاذا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محوها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ثم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ضاعفوا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حسناته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فها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تزال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حسناته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تضاعف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توجب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الجنة</w:t>
      </w:r>
      <w:proofErr w:type="spellEnd"/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</w:p>
    <w:p w14:paraId="529F3FCE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سیره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پیاده‌روی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العلما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پیاده‌روی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انداخت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کاش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نامحرم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کبودم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می‌دادم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.... </w:t>
      </w:r>
    </w:p>
    <w:p w14:paraId="425F95C1" w14:textId="77777777" w:rsidR="00E6507B" w:rsidRDefault="00E6507B" w:rsidP="00E6507B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اللهم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اغفر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للمومنین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المومنات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المسلمین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المسلمات</w:t>
      </w:r>
      <w:proofErr w:type="spellEnd"/>
      <w:r>
        <w:rPr>
          <w:rFonts w:cs="Arial"/>
          <w:rtl/>
        </w:rPr>
        <w:t xml:space="preserve">.... </w:t>
      </w:r>
    </w:p>
    <w:p w14:paraId="6800F7BC" w14:textId="77777777" w:rsidR="00E6507B" w:rsidRDefault="00E6507B" w:rsidP="00E6507B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الرحیم</w:t>
      </w:r>
      <w:proofErr w:type="spellEnd"/>
      <w:r>
        <w:rPr>
          <w:rFonts w:cs="Arial"/>
          <w:rtl/>
        </w:rPr>
        <w:t xml:space="preserve"> </w:t>
      </w:r>
    </w:p>
    <w:p w14:paraId="082CD359" w14:textId="75F6B715" w:rsidR="00E6507B" w:rsidRDefault="00E6507B" w:rsidP="00E6507B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قل</w:t>
      </w:r>
      <w:proofErr w:type="spellEnd"/>
      <w:r>
        <w:rPr>
          <w:rFonts w:cs="Arial"/>
          <w:rtl/>
        </w:rPr>
        <w:t xml:space="preserve"> </w:t>
      </w:r>
      <w:r w:rsidR="00E95D8C">
        <w:rPr>
          <w:rFonts w:cs="Arial" w:hint="cs"/>
          <w:rtl/>
        </w:rPr>
        <w:t xml:space="preserve">یا ایها </w:t>
      </w:r>
      <w:proofErr w:type="spellStart"/>
      <w:r w:rsidR="00E95D8C">
        <w:rPr>
          <w:rFonts w:cs="Arial" w:hint="cs"/>
          <w:rtl/>
        </w:rPr>
        <w:t>الکافرون</w:t>
      </w:r>
      <w:proofErr w:type="spellEnd"/>
      <w:r>
        <w:rPr>
          <w:rFonts w:cs="Arial"/>
          <w:rtl/>
        </w:rPr>
        <w:t>...</w:t>
      </w:r>
    </w:p>
    <w:p w14:paraId="3AB4ADF6" w14:textId="77777777" w:rsidR="00E6507B" w:rsidRDefault="00E6507B" w:rsidP="00E6507B">
      <w:pPr>
        <w:rPr>
          <w:rFonts w:cs="Arial"/>
          <w:rtl/>
        </w:rPr>
      </w:pPr>
    </w:p>
    <w:p w14:paraId="40828BC9" w14:textId="77777777" w:rsidR="00E6507B" w:rsidRDefault="00E6507B" w:rsidP="00E6507B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خطبه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</w:p>
    <w:p w14:paraId="6B397A8E" w14:textId="77777777" w:rsidR="00E6507B" w:rsidRDefault="00E6507B" w:rsidP="00E6507B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الرحیم</w:t>
      </w:r>
      <w:proofErr w:type="spellEnd"/>
    </w:p>
    <w:p w14:paraId="171F7FF1" w14:textId="0F05F915" w:rsidR="00E6507B" w:rsidRDefault="00E6507B" w:rsidP="00E6507B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العالمین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والصلاه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بیته</w:t>
      </w:r>
      <w:proofErr w:type="spellEnd"/>
      <w:r w:rsidR="00C57F7F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سیما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اوصیکم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عبادالله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بتقوی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</w:p>
    <w:p w14:paraId="2E7BF8AC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خطبه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واجبات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می‌کنم</w:t>
      </w:r>
      <w:proofErr w:type="spellEnd"/>
      <w:r>
        <w:rPr>
          <w:rFonts w:cs="Arial"/>
          <w:rtl/>
        </w:rPr>
        <w:t xml:space="preserve">. </w:t>
      </w:r>
    </w:p>
    <w:p w14:paraId="64FFBA32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شهریور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باهنر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همراهانشان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قدردانی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می‌شود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مخلصانه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۴۵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می‌کنیم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باهنر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می‌داریم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ملکوتی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می‌کنیم</w:t>
      </w:r>
      <w:proofErr w:type="spellEnd"/>
      <w:r>
        <w:rPr>
          <w:rFonts w:cs="Arial"/>
          <w:rtl/>
        </w:rPr>
        <w:t xml:space="preserve"> </w:t>
      </w:r>
    </w:p>
    <w:p w14:paraId="4196F697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ضمناً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پزشکیان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وزرای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آمادگی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می‌کنیم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موفقیتشان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یکشنبه</w:t>
      </w:r>
      <w:r>
        <w:rPr>
          <w:rFonts w:cs="Arial"/>
          <w:rtl/>
        </w:rPr>
        <w:t xml:space="preserve"> ۴ </w:t>
      </w:r>
      <w:r>
        <w:rPr>
          <w:rFonts w:cs="Arial" w:hint="cs"/>
          <w:rtl/>
        </w:rPr>
        <w:t>شهریور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مراسمات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باشکوهی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الحمدالله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جای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برپایی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موکب‌هایی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کرده‌اند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بزرگواران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خادمین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موکب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الرضا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نگیرید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: </w:t>
      </w:r>
    </w:p>
    <w:p w14:paraId="577EE44F" w14:textId="77777777" w:rsidR="00E6507B" w:rsidRDefault="00E6507B" w:rsidP="00E6507B">
      <w:pPr>
        <w:rPr>
          <w:rFonts w:cs="Arial"/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اعان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مومناً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مسافراً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عنه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ثلاثاوسبعین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کربه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اجارهُ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الدنیا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الهمّ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والغمّ</w:t>
      </w:r>
      <w:proofErr w:type="spellEnd"/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</w:p>
    <w:p w14:paraId="3A09824B" w14:textId="77777777" w:rsidR="00E6507B" w:rsidRDefault="00E6507B" w:rsidP="00E6507B">
      <w:pPr>
        <w:rPr>
          <w:rFonts w:cs="Arial"/>
          <w:rtl/>
        </w:rPr>
      </w:pP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توصیه‌ای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پسرم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نعمت‌های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بی‌منتهای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زوار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زوار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الحسین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ثوابی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دست‌اندرکار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نمی‌کنم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هیئت‌ها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مواکب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حججی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هرجا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می‌دانید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مواکب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عتبات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عزیزی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می‌فرمود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حرم‌ها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برپایی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مواکب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عهده‌دار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حسرتش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می‌ماند</w:t>
      </w:r>
      <w:proofErr w:type="spellEnd"/>
      <w:r>
        <w:rPr>
          <w:rFonts w:cs="Arial"/>
          <w:rtl/>
        </w:rPr>
        <w:t>.</w:t>
      </w:r>
    </w:p>
    <w:p w14:paraId="19D837B0" w14:textId="77777777" w:rsidR="00E6507B" w:rsidRDefault="00E6507B" w:rsidP="00E6507B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برمی‌دارند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بفرماید</w:t>
      </w:r>
      <w:r>
        <w:rPr>
          <w:rFonts w:cs="Arial"/>
          <w:rtl/>
        </w:rPr>
        <w:t>.</w:t>
      </w:r>
    </w:p>
    <w:p w14:paraId="16DD1682" w14:textId="77777777" w:rsidR="00E6507B" w:rsidRDefault="00E6507B" w:rsidP="00E6507B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</w:t>
      </w:r>
      <w:r>
        <w:rPr>
          <w:rFonts w:cs="Arial"/>
          <w:rtl/>
        </w:rPr>
        <w:t xml:space="preserve"> </w:t>
      </w:r>
    </w:p>
    <w:p w14:paraId="3AB53C37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محفوظ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بدار</w:t>
      </w:r>
      <w:r>
        <w:rPr>
          <w:rFonts w:cs="Arial"/>
          <w:rtl/>
        </w:rPr>
        <w:t xml:space="preserve"> </w:t>
      </w:r>
    </w:p>
    <w:p w14:paraId="55D3CC4A" w14:textId="77777777" w:rsidR="00E6507B" w:rsidRDefault="00E6507B" w:rsidP="00E6507B">
      <w:pPr>
        <w:rPr>
          <w:rFonts w:cs="Arial"/>
          <w:rtl/>
        </w:rPr>
      </w:pPr>
      <w:r>
        <w:rPr>
          <w:rFonts w:cs="Arial" w:hint="cs"/>
          <w:rtl/>
        </w:rPr>
        <w:t>بیماران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شفای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</w:p>
    <w:p w14:paraId="39512992" w14:textId="77777777" w:rsidR="00E6507B" w:rsidRDefault="00E6507B" w:rsidP="00E6507B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بی‌خطر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مقدر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</w:p>
    <w:p w14:paraId="79B49516" w14:textId="77777777" w:rsidR="00E6507B" w:rsidRDefault="00E6507B" w:rsidP="00E6507B">
      <w:pPr>
        <w:rPr>
          <w:rFonts w:cs="Arial"/>
          <w:rtl/>
        </w:rPr>
      </w:pP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الرحیم</w:t>
      </w:r>
      <w:proofErr w:type="spellEnd"/>
    </w:p>
    <w:p w14:paraId="1FC85F09" w14:textId="77777777" w:rsidR="00E6507B" w:rsidRDefault="00E6507B"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قل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>.....</w:t>
      </w:r>
    </w:p>
    <w:sectPr w:rsidR="00E6507B" w:rsidSect="00F873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7B"/>
    <w:rsid w:val="00B04D63"/>
    <w:rsid w:val="00C57F7F"/>
    <w:rsid w:val="00E6507B"/>
    <w:rsid w:val="00E95D8C"/>
    <w:rsid w:val="00F8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4:docId w14:val="73453740"/>
  <w15:chartTrackingRefBased/>
  <w15:docId w15:val="{75CE377C-B1CA-4648-A060-241616B7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799</Words>
  <Characters>4559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فطرس ...</dc:creator>
  <cp:keywords/>
  <dc:description/>
  <cp:lastModifiedBy>فطرس ...</cp:lastModifiedBy>
  <cp:revision>5</cp:revision>
  <dcterms:created xsi:type="dcterms:W3CDTF">2024-09-01T04:45:00Z</dcterms:created>
  <dcterms:modified xsi:type="dcterms:W3CDTF">2024-09-01T04:48:00Z</dcterms:modified>
</cp:coreProperties>
</file>