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8D26A" w14:textId="1E92F628" w:rsidR="00FC4852" w:rsidRPr="00BE3156" w:rsidRDefault="00171649" w:rsidP="002B00FB">
      <w:pPr>
        <w:bidi/>
        <w:ind w:left="90"/>
        <w:jc w:val="mediumKashida"/>
        <w:rPr>
          <w:rtl/>
        </w:rPr>
      </w:pPr>
      <w:r w:rsidRPr="00BE3156">
        <w:rPr>
          <w:rFonts w:eastAsia="Arial"/>
          <w:sz w:val="44"/>
          <w:szCs w:val="44"/>
          <w:rtl/>
        </w:rPr>
        <w:t>به</w:t>
      </w:r>
      <w:r w:rsidR="00C06952" w:rsidRPr="00BE3156">
        <w:rPr>
          <w:rFonts w:eastAsia="Arial" w:hint="cs"/>
          <w:sz w:val="44"/>
          <w:szCs w:val="44"/>
          <w:rtl/>
          <w:lang w:bidi="fa-IR"/>
        </w:rPr>
        <w:t xml:space="preserve"> </w:t>
      </w:r>
      <w:r w:rsidR="00C06952" w:rsidRPr="00BE3156">
        <w:rPr>
          <w:rFonts w:eastAsia="Arial"/>
          <w:sz w:val="44"/>
          <w:szCs w:val="44"/>
          <w:rtl/>
        </w:rPr>
        <w:t>گزار</w:t>
      </w:r>
      <w:r w:rsidR="00C06952" w:rsidRPr="00BE3156">
        <w:rPr>
          <w:rFonts w:eastAsia="Arial" w:hint="cs"/>
          <w:sz w:val="44"/>
          <w:szCs w:val="44"/>
          <w:rtl/>
          <w:lang w:bidi="fa-IR"/>
        </w:rPr>
        <w:t>ش</w:t>
      </w:r>
      <w:r w:rsidR="00C06952" w:rsidRPr="00BE3156">
        <w:rPr>
          <w:rFonts w:eastAsia="Arial" w:hint="cs"/>
          <w:sz w:val="44"/>
          <w:szCs w:val="44"/>
          <w:rtl/>
        </w:rPr>
        <w:t xml:space="preserve"> ر</w:t>
      </w:r>
      <w:r w:rsidRPr="00BE3156">
        <w:rPr>
          <w:rFonts w:eastAsia="Arial"/>
          <w:sz w:val="44"/>
          <w:szCs w:val="44"/>
          <w:rtl/>
        </w:rPr>
        <w:t>وابط</w:t>
      </w:r>
      <w:r w:rsidR="00C06952" w:rsidRPr="00BE3156">
        <w:rPr>
          <w:rFonts w:eastAsia="Arial" w:hint="cs"/>
          <w:sz w:val="44"/>
          <w:szCs w:val="44"/>
          <w:rtl/>
          <w:lang w:bidi="fa-IR"/>
        </w:rPr>
        <w:t xml:space="preserve"> </w:t>
      </w:r>
      <w:r w:rsidRPr="00BE3156">
        <w:rPr>
          <w:rFonts w:eastAsia="Arial"/>
          <w:sz w:val="44"/>
          <w:szCs w:val="44"/>
          <w:rtl/>
        </w:rPr>
        <w:t>عمومی</w:t>
      </w:r>
      <w:r w:rsidR="00C06952" w:rsidRPr="00BE3156">
        <w:rPr>
          <w:rFonts w:eastAsia="Arial" w:hint="cs"/>
          <w:sz w:val="44"/>
          <w:szCs w:val="44"/>
          <w:rtl/>
          <w:lang w:bidi="fa-IR"/>
        </w:rPr>
        <w:t xml:space="preserve"> </w:t>
      </w:r>
      <w:r w:rsidR="00C5159D" w:rsidRPr="00BE3156">
        <w:rPr>
          <w:rFonts w:eastAsia="Arial"/>
          <w:sz w:val="44"/>
          <w:szCs w:val="44"/>
          <w:rtl/>
        </w:rPr>
        <w:t>دفتر</w:t>
      </w:r>
      <w:r w:rsidR="000257D9" w:rsidRPr="00BE3156">
        <w:rPr>
          <w:rFonts w:eastAsia="Arial" w:hint="cs"/>
          <w:sz w:val="44"/>
          <w:szCs w:val="44"/>
          <w:rtl/>
        </w:rPr>
        <w:t xml:space="preserve"> </w:t>
      </w:r>
      <w:r w:rsidR="00DE2556" w:rsidRPr="00BE3156">
        <w:rPr>
          <w:rFonts w:eastAsia="Arial" w:hint="cs"/>
          <w:sz w:val="44"/>
          <w:szCs w:val="44"/>
          <w:rtl/>
        </w:rPr>
        <w:t>إ</w:t>
      </w:r>
      <w:r w:rsidR="005C12A4" w:rsidRPr="00BE3156">
        <w:rPr>
          <w:rFonts w:eastAsia="Arial"/>
          <w:sz w:val="44"/>
          <w:szCs w:val="44"/>
          <w:rtl/>
        </w:rPr>
        <w:t xml:space="preserve">مام </w:t>
      </w:r>
      <w:r w:rsidRPr="00BE3156">
        <w:rPr>
          <w:rFonts w:eastAsia="Arial"/>
          <w:sz w:val="44"/>
          <w:szCs w:val="44"/>
          <w:rtl/>
        </w:rPr>
        <w:t>جمعه</w:t>
      </w:r>
      <w:r w:rsidR="0053661D" w:rsidRPr="00BE3156">
        <w:rPr>
          <w:rFonts w:eastAsia="Arial" w:hint="cs"/>
          <w:sz w:val="44"/>
          <w:szCs w:val="44"/>
          <w:rtl/>
          <w:lang w:bidi="fa-IR"/>
        </w:rPr>
        <w:t xml:space="preserve"> </w:t>
      </w:r>
      <w:r w:rsidR="00DB5671" w:rsidRPr="00BE3156">
        <w:rPr>
          <w:rFonts w:eastAsia="Arial"/>
          <w:sz w:val="44"/>
          <w:szCs w:val="44"/>
          <w:rtl/>
        </w:rPr>
        <w:t>لاریجان</w:t>
      </w:r>
      <w:r w:rsidR="00E621A3" w:rsidRPr="00BE3156">
        <w:rPr>
          <w:rFonts w:eastAsia="Calibri"/>
          <w:sz w:val="44"/>
          <w:szCs w:val="44"/>
          <w:rtl/>
        </w:rPr>
        <w:t>:</w:t>
      </w:r>
      <w:r w:rsidR="00437036" w:rsidRPr="00BE3156">
        <w:rPr>
          <w:rFonts w:eastAsia="Calibri" w:hint="cs"/>
          <w:sz w:val="44"/>
          <w:szCs w:val="44"/>
          <w:rtl/>
          <w:lang w:bidi="fa-IR"/>
        </w:rPr>
        <w:t xml:space="preserve"> </w:t>
      </w:r>
    </w:p>
    <w:p w14:paraId="7A5CE813" w14:textId="39A6BD20" w:rsidR="002F32BD" w:rsidRPr="00BE3156" w:rsidRDefault="00402A79" w:rsidP="002B00FB">
      <w:pPr>
        <w:bidi/>
        <w:spacing w:line="600" w:lineRule="auto"/>
        <w:ind w:left="90"/>
        <w:jc w:val="mediumKashida"/>
        <w:rPr>
          <w:rFonts w:asciiTheme="majorBidi" w:eastAsia="Calibri" w:hAnsiTheme="majorBidi" w:cs="Times New Roman"/>
          <w:sz w:val="44"/>
          <w:szCs w:val="44"/>
          <w:rtl/>
          <w:lang w:bidi="fa-IR"/>
        </w:rPr>
      </w:pPr>
      <w:r w:rsidRPr="00BE3156">
        <w:rPr>
          <w:rFonts w:asciiTheme="majorBidi" w:eastAsia="Calibri" w:hAnsiTheme="majorBidi" w:cstheme="majorBidi" w:hint="cs"/>
          <w:sz w:val="44"/>
          <w:szCs w:val="44"/>
          <w:rtl/>
        </w:rPr>
        <w:t>برگزاری نماز</w:t>
      </w:r>
      <w:r w:rsidR="00000703" w:rsidRPr="00BE3156">
        <w:rPr>
          <w:rFonts w:asciiTheme="majorBidi" w:eastAsia="Calibri" w:hAnsiTheme="majorBidi" w:cstheme="majorBidi" w:hint="cs"/>
          <w:sz w:val="44"/>
          <w:szCs w:val="44"/>
          <w:rtl/>
        </w:rPr>
        <w:t xml:space="preserve"> جمعه </w:t>
      </w:r>
      <w:r w:rsidR="003E12DD" w:rsidRPr="00BE3156">
        <w:rPr>
          <w:rFonts w:asciiTheme="majorBidi" w:eastAsia="Calibri" w:hAnsiTheme="majorBidi" w:cstheme="majorBidi" w:hint="cs"/>
          <w:sz w:val="44"/>
          <w:szCs w:val="44"/>
          <w:rtl/>
        </w:rPr>
        <w:t xml:space="preserve">شهر </w:t>
      </w:r>
      <w:r w:rsidR="00E943DA">
        <w:rPr>
          <w:rFonts w:asciiTheme="majorBidi" w:eastAsia="Calibri" w:hAnsiTheme="majorBidi" w:cstheme="majorBidi" w:hint="cs"/>
          <w:sz w:val="44"/>
          <w:szCs w:val="44"/>
          <w:rtl/>
        </w:rPr>
        <w:t>رینه</w:t>
      </w:r>
      <w:r w:rsidR="0049688C" w:rsidRPr="00BE3156">
        <w:rPr>
          <w:rFonts w:asciiTheme="majorBidi" w:eastAsia="Calibri" w:hAnsiTheme="majorBidi" w:cs="Times New Roman" w:hint="cs"/>
          <w:sz w:val="44"/>
          <w:szCs w:val="44"/>
          <w:rtl/>
          <w:lang w:bidi="fa-IR"/>
        </w:rPr>
        <w:t xml:space="preserve">. </w:t>
      </w:r>
      <w:r w:rsidR="002F01C4">
        <w:rPr>
          <w:rFonts w:asciiTheme="majorBidi" w:eastAsia="Calibri" w:hAnsiTheme="majorBidi" w:cs="Times New Roman" w:hint="cs"/>
          <w:sz w:val="44"/>
          <w:szCs w:val="44"/>
          <w:rtl/>
          <w:lang w:bidi="fa-IR"/>
        </w:rPr>
        <w:t>22</w:t>
      </w:r>
      <w:r w:rsidR="00342B71">
        <w:rPr>
          <w:rFonts w:asciiTheme="majorBidi" w:eastAsia="Calibri" w:hAnsiTheme="majorBidi" w:cs="Times New Roman" w:hint="cs"/>
          <w:sz w:val="44"/>
          <w:szCs w:val="44"/>
          <w:rtl/>
          <w:lang w:bidi="fa-IR"/>
        </w:rPr>
        <w:t xml:space="preserve"> خرداد</w:t>
      </w:r>
      <w:r w:rsidR="00D4298F" w:rsidRPr="00BE3156">
        <w:rPr>
          <w:rFonts w:asciiTheme="majorBidi" w:eastAsia="Calibri" w:hAnsiTheme="majorBidi" w:cs="Times New Roman" w:hint="cs"/>
          <w:sz w:val="44"/>
          <w:szCs w:val="44"/>
          <w:rtl/>
          <w:lang w:bidi="fa-IR"/>
        </w:rPr>
        <w:t xml:space="preserve"> ماهِ سالِ 1405</w:t>
      </w:r>
      <w:r w:rsidR="00030F92" w:rsidRPr="00BE3156">
        <w:rPr>
          <w:rFonts w:asciiTheme="majorBidi" w:eastAsia="Calibri" w:hAnsiTheme="majorBidi" w:cs="Times New Roman" w:hint="cs"/>
          <w:sz w:val="44"/>
          <w:szCs w:val="44"/>
          <w:rtl/>
          <w:lang w:bidi="fa-IR"/>
        </w:rPr>
        <w:t xml:space="preserve"> </w:t>
      </w:r>
    </w:p>
    <w:p w14:paraId="59400A40" w14:textId="45742AE7" w:rsidR="008B1CDA" w:rsidRPr="00BE3156" w:rsidRDefault="008B1CDA" w:rsidP="002B00FB">
      <w:pPr>
        <w:bidi/>
        <w:spacing w:line="600" w:lineRule="auto"/>
        <w:ind w:left="90"/>
        <w:jc w:val="mediumKashida"/>
        <w:rPr>
          <w:rFonts w:asciiTheme="majorBidi" w:eastAsia="Calibri" w:hAnsiTheme="majorBidi" w:cstheme="majorBidi"/>
          <w:sz w:val="44"/>
          <w:szCs w:val="44"/>
          <w:rtl/>
        </w:rPr>
      </w:pPr>
      <w:r w:rsidRPr="00BE3156">
        <w:rPr>
          <w:rFonts w:asciiTheme="majorBidi" w:eastAsia="Calibri" w:hAnsiTheme="majorBidi" w:cstheme="majorBidi" w:hint="cs"/>
          <w:sz w:val="44"/>
          <w:szCs w:val="44"/>
          <w:rtl/>
        </w:rPr>
        <w:t>خطب</w:t>
      </w:r>
      <w:r w:rsidR="00413283" w:rsidRPr="00BE3156">
        <w:rPr>
          <w:rFonts w:asciiTheme="majorBidi" w:eastAsia="Calibri" w:hAnsiTheme="majorBidi" w:cstheme="majorBidi" w:hint="cs"/>
          <w:sz w:val="44"/>
          <w:szCs w:val="44"/>
          <w:rtl/>
        </w:rPr>
        <w:t>ۀ</w:t>
      </w:r>
      <w:r w:rsidRPr="00BE3156">
        <w:rPr>
          <w:rFonts w:asciiTheme="majorBidi" w:eastAsia="Calibri" w:hAnsiTheme="majorBidi" w:cstheme="majorBidi" w:hint="cs"/>
          <w:sz w:val="44"/>
          <w:szCs w:val="44"/>
          <w:rtl/>
        </w:rPr>
        <w:t xml:space="preserve"> </w:t>
      </w:r>
      <w:r w:rsidR="00E1087C" w:rsidRPr="00BE3156">
        <w:rPr>
          <w:rFonts w:asciiTheme="majorBidi" w:eastAsia="Calibri" w:hAnsiTheme="majorBidi" w:cstheme="majorBidi" w:hint="cs"/>
          <w:sz w:val="44"/>
          <w:szCs w:val="44"/>
          <w:rtl/>
        </w:rPr>
        <w:t>أ</w:t>
      </w:r>
      <w:r w:rsidRPr="00BE3156">
        <w:rPr>
          <w:rFonts w:asciiTheme="majorBidi" w:eastAsia="Calibri" w:hAnsiTheme="majorBidi" w:cstheme="majorBidi" w:hint="cs"/>
          <w:sz w:val="44"/>
          <w:szCs w:val="44"/>
          <w:rtl/>
        </w:rPr>
        <w:t>ول:</w:t>
      </w:r>
    </w:p>
    <w:p w14:paraId="08D62214" w14:textId="4F6B21D5" w:rsidR="00A112A6" w:rsidRPr="00BE3156" w:rsidRDefault="009550E8" w:rsidP="002B00FB">
      <w:pPr>
        <w:bidi/>
        <w:spacing w:line="600" w:lineRule="auto"/>
        <w:ind w:left="90"/>
        <w:jc w:val="mediumKashida"/>
        <w:rPr>
          <w:rFonts w:asciiTheme="majorBidi" w:eastAsia="Calibri" w:hAnsiTheme="majorBidi" w:cstheme="majorBidi"/>
          <w:sz w:val="44"/>
          <w:szCs w:val="44"/>
          <w:rtl/>
        </w:rPr>
      </w:pPr>
      <w:r w:rsidRPr="00BE3156">
        <w:rPr>
          <w:rFonts w:asciiTheme="majorBidi" w:eastAsia="Calibri" w:hAnsiTheme="majorBidi" w:cs="Times New Roman" w:hint="cs"/>
          <w:sz w:val="44"/>
          <w:szCs w:val="44"/>
          <w:rtl/>
        </w:rPr>
        <w:t xml:space="preserve">بسم الله الرحمن الرحیم. </w:t>
      </w:r>
      <w:r w:rsidR="00DE2556" w:rsidRPr="00BE3156">
        <w:rPr>
          <w:rFonts w:asciiTheme="majorBidi" w:eastAsia="Calibri" w:hAnsiTheme="majorBidi" w:cs="Times New Roman" w:hint="cs"/>
          <w:sz w:val="44"/>
          <w:szCs w:val="44"/>
          <w:rtl/>
        </w:rPr>
        <w:t>أ</w:t>
      </w:r>
      <w:r w:rsidR="00442275" w:rsidRPr="00BE3156">
        <w:rPr>
          <w:rFonts w:asciiTheme="majorBidi" w:eastAsia="Calibri" w:hAnsiTheme="majorBidi" w:cs="Times New Roman" w:hint="eastAsia"/>
          <w:sz w:val="44"/>
          <w:szCs w:val="44"/>
          <w:rtl/>
        </w:rPr>
        <w:t>لحمد</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للّه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ربّ</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العالم</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أحمده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أشکره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أستع</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أستغفره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أتوکّل</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عل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ه</w:t>
      </w:r>
      <w:r w:rsidR="005605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أصلّ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أسلّم</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عل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حب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نج</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خ</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رته</w:t>
      </w:r>
      <w:r w:rsidR="005605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ف</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خلقه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حافظ</w:t>
      </w:r>
      <w:r w:rsidR="00AA45E3"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سرّه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مبلّغ</w:t>
      </w:r>
      <w:r w:rsidR="00E04ABA"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رسالاته</w:t>
      </w:r>
      <w:r w:rsidR="00E04ABA"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بش</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ر</w:t>
      </w:r>
      <w:r w:rsidR="00E04ABA" w:rsidRPr="00BE3156">
        <w:rPr>
          <w:rFonts w:asciiTheme="majorBidi" w:eastAsia="Calibri" w:hAnsiTheme="majorBidi" w:cs="Times New Roman" w:hint="cs"/>
          <w:sz w:val="44"/>
          <w:szCs w:val="44"/>
          <w:rtl/>
        </w:rPr>
        <w:t xml:space="preserve"> </w:t>
      </w:r>
      <w:r w:rsidR="00442275" w:rsidRPr="00BE3156">
        <w:rPr>
          <w:rFonts w:asciiTheme="majorBidi" w:eastAsia="Calibri" w:hAnsiTheme="majorBidi" w:cs="Times New Roman" w:hint="eastAsia"/>
          <w:sz w:val="44"/>
          <w:szCs w:val="44"/>
          <w:rtl/>
        </w:rPr>
        <w:t>رحمته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نذ</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ر</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نقمته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س</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دنا</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نا</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حب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w:t>
      </w:r>
      <w:r w:rsidR="00D92669"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قلوبنا</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القاسم</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المصطف</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محمّد</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عل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آله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الأط</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0862C2"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الأطهر</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صحبه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المنتجب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A04024"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من</w:t>
      </w:r>
      <w:r w:rsidR="005605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تبعهم</w:t>
      </w:r>
      <w:r w:rsidR="00BB18B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باحسان</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وم</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الدّ</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442275" w:rsidRPr="00BE3156">
        <w:rPr>
          <w:rFonts w:asciiTheme="majorBidi" w:eastAsia="Calibri" w:hAnsiTheme="majorBidi" w:cstheme="majorBidi"/>
          <w:sz w:val="44"/>
          <w:szCs w:val="44"/>
        </w:rPr>
        <w:t>.</w:t>
      </w:r>
      <w:r w:rsidR="00A241BA" w:rsidRPr="00BE3156">
        <w:rPr>
          <w:rFonts w:asciiTheme="majorBidi" w:eastAsia="Calibri" w:hAnsiTheme="majorBidi" w:cstheme="majorBidi" w:hint="cs"/>
          <w:sz w:val="44"/>
          <w:szCs w:val="44"/>
          <w:rtl/>
        </w:rPr>
        <w:t xml:space="preserve"> </w:t>
      </w:r>
    </w:p>
    <w:p w14:paraId="365C77D5" w14:textId="124CD8A4" w:rsidR="00CC2089" w:rsidRDefault="00D83E04" w:rsidP="002B00FB">
      <w:pPr>
        <w:bidi/>
        <w:spacing w:line="600" w:lineRule="auto"/>
        <w:ind w:left="90"/>
        <w:jc w:val="mediumKashida"/>
        <w:rPr>
          <w:rFonts w:asciiTheme="majorBidi" w:eastAsia="Calibri" w:hAnsiTheme="majorBidi" w:cs="Times New Roman"/>
          <w:sz w:val="44"/>
          <w:szCs w:val="44"/>
          <w:rtl/>
        </w:rPr>
      </w:pPr>
      <w:r>
        <w:rPr>
          <w:rFonts w:asciiTheme="majorBidi" w:eastAsia="Calibri" w:hAnsiTheme="majorBidi" w:cs="Times New Roman" w:hint="cs"/>
          <w:sz w:val="44"/>
          <w:szCs w:val="44"/>
          <w:rtl/>
        </w:rPr>
        <w:t>قال الله العظیم فی کتابه الکریم</w:t>
      </w:r>
      <w:r w:rsidR="00630ABC">
        <w:rPr>
          <w:rFonts w:asciiTheme="majorBidi" w:eastAsia="Calibri" w:hAnsiTheme="majorBidi" w:cs="Times New Roman" w:hint="cs"/>
          <w:sz w:val="44"/>
          <w:szCs w:val="44"/>
          <w:rtl/>
        </w:rPr>
        <w:t>:</w:t>
      </w:r>
    </w:p>
    <w:p w14:paraId="28ABFAB5" w14:textId="01B76AB0" w:rsidR="00CC2089" w:rsidRDefault="00CC2089" w:rsidP="002B00FB">
      <w:pPr>
        <w:bidi/>
        <w:spacing w:line="600" w:lineRule="auto"/>
        <w:ind w:left="90"/>
        <w:jc w:val="mediumKashida"/>
        <w:rPr>
          <w:rFonts w:asciiTheme="majorBidi" w:eastAsia="Calibri" w:hAnsiTheme="majorBidi" w:cs="Times New Roman"/>
          <w:sz w:val="44"/>
          <w:szCs w:val="44"/>
          <w:rtl/>
        </w:rPr>
      </w:pPr>
      <w:r>
        <w:rPr>
          <w:rFonts w:asciiTheme="majorBidi" w:eastAsia="Calibri" w:hAnsiTheme="majorBidi" w:cs="Times New Roman" w:hint="cs"/>
          <w:sz w:val="44"/>
          <w:szCs w:val="44"/>
          <w:rtl/>
        </w:rPr>
        <w:lastRenderedPageBreak/>
        <w:t>«</w:t>
      </w:r>
      <w:r w:rsidR="00630ABC" w:rsidRPr="00630ABC">
        <w:rPr>
          <w:rtl/>
        </w:rPr>
        <w:t xml:space="preserve"> </w:t>
      </w:r>
      <w:r w:rsidR="00630ABC" w:rsidRPr="00630ABC">
        <w:rPr>
          <w:rFonts w:asciiTheme="majorBidi" w:eastAsia="Calibri" w:hAnsiTheme="majorBidi" w:cs="Times New Roman"/>
          <w:sz w:val="44"/>
          <w:szCs w:val="44"/>
          <w:rtl/>
        </w:rPr>
        <w:t>ثُمَّ إِنَّ رَبَّكَ لِلَّذِينَ عَمِلُوا السُّوءَ بِجَهَالَةٍ ثُمَّ تَابُوا مِنْ بَعْدِ ذَٰلِكَ وَأَصْلَحُوا إِنَّ رَبَّكَ مِنْ بَعْدِهَا لَغَفُورٌ رَحِيمٌ</w:t>
      </w:r>
      <w:r>
        <w:rPr>
          <w:rFonts w:asciiTheme="majorBidi" w:eastAsia="Calibri" w:hAnsiTheme="majorBidi" w:cs="Times New Roman" w:hint="cs"/>
          <w:sz w:val="44"/>
          <w:szCs w:val="44"/>
          <w:rtl/>
        </w:rPr>
        <w:t>»</w:t>
      </w:r>
      <w:r w:rsidR="000E535B">
        <w:rPr>
          <w:rFonts w:asciiTheme="majorBidi" w:eastAsia="Calibri" w:hAnsiTheme="majorBidi" w:cs="Times New Roman" w:hint="cs"/>
          <w:sz w:val="44"/>
          <w:szCs w:val="44"/>
          <w:rtl/>
        </w:rPr>
        <w:t xml:space="preserve"> </w:t>
      </w:r>
      <w:r w:rsidR="00630ABC">
        <w:rPr>
          <w:rFonts w:asciiTheme="majorBidi" w:eastAsia="Calibri" w:hAnsiTheme="majorBidi" w:cs="Times New Roman" w:hint="cs"/>
          <w:sz w:val="44"/>
          <w:szCs w:val="44"/>
          <w:rtl/>
        </w:rPr>
        <w:t>نحل/119</w:t>
      </w:r>
      <w:r w:rsidR="000E535B">
        <w:rPr>
          <w:rFonts w:asciiTheme="majorBidi" w:eastAsia="Calibri" w:hAnsiTheme="majorBidi" w:cs="Times New Roman" w:hint="cs"/>
          <w:sz w:val="44"/>
          <w:szCs w:val="44"/>
          <w:rtl/>
          <w:lang w:bidi="fa-IR"/>
        </w:rPr>
        <w:t xml:space="preserve"> </w:t>
      </w:r>
    </w:p>
    <w:p w14:paraId="3E40F19B" w14:textId="2B0DF58F" w:rsidR="00A3431D" w:rsidRPr="00BE3156" w:rsidRDefault="00CC2089" w:rsidP="002B00FB">
      <w:pPr>
        <w:bidi/>
        <w:spacing w:line="600" w:lineRule="auto"/>
        <w:ind w:left="90"/>
        <w:jc w:val="mediumKashida"/>
        <w:rPr>
          <w:rFonts w:asciiTheme="majorBidi" w:eastAsia="Calibri" w:hAnsiTheme="majorBidi" w:cs="Times New Roman"/>
          <w:sz w:val="44"/>
          <w:szCs w:val="44"/>
          <w:rtl/>
        </w:rPr>
      </w:pPr>
      <w:r w:rsidRPr="00CC2089">
        <w:rPr>
          <w:rFonts w:asciiTheme="majorBidi" w:eastAsia="Calibri" w:hAnsiTheme="majorBidi" w:cs="Times New Roman"/>
          <w:sz w:val="44"/>
          <w:szCs w:val="44"/>
          <w:rtl/>
        </w:rPr>
        <w:t xml:space="preserve"> </w:t>
      </w:r>
      <w:r w:rsidR="007F4759" w:rsidRPr="00BE3156">
        <w:rPr>
          <w:rFonts w:asciiTheme="majorBidi" w:eastAsia="Calibri" w:hAnsiTheme="majorBidi" w:cs="Times New Roman"/>
          <w:sz w:val="44"/>
          <w:szCs w:val="44"/>
          <w:rtl/>
        </w:rPr>
        <w:t xml:space="preserve">ترجمه: </w:t>
      </w:r>
      <w:r w:rsidR="009D32D5" w:rsidRPr="00BE3156">
        <w:rPr>
          <w:rFonts w:asciiTheme="majorBidi" w:eastAsia="Calibri" w:hAnsiTheme="majorBidi" w:cs="Times New Roman" w:hint="cs"/>
          <w:sz w:val="44"/>
          <w:szCs w:val="44"/>
          <w:rtl/>
        </w:rPr>
        <w:t xml:space="preserve">" </w:t>
      </w:r>
      <w:r w:rsidR="00A303CA" w:rsidRPr="00A303CA">
        <w:rPr>
          <w:rFonts w:asciiTheme="majorBidi" w:eastAsia="Calibri" w:hAnsiTheme="majorBidi" w:cs="Times New Roman"/>
          <w:sz w:val="44"/>
          <w:szCs w:val="44"/>
          <w:rtl/>
        </w:rPr>
        <w:t xml:space="preserve"> </w:t>
      </w:r>
      <w:r w:rsidR="00630ABC" w:rsidRPr="00630ABC">
        <w:rPr>
          <w:rFonts w:asciiTheme="majorBidi" w:eastAsia="Calibri" w:hAnsiTheme="majorBidi" w:cs="Times New Roman"/>
          <w:sz w:val="44"/>
          <w:szCs w:val="44"/>
          <w:rtl/>
        </w:rPr>
        <w:t>آنگاه پروردگارت به کسان</w:t>
      </w:r>
      <w:r w:rsidR="00630ABC" w:rsidRPr="00630ABC">
        <w:rPr>
          <w:rFonts w:asciiTheme="majorBidi" w:eastAsia="Calibri" w:hAnsiTheme="majorBidi" w:cs="Times New Roman" w:hint="cs"/>
          <w:sz w:val="44"/>
          <w:szCs w:val="44"/>
          <w:rtl/>
        </w:rPr>
        <w:t>ی</w:t>
      </w:r>
      <w:r w:rsidR="00630ABC" w:rsidRPr="00630ABC">
        <w:rPr>
          <w:rFonts w:asciiTheme="majorBidi" w:eastAsia="Calibri" w:hAnsiTheme="majorBidi" w:cs="Times New Roman"/>
          <w:sz w:val="44"/>
          <w:szCs w:val="44"/>
          <w:rtl/>
        </w:rPr>
        <w:t xml:space="preserve"> که از رو</w:t>
      </w:r>
      <w:r w:rsidR="00630ABC" w:rsidRPr="00630ABC">
        <w:rPr>
          <w:rFonts w:asciiTheme="majorBidi" w:eastAsia="Calibri" w:hAnsiTheme="majorBidi" w:cs="Times New Roman" w:hint="cs"/>
          <w:sz w:val="44"/>
          <w:szCs w:val="44"/>
          <w:rtl/>
        </w:rPr>
        <w:t>ی</w:t>
      </w:r>
      <w:r w:rsidR="00630ABC" w:rsidRPr="00630ABC">
        <w:rPr>
          <w:rFonts w:asciiTheme="majorBidi" w:eastAsia="Calibri" w:hAnsiTheme="majorBidi" w:cs="Times New Roman"/>
          <w:sz w:val="44"/>
          <w:szCs w:val="44"/>
          <w:rtl/>
        </w:rPr>
        <w:t xml:space="preserve"> نادان</w:t>
      </w:r>
      <w:r w:rsidR="00630ABC" w:rsidRPr="00630ABC">
        <w:rPr>
          <w:rFonts w:asciiTheme="majorBidi" w:eastAsia="Calibri" w:hAnsiTheme="majorBidi" w:cs="Times New Roman" w:hint="cs"/>
          <w:sz w:val="44"/>
          <w:szCs w:val="44"/>
          <w:rtl/>
        </w:rPr>
        <w:t>ی</w:t>
      </w:r>
      <w:r w:rsidR="00630ABC" w:rsidRPr="00630ABC">
        <w:rPr>
          <w:rFonts w:asciiTheme="majorBidi" w:eastAsia="Calibri" w:hAnsiTheme="majorBidi" w:cs="Times New Roman"/>
          <w:sz w:val="44"/>
          <w:szCs w:val="44"/>
          <w:rtl/>
        </w:rPr>
        <w:t xml:space="preserve"> کار زشت مرتکب شدند و بعد از آن توبه کردند و [مفاسد خود را] اصلاح نمودند [لطف و عنا</w:t>
      </w:r>
      <w:r w:rsidR="00630ABC" w:rsidRPr="00630ABC">
        <w:rPr>
          <w:rFonts w:asciiTheme="majorBidi" w:eastAsia="Calibri" w:hAnsiTheme="majorBidi" w:cs="Times New Roman" w:hint="cs"/>
          <w:sz w:val="44"/>
          <w:szCs w:val="44"/>
          <w:rtl/>
        </w:rPr>
        <w:t>ی</w:t>
      </w:r>
      <w:r w:rsidR="00630ABC" w:rsidRPr="00630ABC">
        <w:rPr>
          <w:rFonts w:asciiTheme="majorBidi" w:eastAsia="Calibri" w:hAnsiTheme="majorBidi" w:cs="Times New Roman" w:hint="eastAsia"/>
          <w:sz w:val="44"/>
          <w:szCs w:val="44"/>
          <w:rtl/>
        </w:rPr>
        <w:t>ت</w:t>
      </w:r>
      <w:r w:rsidR="00630ABC" w:rsidRPr="00630ABC">
        <w:rPr>
          <w:rFonts w:asciiTheme="majorBidi" w:eastAsia="Calibri" w:hAnsiTheme="majorBidi" w:cs="Times New Roman"/>
          <w:sz w:val="44"/>
          <w:szCs w:val="44"/>
          <w:rtl/>
        </w:rPr>
        <w:t xml:space="preserve"> دارد] ز</w:t>
      </w:r>
      <w:r w:rsidR="00630ABC" w:rsidRPr="00630ABC">
        <w:rPr>
          <w:rFonts w:asciiTheme="majorBidi" w:eastAsia="Calibri" w:hAnsiTheme="majorBidi" w:cs="Times New Roman" w:hint="cs"/>
          <w:sz w:val="44"/>
          <w:szCs w:val="44"/>
          <w:rtl/>
        </w:rPr>
        <w:t>ی</w:t>
      </w:r>
      <w:r w:rsidR="00630ABC" w:rsidRPr="00630ABC">
        <w:rPr>
          <w:rFonts w:asciiTheme="majorBidi" w:eastAsia="Calibri" w:hAnsiTheme="majorBidi" w:cs="Times New Roman" w:hint="eastAsia"/>
          <w:sz w:val="44"/>
          <w:szCs w:val="44"/>
          <w:rtl/>
        </w:rPr>
        <w:t>را</w:t>
      </w:r>
      <w:r w:rsidR="00630ABC" w:rsidRPr="00630ABC">
        <w:rPr>
          <w:rFonts w:asciiTheme="majorBidi" w:eastAsia="Calibri" w:hAnsiTheme="majorBidi" w:cs="Times New Roman"/>
          <w:sz w:val="44"/>
          <w:szCs w:val="44"/>
          <w:rtl/>
        </w:rPr>
        <w:t xml:space="preserve"> پروردگارت پس از آن [توبه و اصلاح] بس</w:t>
      </w:r>
      <w:r w:rsidR="00630ABC" w:rsidRPr="00630ABC">
        <w:rPr>
          <w:rFonts w:asciiTheme="majorBidi" w:eastAsia="Calibri" w:hAnsiTheme="majorBidi" w:cs="Times New Roman" w:hint="cs"/>
          <w:sz w:val="44"/>
          <w:szCs w:val="44"/>
          <w:rtl/>
        </w:rPr>
        <w:t>ی</w:t>
      </w:r>
      <w:r w:rsidR="00630ABC" w:rsidRPr="00630ABC">
        <w:rPr>
          <w:rFonts w:asciiTheme="majorBidi" w:eastAsia="Calibri" w:hAnsiTheme="majorBidi" w:cs="Times New Roman" w:hint="eastAsia"/>
          <w:sz w:val="44"/>
          <w:szCs w:val="44"/>
          <w:rtl/>
        </w:rPr>
        <w:t>ار</w:t>
      </w:r>
      <w:r w:rsidR="00630ABC" w:rsidRPr="00630ABC">
        <w:rPr>
          <w:rFonts w:asciiTheme="majorBidi" w:eastAsia="Calibri" w:hAnsiTheme="majorBidi" w:cs="Times New Roman"/>
          <w:sz w:val="44"/>
          <w:szCs w:val="44"/>
          <w:rtl/>
        </w:rPr>
        <w:t xml:space="preserve"> آمرزنده و مهربان است</w:t>
      </w:r>
      <w:r w:rsidR="00D57DDC" w:rsidRPr="00D57DDC">
        <w:rPr>
          <w:rFonts w:asciiTheme="majorBidi" w:eastAsia="Calibri" w:hAnsiTheme="majorBidi" w:cs="Times New Roman"/>
          <w:sz w:val="44"/>
          <w:szCs w:val="44"/>
          <w:rtl/>
        </w:rPr>
        <w:t>.</w:t>
      </w:r>
      <w:r w:rsidR="00C37995" w:rsidRPr="00BE3156">
        <w:rPr>
          <w:rFonts w:asciiTheme="majorBidi" w:eastAsia="Calibri" w:hAnsiTheme="majorBidi" w:cs="Times New Roman" w:hint="cs"/>
          <w:sz w:val="44"/>
          <w:szCs w:val="44"/>
          <w:rtl/>
        </w:rPr>
        <w:t>"</w:t>
      </w:r>
      <w:r w:rsidR="00262971" w:rsidRPr="00BE3156">
        <w:rPr>
          <w:rFonts w:asciiTheme="majorBidi" w:eastAsia="Calibri" w:hAnsiTheme="majorBidi" w:cs="Times New Roman" w:hint="cs"/>
          <w:sz w:val="44"/>
          <w:szCs w:val="44"/>
          <w:rtl/>
        </w:rPr>
        <w:t xml:space="preserve"> </w:t>
      </w:r>
    </w:p>
    <w:p w14:paraId="74A117CB" w14:textId="38221E39" w:rsidR="00F26CA2" w:rsidRDefault="00A3431D" w:rsidP="002B00FB">
      <w:pPr>
        <w:bidi/>
        <w:spacing w:line="600" w:lineRule="auto"/>
        <w:ind w:left="90"/>
        <w:jc w:val="mediumKashida"/>
        <w:rPr>
          <w:rFonts w:asciiTheme="majorBidi" w:eastAsia="Calibri" w:hAnsiTheme="majorBidi" w:cs="Times New Roman"/>
          <w:sz w:val="44"/>
          <w:szCs w:val="44"/>
          <w:rtl/>
        </w:rPr>
      </w:pPr>
      <w:r w:rsidRPr="00BE3156">
        <w:rPr>
          <w:rFonts w:asciiTheme="majorBidi" w:eastAsia="Calibri" w:hAnsiTheme="majorBidi" w:cs="Times New Roman"/>
          <w:sz w:val="44"/>
          <w:szCs w:val="44"/>
          <w:rtl/>
        </w:rPr>
        <w:t xml:space="preserve"> </w:t>
      </w:r>
      <w:r w:rsidR="000624AC" w:rsidRPr="00BE3156">
        <w:rPr>
          <w:rFonts w:asciiTheme="majorBidi" w:eastAsia="Calibri" w:hAnsiTheme="majorBidi" w:cs="Times New Roman"/>
          <w:sz w:val="44"/>
          <w:szCs w:val="44"/>
          <w:rtl/>
        </w:rPr>
        <w:t>"اُوصِيكُم عِبادَاللّه و نفس</w:t>
      </w:r>
      <w:r w:rsidR="000624AC" w:rsidRPr="00BE3156">
        <w:rPr>
          <w:rFonts w:asciiTheme="majorBidi" w:eastAsia="Calibri" w:hAnsiTheme="majorBidi" w:cs="Times New Roman" w:hint="cs"/>
          <w:sz w:val="44"/>
          <w:szCs w:val="44"/>
          <w:rtl/>
        </w:rPr>
        <w:t>ی</w:t>
      </w:r>
      <w:r w:rsidR="000624AC" w:rsidRPr="00BE3156">
        <w:rPr>
          <w:rFonts w:asciiTheme="majorBidi" w:eastAsia="Calibri" w:hAnsiTheme="majorBidi" w:cs="Times New Roman"/>
          <w:sz w:val="44"/>
          <w:szCs w:val="44"/>
          <w:rtl/>
        </w:rPr>
        <w:t xml:space="preserve"> بتَقوَى اللّه فإنّها خَيرُ ما تَواصَى العِبادُ بهِ و خَيرُ عَواقِبِ الاُمورِ عِندَاللّه" </w:t>
      </w:r>
      <w:r w:rsidR="00CD3061" w:rsidRPr="00BE3156">
        <w:rPr>
          <w:rFonts w:asciiTheme="majorBidi" w:eastAsia="Calibri" w:hAnsiTheme="majorBidi" w:cs="Times New Roman"/>
          <w:sz w:val="44"/>
          <w:szCs w:val="44"/>
          <w:rtl/>
        </w:rPr>
        <w:t>خودم و هم</w:t>
      </w:r>
      <w:r w:rsidR="00A853A3" w:rsidRPr="00BE3156">
        <w:rPr>
          <w:rFonts w:asciiTheme="majorBidi" w:eastAsia="Calibri" w:hAnsiTheme="majorBidi" w:cs="Times New Roman" w:hint="cs"/>
          <w:sz w:val="44"/>
          <w:szCs w:val="44"/>
          <w:rtl/>
        </w:rPr>
        <w:t>ۀ</w:t>
      </w:r>
      <w:r w:rsidR="00CD3061" w:rsidRPr="00BE3156">
        <w:rPr>
          <w:rFonts w:asciiTheme="majorBidi" w:eastAsia="Calibri" w:hAnsiTheme="majorBidi" w:cs="Times New Roman"/>
          <w:sz w:val="44"/>
          <w:szCs w:val="44"/>
          <w:rtl/>
        </w:rPr>
        <w:t xml:space="preserve"> </w:t>
      </w:r>
      <w:r w:rsidR="008F5BFA" w:rsidRPr="00BE3156">
        <w:rPr>
          <w:rFonts w:asciiTheme="majorBidi" w:eastAsia="Calibri" w:hAnsiTheme="majorBidi" w:cs="Times New Roman" w:hint="cs"/>
          <w:sz w:val="44"/>
          <w:szCs w:val="44"/>
          <w:rtl/>
        </w:rPr>
        <w:t xml:space="preserve">شما </w:t>
      </w:r>
      <w:r w:rsidR="00CD3061" w:rsidRPr="00BE3156">
        <w:rPr>
          <w:rFonts w:asciiTheme="majorBidi" w:eastAsia="Calibri" w:hAnsiTheme="majorBidi" w:cs="Times New Roman"/>
          <w:sz w:val="44"/>
          <w:szCs w:val="44"/>
          <w:rtl/>
        </w:rPr>
        <w:t>بندگان خدا را به رعايت</w:t>
      </w:r>
      <w:r w:rsidR="00C55393" w:rsidRPr="00BE3156">
        <w:rPr>
          <w:rFonts w:asciiTheme="majorBidi" w:eastAsia="Calibri" w:hAnsiTheme="majorBidi" w:cs="Times New Roman" w:hint="cs"/>
          <w:sz w:val="44"/>
          <w:szCs w:val="44"/>
          <w:rtl/>
        </w:rPr>
        <w:t>ِ</w:t>
      </w:r>
      <w:r w:rsidR="00CF5E31" w:rsidRPr="00BE3156">
        <w:rPr>
          <w:rFonts w:asciiTheme="majorBidi" w:eastAsia="Calibri" w:hAnsiTheme="majorBidi" w:cs="Times New Roman" w:hint="cs"/>
          <w:sz w:val="44"/>
          <w:szCs w:val="44"/>
          <w:rtl/>
        </w:rPr>
        <w:t xml:space="preserve"> </w:t>
      </w:r>
      <w:r w:rsidR="00CD3061" w:rsidRPr="00BE3156">
        <w:rPr>
          <w:rFonts w:asciiTheme="majorBidi" w:eastAsia="Calibri" w:hAnsiTheme="majorBidi" w:cs="Times New Roman"/>
          <w:sz w:val="44"/>
          <w:szCs w:val="44"/>
          <w:rtl/>
        </w:rPr>
        <w:t>تقواي إلهي و نظم در امور سفارش ميکنم که سفارش</w:t>
      </w:r>
      <w:r w:rsidR="00CD3061" w:rsidRPr="00BE3156">
        <w:rPr>
          <w:rFonts w:asciiTheme="majorBidi" w:eastAsia="Calibri" w:hAnsiTheme="majorBidi" w:cs="Times New Roman" w:hint="cs"/>
          <w:sz w:val="44"/>
          <w:szCs w:val="44"/>
          <w:rtl/>
        </w:rPr>
        <w:t>ی</w:t>
      </w:r>
      <w:r w:rsidR="00CD3061" w:rsidRPr="00BE3156">
        <w:rPr>
          <w:rFonts w:asciiTheme="majorBidi" w:eastAsia="Calibri" w:hAnsiTheme="majorBidi" w:cs="Times New Roman"/>
          <w:sz w:val="44"/>
          <w:szCs w:val="44"/>
          <w:rtl/>
        </w:rPr>
        <w:t xml:space="preserve"> والاتر </w:t>
      </w:r>
      <w:r w:rsidR="004D5EC4" w:rsidRPr="00BE3156">
        <w:rPr>
          <w:rFonts w:asciiTheme="majorBidi" w:eastAsia="Calibri" w:hAnsiTheme="majorBidi" w:cs="Times New Roman" w:hint="cs"/>
          <w:sz w:val="44"/>
          <w:szCs w:val="44"/>
          <w:rtl/>
        </w:rPr>
        <w:t>أ</w:t>
      </w:r>
      <w:r w:rsidR="00CD3061" w:rsidRPr="00BE3156">
        <w:rPr>
          <w:rFonts w:asciiTheme="majorBidi" w:eastAsia="Calibri" w:hAnsiTheme="majorBidi" w:cs="Times New Roman"/>
          <w:sz w:val="44"/>
          <w:szCs w:val="44"/>
          <w:rtl/>
        </w:rPr>
        <w:t xml:space="preserve">ز </w:t>
      </w:r>
      <w:r w:rsidR="00A25A3C" w:rsidRPr="00BE3156">
        <w:rPr>
          <w:rFonts w:asciiTheme="majorBidi" w:eastAsia="Calibri" w:hAnsiTheme="majorBidi" w:cs="Times New Roman" w:hint="cs"/>
          <w:sz w:val="44"/>
          <w:szCs w:val="44"/>
          <w:rtl/>
        </w:rPr>
        <w:t>إ</w:t>
      </w:r>
      <w:r w:rsidR="00CD3061" w:rsidRPr="00BE3156">
        <w:rPr>
          <w:rFonts w:asciiTheme="majorBidi" w:eastAsia="Calibri" w:hAnsiTheme="majorBidi" w:cs="Times New Roman" w:hint="cs"/>
          <w:sz w:val="44"/>
          <w:szCs w:val="44"/>
          <w:rtl/>
        </w:rPr>
        <w:t>ی</w:t>
      </w:r>
      <w:r w:rsidR="00CD3061" w:rsidRPr="00BE3156">
        <w:rPr>
          <w:rFonts w:asciiTheme="majorBidi" w:eastAsia="Calibri" w:hAnsiTheme="majorBidi" w:cs="Times New Roman" w:hint="eastAsia"/>
          <w:sz w:val="44"/>
          <w:szCs w:val="44"/>
          <w:rtl/>
        </w:rPr>
        <w:t>ن</w:t>
      </w:r>
      <w:r w:rsidR="00CD3061" w:rsidRPr="00BE3156">
        <w:rPr>
          <w:rFonts w:asciiTheme="majorBidi" w:eastAsia="Calibri" w:hAnsiTheme="majorBidi" w:cs="Times New Roman"/>
          <w:sz w:val="44"/>
          <w:szCs w:val="44"/>
          <w:rtl/>
        </w:rPr>
        <w:t xml:space="preserve"> مهم در</w:t>
      </w:r>
      <w:r w:rsidR="001C1261">
        <w:rPr>
          <w:rFonts w:asciiTheme="majorBidi" w:eastAsia="Calibri" w:hAnsiTheme="majorBidi" w:cs="Times New Roman" w:hint="cs"/>
          <w:sz w:val="44"/>
          <w:szCs w:val="44"/>
          <w:rtl/>
        </w:rPr>
        <w:t xml:space="preserve"> </w:t>
      </w:r>
      <w:r w:rsidR="00CD3061" w:rsidRPr="00BE3156">
        <w:rPr>
          <w:rFonts w:asciiTheme="majorBidi" w:eastAsia="Calibri" w:hAnsiTheme="majorBidi" w:cs="Times New Roman"/>
          <w:sz w:val="44"/>
          <w:szCs w:val="44"/>
          <w:rtl/>
        </w:rPr>
        <w:t>عال</w:t>
      </w:r>
      <w:r w:rsidR="00A25A3C" w:rsidRPr="00BE3156">
        <w:rPr>
          <w:rFonts w:asciiTheme="majorBidi" w:eastAsia="Calibri" w:hAnsiTheme="majorBidi" w:cs="Times New Roman" w:hint="cs"/>
          <w:sz w:val="44"/>
          <w:szCs w:val="44"/>
          <w:rtl/>
        </w:rPr>
        <w:t>َ</w:t>
      </w:r>
      <w:r w:rsidR="00CD3061" w:rsidRPr="00BE3156">
        <w:rPr>
          <w:rFonts w:asciiTheme="majorBidi" w:eastAsia="Calibri" w:hAnsiTheme="majorBidi" w:cs="Times New Roman"/>
          <w:sz w:val="44"/>
          <w:szCs w:val="44"/>
          <w:rtl/>
        </w:rPr>
        <w:t>م</w:t>
      </w:r>
      <w:r w:rsidR="00A25A3C" w:rsidRPr="00BE3156">
        <w:rPr>
          <w:rFonts w:asciiTheme="majorBidi" w:eastAsia="Calibri" w:hAnsiTheme="majorBidi" w:cs="Times New Roman" w:hint="cs"/>
          <w:sz w:val="44"/>
          <w:szCs w:val="44"/>
          <w:rtl/>
        </w:rPr>
        <w:t>ِ</w:t>
      </w:r>
      <w:r w:rsidR="00CD3061" w:rsidRPr="00BE3156">
        <w:rPr>
          <w:rFonts w:asciiTheme="majorBidi" w:eastAsia="Calibri" w:hAnsiTheme="majorBidi" w:cs="Times New Roman"/>
          <w:sz w:val="44"/>
          <w:szCs w:val="44"/>
          <w:rtl/>
        </w:rPr>
        <w:t xml:space="preserve"> هست</w:t>
      </w:r>
      <w:r w:rsidR="00CD3061" w:rsidRPr="00BE3156">
        <w:rPr>
          <w:rFonts w:asciiTheme="majorBidi" w:eastAsia="Calibri" w:hAnsiTheme="majorBidi" w:cs="Times New Roman" w:hint="cs"/>
          <w:sz w:val="44"/>
          <w:szCs w:val="44"/>
          <w:rtl/>
        </w:rPr>
        <w:t>ی</w:t>
      </w:r>
      <w:r w:rsidR="00CD3061" w:rsidRPr="00BE3156">
        <w:rPr>
          <w:rFonts w:asciiTheme="majorBidi" w:eastAsia="Calibri" w:hAnsiTheme="majorBidi" w:cs="Times New Roman"/>
          <w:sz w:val="44"/>
          <w:szCs w:val="44"/>
          <w:rtl/>
        </w:rPr>
        <w:t xml:space="preserve"> وجود ندارد</w:t>
      </w:r>
      <w:r w:rsidR="00FA16C5">
        <w:rPr>
          <w:rFonts w:asciiTheme="majorBidi" w:eastAsia="Calibri" w:hAnsiTheme="majorBidi" w:cs="Times New Roman" w:hint="cs"/>
          <w:sz w:val="44"/>
          <w:szCs w:val="44"/>
          <w:rtl/>
        </w:rPr>
        <w:t xml:space="preserve"> </w:t>
      </w:r>
      <w:r w:rsidR="00C402F6">
        <w:rPr>
          <w:rFonts w:asciiTheme="majorBidi" w:eastAsia="Calibri" w:hAnsiTheme="majorBidi" w:cs="Times New Roman" w:hint="cs"/>
          <w:sz w:val="44"/>
          <w:szCs w:val="44"/>
          <w:rtl/>
        </w:rPr>
        <w:t xml:space="preserve">خدای متعال در آیۀ 120 سوره مبارکۀ </w:t>
      </w:r>
      <w:r w:rsidR="00C402F6">
        <w:rPr>
          <w:rFonts w:asciiTheme="majorBidi" w:eastAsia="Calibri" w:hAnsiTheme="majorBidi" w:cs="Times New Roman" w:hint="cs"/>
          <w:sz w:val="44"/>
          <w:szCs w:val="44"/>
          <w:rtl/>
        </w:rPr>
        <w:lastRenderedPageBreak/>
        <w:t xml:space="preserve">آل عمران میفرماید: </w:t>
      </w:r>
      <w:r w:rsidR="00FA16C5" w:rsidRPr="00FA16C5">
        <w:rPr>
          <w:rFonts w:asciiTheme="majorBidi" w:eastAsia="Calibri" w:hAnsiTheme="majorBidi" w:cs="Times New Roman"/>
          <w:sz w:val="44"/>
          <w:szCs w:val="44"/>
          <w:rtl/>
        </w:rPr>
        <w:t xml:space="preserve">كسانى كه </w:t>
      </w:r>
      <w:r w:rsidR="00FA16C5">
        <w:rPr>
          <w:rFonts w:asciiTheme="majorBidi" w:eastAsia="Calibri" w:hAnsiTheme="majorBidi" w:cs="Times New Roman" w:hint="cs"/>
          <w:sz w:val="44"/>
          <w:szCs w:val="44"/>
          <w:rtl/>
        </w:rPr>
        <w:t>أ</w:t>
      </w:r>
      <w:r w:rsidR="00FA16C5" w:rsidRPr="00FA16C5">
        <w:rPr>
          <w:rFonts w:asciiTheme="majorBidi" w:eastAsia="Calibri" w:hAnsiTheme="majorBidi" w:cs="Times New Roman"/>
          <w:sz w:val="44"/>
          <w:szCs w:val="44"/>
          <w:rtl/>
        </w:rPr>
        <w:t>هل</w:t>
      </w:r>
      <w:r w:rsidR="00FA16C5">
        <w:rPr>
          <w:rFonts w:asciiTheme="majorBidi" w:eastAsia="Calibri" w:hAnsiTheme="majorBidi" w:cs="Times New Roman" w:hint="cs"/>
          <w:sz w:val="44"/>
          <w:szCs w:val="44"/>
          <w:rtl/>
        </w:rPr>
        <w:t>ِ</w:t>
      </w:r>
      <w:r w:rsidR="00FA16C5" w:rsidRPr="00FA16C5">
        <w:rPr>
          <w:rFonts w:asciiTheme="majorBidi" w:eastAsia="Calibri" w:hAnsiTheme="majorBidi" w:cs="Times New Roman"/>
          <w:sz w:val="44"/>
          <w:szCs w:val="44"/>
          <w:rtl/>
        </w:rPr>
        <w:t xml:space="preserve"> تقوا هستند</w:t>
      </w:r>
      <w:r w:rsidR="00FA16C5">
        <w:rPr>
          <w:rFonts w:asciiTheme="majorBidi" w:eastAsia="Calibri" w:hAnsiTheme="majorBidi" w:cs="Times New Roman" w:hint="cs"/>
          <w:sz w:val="44"/>
          <w:szCs w:val="44"/>
          <w:rtl/>
        </w:rPr>
        <w:t xml:space="preserve"> </w:t>
      </w:r>
      <w:r w:rsidR="00FA16C5" w:rsidRPr="00FA16C5">
        <w:rPr>
          <w:rFonts w:asciiTheme="majorBidi" w:eastAsia="Calibri" w:hAnsiTheme="majorBidi" w:cs="Times New Roman"/>
          <w:sz w:val="44"/>
          <w:szCs w:val="44"/>
          <w:rtl/>
        </w:rPr>
        <w:t>در حقيقت در حصار</w:t>
      </w:r>
      <w:r w:rsidR="00FA16C5">
        <w:rPr>
          <w:rFonts w:asciiTheme="majorBidi" w:eastAsia="Calibri" w:hAnsiTheme="majorBidi" w:cs="Times New Roman" w:hint="cs"/>
          <w:sz w:val="44"/>
          <w:szCs w:val="44"/>
          <w:rtl/>
        </w:rPr>
        <w:t>ِ</w:t>
      </w:r>
      <w:r w:rsidR="00FA16C5" w:rsidRPr="00FA16C5">
        <w:rPr>
          <w:rFonts w:asciiTheme="majorBidi" w:eastAsia="Calibri" w:hAnsiTheme="majorBidi" w:cs="Times New Roman"/>
          <w:sz w:val="44"/>
          <w:szCs w:val="44"/>
          <w:rtl/>
        </w:rPr>
        <w:t xml:space="preserve"> </w:t>
      </w:r>
      <w:r w:rsidR="00FA16C5">
        <w:rPr>
          <w:rFonts w:asciiTheme="majorBidi" w:eastAsia="Calibri" w:hAnsiTheme="majorBidi" w:cs="Times New Roman" w:hint="cs"/>
          <w:sz w:val="44"/>
          <w:szCs w:val="44"/>
          <w:rtl/>
        </w:rPr>
        <w:t>أ</w:t>
      </w:r>
      <w:r w:rsidR="00FA16C5" w:rsidRPr="00FA16C5">
        <w:rPr>
          <w:rFonts w:asciiTheme="majorBidi" w:eastAsia="Calibri" w:hAnsiTheme="majorBidi" w:cs="Times New Roman"/>
          <w:sz w:val="44"/>
          <w:szCs w:val="44"/>
          <w:rtl/>
        </w:rPr>
        <w:t>من</w:t>
      </w:r>
      <w:r w:rsidR="00FA16C5">
        <w:rPr>
          <w:rFonts w:asciiTheme="majorBidi" w:eastAsia="Calibri" w:hAnsiTheme="majorBidi" w:cs="Times New Roman" w:hint="cs"/>
          <w:sz w:val="44"/>
          <w:szCs w:val="44"/>
          <w:rtl/>
        </w:rPr>
        <w:t>ِ</w:t>
      </w:r>
      <w:r w:rsidR="00FA16C5" w:rsidRPr="00FA16C5">
        <w:rPr>
          <w:rFonts w:asciiTheme="majorBidi" w:eastAsia="Calibri" w:hAnsiTheme="majorBidi" w:cs="Times New Roman"/>
          <w:sz w:val="44"/>
          <w:szCs w:val="44"/>
          <w:rtl/>
        </w:rPr>
        <w:t xml:space="preserve"> پروردگار</w:t>
      </w:r>
      <w:r w:rsidR="00FD7A4B">
        <w:rPr>
          <w:rFonts w:asciiTheme="majorBidi" w:eastAsia="Calibri" w:hAnsiTheme="majorBidi" w:cs="Times New Roman" w:hint="cs"/>
          <w:sz w:val="44"/>
          <w:szCs w:val="44"/>
          <w:rtl/>
        </w:rPr>
        <w:t>ند</w:t>
      </w:r>
      <w:r w:rsidR="00FA16C5" w:rsidRPr="00FA16C5">
        <w:rPr>
          <w:rFonts w:asciiTheme="majorBidi" w:eastAsia="Calibri" w:hAnsiTheme="majorBidi" w:cs="Times New Roman"/>
          <w:sz w:val="44"/>
          <w:szCs w:val="44"/>
          <w:rtl/>
        </w:rPr>
        <w:t xml:space="preserve"> و نقشه‏</w:t>
      </w:r>
      <w:r w:rsidR="00FA16C5">
        <w:rPr>
          <w:rFonts w:asciiTheme="majorBidi" w:eastAsia="Calibri" w:hAnsiTheme="majorBidi" w:cs="Times New Roman" w:hint="cs"/>
          <w:sz w:val="44"/>
          <w:szCs w:val="44"/>
          <w:rtl/>
        </w:rPr>
        <w:t xml:space="preserve"> </w:t>
      </w:r>
      <w:r w:rsidR="00FA16C5" w:rsidRPr="00FA16C5">
        <w:rPr>
          <w:rFonts w:asciiTheme="majorBidi" w:eastAsia="Calibri" w:hAnsiTheme="majorBidi" w:cs="Times New Roman"/>
          <w:sz w:val="44"/>
          <w:szCs w:val="44"/>
          <w:rtl/>
        </w:rPr>
        <w:t>ها و تدابير</w:t>
      </w:r>
      <w:r w:rsidR="00FA16C5">
        <w:rPr>
          <w:rFonts w:asciiTheme="majorBidi" w:eastAsia="Calibri" w:hAnsiTheme="majorBidi" w:cs="Times New Roman" w:hint="cs"/>
          <w:sz w:val="44"/>
          <w:szCs w:val="44"/>
          <w:rtl/>
        </w:rPr>
        <w:t>ِ</w:t>
      </w:r>
      <w:r w:rsidR="00FA16C5" w:rsidRPr="00FA16C5">
        <w:rPr>
          <w:rFonts w:asciiTheme="majorBidi" w:eastAsia="Calibri" w:hAnsiTheme="majorBidi" w:cs="Times New Roman"/>
          <w:sz w:val="44"/>
          <w:szCs w:val="44"/>
          <w:rtl/>
        </w:rPr>
        <w:t xml:space="preserve"> شياطين كمترين زيانى به آنها نخواهد زد</w:t>
      </w:r>
      <w:r w:rsidR="008852DC">
        <w:rPr>
          <w:rFonts w:asciiTheme="majorBidi" w:eastAsia="Calibri" w:hAnsiTheme="majorBidi" w:cs="Times New Roman" w:hint="cs"/>
          <w:sz w:val="44"/>
          <w:szCs w:val="44"/>
          <w:rtl/>
        </w:rPr>
        <w:t xml:space="preserve"> چون </w:t>
      </w:r>
      <w:r w:rsidR="008852DC" w:rsidRPr="008852DC">
        <w:rPr>
          <w:rFonts w:asciiTheme="majorBidi" w:eastAsia="Calibri" w:hAnsiTheme="majorBidi" w:cs="Times New Roman"/>
          <w:sz w:val="44"/>
          <w:szCs w:val="44"/>
          <w:rtl/>
        </w:rPr>
        <w:t>در نورانيّت</w:t>
      </w:r>
      <w:r w:rsidR="008852DC">
        <w:rPr>
          <w:rFonts w:asciiTheme="majorBidi" w:eastAsia="Calibri" w:hAnsiTheme="majorBidi" w:cs="Times New Roman" w:hint="cs"/>
          <w:sz w:val="44"/>
          <w:szCs w:val="44"/>
          <w:rtl/>
        </w:rPr>
        <w:t>ِ</w:t>
      </w:r>
      <w:r w:rsidR="008852DC" w:rsidRPr="008852DC">
        <w:rPr>
          <w:rFonts w:asciiTheme="majorBidi" w:eastAsia="Calibri" w:hAnsiTheme="majorBidi" w:cs="Times New Roman"/>
          <w:sz w:val="44"/>
          <w:szCs w:val="44"/>
          <w:rtl/>
        </w:rPr>
        <w:t xml:space="preserve"> باطنى بسر م</w:t>
      </w:r>
      <w:r w:rsidR="008852DC">
        <w:rPr>
          <w:rFonts w:asciiTheme="majorBidi" w:eastAsia="Calibri" w:hAnsiTheme="majorBidi" w:cs="Times New Roman" w:hint="cs"/>
          <w:sz w:val="44"/>
          <w:szCs w:val="44"/>
          <w:rtl/>
        </w:rPr>
        <w:t>ی</w:t>
      </w:r>
      <w:r w:rsidR="008852DC" w:rsidRPr="008852DC">
        <w:rPr>
          <w:rFonts w:asciiTheme="majorBidi" w:eastAsia="Calibri" w:hAnsiTheme="majorBidi" w:cs="Times New Roman"/>
          <w:sz w:val="44"/>
          <w:szCs w:val="44"/>
          <w:rtl/>
        </w:rPr>
        <w:t>برند  كه با كمك آن نور ضررها و نقشه‏</w:t>
      </w:r>
      <w:r w:rsidR="008852DC">
        <w:rPr>
          <w:rFonts w:asciiTheme="majorBidi" w:eastAsia="Calibri" w:hAnsiTheme="majorBidi" w:cs="Times New Roman" w:hint="cs"/>
          <w:sz w:val="44"/>
          <w:szCs w:val="44"/>
          <w:rtl/>
        </w:rPr>
        <w:t xml:space="preserve"> </w:t>
      </w:r>
      <w:r w:rsidR="008852DC" w:rsidRPr="008852DC">
        <w:rPr>
          <w:rFonts w:asciiTheme="majorBidi" w:eastAsia="Calibri" w:hAnsiTheme="majorBidi" w:cs="Times New Roman"/>
          <w:sz w:val="44"/>
          <w:szCs w:val="44"/>
          <w:rtl/>
        </w:rPr>
        <w:t>هاى دشمنان را تشخيص م</w:t>
      </w:r>
      <w:r w:rsidR="008852DC">
        <w:rPr>
          <w:rFonts w:asciiTheme="majorBidi" w:eastAsia="Calibri" w:hAnsiTheme="majorBidi" w:cs="Times New Roman" w:hint="cs"/>
          <w:sz w:val="44"/>
          <w:szCs w:val="44"/>
          <w:rtl/>
        </w:rPr>
        <w:t>ی</w:t>
      </w:r>
      <w:r w:rsidR="008852DC" w:rsidRPr="008852DC">
        <w:rPr>
          <w:rFonts w:asciiTheme="majorBidi" w:eastAsia="Calibri" w:hAnsiTheme="majorBidi" w:cs="Times New Roman"/>
          <w:sz w:val="44"/>
          <w:szCs w:val="44"/>
          <w:rtl/>
        </w:rPr>
        <w:t>دهند و فريب نم</w:t>
      </w:r>
      <w:r w:rsidR="008852DC">
        <w:rPr>
          <w:rFonts w:asciiTheme="majorBidi" w:eastAsia="Calibri" w:hAnsiTheme="majorBidi" w:cs="Times New Roman" w:hint="cs"/>
          <w:sz w:val="44"/>
          <w:szCs w:val="44"/>
          <w:rtl/>
        </w:rPr>
        <w:t>ی</w:t>
      </w:r>
      <w:r w:rsidR="008852DC" w:rsidRPr="008852DC">
        <w:rPr>
          <w:rFonts w:asciiTheme="majorBidi" w:eastAsia="Calibri" w:hAnsiTheme="majorBidi" w:cs="Times New Roman"/>
          <w:sz w:val="44"/>
          <w:szCs w:val="44"/>
          <w:rtl/>
        </w:rPr>
        <w:t>خورند</w:t>
      </w:r>
      <w:r w:rsidR="008852DC">
        <w:rPr>
          <w:rFonts w:asciiTheme="majorBidi" w:eastAsia="Calibri" w:hAnsiTheme="majorBidi" w:cs="Times New Roman" w:hint="cs"/>
          <w:sz w:val="44"/>
          <w:szCs w:val="44"/>
          <w:rtl/>
        </w:rPr>
        <w:t>.</w:t>
      </w:r>
      <w:r w:rsidR="00211CB5" w:rsidRPr="00BE3156">
        <w:rPr>
          <w:rFonts w:asciiTheme="majorBidi" w:eastAsia="Calibri" w:hAnsiTheme="majorBidi" w:cs="Times New Roman" w:hint="cs"/>
          <w:sz w:val="44"/>
          <w:szCs w:val="44"/>
          <w:rtl/>
        </w:rPr>
        <w:t xml:space="preserve"> </w:t>
      </w:r>
      <w:r w:rsidR="006E220E" w:rsidRPr="00BE3156">
        <w:rPr>
          <w:rFonts w:asciiTheme="majorBidi" w:eastAsia="Calibri" w:hAnsiTheme="majorBidi" w:cs="Times New Roman"/>
          <w:sz w:val="44"/>
          <w:szCs w:val="44"/>
          <w:rtl/>
        </w:rPr>
        <w:t>پس بندگان خدا إتقو</w:t>
      </w:r>
      <w:r w:rsidR="002F01C4">
        <w:rPr>
          <w:rFonts w:asciiTheme="majorBidi" w:eastAsia="Calibri" w:hAnsiTheme="majorBidi" w:cs="Times New Roman" w:hint="cs"/>
          <w:sz w:val="44"/>
          <w:szCs w:val="44"/>
          <w:rtl/>
        </w:rPr>
        <w:t>اا</w:t>
      </w:r>
      <w:r w:rsidR="00916E8E" w:rsidRPr="00BE3156">
        <w:rPr>
          <w:rFonts w:asciiTheme="majorBidi" w:eastAsia="Calibri" w:hAnsiTheme="majorBidi" w:cs="Times New Roman"/>
          <w:sz w:val="44"/>
          <w:szCs w:val="44"/>
          <w:rtl/>
        </w:rPr>
        <w:t>الله!</w:t>
      </w:r>
      <w:r w:rsidR="004D5EC4" w:rsidRPr="00BE3156">
        <w:rPr>
          <w:rFonts w:asciiTheme="majorBidi" w:eastAsia="Calibri" w:hAnsiTheme="majorBidi" w:cs="Times New Roman" w:hint="cs"/>
          <w:sz w:val="44"/>
          <w:szCs w:val="44"/>
          <w:rtl/>
        </w:rPr>
        <w:t xml:space="preserve"> </w:t>
      </w:r>
      <w:r w:rsidR="00265ECC" w:rsidRPr="00265ECC">
        <w:rPr>
          <w:rFonts w:asciiTheme="majorBidi" w:eastAsia="Calibri" w:hAnsiTheme="majorBidi" w:cs="Times New Roman"/>
          <w:sz w:val="44"/>
          <w:szCs w:val="44"/>
          <w:rtl/>
        </w:rPr>
        <w:t>برا</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sz w:val="44"/>
          <w:szCs w:val="44"/>
          <w:rtl/>
        </w:rPr>
        <w:t xml:space="preserve"> </w:t>
      </w:r>
      <w:r w:rsidR="00265ECC">
        <w:rPr>
          <w:rFonts w:asciiTheme="majorBidi" w:eastAsia="Calibri" w:hAnsiTheme="majorBidi" w:cs="Times New Roman" w:hint="cs"/>
          <w:sz w:val="44"/>
          <w:szCs w:val="44"/>
          <w:rtl/>
        </w:rPr>
        <w:t>إ</w:t>
      </w:r>
      <w:r w:rsidR="00265ECC" w:rsidRPr="00265ECC">
        <w:rPr>
          <w:rFonts w:asciiTheme="majorBidi" w:eastAsia="Calibri" w:hAnsiTheme="majorBidi" w:cs="Times New Roman"/>
          <w:sz w:val="44"/>
          <w:szCs w:val="44"/>
          <w:rtl/>
        </w:rPr>
        <w:t>صلاح</w:t>
      </w:r>
      <w:r w:rsidR="00FD7A4B">
        <w:rPr>
          <w:rFonts w:asciiTheme="majorBidi" w:eastAsia="Calibri" w:hAnsiTheme="majorBidi" w:cs="Times New Roman" w:hint="cs"/>
          <w:sz w:val="44"/>
          <w:szCs w:val="44"/>
          <w:rtl/>
        </w:rPr>
        <w:t>ِ</w:t>
      </w:r>
      <w:r w:rsidR="00265ECC" w:rsidRPr="00265ECC">
        <w:rPr>
          <w:rFonts w:asciiTheme="majorBidi" w:eastAsia="Calibri" w:hAnsiTheme="majorBidi" w:cs="Times New Roman"/>
          <w:sz w:val="44"/>
          <w:szCs w:val="44"/>
          <w:rtl/>
        </w:rPr>
        <w:t xml:space="preserve"> رفتار در </w:t>
      </w:r>
      <w:r w:rsidR="00265ECC">
        <w:rPr>
          <w:rFonts w:asciiTheme="majorBidi" w:eastAsia="Calibri" w:hAnsiTheme="majorBidi" w:cs="Times New Roman" w:hint="cs"/>
          <w:sz w:val="44"/>
          <w:szCs w:val="44"/>
          <w:rtl/>
        </w:rPr>
        <w:t>أ</w:t>
      </w:r>
      <w:r w:rsidR="00265ECC" w:rsidRPr="00265ECC">
        <w:rPr>
          <w:rFonts w:asciiTheme="majorBidi" w:eastAsia="Calibri" w:hAnsiTheme="majorBidi" w:cs="Times New Roman"/>
          <w:sz w:val="44"/>
          <w:szCs w:val="44"/>
          <w:rtl/>
        </w:rPr>
        <w:t xml:space="preserve">عمال </w:t>
      </w:r>
      <w:r w:rsidR="00265ECC">
        <w:rPr>
          <w:rFonts w:asciiTheme="majorBidi" w:eastAsia="Calibri" w:hAnsiTheme="majorBidi" w:cs="Times New Roman" w:hint="cs"/>
          <w:sz w:val="44"/>
          <w:szCs w:val="44"/>
          <w:rtl/>
        </w:rPr>
        <w:t>و</w:t>
      </w:r>
      <w:r w:rsidR="00265ECC" w:rsidRPr="00265ECC">
        <w:rPr>
          <w:rFonts w:asciiTheme="majorBidi" w:eastAsia="Calibri" w:hAnsiTheme="majorBidi" w:cs="Times New Roman"/>
          <w:sz w:val="44"/>
          <w:szCs w:val="44"/>
          <w:rtl/>
        </w:rPr>
        <w:t xml:space="preserve"> </w:t>
      </w:r>
      <w:r w:rsidR="00265ECC">
        <w:rPr>
          <w:rFonts w:asciiTheme="majorBidi" w:eastAsia="Calibri" w:hAnsiTheme="majorBidi" w:cs="Times New Roman" w:hint="cs"/>
          <w:sz w:val="44"/>
          <w:szCs w:val="44"/>
          <w:rtl/>
        </w:rPr>
        <w:t>أ</w:t>
      </w:r>
      <w:r w:rsidR="00265ECC" w:rsidRPr="00265ECC">
        <w:rPr>
          <w:rFonts w:asciiTheme="majorBidi" w:eastAsia="Calibri" w:hAnsiTheme="majorBidi" w:cs="Times New Roman"/>
          <w:sz w:val="44"/>
          <w:szCs w:val="44"/>
          <w:rtl/>
        </w:rPr>
        <w:t>خلاق</w:t>
      </w:r>
      <w:r w:rsidR="00FD7A4B">
        <w:rPr>
          <w:rFonts w:asciiTheme="majorBidi" w:eastAsia="Calibri" w:hAnsiTheme="majorBidi" w:cs="Times New Roman" w:hint="cs"/>
          <w:sz w:val="44"/>
          <w:szCs w:val="44"/>
          <w:rtl/>
        </w:rPr>
        <w:t>ِ إنسانها</w:t>
      </w:r>
      <w:r w:rsidR="00265ECC" w:rsidRPr="00265ECC">
        <w:rPr>
          <w:rFonts w:asciiTheme="majorBidi" w:eastAsia="Calibri" w:hAnsiTheme="majorBidi" w:cs="Times New Roman"/>
          <w:sz w:val="44"/>
          <w:szCs w:val="44"/>
          <w:rtl/>
        </w:rPr>
        <w:t xml:space="preserve"> هم</w:t>
      </w:r>
      <w:r w:rsidR="00265ECC">
        <w:rPr>
          <w:rFonts w:asciiTheme="majorBidi" w:eastAsia="Calibri" w:hAnsiTheme="majorBidi" w:cs="Times New Roman" w:hint="cs"/>
          <w:sz w:val="44"/>
          <w:szCs w:val="44"/>
          <w:rtl/>
        </w:rPr>
        <w:t>ۀ</w:t>
      </w:r>
      <w:r w:rsidR="00265ECC" w:rsidRPr="00265ECC">
        <w:rPr>
          <w:rFonts w:asciiTheme="majorBidi" w:eastAsia="Calibri" w:hAnsiTheme="majorBidi" w:cs="Times New Roman"/>
          <w:sz w:val="44"/>
          <w:szCs w:val="44"/>
          <w:rtl/>
        </w:rPr>
        <w:t xml:space="preserve"> معصوم</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hint="eastAsia"/>
          <w:sz w:val="44"/>
          <w:szCs w:val="44"/>
          <w:rtl/>
        </w:rPr>
        <w:t>ن</w:t>
      </w:r>
      <w:r w:rsidR="00265ECC" w:rsidRPr="00265ECC">
        <w:rPr>
          <w:rFonts w:asciiTheme="majorBidi" w:eastAsia="Calibri" w:hAnsiTheme="majorBidi" w:cs="Times New Roman"/>
          <w:sz w:val="44"/>
          <w:szCs w:val="44"/>
          <w:rtl/>
        </w:rPr>
        <w:t xml:space="preserve"> از رسول</w:t>
      </w:r>
      <w:r w:rsidR="005D0DA2">
        <w:rPr>
          <w:rFonts w:asciiTheme="majorBidi" w:eastAsia="Calibri" w:hAnsiTheme="majorBidi" w:cs="Times New Roman" w:hint="cs"/>
          <w:sz w:val="44"/>
          <w:szCs w:val="44"/>
          <w:rtl/>
        </w:rPr>
        <w:t>ِ</w:t>
      </w:r>
      <w:r w:rsidR="00265ECC" w:rsidRPr="00265ECC">
        <w:rPr>
          <w:rFonts w:asciiTheme="majorBidi" w:eastAsia="Calibri" w:hAnsiTheme="majorBidi" w:cs="Times New Roman"/>
          <w:sz w:val="44"/>
          <w:szCs w:val="44"/>
          <w:rtl/>
        </w:rPr>
        <w:t xml:space="preserve"> خدا تا </w:t>
      </w:r>
      <w:r w:rsidR="005D0DA2">
        <w:rPr>
          <w:rFonts w:asciiTheme="majorBidi" w:eastAsia="Calibri" w:hAnsiTheme="majorBidi" w:cs="Times New Roman" w:hint="cs"/>
          <w:sz w:val="44"/>
          <w:szCs w:val="44"/>
          <w:rtl/>
        </w:rPr>
        <w:t>إ</w:t>
      </w:r>
      <w:r w:rsidR="00265ECC" w:rsidRPr="00265ECC">
        <w:rPr>
          <w:rFonts w:asciiTheme="majorBidi" w:eastAsia="Calibri" w:hAnsiTheme="majorBidi" w:cs="Times New Roman"/>
          <w:sz w:val="44"/>
          <w:szCs w:val="44"/>
          <w:rtl/>
        </w:rPr>
        <w:t>مام</w:t>
      </w:r>
      <w:r w:rsidR="005D0DA2">
        <w:rPr>
          <w:rFonts w:asciiTheme="majorBidi" w:eastAsia="Calibri" w:hAnsiTheme="majorBidi" w:cs="Times New Roman" w:hint="cs"/>
          <w:sz w:val="44"/>
          <w:szCs w:val="44"/>
          <w:rtl/>
        </w:rPr>
        <w:t>ِ</w:t>
      </w:r>
      <w:r w:rsidR="00265ECC" w:rsidRPr="00265ECC">
        <w:rPr>
          <w:rFonts w:asciiTheme="majorBidi" w:eastAsia="Calibri" w:hAnsiTheme="majorBidi" w:cs="Times New Roman"/>
          <w:sz w:val="44"/>
          <w:szCs w:val="44"/>
          <w:rtl/>
        </w:rPr>
        <w:t xml:space="preserve"> دوازدهم</w:t>
      </w:r>
      <w:r w:rsidR="00265ECC">
        <w:rPr>
          <w:rFonts w:asciiTheme="majorBidi" w:eastAsia="Calibri" w:hAnsiTheme="majorBidi" w:cs="Times New Roman" w:hint="cs"/>
          <w:sz w:val="44"/>
          <w:szCs w:val="44"/>
          <w:rtl/>
        </w:rPr>
        <w:t xml:space="preserve"> </w:t>
      </w:r>
      <w:r w:rsidR="00265ECC" w:rsidRPr="00265ECC">
        <w:rPr>
          <w:rFonts w:asciiTheme="majorBidi" w:eastAsia="Calibri" w:hAnsiTheme="majorBidi" w:cs="Times New Roman"/>
          <w:sz w:val="44"/>
          <w:szCs w:val="44"/>
          <w:rtl/>
        </w:rPr>
        <w:t>چند پ</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hint="eastAsia"/>
          <w:sz w:val="44"/>
          <w:szCs w:val="44"/>
          <w:rtl/>
        </w:rPr>
        <w:t>شنهاد</w:t>
      </w:r>
      <w:r w:rsidR="00265ECC" w:rsidRPr="00265ECC">
        <w:rPr>
          <w:rFonts w:asciiTheme="majorBidi" w:eastAsia="Calibri" w:hAnsiTheme="majorBidi" w:cs="Times New Roman"/>
          <w:sz w:val="44"/>
          <w:szCs w:val="44"/>
          <w:rtl/>
        </w:rPr>
        <w:t xml:space="preserve"> دادند</w:t>
      </w:r>
      <w:r w:rsidR="00265ECC">
        <w:rPr>
          <w:rFonts w:asciiTheme="majorBidi" w:eastAsia="Calibri" w:hAnsiTheme="majorBidi" w:cs="Times New Roman" w:hint="cs"/>
          <w:sz w:val="44"/>
          <w:szCs w:val="44"/>
          <w:rtl/>
        </w:rPr>
        <w:t xml:space="preserve"> </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hint="eastAsia"/>
          <w:sz w:val="44"/>
          <w:szCs w:val="44"/>
          <w:rtl/>
        </w:rPr>
        <w:t>ک</w:t>
      </w:r>
      <w:r w:rsidR="00265ECC" w:rsidRPr="00265ECC">
        <w:rPr>
          <w:rFonts w:asciiTheme="majorBidi" w:eastAsia="Calibri" w:hAnsiTheme="majorBidi" w:cs="Times New Roman"/>
          <w:sz w:val="44"/>
          <w:szCs w:val="44"/>
          <w:rtl/>
        </w:rPr>
        <w:t xml:space="preserve"> پ</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hint="eastAsia"/>
          <w:sz w:val="44"/>
          <w:szCs w:val="44"/>
          <w:rtl/>
        </w:rPr>
        <w:t>شنهاد</w:t>
      </w:r>
      <w:r w:rsidR="00265ECC" w:rsidRPr="00265ECC">
        <w:rPr>
          <w:rFonts w:asciiTheme="majorBidi" w:eastAsia="Calibri" w:hAnsiTheme="majorBidi" w:cs="Times New Roman"/>
          <w:sz w:val="44"/>
          <w:szCs w:val="44"/>
          <w:rtl/>
        </w:rPr>
        <w:t xml:space="preserve"> توبه است تُوبُوا إِلَى رَبِّكُمْ قَبْلَ أَنْ تَمُوتُوا پ</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hint="eastAsia"/>
          <w:sz w:val="44"/>
          <w:szCs w:val="44"/>
          <w:rtl/>
        </w:rPr>
        <w:t>ش</w:t>
      </w:r>
      <w:r w:rsidR="00265ECC" w:rsidRPr="00265ECC">
        <w:rPr>
          <w:rFonts w:asciiTheme="majorBidi" w:eastAsia="Calibri" w:hAnsiTheme="majorBidi" w:cs="Times New Roman"/>
          <w:sz w:val="44"/>
          <w:szCs w:val="44"/>
          <w:rtl/>
        </w:rPr>
        <w:t xml:space="preserve"> از آنکه مرگتان برسد و همه راهها</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sz w:val="44"/>
          <w:szCs w:val="44"/>
          <w:rtl/>
        </w:rPr>
        <w:t xml:space="preserve"> برگشت به رو</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sz w:val="44"/>
          <w:szCs w:val="44"/>
          <w:rtl/>
        </w:rPr>
        <w:t xml:space="preserve"> شما مسدود شود توبه کن</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hint="eastAsia"/>
          <w:sz w:val="44"/>
          <w:szCs w:val="44"/>
          <w:rtl/>
        </w:rPr>
        <w:t>د</w:t>
      </w:r>
      <w:r w:rsidR="00265ECC">
        <w:rPr>
          <w:rFonts w:asciiTheme="majorBidi" w:eastAsia="Calibri" w:hAnsiTheme="majorBidi" w:cs="Times New Roman" w:hint="cs"/>
          <w:sz w:val="44"/>
          <w:szCs w:val="44"/>
          <w:rtl/>
        </w:rPr>
        <w:t xml:space="preserve"> تا </w:t>
      </w:r>
      <w:r w:rsidR="00265ECC" w:rsidRPr="00265ECC">
        <w:rPr>
          <w:rFonts w:asciiTheme="majorBidi" w:eastAsia="Calibri" w:hAnsiTheme="majorBidi" w:cs="Times New Roman"/>
          <w:sz w:val="44"/>
          <w:szCs w:val="44"/>
          <w:rtl/>
        </w:rPr>
        <w:t xml:space="preserve">مغفرت </w:t>
      </w:r>
      <w:r w:rsidR="00265ECC">
        <w:rPr>
          <w:rFonts w:asciiTheme="majorBidi" w:eastAsia="Calibri" w:hAnsiTheme="majorBidi" w:cs="Times New Roman" w:hint="cs"/>
          <w:sz w:val="44"/>
          <w:szCs w:val="44"/>
          <w:rtl/>
        </w:rPr>
        <w:t>و</w:t>
      </w:r>
      <w:r w:rsidR="00265ECC" w:rsidRPr="00265ECC">
        <w:rPr>
          <w:rFonts w:asciiTheme="majorBidi" w:eastAsia="Calibri" w:hAnsiTheme="majorBidi" w:cs="Times New Roman"/>
          <w:sz w:val="44"/>
          <w:szCs w:val="44"/>
          <w:rtl/>
        </w:rPr>
        <w:t xml:space="preserve"> رضوان</w:t>
      </w:r>
      <w:r w:rsidR="00265ECC">
        <w:rPr>
          <w:rFonts w:asciiTheme="majorBidi" w:eastAsia="Calibri" w:hAnsiTheme="majorBidi" w:cs="Times New Roman" w:hint="cs"/>
          <w:sz w:val="44"/>
          <w:szCs w:val="44"/>
          <w:rtl/>
        </w:rPr>
        <w:t xml:space="preserve"> و بهشتِ</w:t>
      </w:r>
      <w:r w:rsidR="00265ECC" w:rsidRPr="00265ECC">
        <w:rPr>
          <w:rFonts w:asciiTheme="majorBidi" w:eastAsia="Calibri" w:hAnsiTheme="majorBidi" w:cs="Times New Roman"/>
          <w:sz w:val="44"/>
          <w:szCs w:val="44"/>
          <w:rtl/>
        </w:rPr>
        <w:t xml:space="preserve"> خداوند</w:t>
      </w:r>
      <w:r w:rsidR="00265ECC">
        <w:rPr>
          <w:rFonts w:asciiTheme="majorBidi" w:eastAsia="Calibri" w:hAnsiTheme="majorBidi" w:cs="Times New Roman" w:hint="cs"/>
          <w:sz w:val="44"/>
          <w:szCs w:val="44"/>
          <w:rtl/>
        </w:rPr>
        <w:t xml:space="preserve"> نصیبتان شود. </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hint="eastAsia"/>
          <w:sz w:val="44"/>
          <w:szCs w:val="44"/>
          <w:rtl/>
        </w:rPr>
        <w:t>ک</w:t>
      </w:r>
      <w:r w:rsidR="00265ECC" w:rsidRPr="00265ECC">
        <w:rPr>
          <w:rFonts w:asciiTheme="majorBidi" w:eastAsia="Calibri" w:hAnsiTheme="majorBidi" w:cs="Times New Roman"/>
          <w:sz w:val="44"/>
          <w:szCs w:val="44"/>
          <w:rtl/>
        </w:rPr>
        <w:t xml:space="preserve"> روا</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hint="eastAsia"/>
          <w:sz w:val="44"/>
          <w:szCs w:val="44"/>
          <w:rtl/>
        </w:rPr>
        <w:t>ت</w:t>
      </w:r>
      <w:r w:rsidR="00265ECC" w:rsidRPr="00265ECC">
        <w:rPr>
          <w:rFonts w:asciiTheme="majorBidi" w:eastAsia="Calibri" w:hAnsiTheme="majorBidi" w:cs="Times New Roman"/>
          <w:sz w:val="44"/>
          <w:szCs w:val="44"/>
          <w:rtl/>
        </w:rPr>
        <w:t xml:space="preserve"> جالب</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sz w:val="44"/>
          <w:szCs w:val="44"/>
          <w:rtl/>
        </w:rPr>
        <w:t xml:space="preserve"> را د</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hint="eastAsia"/>
          <w:sz w:val="44"/>
          <w:szCs w:val="44"/>
          <w:rtl/>
        </w:rPr>
        <w:t>دم</w:t>
      </w:r>
      <w:r w:rsidR="00265ECC">
        <w:rPr>
          <w:rFonts w:asciiTheme="majorBidi" w:eastAsia="Calibri" w:hAnsiTheme="majorBidi" w:cs="Times New Roman" w:hint="cs"/>
          <w:sz w:val="44"/>
          <w:szCs w:val="44"/>
          <w:rtl/>
        </w:rPr>
        <w:t xml:space="preserve"> که</w:t>
      </w:r>
      <w:r w:rsidR="00265ECC" w:rsidRPr="00265ECC">
        <w:rPr>
          <w:rFonts w:asciiTheme="majorBidi" w:eastAsia="Calibri" w:hAnsiTheme="majorBidi" w:cs="Times New Roman"/>
          <w:sz w:val="44"/>
          <w:szCs w:val="44"/>
          <w:rtl/>
        </w:rPr>
        <w:t xml:space="preserve"> خ</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hint="eastAsia"/>
          <w:sz w:val="44"/>
          <w:szCs w:val="44"/>
          <w:rtl/>
        </w:rPr>
        <w:t>ل</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sz w:val="44"/>
          <w:szCs w:val="44"/>
          <w:rtl/>
        </w:rPr>
        <w:t xml:space="preserve"> دلپسند بود</w:t>
      </w:r>
      <w:r w:rsidR="001D3F1A">
        <w:rPr>
          <w:rFonts w:asciiTheme="majorBidi" w:eastAsia="Calibri" w:hAnsiTheme="majorBidi" w:cs="Times New Roman" w:hint="cs"/>
          <w:sz w:val="44"/>
          <w:szCs w:val="44"/>
          <w:rtl/>
        </w:rPr>
        <w:t xml:space="preserve"> أ</w:t>
      </w:r>
      <w:r w:rsidR="001D3F1A" w:rsidRPr="001D3F1A">
        <w:rPr>
          <w:rFonts w:asciiTheme="majorBidi" w:eastAsia="Calibri" w:hAnsiTheme="majorBidi" w:cs="Times New Roman"/>
          <w:sz w:val="44"/>
          <w:szCs w:val="44"/>
          <w:rtl/>
        </w:rPr>
        <w:t xml:space="preserve">بوبصير گفت </w:t>
      </w:r>
      <w:r w:rsidR="001A5FF2">
        <w:rPr>
          <w:rFonts w:asciiTheme="majorBidi" w:eastAsia="Calibri" w:hAnsiTheme="majorBidi" w:cs="Times New Roman" w:hint="cs"/>
          <w:sz w:val="44"/>
          <w:szCs w:val="44"/>
          <w:rtl/>
        </w:rPr>
        <w:t xml:space="preserve">در کوفه </w:t>
      </w:r>
      <w:r w:rsidR="001D3F1A" w:rsidRPr="001D3F1A">
        <w:rPr>
          <w:rFonts w:asciiTheme="majorBidi" w:eastAsia="Calibri" w:hAnsiTheme="majorBidi" w:cs="Times New Roman"/>
          <w:sz w:val="44"/>
          <w:szCs w:val="44"/>
          <w:rtl/>
        </w:rPr>
        <w:lastRenderedPageBreak/>
        <w:t xml:space="preserve">همسايه ‏اى داشتم از مأمورين و هواداران </w:t>
      </w:r>
      <w:r w:rsidR="001D3F1A">
        <w:rPr>
          <w:rFonts w:asciiTheme="majorBidi" w:eastAsia="Calibri" w:hAnsiTheme="majorBidi" w:cs="Times New Roman" w:hint="cs"/>
          <w:sz w:val="44"/>
          <w:szCs w:val="44"/>
          <w:rtl/>
        </w:rPr>
        <w:t>بنی امیه</w:t>
      </w:r>
      <w:r w:rsidR="001D3F1A" w:rsidRPr="001D3F1A">
        <w:rPr>
          <w:rFonts w:asciiTheme="majorBidi" w:eastAsia="Calibri" w:hAnsiTheme="majorBidi" w:cs="Times New Roman"/>
          <w:sz w:val="44"/>
          <w:szCs w:val="44"/>
          <w:rtl/>
        </w:rPr>
        <w:t xml:space="preserve"> بود و پول گزافى بدست آورده چند كنيز خواننده تهيه كرده بود گروهى را جمع ميكرد مشروب ميخوردند و بساز و نواز اشتغال داشتند كه باعث ناراحتى من بود چند مرتبه بخودش شكايت كردم ولى دست نكشيد چون زياد اصرار كردم روزى گفت فلانى من مردى گرفتار هستم اگر وضع مرا براى امام خود بگوئى شايد خدا بوسيله تو مرا نجات دهد</w:t>
      </w:r>
      <w:r w:rsidR="00265ECC" w:rsidRPr="00265ECC">
        <w:rPr>
          <w:rFonts w:asciiTheme="majorBidi" w:eastAsia="Calibri" w:hAnsiTheme="majorBidi" w:cs="Times New Roman"/>
          <w:sz w:val="44"/>
          <w:szCs w:val="44"/>
          <w:rtl/>
        </w:rPr>
        <w:t xml:space="preserve"> </w:t>
      </w:r>
      <w:r w:rsidR="00265ECC">
        <w:rPr>
          <w:rFonts w:asciiTheme="majorBidi" w:eastAsia="Calibri" w:hAnsiTheme="majorBidi" w:cs="Times New Roman" w:hint="cs"/>
          <w:sz w:val="44"/>
          <w:szCs w:val="44"/>
          <w:rtl/>
        </w:rPr>
        <w:t>إ</w:t>
      </w:r>
      <w:r w:rsidR="00265ECC" w:rsidRPr="00265ECC">
        <w:rPr>
          <w:rFonts w:asciiTheme="majorBidi" w:eastAsia="Calibri" w:hAnsiTheme="majorBidi" w:cs="Times New Roman"/>
          <w:sz w:val="44"/>
          <w:szCs w:val="44"/>
          <w:rtl/>
        </w:rPr>
        <w:t xml:space="preserve">قرار </w:t>
      </w:r>
      <w:r w:rsidR="003D3BBE">
        <w:rPr>
          <w:rFonts w:asciiTheme="majorBidi" w:eastAsia="Calibri" w:hAnsiTheme="majorBidi" w:cs="Times New Roman" w:hint="cs"/>
          <w:sz w:val="44"/>
          <w:szCs w:val="44"/>
          <w:rtl/>
        </w:rPr>
        <w:t>کرد</w:t>
      </w:r>
      <w:r w:rsidR="00265ECC" w:rsidRPr="00265ECC">
        <w:rPr>
          <w:rFonts w:asciiTheme="majorBidi" w:eastAsia="Calibri" w:hAnsiTheme="majorBidi" w:cs="Times New Roman"/>
          <w:sz w:val="44"/>
          <w:szCs w:val="44"/>
          <w:rtl/>
        </w:rPr>
        <w:t xml:space="preserve"> شغلم شغل</w:t>
      </w:r>
      <w:r w:rsidR="00265ECC">
        <w:rPr>
          <w:rFonts w:asciiTheme="majorBidi" w:eastAsia="Calibri" w:hAnsiTheme="majorBidi" w:cs="Times New Roman" w:hint="cs"/>
          <w:sz w:val="44"/>
          <w:szCs w:val="44"/>
          <w:rtl/>
        </w:rPr>
        <w:t>ِ</w:t>
      </w:r>
      <w:r w:rsidR="00265ECC" w:rsidRPr="00265ECC">
        <w:rPr>
          <w:rFonts w:asciiTheme="majorBidi" w:eastAsia="Calibri" w:hAnsiTheme="majorBidi" w:cs="Times New Roman"/>
          <w:sz w:val="44"/>
          <w:szCs w:val="44"/>
          <w:rtl/>
        </w:rPr>
        <w:t xml:space="preserve"> درست</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sz w:val="44"/>
          <w:szCs w:val="44"/>
          <w:rtl/>
        </w:rPr>
        <w:t xml:space="preserve"> نبوده </w:t>
      </w:r>
      <w:r w:rsidR="001D3F1A">
        <w:rPr>
          <w:rFonts w:asciiTheme="majorBidi" w:eastAsia="Calibri" w:hAnsiTheme="majorBidi" w:cs="Times New Roman" w:hint="cs"/>
          <w:sz w:val="44"/>
          <w:szCs w:val="44"/>
          <w:rtl/>
        </w:rPr>
        <w:t>و</w:t>
      </w:r>
      <w:r w:rsidR="00265ECC" w:rsidRPr="00265ECC">
        <w:rPr>
          <w:rFonts w:asciiTheme="majorBidi" w:eastAsia="Calibri" w:hAnsiTheme="majorBidi" w:cs="Times New Roman"/>
          <w:sz w:val="44"/>
          <w:szCs w:val="44"/>
          <w:rtl/>
        </w:rPr>
        <w:t xml:space="preserve"> هر چ</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sz w:val="44"/>
          <w:szCs w:val="44"/>
          <w:rtl/>
        </w:rPr>
        <w:t xml:space="preserve"> بدست آوردم حرام است</w:t>
      </w:r>
      <w:r w:rsidR="003D3BBE">
        <w:rPr>
          <w:rFonts w:asciiTheme="majorBidi" w:eastAsia="Calibri" w:hAnsiTheme="majorBidi" w:cs="Times New Roman" w:hint="cs"/>
          <w:sz w:val="44"/>
          <w:szCs w:val="44"/>
          <w:rtl/>
        </w:rPr>
        <w:t>!</w:t>
      </w:r>
      <w:r w:rsidR="00265ECC" w:rsidRPr="00265ECC">
        <w:rPr>
          <w:rFonts w:asciiTheme="majorBidi" w:eastAsia="Calibri" w:hAnsiTheme="majorBidi" w:cs="Times New Roman"/>
          <w:sz w:val="44"/>
          <w:szCs w:val="44"/>
          <w:rtl/>
        </w:rPr>
        <w:t xml:space="preserve"> خ</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hint="eastAsia"/>
          <w:sz w:val="44"/>
          <w:szCs w:val="44"/>
          <w:rtl/>
        </w:rPr>
        <w:t>ل</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sz w:val="44"/>
          <w:szCs w:val="44"/>
          <w:rtl/>
        </w:rPr>
        <w:t xml:space="preserve"> خوب</w:t>
      </w:r>
      <w:r w:rsidR="00976B09">
        <w:rPr>
          <w:rFonts w:asciiTheme="majorBidi" w:eastAsia="Calibri" w:hAnsiTheme="majorBidi" w:cs="Times New Roman" w:hint="cs"/>
          <w:sz w:val="44"/>
          <w:szCs w:val="44"/>
          <w:rtl/>
        </w:rPr>
        <w:t>ه که</w:t>
      </w:r>
      <w:r w:rsidR="00265ECC" w:rsidRPr="00265ECC">
        <w:rPr>
          <w:rFonts w:asciiTheme="majorBidi" w:eastAsia="Calibri" w:hAnsiTheme="majorBidi" w:cs="Times New Roman"/>
          <w:sz w:val="44"/>
          <w:szCs w:val="44"/>
          <w:rtl/>
        </w:rPr>
        <w:t xml:space="preserve"> آدم عنا</w:t>
      </w:r>
      <w:r w:rsidR="00265ECC" w:rsidRPr="00265ECC">
        <w:rPr>
          <w:rFonts w:asciiTheme="majorBidi" w:eastAsia="Calibri" w:hAnsiTheme="majorBidi" w:cs="Times New Roman" w:hint="cs"/>
          <w:sz w:val="44"/>
          <w:szCs w:val="44"/>
          <w:rtl/>
        </w:rPr>
        <w:t>ی</w:t>
      </w:r>
      <w:r w:rsidR="00265ECC" w:rsidRPr="00265ECC">
        <w:rPr>
          <w:rFonts w:asciiTheme="majorBidi" w:eastAsia="Calibri" w:hAnsiTheme="majorBidi" w:cs="Times New Roman" w:hint="eastAsia"/>
          <w:sz w:val="44"/>
          <w:szCs w:val="44"/>
          <w:rtl/>
        </w:rPr>
        <w:t>ت</w:t>
      </w:r>
      <w:r w:rsidR="00594E35">
        <w:rPr>
          <w:rFonts w:asciiTheme="majorBidi" w:eastAsia="Calibri" w:hAnsiTheme="majorBidi" w:cs="Times New Roman" w:hint="cs"/>
          <w:sz w:val="44"/>
          <w:szCs w:val="44"/>
          <w:rtl/>
        </w:rPr>
        <w:t>ِ</w:t>
      </w:r>
      <w:r w:rsidR="00265ECC" w:rsidRPr="00265ECC">
        <w:rPr>
          <w:rFonts w:asciiTheme="majorBidi" w:eastAsia="Calibri" w:hAnsiTheme="majorBidi" w:cs="Times New Roman"/>
          <w:sz w:val="44"/>
          <w:szCs w:val="44"/>
          <w:rtl/>
        </w:rPr>
        <w:t xml:space="preserve"> پروردگار </w:t>
      </w:r>
      <w:r w:rsidR="00976B09">
        <w:rPr>
          <w:rFonts w:asciiTheme="majorBidi" w:eastAsia="Calibri" w:hAnsiTheme="majorBidi" w:cs="Times New Roman" w:hint="cs"/>
          <w:sz w:val="44"/>
          <w:szCs w:val="44"/>
          <w:rtl/>
        </w:rPr>
        <w:t xml:space="preserve">را نسبت </w:t>
      </w:r>
      <w:r w:rsidR="00265ECC" w:rsidRPr="00265ECC">
        <w:rPr>
          <w:rFonts w:asciiTheme="majorBidi" w:eastAsia="Calibri" w:hAnsiTheme="majorBidi" w:cs="Times New Roman"/>
          <w:sz w:val="44"/>
          <w:szCs w:val="44"/>
          <w:rtl/>
        </w:rPr>
        <w:t xml:space="preserve">به </w:t>
      </w:r>
      <w:r w:rsidR="00976B09">
        <w:rPr>
          <w:rFonts w:asciiTheme="majorBidi" w:eastAsia="Calibri" w:hAnsiTheme="majorBidi" w:cs="Times New Roman" w:hint="cs"/>
          <w:sz w:val="44"/>
          <w:szCs w:val="44"/>
          <w:rtl/>
        </w:rPr>
        <w:t>خودش بفهمد</w:t>
      </w:r>
      <w:r w:rsidR="001D3F1A">
        <w:rPr>
          <w:rFonts w:asciiTheme="majorBidi" w:eastAsia="Calibri" w:hAnsiTheme="majorBidi" w:cs="Times New Roman" w:hint="cs"/>
          <w:sz w:val="44"/>
          <w:szCs w:val="44"/>
          <w:rtl/>
        </w:rPr>
        <w:t>.</w:t>
      </w:r>
      <w:r w:rsidR="00976B09">
        <w:rPr>
          <w:rFonts w:asciiTheme="majorBidi" w:eastAsia="Calibri" w:hAnsiTheme="majorBidi" w:cs="Times New Roman" w:hint="cs"/>
          <w:sz w:val="44"/>
          <w:szCs w:val="44"/>
          <w:rtl/>
        </w:rPr>
        <w:t xml:space="preserve"> </w:t>
      </w:r>
      <w:r w:rsidR="00C81830" w:rsidRPr="00C81830">
        <w:rPr>
          <w:rFonts w:asciiTheme="majorBidi" w:eastAsia="Calibri" w:hAnsiTheme="majorBidi" w:cs="Times New Roman"/>
          <w:sz w:val="44"/>
          <w:szCs w:val="44"/>
          <w:rtl/>
        </w:rPr>
        <w:t>س</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sz w:val="44"/>
          <w:szCs w:val="44"/>
          <w:rtl/>
        </w:rPr>
        <w:t xml:space="preserve"> هزار نفر نفهم</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دند</w:t>
      </w:r>
      <w:r w:rsidR="00C81830" w:rsidRPr="00C81830">
        <w:rPr>
          <w:rFonts w:asciiTheme="majorBidi" w:eastAsia="Calibri" w:hAnsiTheme="majorBidi" w:cs="Times New Roman"/>
          <w:sz w:val="44"/>
          <w:szCs w:val="44"/>
          <w:rtl/>
        </w:rPr>
        <w:t xml:space="preserve"> در چه راه</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sz w:val="44"/>
          <w:szCs w:val="44"/>
          <w:rtl/>
        </w:rPr>
        <w:t xml:space="preserve"> دارند قدم بر</w:t>
      </w:r>
      <w:r w:rsidR="001A5FF2">
        <w:rPr>
          <w:rFonts w:asciiTheme="majorBidi" w:eastAsia="Calibri" w:hAnsiTheme="majorBidi" w:cs="Times New Roman" w:hint="cs"/>
          <w:sz w:val="44"/>
          <w:szCs w:val="44"/>
          <w:rtl/>
        </w:rPr>
        <w:t xml:space="preserve"> </w:t>
      </w:r>
      <w:r w:rsidR="00C81830" w:rsidRPr="00C81830">
        <w:rPr>
          <w:rFonts w:asciiTheme="majorBidi" w:eastAsia="Calibri" w:hAnsiTheme="majorBidi" w:cs="Times New Roman"/>
          <w:sz w:val="44"/>
          <w:szCs w:val="44"/>
          <w:rtl/>
        </w:rPr>
        <w:t>م</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دارند</w:t>
      </w:r>
      <w:r w:rsidR="00C81830" w:rsidRPr="00C81830">
        <w:rPr>
          <w:rFonts w:asciiTheme="majorBidi" w:eastAsia="Calibri" w:hAnsiTheme="majorBidi" w:cs="Times New Roman"/>
          <w:sz w:val="44"/>
          <w:szCs w:val="44"/>
          <w:rtl/>
        </w:rPr>
        <w:t xml:space="preserve"> ول</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sz w:val="44"/>
          <w:szCs w:val="44"/>
          <w:rtl/>
        </w:rPr>
        <w:t xml:space="preserve"> ح</w:t>
      </w:r>
      <w:r w:rsidR="00C81830">
        <w:rPr>
          <w:rFonts w:asciiTheme="majorBidi" w:eastAsia="Calibri" w:hAnsiTheme="majorBidi" w:cs="Times New Roman" w:hint="cs"/>
          <w:sz w:val="44"/>
          <w:szCs w:val="44"/>
          <w:rtl/>
        </w:rPr>
        <w:t>ُ</w:t>
      </w:r>
      <w:r w:rsidR="00C81830" w:rsidRPr="00C81830">
        <w:rPr>
          <w:rFonts w:asciiTheme="majorBidi" w:eastAsia="Calibri" w:hAnsiTheme="majorBidi" w:cs="Times New Roman"/>
          <w:sz w:val="44"/>
          <w:szCs w:val="44"/>
          <w:rtl/>
        </w:rPr>
        <w:t>ر</w:t>
      </w:r>
      <w:r w:rsidR="00C81830">
        <w:rPr>
          <w:rFonts w:asciiTheme="majorBidi" w:eastAsia="Calibri" w:hAnsiTheme="majorBidi" w:cs="Times New Roman" w:hint="cs"/>
          <w:sz w:val="44"/>
          <w:szCs w:val="44"/>
          <w:rtl/>
        </w:rPr>
        <w:t>ّ</w:t>
      </w:r>
      <w:r w:rsidR="00C81830" w:rsidRPr="00C81830">
        <w:rPr>
          <w:rFonts w:asciiTheme="majorBidi" w:eastAsia="Calibri" w:hAnsiTheme="majorBidi" w:cs="Times New Roman"/>
          <w:sz w:val="44"/>
          <w:szCs w:val="44"/>
          <w:rtl/>
        </w:rPr>
        <w:t xml:space="preserve">بن </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ز</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د</w:t>
      </w:r>
      <w:r w:rsidR="003D3BBE">
        <w:rPr>
          <w:rFonts w:asciiTheme="majorBidi" w:eastAsia="Calibri" w:hAnsiTheme="majorBidi" w:cs="Times New Roman" w:hint="cs"/>
          <w:sz w:val="44"/>
          <w:szCs w:val="44"/>
          <w:rtl/>
        </w:rPr>
        <w:t>ِ ریاحی</w:t>
      </w:r>
      <w:r w:rsidR="00C81830" w:rsidRPr="00C81830">
        <w:rPr>
          <w:rFonts w:asciiTheme="majorBidi" w:eastAsia="Calibri" w:hAnsiTheme="majorBidi" w:cs="Times New Roman"/>
          <w:sz w:val="44"/>
          <w:szCs w:val="44"/>
          <w:rtl/>
        </w:rPr>
        <w:t xml:space="preserve"> فهم</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د</w:t>
      </w:r>
      <w:r w:rsidR="00265ECC">
        <w:rPr>
          <w:rFonts w:asciiTheme="majorBidi" w:eastAsia="Calibri" w:hAnsiTheme="majorBidi" w:cs="Times New Roman" w:hint="cs"/>
          <w:sz w:val="44"/>
          <w:szCs w:val="44"/>
          <w:rtl/>
        </w:rPr>
        <w:t xml:space="preserve"> </w:t>
      </w:r>
      <w:r w:rsidR="00C81830">
        <w:rPr>
          <w:rFonts w:asciiTheme="majorBidi" w:eastAsia="Calibri" w:hAnsiTheme="majorBidi" w:cs="Times New Roman" w:hint="cs"/>
          <w:sz w:val="44"/>
          <w:szCs w:val="44"/>
          <w:rtl/>
        </w:rPr>
        <w:t xml:space="preserve">و إین فهمیدن هزینۀ سنگینی مثل از دست دادنِ درجۀ </w:t>
      </w:r>
      <w:r w:rsidR="00C81830">
        <w:rPr>
          <w:rFonts w:asciiTheme="majorBidi" w:eastAsia="Calibri" w:hAnsiTheme="majorBidi" w:cs="Times New Roman" w:hint="cs"/>
          <w:sz w:val="44"/>
          <w:szCs w:val="44"/>
          <w:rtl/>
        </w:rPr>
        <w:lastRenderedPageBreak/>
        <w:t xml:space="preserve">سرلشگری، </w:t>
      </w:r>
      <w:r w:rsidR="00C81830" w:rsidRPr="00C81830">
        <w:rPr>
          <w:rFonts w:asciiTheme="majorBidi" w:eastAsia="Calibri" w:hAnsiTheme="majorBidi" w:cs="Times New Roman"/>
          <w:sz w:val="44"/>
          <w:szCs w:val="44"/>
          <w:rtl/>
        </w:rPr>
        <w:t>حقوق</w:t>
      </w:r>
      <w:r w:rsidR="00C81830">
        <w:rPr>
          <w:rFonts w:asciiTheme="majorBidi" w:eastAsia="Calibri" w:hAnsiTheme="majorBidi" w:cs="Times New Roman" w:hint="cs"/>
          <w:sz w:val="44"/>
          <w:szCs w:val="44"/>
          <w:rtl/>
        </w:rPr>
        <w:t>ِ</w:t>
      </w:r>
      <w:r w:rsidR="00C81830" w:rsidRPr="00C81830">
        <w:rPr>
          <w:rFonts w:asciiTheme="majorBidi" w:eastAsia="Calibri" w:hAnsiTheme="majorBidi" w:cs="Times New Roman"/>
          <w:sz w:val="44"/>
          <w:szCs w:val="44"/>
          <w:rtl/>
        </w:rPr>
        <w:t xml:space="preserve"> بالا</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sz w:val="44"/>
          <w:szCs w:val="44"/>
          <w:rtl/>
        </w:rPr>
        <w:t xml:space="preserve"> پول</w:t>
      </w:r>
      <w:r w:rsidR="00C81830" w:rsidRPr="00C81830">
        <w:rPr>
          <w:rFonts w:asciiTheme="majorBidi" w:eastAsia="Calibri" w:hAnsiTheme="majorBidi" w:cs="Times New Roman" w:hint="cs"/>
          <w:sz w:val="44"/>
          <w:szCs w:val="44"/>
          <w:rtl/>
        </w:rPr>
        <w:t>ی</w:t>
      </w:r>
      <w:r w:rsidR="00C81830">
        <w:rPr>
          <w:rFonts w:asciiTheme="majorBidi" w:eastAsia="Calibri" w:hAnsiTheme="majorBidi" w:cs="Times New Roman" w:hint="cs"/>
          <w:sz w:val="44"/>
          <w:szCs w:val="44"/>
          <w:rtl/>
        </w:rPr>
        <w:t>، إ</w:t>
      </w:r>
      <w:r w:rsidR="00C81830" w:rsidRPr="00C81830">
        <w:rPr>
          <w:rFonts w:asciiTheme="majorBidi" w:eastAsia="Calibri" w:hAnsiTheme="majorBidi" w:cs="Times New Roman"/>
          <w:sz w:val="44"/>
          <w:szCs w:val="44"/>
          <w:rtl/>
        </w:rPr>
        <w:t>ضافه کار</w:t>
      </w:r>
      <w:r w:rsidR="00C81830" w:rsidRPr="00C81830">
        <w:rPr>
          <w:rFonts w:asciiTheme="majorBidi" w:eastAsia="Calibri" w:hAnsiTheme="majorBidi" w:cs="Times New Roman" w:hint="cs"/>
          <w:sz w:val="44"/>
          <w:szCs w:val="44"/>
          <w:rtl/>
        </w:rPr>
        <w:t>ی</w:t>
      </w:r>
      <w:r w:rsidR="00C81830">
        <w:rPr>
          <w:rFonts w:asciiTheme="majorBidi" w:eastAsia="Calibri" w:hAnsiTheme="majorBidi" w:cs="Times New Roman" w:hint="cs"/>
          <w:sz w:val="44"/>
          <w:szCs w:val="44"/>
          <w:rtl/>
        </w:rPr>
        <w:t xml:space="preserve">، از دست دادنِ جان خود و فرزند 18 ساله و بی سرپرست شدنِ خانواده اش را بر جای گذاشت! </w:t>
      </w:r>
      <w:r w:rsidR="00C81830" w:rsidRPr="00C81830">
        <w:rPr>
          <w:rFonts w:asciiTheme="majorBidi" w:eastAsia="Calibri" w:hAnsiTheme="majorBidi" w:cs="Times New Roman"/>
          <w:sz w:val="44"/>
          <w:szCs w:val="44"/>
          <w:rtl/>
        </w:rPr>
        <w:t>در ا</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ن</w:t>
      </w:r>
      <w:r w:rsidR="00C81830" w:rsidRPr="00C81830">
        <w:rPr>
          <w:rFonts w:asciiTheme="majorBidi" w:eastAsia="Calibri" w:hAnsiTheme="majorBidi" w:cs="Times New Roman"/>
          <w:sz w:val="44"/>
          <w:szCs w:val="44"/>
          <w:rtl/>
        </w:rPr>
        <w:t xml:space="preserve"> هزار و پانصد ساله خداوند</w:t>
      </w:r>
      <w:r w:rsidR="003D3BBE">
        <w:rPr>
          <w:rFonts w:asciiTheme="majorBidi" w:eastAsia="Calibri" w:hAnsiTheme="majorBidi" w:cs="Times New Roman" w:hint="cs"/>
          <w:sz w:val="44"/>
          <w:szCs w:val="44"/>
          <w:rtl/>
        </w:rPr>
        <w:t>ِ</w:t>
      </w:r>
      <w:r w:rsidR="00C81830" w:rsidRPr="00C81830">
        <w:rPr>
          <w:rFonts w:asciiTheme="majorBidi" w:eastAsia="Calibri" w:hAnsiTheme="majorBidi" w:cs="Times New Roman"/>
          <w:sz w:val="44"/>
          <w:szCs w:val="44"/>
          <w:rtl/>
        </w:rPr>
        <w:t xml:space="preserve"> متعال ذکر</w:t>
      </w:r>
      <w:r w:rsidR="003D3BBE">
        <w:rPr>
          <w:rFonts w:asciiTheme="majorBidi" w:eastAsia="Calibri" w:hAnsiTheme="majorBidi" w:cs="Times New Roman" w:hint="cs"/>
          <w:sz w:val="44"/>
          <w:szCs w:val="44"/>
          <w:rtl/>
        </w:rPr>
        <w:t>ِ</w:t>
      </w:r>
      <w:r w:rsidR="00C81830" w:rsidRPr="00C81830">
        <w:rPr>
          <w:rFonts w:asciiTheme="majorBidi" w:eastAsia="Calibri" w:hAnsiTheme="majorBidi" w:cs="Times New Roman"/>
          <w:sz w:val="44"/>
          <w:szCs w:val="44"/>
          <w:rtl/>
        </w:rPr>
        <w:t xml:space="preserve"> خ</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ر</w:t>
      </w:r>
      <w:r w:rsidR="00C81830" w:rsidRPr="00C81830">
        <w:rPr>
          <w:rFonts w:asciiTheme="majorBidi" w:eastAsia="Calibri" w:hAnsiTheme="majorBidi" w:cs="Times New Roman"/>
          <w:sz w:val="44"/>
          <w:szCs w:val="44"/>
          <w:rtl/>
        </w:rPr>
        <w:t xml:space="preserve"> او را بر </w:t>
      </w:r>
      <w:r w:rsidR="003D3BBE">
        <w:rPr>
          <w:rFonts w:asciiTheme="majorBidi" w:eastAsia="Calibri" w:hAnsiTheme="majorBidi" w:cs="Times New Roman" w:hint="cs"/>
          <w:sz w:val="44"/>
          <w:szCs w:val="44"/>
          <w:rtl/>
        </w:rPr>
        <w:t>سرِ</w:t>
      </w:r>
      <w:r w:rsidR="00C81830" w:rsidRPr="00C81830">
        <w:rPr>
          <w:rFonts w:asciiTheme="majorBidi" w:eastAsia="Calibri" w:hAnsiTheme="majorBidi" w:cs="Times New Roman"/>
          <w:sz w:val="44"/>
          <w:szCs w:val="44"/>
          <w:rtl/>
        </w:rPr>
        <w:t xml:space="preserve"> زبانها</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sz w:val="44"/>
          <w:szCs w:val="44"/>
          <w:rtl/>
        </w:rPr>
        <w:t xml:space="preserve"> م</w:t>
      </w:r>
      <w:r w:rsidR="00C81830">
        <w:rPr>
          <w:rFonts w:asciiTheme="majorBidi" w:eastAsia="Calibri" w:hAnsiTheme="majorBidi" w:cs="Times New Roman" w:hint="cs"/>
          <w:sz w:val="44"/>
          <w:szCs w:val="44"/>
          <w:rtl/>
        </w:rPr>
        <w:t>ؤ</w:t>
      </w:r>
      <w:r w:rsidR="00C81830" w:rsidRPr="00C81830">
        <w:rPr>
          <w:rFonts w:asciiTheme="majorBidi" w:eastAsia="Calibri" w:hAnsiTheme="majorBidi" w:cs="Times New Roman"/>
          <w:sz w:val="44"/>
          <w:szCs w:val="44"/>
          <w:rtl/>
        </w:rPr>
        <w:t>من</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ن،</w:t>
      </w:r>
      <w:r w:rsidR="00C81830" w:rsidRPr="00C81830">
        <w:rPr>
          <w:rFonts w:asciiTheme="majorBidi" w:eastAsia="Calibri" w:hAnsiTheme="majorBidi" w:cs="Times New Roman"/>
          <w:sz w:val="44"/>
          <w:szCs w:val="44"/>
          <w:rtl/>
        </w:rPr>
        <w:t xml:space="preserve"> ش</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ع</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ان</w:t>
      </w:r>
      <w:r w:rsidR="003D3BBE">
        <w:rPr>
          <w:rFonts w:asciiTheme="majorBidi" w:eastAsia="Calibri" w:hAnsiTheme="majorBidi" w:cs="Times New Roman" w:hint="cs"/>
          <w:sz w:val="44"/>
          <w:szCs w:val="44"/>
          <w:rtl/>
        </w:rPr>
        <w:t xml:space="preserve"> </w:t>
      </w:r>
      <w:r w:rsidR="00C81830" w:rsidRPr="00C81830">
        <w:rPr>
          <w:rFonts w:asciiTheme="majorBidi" w:eastAsia="Calibri" w:hAnsiTheme="majorBidi" w:cs="Times New Roman"/>
          <w:sz w:val="44"/>
          <w:szCs w:val="44"/>
          <w:rtl/>
        </w:rPr>
        <w:t>جار</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sz w:val="44"/>
          <w:szCs w:val="44"/>
          <w:rtl/>
        </w:rPr>
        <w:t xml:space="preserve"> کرده م</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دان</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د</w:t>
      </w:r>
      <w:r w:rsidR="00C81830" w:rsidRPr="00C81830">
        <w:rPr>
          <w:rFonts w:asciiTheme="majorBidi" w:eastAsia="Calibri" w:hAnsiTheme="majorBidi" w:cs="Times New Roman"/>
          <w:sz w:val="44"/>
          <w:szCs w:val="44"/>
          <w:rtl/>
        </w:rPr>
        <w:t xml:space="preserve"> ا</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ن</w:t>
      </w:r>
      <w:r w:rsidR="00C81830" w:rsidRPr="00C81830">
        <w:rPr>
          <w:rFonts w:asciiTheme="majorBidi" w:eastAsia="Calibri" w:hAnsiTheme="majorBidi" w:cs="Times New Roman"/>
          <w:sz w:val="44"/>
          <w:szCs w:val="44"/>
          <w:rtl/>
        </w:rPr>
        <w:t xml:space="preserve"> ذکر خ</w:t>
      </w:r>
      <w:r w:rsidR="00C81830" w:rsidRPr="00C81830">
        <w:rPr>
          <w:rFonts w:asciiTheme="majorBidi" w:eastAsia="Calibri" w:hAnsiTheme="majorBidi" w:cs="Times New Roman" w:hint="cs"/>
          <w:sz w:val="44"/>
          <w:szCs w:val="44"/>
          <w:rtl/>
        </w:rPr>
        <w:t>ی</w:t>
      </w:r>
      <w:r w:rsidR="00C81830" w:rsidRPr="00C81830">
        <w:rPr>
          <w:rFonts w:asciiTheme="majorBidi" w:eastAsia="Calibri" w:hAnsiTheme="majorBidi" w:cs="Times New Roman" w:hint="eastAsia"/>
          <w:sz w:val="44"/>
          <w:szCs w:val="44"/>
          <w:rtl/>
        </w:rPr>
        <w:t>ر</w:t>
      </w:r>
      <w:r w:rsidR="00C81830" w:rsidRPr="00C81830">
        <w:rPr>
          <w:rFonts w:asciiTheme="majorBidi" w:eastAsia="Calibri" w:hAnsiTheme="majorBidi" w:cs="Times New Roman"/>
          <w:sz w:val="44"/>
          <w:szCs w:val="44"/>
          <w:rtl/>
        </w:rPr>
        <w:t xml:space="preserve"> چقدر مهم است؟</w:t>
      </w:r>
      <w:r w:rsidR="00C81830">
        <w:rPr>
          <w:rFonts w:asciiTheme="majorBidi" w:eastAsia="Calibri" w:hAnsiTheme="majorBidi" w:cs="Times New Roman" w:hint="cs"/>
          <w:sz w:val="44"/>
          <w:szCs w:val="44"/>
          <w:rtl/>
        </w:rPr>
        <w:t xml:space="preserve"> </w:t>
      </w:r>
      <w:r w:rsidR="000A24DF">
        <w:rPr>
          <w:rFonts w:asciiTheme="majorBidi" w:eastAsia="Calibri" w:hAnsiTheme="majorBidi" w:cs="Times New Roman" w:hint="cs"/>
          <w:sz w:val="44"/>
          <w:szCs w:val="44"/>
          <w:rtl/>
        </w:rPr>
        <w:t xml:space="preserve">در آیۀ 37 سورۀ إبراهیم </w:t>
      </w:r>
      <w:r w:rsidR="001A5FF2">
        <w:rPr>
          <w:rFonts w:asciiTheme="majorBidi" w:eastAsia="Calibri" w:hAnsiTheme="majorBidi" w:cs="Times New Roman" w:hint="cs"/>
          <w:sz w:val="44"/>
          <w:szCs w:val="44"/>
          <w:rtl/>
        </w:rPr>
        <w:t>دومین</w:t>
      </w:r>
      <w:r w:rsidR="000A24DF">
        <w:rPr>
          <w:rFonts w:asciiTheme="majorBidi" w:eastAsia="Calibri" w:hAnsiTheme="majorBidi" w:cs="Times New Roman" w:hint="cs"/>
          <w:sz w:val="44"/>
          <w:szCs w:val="44"/>
          <w:rtl/>
        </w:rPr>
        <w:t xml:space="preserve"> پیغمبرِ </w:t>
      </w:r>
      <w:r w:rsidR="000A24DF" w:rsidRPr="000A24DF">
        <w:rPr>
          <w:rFonts w:asciiTheme="majorBidi" w:eastAsia="Calibri" w:hAnsiTheme="majorBidi" w:cs="Times New Roman"/>
          <w:sz w:val="44"/>
          <w:szCs w:val="44"/>
          <w:rtl/>
        </w:rPr>
        <w:t>اولوالعزم</w:t>
      </w:r>
      <w:r w:rsidR="000A24DF" w:rsidRPr="000A24DF">
        <w:rPr>
          <w:rFonts w:asciiTheme="majorBidi" w:eastAsia="Calibri" w:hAnsiTheme="majorBidi" w:cs="Times New Roman" w:hint="cs"/>
          <w:sz w:val="44"/>
          <w:szCs w:val="44"/>
          <w:rtl/>
        </w:rPr>
        <w:t xml:space="preserve"> </w:t>
      </w:r>
      <w:r w:rsidR="000A24DF">
        <w:rPr>
          <w:rFonts w:asciiTheme="majorBidi" w:eastAsia="Calibri" w:hAnsiTheme="majorBidi" w:cs="Times New Roman" w:hint="cs"/>
          <w:sz w:val="44"/>
          <w:szCs w:val="44"/>
          <w:rtl/>
        </w:rPr>
        <w:t xml:space="preserve">در یک دعایی میفرماید: </w:t>
      </w:r>
      <w:r w:rsidR="000A24DF" w:rsidRPr="000A24DF">
        <w:rPr>
          <w:rFonts w:asciiTheme="majorBidi" w:eastAsia="Calibri" w:hAnsiTheme="majorBidi" w:cs="Times New Roman"/>
          <w:sz w:val="44"/>
          <w:szCs w:val="44"/>
          <w:rtl/>
        </w:rPr>
        <w:t>فَاجْعَلْ أَفْئِدَةً مِنَ اَلنّٰاسِ تَهْوِي إِلَيْهِمْ</w:t>
      </w:r>
      <w:r w:rsidR="000A24DF">
        <w:rPr>
          <w:rFonts w:asciiTheme="majorBidi" w:eastAsia="Calibri" w:hAnsiTheme="majorBidi" w:cs="Times New Roman" w:hint="cs"/>
          <w:sz w:val="44"/>
          <w:szCs w:val="44"/>
          <w:rtl/>
        </w:rPr>
        <w:t xml:space="preserve"> </w:t>
      </w:r>
      <w:r w:rsidR="000A24DF" w:rsidRPr="000A24DF">
        <w:rPr>
          <w:rFonts w:asciiTheme="majorBidi" w:eastAsia="Calibri" w:hAnsiTheme="majorBidi" w:cs="Times New Roman"/>
          <w:sz w:val="44"/>
          <w:szCs w:val="44"/>
          <w:rtl/>
        </w:rPr>
        <w:t>ا</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ن</w:t>
      </w:r>
      <w:r w:rsidR="000A24DF" w:rsidRPr="000A24DF">
        <w:rPr>
          <w:rFonts w:asciiTheme="majorBidi" w:eastAsia="Calibri" w:hAnsiTheme="majorBidi" w:cs="Times New Roman"/>
          <w:sz w:val="44"/>
          <w:szCs w:val="44"/>
          <w:rtl/>
        </w:rPr>
        <w:t xml:space="preserve"> دعا به بخش</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sz w:val="44"/>
          <w:szCs w:val="44"/>
          <w:rtl/>
        </w:rPr>
        <w:t xml:space="preserve"> از مردم</w:t>
      </w:r>
      <w:r w:rsidR="000A24DF">
        <w:rPr>
          <w:rFonts w:asciiTheme="majorBidi" w:eastAsia="Calibri" w:hAnsiTheme="majorBidi" w:cs="Times New Roman" w:hint="cs"/>
          <w:sz w:val="44"/>
          <w:szCs w:val="44"/>
          <w:rtl/>
        </w:rPr>
        <w:t>ِ</w:t>
      </w:r>
      <w:r w:rsidR="000A24DF" w:rsidRPr="000A24DF">
        <w:rPr>
          <w:rFonts w:asciiTheme="majorBidi" w:eastAsia="Calibri" w:hAnsiTheme="majorBidi" w:cs="Times New Roman"/>
          <w:sz w:val="44"/>
          <w:szCs w:val="44"/>
          <w:rtl/>
        </w:rPr>
        <w:t xml:space="preserve"> جهان </w:t>
      </w:r>
      <w:r w:rsidR="000A24DF">
        <w:rPr>
          <w:rFonts w:asciiTheme="majorBidi" w:eastAsia="Calibri" w:hAnsiTheme="majorBidi" w:cs="Times New Roman" w:hint="cs"/>
          <w:sz w:val="44"/>
          <w:szCs w:val="44"/>
          <w:rtl/>
        </w:rPr>
        <w:t>و</w:t>
      </w:r>
      <w:r w:rsidR="000A24DF" w:rsidRPr="000A24DF">
        <w:rPr>
          <w:rFonts w:asciiTheme="majorBidi" w:eastAsia="Calibri" w:hAnsiTheme="majorBidi" w:cs="Times New Roman"/>
          <w:sz w:val="44"/>
          <w:szCs w:val="44"/>
          <w:rtl/>
        </w:rPr>
        <w:t xml:space="preserve"> مکه</w:t>
      </w:r>
      <w:r w:rsidR="003D3BBE">
        <w:rPr>
          <w:rFonts w:asciiTheme="majorBidi" w:eastAsia="Calibri" w:hAnsiTheme="majorBidi" w:cs="Times New Roman" w:hint="cs"/>
          <w:sz w:val="44"/>
          <w:szCs w:val="44"/>
          <w:rtl/>
        </w:rPr>
        <w:t xml:space="preserve"> و</w:t>
      </w:r>
      <w:r w:rsidR="000A24DF" w:rsidRPr="000A24DF">
        <w:rPr>
          <w:rFonts w:asciiTheme="majorBidi" w:eastAsia="Calibri" w:hAnsiTheme="majorBidi" w:cs="Times New Roman"/>
          <w:sz w:val="44"/>
          <w:szCs w:val="44"/>
          <w:rtl/>
        </w:rPr>
        <w:t xml:space="preserve"> دعا برا</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sz w:val="44"/>
          <w:szCs w:val="44"/>
          <w:rtl/>
        </w:rPr>
        <w:t xml:space="preserve"> نماز </w:t>
      </w:r>
      <w:r w:rsidR="000A24DF">
        <w:rPr>
          <w:rFonts w:asciiTheme="majorBidi" w:eastAsia="Calibri" w:hAnsiTheme="majorBidi" w:cs="Times New Roman" w:hint="cs"/>
          <w:sz w:val="44"/>
          <w:szCs w:val="44"/>
          <w:rtl/>
        </w:rPr>
        <w:t xml:space="preserve">و </w:t>
      </w:r>
      <w:r w:rsidR="000A24DF" w:rsidRPr="000A24DF">
        <w:rPr>
          <w:rFonts w:asciiTheme="majorBidi" w:eastAsia="Calibri" w:hAnsiTheme="majorBidi" w:cs="Times New Roman"/>
          <w:sz w:val="44"/>
          <w:szCs w:val="44"/>
          <w:rtl/>
        </w:rPr>
        <w:t>آ</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ند</w:t>
      </w:r>
      <w:r w:rsidR="000A24DF">
        <w:rPr>
          <w:rFonts w:asciiTheme="majorBidi" w:eastAsia="Calibri" w:hAnsiTheme="majorBidi" w:cs="Times New Roman" w:hint="cs"/>
          <w:sz w:val="44"/>
          <w:szCs w:val="44"/>
          <w:rtl/>
        </w:rPr>
        <w:t>ۀ</w:t>
      </w:r>
      <w:r w:rsidR="000A24DF" w:rsidRPr="000A24DF">
        <w:rPr>
          <w:rFonts w:asciiTheme="majorBidi" w:eastAsia="Calibri" w:hAnsiTheme="majorBidi" w:cs="Times New Roman"/>
          <w:sz w:val="44"/>
          <w:szCs w:val="44"/>
          <w:rtl/>
        </w:rPr>
        <w:t xml:space="preserve"> خودش تا ق</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امت</w:t>
      </w:r>
      <w:r w:rsidR="000A24DF" w:rsidRPr="000A24DF">
        <w:rPr>
          <w:rFonts w:asciiTheme="majorBidi" w:eastAsia="Calibri" w:hAnsiTheme="majorBidi" w:cs="Times New Roman"/>
          <w:sz w:val="44"/>
          <w:szCs w:val="44"/>
          <w:rtl/>
        </w:rPr>
        <w:t xml:space="preserve"> در دن</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ا</w:t>
      </w:r>
      <w:r w:rsidR="000A24DF">
        <w:rPr>
          <w:rFonts w:asciiTheme="majorBidi" w:eastAsia="Calibri" w:hAnsiTheme="majorBidi" w:cs="Times New Roman" w:hint="cs"/>
          <w:sz w:val="44"/>
          <w:szCs w:val="44"/>
          <w:rtl/>
        </w:rPr>
        <w:t xml:space="preserve">ست </w:t>
      </w:r>
      <w:r w:rsidR="000A24DF" w:rsidRPr="000A24DF">
        <w:rPr>
          <w:rFonts w:asciiTheme="majorBidi" w:eastAsia="Calibri" w:hAnsiTheme="majorBidi" w:cs="Times New Roman"/>
          <w:sz w:val="44"/>
          <w:szCs w:val="44"/>
          <w:rtl/>
        </w:rPr>
        <w:t>وَ اِجْعَلْ لِي لِسٰانَ صِدْقٍ فِي اَلْآخِرِينَ</w:t>
      </w:r>
      <w:r w:rsidR="000A24DF">
        <w:rPr>
          <w:rFonts w:asciiTheme="majorBidi" w:eastAsia="Calibri" w:hAnsiTheme="majorBidi" w:cs="Times New Roman" w:hint="cs"/>
          <w:sz w:val="44"/>
          <w:szCs w:val="44"/>
          <w:rtl/>
        </w:rPr>
        <w:t xml:space="preserve">. </w:t>
      </w:r>
      <w:r w:rsidR="000A24DF" w:rsidRPr="000A24DF">
        <w:rPr>
          <w:rFonts w:asciiTheme="majorBidi" w:eastAsia="Calibri" w:hAnsiTheme="majorBidi" w:cs="Times New Roman"/>
          <w:sz w:val="44"/>
          <w:szCs w:val="44"/>
          <w:rtl/>
        </w:rPr>
        <w:t>ش</w:t>
      </w:r>
      <w:r w:rsidR="000A24DF">
        <w:rPr>
          <w:rFonts w:asciiTheme="majorBidi" w:eastAsia="Calibri" w:hAnsiTheme="majorBidi" w:cs="Times New Roman" w:hint="cs"/>
          <w:sz w:val="44"/>
          <w:szCs w:val="44"/>
          <w:rtl/>
        </w:rPr>
        <w:t>ُ</w:t>
      </w:r>
      <w:r w:rsidR="000A24DF" w:rsidRPr="000A24DF">
        <w:rPr>
          <w:rFonts w:asciiTheme="majorBidi" w:eastAsia="Calibri" w:hAnsiTheme="majorBidi" w:cs="Times New Roman"/>
          <w:sz w:val="44"/>
          <w:szCs w:val="44"/>
          <w:rtl/>
        </w:rPr>
        <w:t>ع</w:t>
      </w:r>
      <w:r w:rsidR="000A24DF">
        <w:rPr>
          <w:rFonts w:asciiTheme="majorBidi" w:eastAsia="Calibri" w:hAnsiTheme="majorBidi" w:cs="Times New Roman" w:hint="cs"/>
          <w:sz w:val="44"/>
          <w:szCs w:val="44"/>
          <w:rtl/>
        </w:rPr>
        <w:t>َ</w:t>
      </w:r>
      <w:r w:rsidR="000A24DF" w:rsidRPr="000A24DF">
        <w:rPr>
          <w:rFonts w:asciiTheme="majorBidi" w:eastAsia="Calibri" w:hAnsiTheme="majorBidi" w:cs="Times New Roman"/>
          <w:sz w:val="44"/>
          <w:szCs w:val="44"/>
          <w:rtl/>
        </w:rPr>
        <w:t>راء</w:t>
      </w:r>
      <w:r w:rsidR="000A24DF">
        <w:rPr>
          <w:rFonts w:asciiTheme="majorBidi" w:eastAsia="Calibri" w:hAnsiTheme="majorBidi" w:cs="Times New Roman" w:hint="cs"/>
          <w:sz w:val="44"/>
          <w:szCs w:val="44"/>
          <w:rtl/>
        </w:rPr>
        <w:t xml:space="preserve">/84 </w:t>
      </w:r>
      <w:r w:rsidR="000A24DF" w:rsidRPr="000A24DF">
        <w:rPr>
          <w:rFonts w:asciiTheme="majorBidi" w:eastAsia="Calibri" w:hAnsiTheme="majorBidi" w:cs="Times New Roman"/>
          <w:sz w:val="44"/>
          <w:szCs w:val="44"/>
          <w:rtl/>
        </w:rPr>
        <w:t>در زبان</w:t>
      </w:r>
      <w:r w:rsidR="000A24DF">
        <w:rPr>
          <w:rFonts w:asciiTheme="majorBidi" w:eastAsia="Calibri" w:hAnsiTheme="majorBidi" w:cs="Times New Roman" w:hint="cs"/>
          <w:sz w:val="44"/>
          <w:szCs w:val="44"/>
          <w:rtl/>
        </w:rPr>
        <w:t>ِ</w:t>
      </w:r>
      <w:r w:rsidR="000A24DF" w:rsidRPr="000A24DF">
        <w:rPr>
          <w:rFonts w:asciiTheme="majorBidi" w:eastAsia="Calibri" w:hAnsiTheme="majorBidi" w:cs="Times New Roman"/>
          <w:sz w:val="44"/>
          <w:szCs w:val="44"/>
          <w:rtl/>
        </w:rPr>
        <w:t xml:space="preserve"> آ</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ندگان</w:t>
      </w:r>
      <w:r w:rsidR="000A24DF">
        <w:rPr>
          <w:rFonts w:asciiTheme="majorBidi" w:eastAsia="Calibri" w:hAnsiTheme="majorBidi" w:cs="Times New Roman" w:hint="cs"/>
          <w:sz w:val="44"/>
          <w:szCs w:val="44"/>
          <w:rtl/>
        </w:rPr>
        <w:t>ِ</w:t>
      </w:r>
      <w:r w:rsidR="000A24DF" w:rsidRPr="000A24DF">
        <w:rPr>
          <w:rFonts w:asciiTheme="majorBidi" w:eastAsia="Calibri" w:hAnsiTheme="majorBidi" w:cs="Times New Roman"/>
          <w:sz w:val="44"/>
          <w:szCs w:val="44"/>
          <w:rtl/>
        </w:rPr>
        <w:t xml:space="preserve"> جهان ذکر</w:t>
      </w:r>
      <w:r w:rsidR="000A24DF">
        <w:rPr>
          <w:rFonts w:asciiTheme="majorBidi" w:eastAsia="Calibri" w:hAnsiTheme="majorBidi" w:cs="Times New Roman" w:hint="cs"/>
          <w:sz w:val="44"/>
          <w:szCs w:val="44"/>
          <w:rtl/>
        </w:rPr>
        <w:t>ِ</w:t>
      </w:r>
      <w:r w:rsidR="000A24DF" w:rsidRPr="000A24DF">
        <w:rPr>
          <w:rFonts w:asciiTheme="majorBidi" w:eastAsia="Calibri" w:hAnsiTheme="majorBidi" w:cs="Times New Roman"/>
          <w:sz w:val="44"/>
          <w:szCs w:val="44"/>
          <w:rtl/>
        </w:rPr>
        <w:t xml:space="preserve"> خ</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ر</w:t>
      </w:r>
      <w:r w:rsidR="000A24DF">
        <w:rPr>
          <w:rFonts w:asciiTheme="majorBidi" w:eastAsia="Calibri" w:hAnsiTheme="majorBidi" w:cs="Times New Roman" w:hint="cs"/>
          <w:sz w:val="44"/>
          <w:szCs w:val="44"/>
          <w:rtl/>
        </w:rPr>
        <w:t>م</w:t>
      </w:r>
      <w:r w:rsidR="000A24DF" w:rsidRPr="000A24DF">
        <w:rPr>
          <w:rFonts w:asciiTheme="majorBidi" w:eastAsia="Calibri" w:hAnsiTheme="majorBidi" w:cs="Times New Roman"/>
          <w:sz w:val="44"/>
          <w:szCs w:val="44"/>
          <w:rtl/>
        </w:rPr>
        <w:t xml:space="preserve"> را جار</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sz w:val="44"/>
          <w:szCs w:val="44"/>
          <w:rtl/>
        </w:rPr>
        <w:t xml:space="preserve"> کن.</w:t>
      </w:r>
      <w:r w:rsidR="000A24DF">
        <w:rPr>
          <w:rFonts w:asciiTheme="majorBidi" w:eastAsia="Calibri" w:hAnsiTheme="majorBidi" w:cs="Times New Roman" w:hint="cs"/>
          <w:sz w:val="44"/>
          <w:szCs w:val="44"/>
          <w:rtl/>
        </w:rPr>
        <w:t xml:space="preserve"> إ</w:t>
      </w:r>
      <w:r w:rsidR="000A24DF" w:rsidRPr="000A24DF">
        <w:rPr>
          <w:rFonts w:asciiTheme="majorBidi" w:eastAsia="Calibri" w:hAnsiTheme="majorBidi" w:cs="Times New Roman"/>
          <w:sz w:val="44"/>
          <w:szCs w:val="44"/>
          <w:rtl/>
        </w:rPr>
        <w:t>براه</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م</w:t>
      </w:r>
      <w:r w:rsidR="000A24DF" w:rsidRPr="000A24DF">
        <w:rPr>
          <w:rFonts w:asciiTheme="majorBidi" w:eastAsia="Calibri" w:hAnsiTheme="majorBidi" w:cs="Times New Roman"/>
          <w:sz w:val="44"/>
          <w:szCs w:val="44"/>
          <w:rtl/>
        </w:rPr>
        <w:t xml:space="preserve"> </w:t>
      </w:r>
      <w:r w:rsidR="001A5FF2">
        <w:rPr>
          <w:rFonts w:asciiTheme="majorBidi" w:eastAsia="Calibri" w:hAnsiTheme="majorBidi" w:cs="Times New Roman" w:hint="cs"/>
          <w:sz w:val="44"/>
          <w:szCs w:val="44"/>
          <w:rtl/>
        </w:rPr>
        <w:t xml:space="preserve">چون از خدا </w:t>
      </w:r>
      <w:r w:rsidR="000A24DF" w:rsidRPr="000A24DF">
        <w:rPr>
          <w:rFonts w:asciiTheme="majorBidi" w:eastAsia="Calibri" w:hAnsiTheme="majorBidi" w:cs="Times New Roman"/>
          <w:sz w:val="44"/>
          <w:szCs w:val="44"/>
          <w:rtl/>
        </w:rPr>
        <w:t>خواست بهش دادند</w:t>
      </w:r>
      <w:r w:rsidR="000A24DF">
        <w:rPr>
          <w:rFonts w:asciiTheme="majorBidi" w:eastAsia="Calibri" w:hAnsiTheme="majorBidi" w:cs="Times New Roman" w:hint="cs"/>
          <w:sz w:val="44"/>
          <w:szCs w:val="44"/>
          <w:rtl/>
        </w:rPr>
        <w:t xml:space="preserve"> أما </w:t>
      </w:r>
      <w:r w:rsidR="000A24DF" w:rsidRPr="000A24DF">
        <w:rPr>
          <w:rFonts w:asciiTheme="majorBidi" w:eastAsia="Calibri" w:hAnsiTheme="majorBidi" w:cs="Times New Roman"/>
          <w:sz w:val="44"/>
          <w:szCs w:val="44"/>
          <w:rtl/>
        </w:rPr>
        <w:t>ح</w:t>
      </w:r>
      <w:r w:rsidR="003D3BBE">
        <w:rPr>
          <w:rFonts w:asciiTheme="majorBidi" w:eastAsia="Calibri" w:hAnsiTheme="majorBidi" w:cs="Times New Roman" w:hint="cs"/>
          <w:sz w:val="44"/>
          <w:szCs w:val="44"/>
          <w:rtl/>
        </w:rPr>
        <w:t>ُ</w:t>
      </w:r>
      <w:r w:rsidR="000A24DF" w:rsidRPr="000A24DF">
        <w:rPr>
          <w:rFonts w:asciiTheme="majorBidi" w:eastAsia="Calibri" w:hAnsiTheme="majorBidi" w:cs="Times New Roman"/>
          <w:sz w:val="44"/>
          <w:szCs w:val="44"/>
          <w:rtl/>
        </w:rPr>
        <w:t>رّ نخواست ول</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sz w:val="44"/>
          <w:szCs w:val="44"/>
          <w:rtl/>
        </w:rPr>
        <w:t xml:space="preserve"> خدا در حقش مستجاب کرد</w:t>
      </w:r>
      <w:r w:rsidR="000A24DF">
        <w:rPr>
          <w:rFonts w:asciiTheme="majorBidi" w:eastAsia="Calibri" w:hAnsiTheme="majorBidi" w:cs="Times New Roman" w:hint="cs"/>
          <w:sz w:val="44"/>
          <w:szCs w:val="44"/>
          <w:rtl/>
        </w:rPr>
        <w:t xml:space="preserve"> </w:t>
      </w:r>
      <w:r w:rsidR="000A24DF" w:rsidRPr="000A24DF">
        <w:rPr>
          <w:rFonts w:asciiTheme="majorBidi" w:eastAsia="Calibri" w:hAnsiTheme="majorBidi" w:cs="Times New Roman"/>
          <w:sz w:val="44"/>
          <w:szCs w:val="44"/>
          <w:rtl/>
        </w:rPr>
        <w:t>پ</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وند</w:t>
      </w:r>
      <w:r w:rsidR="000A24DF" w:rsidRPr="000A24DF">
        <w:rPr>
          <w:rFonts w:asciiTheme="majorBidi" w:eastAsia="Calibri" w:hAnsiTheme="majorBidi" w:cs="Times New Roman"/>
          <w:sz w:val="44"/>
          <w:szCs w:val="44"/>
          <w:rtl/>
        </w:rPr>
        <w:t xml:space="preserve"> </w:t>
      </w:r>
      <w:r w:rsidR="000A24DF" w:rsidRPr="000A24DF">
        <w:rPr>
          <w:rFonts w:asciiTheme="majorBidi" w:eastAsia="Calibri" w:hAnsiTheme="majorBidi" w:cs="Times New Roman"/>
          <w:sz w:val="44"/>
          <w:szCs w:val="44"/>
          <w:rtl/>
        </w:rPr>
        <w:lastRenderedPageBreak/>
        <w:t xml:space="preserve">خوردن با </w:t>
      </w:r>
      <w:r w:rsidR="000A24DF">
        <w:rPr>
          <w:rFonts w:asciiTheme="majorBidi" w:eastAsia="Calibri" w:hAnsiTheme="majorBidi" w:cs="Times New Roman" w:hint="cs"/>
          <w:sz w:val="44"/>
          <w:szCs w:val="44"/>
          <w:rtl/>
        </w:rPr>
        <w:t>أ</w:t>
      </w:r>
      <w:r w:rsidR="000A24DF" w:rsidRPr="000A24DF">
        <w:rPr>
          <w:rFonts w:asciiTheme="majorBidi" w:eastAsia="Calibri" w:hAnsiTheme="majorBidi" w:cs="Times New Roman"/>
          <w:sz w:val="44"/>
          <w:szCs w:val="44"/>
          <w:rtl/>
        </w:rPr>
        <w:t>ب</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sz w:val="44"/>
          <w:szCs w:val="44"/>
          <w:rtl/>
        </w:rPr>
        <w:t>عبدالله برا</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sz w:val="44"/>
          <w:szCs w:val="44"/>
          <w:rtl/>
        </w:rPr>
        <w:t xml:space="preserve"> تحقق</w:t>
      </w:r>
      <w:r w:rsidR="00DD5F86">
        <w:rPr>
          <w:rFonts w:asciiTheme="majorBidi" w:eastAsia="Calibri" w:hAnsiTheme="majorBidi" w:cs="Times New Roman" w:hint="cs"/>
          <w:sz w:val="44"/>
          <w:szCs w:val="44"/>
          <w:rtl/>
        </w:rPr>
        <w:t>ِ</w:t>
      </w:r>
      <w:r w:rsidR="000A24DF" w:rsidRPr="000A24DF">
        <w:rPr>
          <w:rFonts w:asciiTheme="majorBidi" w:eastAsia="Calibri" w:hAnsiTheme="majorBidi" w:cs="Times New Roman"/>
          <w:sz w:val="44"/>
          <w:szCs w:val="44"/>
          <w:rtl/>
        </w:rPr>
        <w:t xml:space="preserve"> ذکر</w:t>
      </w:r>
      <w:r w:rsidR="00DD5F86">
        <w:rPr>
          <w:rFonts w:asciiTheme="majorBidi" w:eastAsia="Calibri" w:hAnsiTheme="majorBidi" w:cs="Times New Roman" w:hint="cs"/>
          <w:sz w:val="44"/>
          <w:szCs w:val="44"/>
          <w:rtl/>
        </w:rPr>
        <w:t>ِ</w:t>
      </w:r>
      <w:r w:rsidR="000A24DF" w:rsidRPr="000A24DF">
        <w:rPr>
          <w:rFonts w:asciiTheme="majorBidi" w:eastAsia="Calibri" w:hAnsiTheme="majorBidi" w:cs="Times New Roman"/>
          <w:sz w:val="44"/>
          <w:szCs w:val="44"/>
          <w:rtl/>
        </w:rPr>
        <w:t xml:space="preserve"> خ</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ر</w:t>
      </w:r>
      <w:r w:rsidR="000A24DF" w:rsidRPr="000A24DF">
        <w:rPr>
          <w:rFonts w:asciiTheme="majorBidi" w:eastAsia="Calibri" w:hAnsiTheme="majorBidi" w:cs="Times New Roman"/>
          <w:sz w:val="44"/>
          <w:szCs w:val="44"/>
          <w:rtl/>
        </w:rPr>
        <w:t xml:space="preserve"> تا ق</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امت</w:t>
      </w:r>
      <w:r w:rsidR="000A24DF" w:rsidRPr="000A24DF">
        <w:rPr>
          <w:rFonts w:asciiTheme="majorBidi" w:eastAsia="Calibri" w:hAnsiTheme="majorBidi" w:cs="Times New Roman"/>
          <w:sz w:val="44"/>
          <w:szCs w:val="44"/>
          <w:rtl/>
        </w:rPr>
        <w:t xml:space="preserve"> برا</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sz w:val="44"/>
          <w:szCs w:val="44"/>
          <w:rtl/>
        </w:rPr>
        <w:t xml:space="preserve"> ح</w:t>
      </w:r>
      <w:r w:rsidR="00DD5F86">
        <w:rPr>
          <w:rFonts w:asciiTheme="majorBidi" w:eastAsia="Calibri" w:hAnsiTheme="majorBidi" w:cs="Times New Roman" w:hint="cs"/>
          <w:sz w:val="44"/>
          <w:szCs w:val="44"/>
          <w:rtl/>
        </w:rPr>
        <w:t>ُ</w:t>
      </w:r>
      <w:r w:rsidR="000A24DF" w:rsidRPr="000A24DF">
        <w:rPr>
          <w:rFonts w:asciiTheme="majorBidi" w:eastAsia="Calibri" w:hAnsiTheme="majorBidi" w:cs="Times New Roman"/>
          <w:sz w:val="44"/>
          <w:szCs w:val="44"/>
          <w:rtl/>
        </w:rPr>
        <w:t>ر</w:t>
      </w:r>
      <w:r w:rsidR="00DD5F86">
        <w:rPr>
          <w:rFonts w:asciiTheme="majorBidi" w:eastAsia="Calibri" w:hAnsiTheme="majorBidi" w:cs="Times New Roman" w:hint="cs"/>
          <w:sz w:val="44"/>
          <w:szCs w:val="44"/>
          <w:rtl/>
        </w:rPr>
        <w:t>ّ</w:t>
      </w:r>
      <w:r w:rsidR="003D3BBE">
        <w:rPr>
          <w:rFonts w:asciiTheme="majorBidi" w:eastAsia="Calibri" w:hAnsiTheme="majorBidi" w:cs="Times New Roman" w:hint="cs"/>
          <w:sz w:val="44"/>
          <w:szCs w:val="44"/>
          <w:rtl/>
        </w:rPr>
        <w:t xml:space="preserve">ِ </w:t>
      </w:r>
      <w:r w:rsidR="000A24DF" w:rsidRPr="000A24DF">
        <w:rPr>
          <w:rFonts w:asciiTheme="majorBidi" w:eastAsia="Calibri" w:hAnsiTheme="majorBidi" w:cs="Times New Roman"/>
          <w:sz w:val="44"/>
          <w:szCs w:val="44"/>
          <w:rtl/>
        </w:rPr>
        <w:t xml:space="preserve">بن </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ز</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د</w:t>
      </w:r>
      <w:r w:rsidR="000A24DF" w:rsidRPr="000A24DF">
        <w:rPr>
          <w:rFonts w:asciiTheme="majorBidi" w:eastAsia="Calibri" w:hAnsiTheme="majorBidi" w:cs="Times New Roman"/>
          <w:sz w:val="44"/>
          <w:szCs w:val="44"/>
          <w:rtl/>
        </w:rPr>
        <w:t xml:space="preserve"> موضوع</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ت</w:t>
      </w:r>
      <w:r w:rsidR="000A24DF" w:rsidRPr="000A24DF">
        <w:rPr>
          <w:rFonts w:asciiTheme="majorBidi" w:eastAsia="Calibri" w:hAnsiTheme="majorBidi" w:cs="Times New Roman"/>
          <w:sz w:val="44"/>
          <w:szCs w:val="44"/>
          <w:rtl/>
        </w:rPr>
        <w:t xml:space="preserve"> دارد </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عن</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sz w:val="44"/>
          <w:szCs w:val="44"/>
          <w:rtl/>
        </w:rPr>
        <w:t xml:space="preserve"> خدا چقدر به ا</w:t>
      </w:r>
      <w:r w:rsidR="000A24DF" w:rsidRPr="000A24DF">
        <w:rPr>
          <w:rFonts w:asciiTheme="majorBidi" w:eastAsia="Calibri" w:hAnsiTheme="majorBidi" w:cs="Times New Roman" w:hint="cs"/>
          <w:sz w:val="44"/>
          <w:szCs w:val="44"/>
          <w:rtl/>
        </w:rPr>
        <w:t>ی</w:t>
      </w:r>
      <w:r w:rsidR="000A24DF" w:rsidRPr="000A24DF">
        <w:rPr>
          <w:rFonts w:asciiTheme="majorBidi" w:eastAsia="Calibri" w:hAnsiTheme="majorBidi" w:cs="Times New Roman" w:hint="eastAsia"/>
          <w:sz w:val="44"/>
          <w:szCs w:val="44"/>
          <w:rtl/>
        </w:rPr>
        <w:t>ن</w:t>
      </w:r>
      <w:r w:rsidR="000A24DF" w:rsidRPr="000A24DF">
        <w:rPr>
          <w:rFonts w:asciiTheme="majorBidi" w:eastAsia="Calibri" w:hAnsiTheme="majorBidi" w:cs="Times New Roman"/>
          <w:sz w:val="44"/>
          <w:szCs w:val="44"/>
          <w:rtl/>
        </w:rPr>
        <w:t xml:space="preserve"> آدم</w:t>
      </w:r>
      <w:r w:rsidR="00DD5F86">
        <w:rPr>
          <w:rFonts w:asciiTheme="majorBidi" w:eastAsia="Calibri" w:hAnsiTheme="majorBidi" w:cs="Times New Roman" w:hint="cs"/>
          <w:sz w:val="44"/>
          <w:szCs w:val="44"/>
          <w:rtl/>
        </w:rPr>
        <w:t>ِ</w:t>
      </w:r>
      <w:r w:rsidR="000A24DF" w:rsidRPr="000A24DF">
        <w:rPr>
          <w:rFonts w:asciiTheme="majorBidi" w:eastAsia="Calibri" w:hAnsiTheme="majorBidi" w:cs="Times New Roman"/>
          <w:sz w:val="44"/>
          <w:szCs w:val="44"/>
          <w:rtl/>
        </w:rPr>
        <w:t xml:space="preserve"> تائب توجه کرده که </w:t>
      </w:r>
      <w:r w:rsidR="00DD5F86" w:rsidRPr="00DD5F86">
        <w:rPr>
          <w:rFonts w:asciiTheme="majorBidi" w:eastAsia="Calibri" w:hAnsiTheme="majorBidi" w:cs="Times New Roman"/>
          <w:sz w:val="44"/>
          <w:szCs w:val="44"/>
          <w:rtl/>
        </w:rPr>
        <w:t xml:space="preserve">وَاجْعَلْ لِي لِسَانَ صِدْقٍ فِي الْآخِرِينَ </w:t>
      </w:r>
      <w:r w:rsidR="00DD5F86">
        <w:rPr>
          <w:rFonts w:asciiTheme="majorBidi" w:eastAsia="Calibri" w:hAnsiTheme="majorBidi" w:cs="Times New Roman" w:hint="cs"/>
          <w:sz w:val="44"/>
          <w:szCs w:val="44"/>
          <w:rtl/>
        </w:rPr>
        <w:t xml:space="preserve">«شُعرا/84» </w:t>
      </w:r>
      <w:r w:rsidR="000A24DF" w:rsidRPr="000A24DF">
        <w:rPr>
          <w:rFonts w:asciiTheme="majorBidi" w:eastAsia="Calibri" w:hAnsiTheme="majorBidi" w:cs="Times New Roman"/>
          <w:sz w:val="44"/>
          <w:szCs w:val="44"/>
          <w:rtl/>
        </w:rPr>
        <w:t>را نخواسته بهش دادند.</w:t>
      </w:r>
      <w:r w:rsidR="00DD5F86">
        <w:rPr>
          <w:rFonts w:asciiTheme="majorBidi" w:eastAsia="Calibri" w:hAnsiTheme="majorBidi" w:cs="Times New Roman" w:hint="cs"/>
          <w:sz w:val="44"/>
          <w:szCs w:val="44"/>
          <w:rtl/>
        </w:rPr>
        <w:t xml:space="preserve"> </w:t>
      </w:r>
      <w:r w:rsidR="0055580F">
        <w:rPr>
          <w:rFonts w:asciiTheme="majorBidi" w:eastAsia="Calibri" w:hAnsiTheme="majorBidi" w:cs="Times New Roman" w:hint="cs"/>
          <w:sz w:val="44"/>
          <w:szCs w:val="44"/>
          <w:rtl/>
        </w:rPr>
        <w:t>حالا إین شخص</w:t>
      </w:r>
      <w:r w:rsidR="0055580F" w:rsidRPr="0055580F">
        <w:rPr>
          <w:rFonts w:asciiTheme="majorBidi" w:eastAsia="Calibri" w:hAnsiTheme="majorBidi" w:cs="Times New Roman"/>
          <w:sz w:val="44"/>
          <w:szCs w:val="44"/>
          <w:rtl/>
        </w:rPr>
        <w:t xml:space="preserve"> م</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گو</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د</w:t>
      </w:r>
      <w:r w:rsidR="0055580F" w:rsidRPr="0055580F">
        <w:rPr>
          <w:rFonts w:asciiTheme="majorBidi" w:eastAsia="Calibri" w:hAnsiTheme="majorBidi" w:cs="Times New Roman"/>
          <w:sz w:val="44"/>
          <w:szCs w:val="44"/>
          <w:rtl/>
        </w:rPr>
        <w:t xml:space="preserve"> بد هستم کسبم هم بد بوده آنچه بدست آوردم حرام است حالا ب</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دار</w:t>
      </w:r>
      <w:r w:rsidR="0055580F" w:rsidRPr="0055580F">
        <w:rPr>
          <w:rFonts w:asciiTheme="majorBidi" w:eastAsia="Calibri" w:hAnsiTheme="majorBidi" w:cs="Times New Roman"/>
          <w:sz w:val="44"/>
          <w:szCs w:val="44"/>
          <w:rtl/>
        </w:rPr>
        <w:t xml:space="preserve"> شدم توبه کنم </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عن</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sz w:val="44"/>
          <w:szCs w:val="44"/>
          <w:rtl/>
        </w:rPr>
        <w:t xml:space="preserve"> بگو</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م</w:t>
      </w:r>
      <w:r w:rsidR="0055580F" w:rsidRPr="0055580F">
        <w:rPr>
          <w:rFonts w:asciiTheme="majorBidi" w:eastAsia="Calibri" w:hAnsiTheme="majorBidi" w:cs="Times New Roman"/>
          <w:sz w:val="44"/>
          <w:szCs w:val="44"/>
          <w:rtl/>
        </w:rPr>
        <w:t xml:space="preserve"> استغفرالله رب</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sz w:val="44"/>
          <w:szCs w:val="44"/>
          <w:rtl/>
        </w:rPr>
        <w:t xml:space="preserve"> و اتوب ال</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ه</w:t>
      </w:r>
      <w:r w:rsidR="003D3BBE">
        <w:rPr>
          <w:rFonts w:asciiTheme="majorBidi" w:eastAsia="Calibri" w:hAnsiTheme="majorBidi" w:cs="Times New Roman" w:hint="cs"/>
          <w:sz w:val="44"/>
          <w:szCs w:val="44"/>
          <w:rtl/>
        </w:rPr>
        <w:t xml:space="preserve"> کار تمام أست</w:t>
      </w:r>
      <w:r w:rsidR="0055580F" w:rsidRPr="0055580F">
        <w:rPr>
          <w:rFonts w:asciiTheme="majorBidi" w:eastAsia="Calibri" w:hAnsiTheme="majorBidi" w:cs="Times New Roman" w:hint="eastAsia"/>
          <w:sz w:val="44"/>
          <w:szCs w:val="44"/>
          <w:rtl/>
        </w:rPr>
        <w:t>؟</w:t>
      </w:r>
      <w:r w:rsidR="0055580F" w:rsidRPr="0055580F">
        <w:rPr>
          <w:rFonts w:asciiTheme="majorBidi" w:eastAsia="Calibri" w:hAnsiTheme="majorBidi" w:cs="Times New Roman"/>
          <w:sz w:val="44"/>
          <w:szCs w:val="44"/>
          <w:rtl/>
        </w:rPr>
        <w:t xml:space="preserve"> </w:t>
      </w:r>
      <w:r w:rsidR="003D3BBE">
        <w:rPr>
          <w:rFonts w:asciiTheme="majorBidi" w:eastAsia="Calibri" w:hAnsiTheme="majorBidi" w:cs="Times New Roman" w:hint="cs"/>
          <w:sz w:val="44"/>
          <w:szCs w:val="44"/>
          <w:rtl/>
        </w:rPr>
        <w:t>إ</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نکه</w:t>
      </w:r>
      <w:r w:rsidR="0055580F" w:rsidRPr="0055580F">
        <w:rPr>
          <w:rFonts w:asciiTheme="majorBidi" w:eastAsia="Calibri" w:hAnsiTheme="majorBidi" w:cs="Times New Roman"/>
          <w:sz w:val="44"/>
          <w:szCs w:val="44"/>
          <w:rtl/>
        </w:rPr>
        <w:t xml:space="preserve"> توبه نم</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شود</w:t>
      </w:r>
      <w:r w:rsidR="0055580F" w:rsidRPr="0055580F">
        <w:rPr>
          <w:rFonts w:asciiTheme="majorBidi" w:eastAsia="Calibri" w:hAnsiTheme="majorBidi" w:cs="Times New Roman"/>
          <w:sz w:val="44"/>
          <w:szCs w:val="44"/>
          <w:rtl/>
        </w:rPr>
        <w:t>.</w:t>
      </w:r>
      <w:r w:rsidR="0055580F">
        <w:rPr>
          <w:rFonts w:asciiTheme="majorBidi" w:eastAsia="Calibri" w:hAnsiTheme="majorBidi" w:cs="Times New Roman" w:hint="cs"/>
          <w:sz w:val="44"/>
          <w:szCs w:val="44"/>
          <w:rtl/>
        </w:rPr>
        <w:t xml:space="preserve"> </w:t>
      </w:r>
      <w:r w:rsidR="001A5FF2" w:rsidRPr="001A5FF2">
        <w:rPr>
          <w:rFonts w:asciiTheme="majorBidi" w:eastAsia="Calibri" w:hAnsiTheme="majorBidi" w:cs="Times New Roman"/>
          <w:sz w:val="44"/>
          <w:szCs w:val="44"/>
          <w:rtl/>
        </w:rPr>
        <w:t>حرف او بدلم مؤثر افتاد وقتى خدمت امام صادق رسيدم جريان او را عرض كردم فرمود:</w:t>
      </w:r>
      <w:r w:rsidR="001A5FF2" w:rsidRPr="001A5FF2">
        <w:rPr>
          <w:rFonts w:asciiTheme="majorBidi" w:eastAsia="Calibri" w:hAnsiTheme="majorBidi" w:cs="Times New Roman" w:hint="cs"/>
          <w:sz w:val="44"/>
          <w:szCs w:val="44"/>
          <w:rtl/>
        </w:rPr>
        <w:t xml:space="preserve"> </w:t>
      </w:r>
      <w:r w:rsidR="00EC58A9">
        <w:rPr>
          <w:rFonts w:asciiTheme="majorBidi" w:eastAsia="Calibri" w:hAnsiTheme="majorBidi" w:cs="Times New Roman" w:hint="cs"/>
          <w:sz w:val="44"/>
          <w:szCs w:val="44"/>
          <w:rtl/>
        </w:rPr>
        <w:t>إ</w:t>
      </w:r>
      <w:r w:rsidR="0055580F" w:rsidRPr="0055580F">
        <w:rPr>
          <w:rFonts w:asciiTheme="majorBidi" w:eastAsia="Calibri" w:hAnsiTheme="majorBidi" w:cs="Times New Roman"/>
          <w:sz w:val="44"/>
          <w:szCs w:val="44"/>
          <w:rtl/>
        </w:rPr>
        <w:t xml:space="preserve">مام صادق </w:t>
      </w:r>
      <w:r w:rsidR="0055580F">
        <w:rPr>
          <w:rFonts w:asciiTheme="majorBidi" w:eastAsia="Calibri" w:hAnsiTheme="majorBidi" w:cs="Times New Roman" w:hint="cs"/>
          <w:sz w:val="44"/>
          <w:szCs w:val="44"/>
          <w:rtl/>
        </w:rPr>
        <w:t>(ع)</w:t>
      </w:r>
      <w:r w:rsidR="0055580F" w:rsidRPr="0055580F">
        <w:rPr>
          <w:rFonts w:asciiTheme="majorBidi" w:eastAsia="Calibri" w:hAnsiTheme="majorBidi" w:cs="Times New Roman"/>
          <w:sz w:val="44"/>
          <w:szCs w:val="44"/>
          <w:rtl/>
        </w:rPr>
        <w:t xml:space="preserve"> فرمود واقعا</w:t>
      </w:r>
      <w:r w:rsidR="0055580F">
        <w:rPr>
          <w:rFonts w:asciiTheme="majorBidi" w:eastAsia="Calibri" w:hAnsiTheme="majorBidi" w:cs="Times New Roman" w:hint="cs"/>
          <w:sz w:val="44"/>
          <w:szCs w:val="44"/>
          <w:rtl/>
        </w:rPr>
        <w:t>ً</w:t>
      </w:r>
      <w:r w:rsidR="0055580F" w:rsidRPr="0055580F">
        <w:rPr>
          <w:rFonts w:asciiTheme="majorBidi" w:eastAsia="Calibri" w:hAnsiTheme="majorBidi" w:cs="Times New Roman"/>
          <w:sz w:val="44"/>
          <w:szCs w:val="44"/>
          <w:rtl/>
        </w:rPr>
        <w:t xml:space="preserve"> م</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خواه</w:t>
      </w:r>
      <w:r w:rsidR="001A5FF2">
        <w:rPr>
          <w:rFonts w:asciiTheme="majorBidi" w:eastAsia="Calibri" w:hAnsiTheme="majorBidi" w:cs="Times New Roman" w:hint="cs"/>
          <w:sz w:val="44"/>
          <w:szCs w:val="44"/>
          <w:rtl/>
        </w:rPr>
        <w:t>د</w:t>
      </w:r>
      <w:r w:rsidR="0055580F" w:rsidRPr="0055580F">
        <w:rPr>
          <w:rFonts w:asciiTheme="majorBidi" w:eastAsia="Calibri" w:hAnsiTheme="majorBidi" w:cs="Times New Roman"/>
          <w:sz w:val="44"/>
          <w:szCs w:val="44"/>
          <w:rtl/>
        </w:rPr>
        <w:t xml:space="preserve"> توبه کن</w:t>
      </w:r>
      <w:r w:rsidR="001A5FF2">
        <w:rPr>
          <w:rFonts w:asciiTheme="majorBidi" w:eastAsia="Calibri" w:hAnsiTheme="majorBidi" w:cs="Times New Roman" w:hint="cs"/>
          <w:sz w:val="44"/>
          <w:szCs w:val="44"/>
          <w:rtl/>
        </w:rPr>
        <w:t>د</w:t>
      </w:r>
      <w:r w:rsidR="0055580F" w:rsidRPr="0055580F">
        <w:rPr>
          <w:rFonts w:asciiTheme="majorBidi" w:eastAsia="Calibri" w:hAnsiTheme="majorBidi" w:cs="Times New Roman" w:hint="eastAsia"/>
          <w:sz w:val="44"/>
          <w:szCs w:val="44"/>
          <w:rtl/>
        </w:rPr>
        <w:t>؟</w:t>
      </w:r>
      <w:r w:rsidR="0055580F" w:rsidRPr="0055580F">
        <w:rPr>
          <w:rFonts w:asciiTheme="majorBidi" w:eastAsia="Calibri" w:hAnsiTheme="majorBidi" w:cs="Times New Roman"/>
          <w:sz w:val="44"/>
          <w:szCs w:val="44"/>
          <w:rtl/>
        </w:rPr>
        <w:t xml:space="preserve"> گفت</w:t>
      </w:r>
      <w:r w:rsidR="001A5FF2">
        <w:rPr>
          <w:rFonts w:asciiTheme="majorBidi" w:eastAsia="Calibri" w:hAnsiTheme="majorBidi" w:cs="Times New Roman" w:hint="cs"/>
          <w:sz w:val="44"/>
          <w:szCs w:val="44"/>
          <w:rtl/>
        </w:rPr>
        <w:t>م</w:t>
      </w:r>
      <w:r w:rsidR="0055580F" w:rsidRPr="0055580F">
        <w:rPr>
          <w:rFonts w:asciiTheme="majorBidi" w:eastAsia="Calibri" w:hAnsiTheme="majorBidi" w:cs="Times New Roman"/>
          <w:sz w:val="44"/>
          <w:szCs w:val="44"/>
          <w:rtl/>
        </w:rPr>
        <w:t xml:space="preserve"> بله</w:t>
      </w:r>
      <w:r w:rsidR="0055580F">
        <w:rPr>
          <w:rFonts w:asciiTheme="majorBidi" w:eastAsia="Calibri" w:hAnsiTheme="majorBidi" w:cs="Times New Roman" w:hint="cs"/>
          <w:sz w:val="44"/>
          <w:szCs w:val="44"/>
          <w:rtl/>
        </w:rPr>
        <w:t>!</w:t>
      </w:r>
      <w:r w:rsidR="0055580F" w:rsidRPr="0055580F">
        <w:rPr>
          <w:rFonts w:asciiTheme="majorBidi" w:eastAsia="Calibri" w:hAnsiTheme="majorBidi" w:cs="Times New Roman"/>
          <w:sz w:val="44"/>
          <w:szCs w:val="44"/>
          <w:rtl/>
        </w:rPr>
        <w:t xml:space="preserve"> </w:t>
      </w:r>
      <w:r w:rsidR="001A5FF2" w:rsidRPr="001A5FF2">
        <w:rPr>
          <w:rFonts w:asciiTheme="majorBidi" w:eastAsia="Calibri" w:hAnsiTheme="majorBidi" w:cs="Times New Roman"/>
          <w:sz w:val="44"/>
          <w:szCs w:val="44"/>
          <w:rtl/>
        </w:rPr>
        <w:t>موقعى كه به كوفه برگردى او بديدن تو خواهد آمد باو بگو جعفر بن محمّد عليه السّلام ميگويد هر چه از اين راه بدست آورده‏</w:t>
      </w:r>
      <w:r w:rsidR="001A5FF2">
        <w:rPr>
          <w:rFonts w:asciiTheme="majorBidi" w:eastAsia="Calibri" w:hAnsiTheme="majorBidi" w:cs="Times New Roman" w:hint="cs"/>
          <w:sz w:val="44"/>
          <w:szCs w:val="44"/>
          <w:rtl/>
        </w:rPr>
        <w:t xml:space="preserve"> </w:t>
      </w:r>
      <w:r w:rsidR="001A5FF2" w:rsidRPr="001A5FF2">
        <w:rPr>
          <w:rFonts w:asciiTheme="majorBidi" w:eastAsia="Calibri" w:hAnsiTheme="majorBidi" w:cs="Times New Roman"/>
          <w:sz w:val="44"/>
          <w:szCs w:val="44"/>
          <w:rtl/>
        </w:rPr>
        <w:t xml:space="preserve">اى رها كن من براى تو </w:t>
      </w:r>
      <w:r w:rsidR="001A5FF2" w:rsidRPr="001A5FF2">
        <w:rPr>
          <w:rFonts w:asciiTheme="majorBidi" w:eastAsia="Calibri" w:hAnsiTheme="majorBidi" w:cs="Times New Roman"/>
          <w:sz w:val="44"/>
          <w:szCs w:val="44"/>
          <w:rtl/>
        </w:rPr>
        <w:lastRenderedPageBreak/>
        <w:t xml:space="preserve">از طرف خدا بهشت را ضمانت ميكنم. </w:t>
      </w:r>
      <w:r w:rsidR="0055580F" w:rsidRPr="0055580F">
        <w:rPr>
          <w:rFonts w:asciiTheme="majorBidi" w:eastAsia="Calibri" w:hAnsiTheme="majorBidi" w:cs="Times New Roman"/>
          <w:sz w:val="44"/>
          <w:szCs w:val="44"/>
          <w:rtl/>
        </w:rPr>
        <w:t>مرحوم ف</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ض</w:t>
      </w:r>
      <w:r w:rsidR="0055580F" w:rsidRPr="0055580F">
        <w:rPr>
          <w:rFonts w:asciiTheme="majorBidi" w:eastAsia="Calibri" w:hAnsiTheme="majorBidi" w:cs="Times New Roman"/>
          <w:sz w:val="44"/>
          <w:szCs w:val="44"/>
          <w:rtl/>
        </w:rPr>
        <w:t xml:space="preserve"> نقل م</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کند</w:t>
      </w:r>
      <w:r w:rsidR="0055580F" w:rsidRPr="0055580F">
        <w:rPr>
          <w:rFonts w:asciiTheme="majorBidi" w:eastAsia="Calibri" w:hAnsiTheme="majorBidi" w:cs="Times New Roman"/>
          <w:sz w:val="44"/>
          <w:szCs w:val="44"/>
          <w:rtl/>
        </w:rPr>
        <w:t xml:space="preserve"> </w:t>
      </w:r>
      <w:r w:rsidR="003D3BBE">
        <w:rPr>
          <w:rFonts w:asciiTheme="majorBidi" w:eastAsia="Calibri" w:hAnsiTheme="majorBidi" w:cs="Times New Roman" w:hint="cs"/>
          <w:sz w:val="44"/>
          <w:szCs w:val="44"/>
          <w:rtl/>
        </w:rPr>
        <w:t xml:space="preserve">إین آدم </w:t>
      </w:r>
      <w:r w:rsidR="0055580F">
        <w:rPr>
          <w:rFonts w:asciiTheme="majorBidi" w:eastAsia="Calibri" w:hAnsiTheme="majorBidi" w:cs="Times New Roman" w:hint="cs"/>
          <w:sz w:val="44"/>
          <w:szCs w:val="44"/>
          <w:rtl/>
        </w:rPr>
        <w:t>کمی</w:t>
      </w:r>
      <w:r w:rsidR="0055580F" w:rsidRPr="0055580F">
        <w:rPr>
          <w:rFonts w:asciiTheme="majorBidi" w:eastAsia="Calibri" w:hAnsiTheme="majorBidi" w:cs="Times New Roman"/>
          <w:sz w:val="44"/>
          <w:szCs w:val="44"/>
          <w:rtl/>
        </w:rPr>
        <w:t xml:space="preserve"> فکر کرد </w:t>
      </w:r>
      <w:r w:rsidR="0055580F">
        <w:rPr>
          <w:rFonts w:asciiTheme="majorBidi" w:eastAsia="Calibri" w:hAnsiTheme="majorBidi" w:cs="Times New Roman" w:hint="cs"/>
          <w:sz w:val="44"/>
          <w:szCs w:val="44"/>
          <w:rtl/>
        </w:rPr>
        <w:t>أ</w:t>
      </w:r>
      <w:r w:rsidR="0055580F" w:rsidRPr="0055580F">
        <w:rPr>
          <w:rFonts w:asciiTheme="majorBidi" w:eastAsia="Calibri" w:hAnsiTheme="majorBidi" w:cs="Times New Roman"/>
          <w:sz w:val="44"/>
          <w:szCs w:val="44"/>
          <w:rtl/>
        </w:rPr>
        <w:t>گر بخواه</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sz w:val="44"/>
          <w:szCs w:val="44"/>
          <w:rtl/>
        </w:rPr>
        <w:t xml:space="preserve"> حرف حضرت صادق را گوش نده</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sz w:val="44"/>
          <w:szCs w:val="44"/>
          <w:rtl/>
        </w:rPr>
        <w:t xml:space="preserve"> حرف </w:t>
      </w:r>
      <w:r w:rsidR="0055580F">
        <w:rPr>
          <w:rFonts w:asciiTheme="majorBidi" w:eastAsia="Calibri" w:hAnsiTheme="majorBidi" w:cs="Times New Roman" w:hint="cs"/>
          <w:sz w:val="44"/>
          <w:szCs w:val="44"/>
          <w:rtl/>
        </w:rPr>
        <w:t xml:space="preserve">چه </w:t>
      </w:r>
      <w:r w:rsidR="0055580F" w:rsidRPr="0055580F">
        <w:rPr>
          <w:rFonts w:asciiTheme="majorBidi" w:eastAsia="Calibri" w:hAnsiTheme="majorBidi" w:cs="Times New Roman"/>
          <w:sz w:val="44"/>
          <w:szCs w:val="44"/>
          <w:rtl/>
        </w:rPr>
        <w:t>ک</w:t>
      </w:r>
      <w:r w:rsidR="0055580F">
        <w:rPr>
          <w:rFonts w:asciiTheme="majorBidi" w:eastAsia="Calibri" w:hAnsiTheme="majorBidi" w:cs="Times New Roman" w:hint="cs"/>
          <w:sz w:val="44"/>
          <w:szCs w:val="44"/>
          <w:rtl/>
        </w:rPr>
        <w:t>س</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sz w:val="44"/>
          <w:szCs w:val="44"/>
          <w:rtl/>
        </w:rPr>
        <w:t xml:space="preserve"> را م</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خواه</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sz w:val="44"/>
          <w:szCs w:val="44"/>
          <w:rtl/>
        </w:rPr>
        <w:t xml:space="preserve"> گوش بده</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w:t>
      </w:r>
      <w:r w:rsidR="0055580F">
        <w:rPr>
          <w:rFonts w:asciiTheme="majorBidi" w:eastAsia="Calibri" w:hAnsiTheme="majorBidi" w:cs="Times New Roman" w:hint="cs"/>
          <w:sz w:val="44"/>
          <w:szCs w:val="44"/>
          <w:rtl/>
        </w:rPr>
        <w:t xml:space="preserve"> </w:t>
      </w:r>
      <w:r w:rsidR="0055580F" w:rsidRPr="0055580F">
        <w:rPr>
          <w:rFonts w:asciiTheme="majorBidi" w:eastAsia="Calibri" w:hAnsiTheme="majorBidi" w:cs="Times New Roman"/>
          <w:sz w:val="44"/>
          <w:szCs w:val="44"/>
          <w:rtl/>
        </w:rPr>
        <w:t>من م</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خواهم</w:t>
      </w:r>
      <w:r w:rsidR="0055580F" w:rsidRPr="0055580F">
        <w:rPr>
          <w:rFonts w:asciiTheme="majorBidi" w:eastAsia="Calibri" w:hAnsiTheme="majorBidi" w:cs="Times New Roman"/>
          <w:sz w:val="44"/>
          <w:szCs w:val="44"/>
          <w:rtl/>
        </w:rPr>
        <w:t xml:space="preserve"> آن ع</w:t>
      </w:r>
      <w:r w:rsidR="00EC58A9">
        <w:rPr>
          <w:rFonts w:asciiTheme="majorBidi" w:eastAsia="Calibri" w:hAnsiTheme="majorBidi" w:cs="Times New Roman" w:hint="cs"/>
          <w:sz w:val="44"/>
          <w:szCs w:val="44"/>
          <w:rtl/>
        </w:rPr>
        <w:t>ُ</w:t>
      </w:r>
      <w:r w:rsidR="0055580F" w:rsidRPr="0055580F">
        <w:rPr>
          <w:rFonts w:asciiTheme="majorBidi" w:eastAsia="Calibri" w:hAnsiTheme="majorBidi" w:cs="Times New Roman"/>
          <w:sz w:val="44"/>
          <w:szCs w:val="44"/>
          <w:rtl/>
        </w:rPr>
        <w:t>مق</w:t>
      </w:r>
      <w:r w:rsidR="00EC58A9">
        <w:rPr>
          <w:rFonts w:asciiTheme="majorBidi" w:eastAsia="Calibri" w:hAnsiTheme="majorBidi" w:cs="Times New Roman" w:hint="cs"/>
          <w:sz w:val="44"/>
          <w:szCs w:val="44"/>
          <w:rtl/>
        </w:rPr>
        <w:t>ِ</w:t>
      </w:r>
      <w:r w:rsidR="0055580F" w:rsidRPr="0055580F">
        <w:rPr>
          <w:rFonts w:asciiTheme="majorBidi" w:eastAsia="Calibri" w:hAnsiTheme="majorBidi" w:cs="Times New Roman"/>
          <w:sz w:val="44"/>
          <w:szCs w:val="44"/>
          <w:rtl/>
        </w:rPr>
        <w:t xml:space="preserve"> حرف</w:t>
      </w:r>
      <w:r w:rsidR="00EC58A9">
        <w:rPr>
          <w:rFonts w:asciiTheme="majorBidi" w:eastAsia="Calibri" w:hAnsiTheme="majorBidi" w:cs="Times New Roman" w:hint="cs"/>
          <w:sz w:val="44"/>
          <w:szCs w:val="44"/>
          <w:rtl/>
        </w:rPr>
        <w:t>ِ</w:t>
      </w:r>
      <w:r w:rsidR="0055580F" w:rsidRPr="0055580F">
        <w:rPr>
          <w:rFonts w:asciiTheme="majorBidi" w:eastAsia="Calibri" w:hAnsiTheme="majorBidi" w:cs="Times New Roman"/>
          <w:sz w:val="44"/>
          <w:szCs w:val="44"/>
          <w:rtl/>
        </w:rPr>
        <w:t xml:space="preserve"> </w:t>
      </w:r>
      <w:r w:rsidR="00EC58A9">
        <w:rPr>
          <w:rFonts w:asciiTheme="majorBidi" w:eastAsia="Calibri" w:hAnsiTheme="majorBidi" w:cs="Times New Roman" w:hint="cs"/>
          <w:sz w:val="44"/>
          <w:szCs w:val="44"/>
          <w:rtl/>
        </w:rPr>
        <w:t>إ</w:t>
      </w:r>
      <w:r w:rsidR="0055580F" w:rsidRPr="0055580F">
        <w:rPr>
          <w:rFonts w:asciiTheme="majorBidi" w:eastAsia="Calibri" w:hAnsiTheme="majorBidi" w:cs="Times New Roman"/>
          <w:sz w:val="44"/>
          <w:szCs w:val="44"/>
          <w:rtl/>
        </w:rPr>
        <w:t>مام ششم را برا</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تان</w:t>
      </w:r>
      <w:r w:rsidR="0055580F" w:rsidRPr="0055580F">
        <w:rPr>
          <w:rFonts w:asciiTheme="majorBidi" w:eastAsia="Calibri" w:hAnsiTheme="majorBidi" w:cs="Times New Roman"/>
          <w:sz w:val="44"/>
          <w:szCs w:val="44"/>
          <w:rtl/>
        </w:rPr>
        <w:t xml:space="preserve"> معن</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sz w:val="44"/>
          <w:szCs w:val="44"/>
          <w:rtl/>
        </w:rPr>
        <w:t xml:space="preserve"> کنم حضرت بهش فرمود </w:t>
      </w:r>
      <w:r w:rsidR="006D0C36">
        <w:rPr>
          <w:rFonts w:asciiTheme="majorBidi" w:eastAsia="Calibri" w:hAnsiTheme="majorBidi" w:cs="Times New Roman" w:hint="cs"/>
          <w:sz w:val="44"/>
          <w:szCs w:val="44"/>
          <w:rtl/>
        </w:rPr>
        <w:t>أ</w:t>
      </w:r>
      <w:r w:rsidR="0055580F" w:rsidRPr="0055580F">
        <w:rPr>
          <w:rFonts w:asciiTheme="majorBidi" w:eastAsia="Calibri" w:hAnsiTheme="majorBidi" w:cs="Times New Roman"/>
          <w:sz w:val="44"/>
          <w:szCs w:val="44"/>
          <w:rtl/>
        </w:rPr>
        <w:t>گر طاقتش را ندار</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sz w:val="44"/>
          <w:szCs w:val="44"/>
          <w:rtl/>
        </w:rPr>
        <w:t xml:space="preserve"> نگو</w:t>
      </w:r>
      <w:r w:rsidR="0055580F" w:rsidRPr="0055580F">
        <w:rPr>
          <w:rFonts w:asciiTheme="majorBidi" w:eastAsia="Calibri" w:hAnsiTheme="majorBidi" w:cs="Times New Roman" w:hint="cs"/>
          <w:sz w:val="44"/>
          <w:szCs w:val="44"/>
          <w:rtl/>
        </w:rPr>
        <w:t>ی</w:t>
      </w:r>
      <w:r w:rsidR="0055580F" w:rsidRPr="0055580F">
        <w:rPr>
          <w:rFonts w:asciiTheme="majorBidi" w:eastAsia="Calibri" w:hAnsiTheme="majorBidi" w:cs="Times New Roman" w:hint="eastAsia"/>
          <w:sz w:val="44"/>
          <w:szCs w:val="44"/>
          <w:rtl/>
        </w:rPr>
        <w:t>م</w:t>
      </w:r>
      <w:r w:rsidR="005A67BD">
        <w:rPr>
          <w:rFonts w:asciiTheme="majorBidi" w:eastAsia="Calibri" w:hAnsiTheme="majorBidi" w:cs="Times New Roman" w:hint="cs"/>
          <w:sz w:val="44"/>
          <w:szCs w:val="44"/>
          <w:rtl/>
        </w:rPr>
        <w:t>!</w:t>
      </w:r>
      <w:r w:rsidR="0055580F" w:rsidRPr="0055580F">
        <w:rPr>
          <w:rFonts w:asciiTheme="majorBidi" w:eastAsia="Calibri" w:hAnsiTheme="majorBidi" w:cs="Times New Roman"/>
          <w:sz w:val="44"/>
          <w:szCs w:val="44"/>
          <w:rtl/>
        </w:rPr>
        <w:t xml:space="preserve"> </w:t>
      </w:r>
      <w:r w:rsidR="006D0C36" w:rsidRPr="006D0C36">
        <w:rPr>
          <w:rFonts w:asciiTheme="majorBidi" w:eastAsia="Calibri" w:hAnsiTheme="majorBidi" w:cs="Times New Roman"/>
          <w:sz w:val="44"/>
          <w:szCs w:val="44"/>
          <w:rtl/>
        </w:rPr>
        <w:t>گفت گوش م</w:t>
      </w:r>
      <w:r w:rsidR="006D0C36" w:rsidRPr="006D0C36">
        <w:rPr>
          <w:rFonts w:asciiTheme="majorBidi" w:eastAsia="Calibri" w:hAnsiTheme="majorBidi" w:cs="Times New Roman" w:hint="cs"/>
          <w:sz w:val="44"/>
          <w:szCs w:val="44"/>
          <w:rtl/>
        </w:rPr>
        <w:t>ی</w:t>
      </w:r>
      <w:r w:rsidR="006D0C36" w:rsidRPr="006D0C36">
        <w:rPr>
          <w:rFonts w:asciiTheme="majorBidi" w:eastAsia="Calibri" w:hAnsiTheme="majorBidi" w:cs="Times New Roman" w:hint="eastAsia"/>
          <w:sz w:val="44"/>
          <w:szCs w:val="44"/>
          <w:rtl/>
        </w:rPr>
        <w:t>دهم</w:t>
      </w:r>
      <w:r w:rsidR="006D0C36" w:rsidRPr="006D0C36">
        <w:rPr>
          <w:rFonts w:asciiTheme="majorBidi" w:eastAsia="Calibri" w:hAnsiTheme="majorBidi" w:cs="Times New Roman"/>
          <w:sz w:val="44"/>
          <w:szCs w:val="44"/>
          <w:rtl/>
        </w:rPr>
        <w:t xml:space="preserve"> فرمودند</w:t>
      </w:r>
      <w:r w:rsidR="006D0C36">
        <w:rPr>
          <w:rFonts w:asciiTheme="majorBidi" w:eastAsia="Calibri" w:hAnsiTheme="majorBidi" w:cs="Times New Roman" w:hint="cs"/>
          <w:sz w:val="44"/>
          <w:szCs w:val="44"/>
          <w:rtl/>
        </w:rPr>
        <w:t xml:space="preserve"> یک</w:t>
      </w:r>
      <w:r w:rsidR="006D0C36" w:rsidRPr="006D0C36">
        <w:rPr>
          <w:rFonts w:asciiTheme="majorBidi" w:eastAsia="Calibri" w:hAnsiTheme="majorBidi" w:cs="Times New Roman"/>
          <w:sz w:val="44"/>
          <w:szCs w:val="44"/>
          <w:rtl/>
        </w:rPr>
        <w:t xml:space="preserve"> مس</w:t>
      </w:r>
      <w:r w:rsidR="006D0C36" w:rsidRPr="006D0C36">
        <w:rPr>
          <w:rFonts w:asciiTheme="majorBidi" w:eastAsia="Calibri" w:hAnsiTheme="majorBidi" w:cs="Times New Roman" w:hint="cs"/>
          <w:sz w:val="44"/>
          <w:szCs w:val="44"/>
          <w:rtl/>
        </w:rPr>
        <w:t>ی</w:t>
      </w:r>
      <w:r w:rsidR="006D0C36" w:rsidRPr="006D0C36">
        <w:rPr>
          <w:rFonts w:asciiTheme="majorBidi" w:eastAsia="Calibri" w:hAnsiTheme="majorBidi" w:cs="Times New Roman" w:hint="eastAsia"/>
          <w:sz w:val="44"/>
          <w:szCs w:val="44"/>
          <w:rtl/>
        </w:rPr>
        <w:t>ح</w:t>
      </w:r>
      <w:r w:rsidR="006D0C36" w:rsidRPr="006D0C36">
        <w:rPr>
          <w:rFonts w:asciiTheme="majorBidi" w:eastAsia="Calibri" w:hAnsiTheme="majorBidi" w:cs="Times New Roman" w:hint="cs"/>
          <w:sz w:val="44"/>
          <w:szCs w:val="44"/>
          <w:rtl/>
        </w:rPr>
        <w:t>ی</w:t>
      </w:r>
      <w:r w:rsidR="006D0C36" w:rsidRPr="006D0C36">
        <w:rPr>
          <w:rFonts w:asciiTheme="majorBidi" w:eastAsia="Calibri" w:hAnsiTheme="majorBidi" w:cs="Times New Roman"/>
          <w:sz w:val="44"/>
          <w:szCs w:val="44"/>
          <w:rtl/>
        </w:rPr>
        <w:t xml:space="preserve"> </w:t>
      </w:r>
      <w:r w:rsidR="006D0C36">
        <w:rPr>
          <w:rFonts w:asciiTheme="majorBidi" w:eastAsia="Calibri" w:hAnsiTheme="majorBidi" w:cs="Times New Roman" w:hint="cs"/>
          <w:sz w:val="44"/>
          <w:szCs w:val="44"/>
          <w:rtl/>
        </w:rPr>
        <w:t xml:space="preserve">یا </w:t>
      </w:r>
      <w:r w:rsidR="006D0C36" w:rsidRPr="006D0C36">
        <w:rPr>
          <w:rFonts w:asciiTheme="majorBidi" w:eastAsia="Calibri" w:hAnsiTheme="majorBidi" w:cs="Times New Roman" w:hint="cs"/>
          <w:sz w:val="44"/>
          <w:szCs w:val="44"/>
          <w:rtl/>
        </w:rPr>
        <w:t>ی</w:t>
      </w:r>
      <w:r w:rsidR="006D0C36" w:rsidRPr="006D0C36">
        <w:rPr>
          <w:rFonts w:asciiTheme="majorBidi" w:eastAsia="Calibri" w:hAnsiTheme="majorBidi" w:cs="Times New Roman" w:hint="eastAsia"/>
          <w:sz w:val="44"/>
          <w:szCs w:val="44"/>
          <w:rtl/>
        </w:rPr>
        <w:t>هود</w:t>
      </w:r>
      <w:r w:rsidR="006D0C36" w:rsidRPr="006D0C36">
        <w:rPr>
          <w:rFonts w:asciiTheme="majorBidi" w:eastAsia="Calibri" w:hAnsiTheme="majorBidi" w:cs="Times New Roman" w:hint="cs"/>
          <w:sz w:val="44"/>
          <w:szCs w:val="44"/>
          <w:rtl/>
        </w:rPr>
        <w:t>ی</w:t>
      </w:r>
      <w:r w:rsidR="003D3BBE">
        <w:rPr>
          <w:rFonts w:asciiTheme="majorBidi" w:eastAsia="Calibri" w:hAnsiTheme="majorBidi" w:cs="Times New Roman" w:hint="cs"/>
          <w:sz w:val="44"/>
          <w:szCs w:val="44"/>
          <w:rtl/>
        </w:rPr>
        <w:t>ِ</w:t>
      </w:r>
      <w:r w:rsidR="006D0C36" w:rsidRPr="006D0C36">
        <w:rPr>
          <w:rFonts w:asciiTheme="majorBidi" w:eastAsia="Calibri" w:hAnsiTheme="majorBidi" w:cs="Times New Roman"/>
          <w:sz w:val="44"/>
          <w:szCs w:val="44"/>
          <w:rtl/>
        </w:rPr>
        <w:t xml:space="preserve"> گوشت</w:t>
      </w:r>
      <w:r w:rsidR="006D0C36">
        <w:rPr>
          <w:rFonts w:asciiTheme="majorBidi" w:eastAsia="Calibri" w:hAnsiTheme="majorBidi" w:cs="Times New Roman" w:hint="cs"/>
          <w:sz w:val="44"/>
          <w:szCs w:val="44"/>
          <w:rtl/>
        </w:rPr>
        <w:t>ِ</w:t>
      </w:r>
      <w:r w:rsidR="006D0C36" w:rsidRPr="006D0C36">
        <w:rPr>
          <w:rFonts w:asciiTheme="majorBidi" w:eastAsia="Calibri" w:hAnsiTheme="majorBidi" w:cs="Times New Roman"/>
          <w:sz w:val="44"/>
          <w:szCs w:val="44"/>
          <w:rtl/>
        </w:rPr>
        <w:t xml:space="preserve"> خوک</w:t>
      </w:r>
      <w:r w:rsidR="006D0C36">
        <w:rPr>
          <w:rFonts w:asciiTheme="majorBidi" w:eastAsia="Calibri" w:hAnsiTheme="majorBidi" w:cs="Times New Roman" w:hint="cs"/>
          <w:sz w:val="44"/>
          <w:szCs w:val="44"/>
          <w:rtl/>
        </w:rPr>
        <w:t xml:space="preserve"> </w:t>
      </w:r>
      <w:r w:rsidR="006D0C36" w:rsidRPr="006D0C36">
        <w:rPr>
          <w:rFonts w:asciiTheme="majorBidi" w:eastAsia="Calibri" w:hAnsiTheme="majorBidi" w:cs="Times New Roman"/>
          <w:sz w:val="44"/>
          <w:szCs w:val="44"/>
          <w:rtl/>
        </w:rPr>
        <w:t>‌خور</w:t>
      </w:r>
      <w:r w:rsidR="00EC58A9">
        <w:rPr>
          <w:rFonts w:asciiTheme="majorBidi" w:eastAsia="Calibri" w:hAnsiTheme="majorBidi" w:cs="Times New Roman" w:hint="cs"/>
          <w:sz w:val="44"/>
          <w:szCs w:val="44"/>
          <w:rtl/>
        </w:rPr>
        <w:t>،</w:t>
      </w:r>
      <w:r w:rsidR="005A67BD">
        <w:rPr>
          <w:rFonts w:asciiTheme="majorBidi" w:eastAsia="Calibri" w:hAnsiTheme="majorBidi" w:cs="Times New Roman" w:hint="cs"/>
          <w:sz w:val="44"/>
          <w:szCs w:val="44"/>
          <w:rtl/>
        </w:rPr>
        <w:t xml:space="preserve"> </w:t>
      </w:r>
      <w:r w:rsidR="006D0C36" w:rsidRPr="006D0C36">
        <w:rPr>
          <w:rFonts w:asciiTheme="majorBidi" w:eastAsia="Calibri" w:hAnsiTheme="majorBidi" w:cs="Times New Roman"/>
          <w:sz w:val="44"/>
          <w:szCs w:val="44"/>
          <w:rtl/>
        </w:rPr>
        <w:t>عرق</w:t>
      </w:r>
      <w:r w:rsidR="006D0C36">
        <w:rPr>
          <w:rFonts w:asciiTheme="majorBidi" w:eastAsia="Calibri" w:hAnsiTheme="majorBidi" w:cs="Times New Roman" w:hint="cs"/>
          <w:sz w:val="44"/>
          <w:szCs w:val="44"/>
          <w:rtl/>
        </w:rPr>
        <w:t xml:space="preserve"> </w:t>
      </w:r>
      <w:r w:rsidR="006D0C36" w:rsidRPr="006D0C36">
        <w:rPr>
          <w:rFonts w:asciiTheme="majorBidi" w:eastAsia="Calibri" w:hAnsiTheme="majorBidi" w:cs="Times New Roman"/>
          <w:sz w:val="44"/>
          <w:szCs w:val="44"/>
          <w:rtl/>
        </w:rPr>
        <w:t>خور</w:t>
      </w:r>
      <w:r w:rsidR="00EC58A9">
        <w:rPr>
          <w:rFonts w:asciiTheme="majorBidi" w:eastAsia="Calibri" w:hAnsiTheme="majorBidi" w:cs="Times New Roman" w:hint="cs"/>
          <w:sz w:val="44"/>
          <w:szCs w:val="44"/>
          <w:rtl/>
        </w:rPr>
        <w:t>،</w:t>
      </w:r>
      <w:r w:rsidR="006D0C36">
        <w:rPr>
          <w:rFonts w:asciiTheme="majorBidi" w:eastAsia="Calibri" w:hAnsiTheme="majorBidi" w:cs="Times New Roman" w:hint="cs"/>
          <w:sz w:val="44"/>
          <w:szCs w:val="44"/>
          <w:rtl/>
        </w:rPr>
        <w:t xml:space="preserve"> </w:t>
      </w:r>
      <w:r w:rsidR="006D0C36" w:rsidRPr="006D0C36">
        <w:rPr>
          <w:rFonts w:asciiTheme="majorBidi" w:eastAsia="Calibri" w:hAnsiTheme="majorBidi" w:cs="Times New Roman"/>
          <w:sz w:val="44"/>
          <w:szCs w:val="44"/>
          <w:rtl/>
        </w:rPr>
        <w:t>ربا</w:t>
      </w:r>
      <w:r w:rsidR="006D0C36">
        <w:rPr>
          <w:rFonts w:asciiTheme="majorBidi" w:eastAsia="Calibri" w:hAnsiTheme="majorBidi" w:cs="Times New Roman" w:hint="cs"/>
          <w:sz w:val="44"/>
          <w:szCs w:val="44"/>
          <w:rtl/>
        </w:rPr>
        <w:t xml:space="preserve"> </w:t>
      </w:r>
      <w:r w:rsidR="006D0C36" w:rsidRPr="006D0C36">
        <w:rPr>
          <w:rFonts w:asciiTheme="majorBidi" w:eastAsia="Calibri" w:hAnsiTheme="majorBidi" w:cs="Times New Roman"/>
          <w:sz w:val="44"/>
          <w:szCs w:val="44"/>
          <w:rtl/>
        </w:rPr>
        <w:t>خور</w:t>
      </w:r>
      <w:r w:rsidR="00EC58A9">
        <w:rPr>
          <w:rFonts w:asciiTheme="majorBidi" w:eastAsia="Calibri" w:hAnsiTheme="majorBidi" w:cs="Times New Roman" w:hint="cs"/>
          <w:sz w:val="44"/>
          <w:szCs w:val="44"/>
          <w:rtl/>
        </w:rPr>
        <w:t>،</w:t>
      </w:r>
      <w:r w:rsidR="006D0C36" w:rsidRPr="006D0C36">
        <w:rPr>
          <w:rFonts w:asciiTheme="majorBidi" w:eastAsia="Calibri" w:hAnsiTheme="majorBidi" w:cs="Times New Roman"/>
          <w:sz w:val="44"/>
          <w:szCs w:val="44"/>
          <w:rtl/>
        </w:rPr>
        <w:t xml:space="preserve"> زنا</w:t>
      </w:r>
      <w:r w:rsidR="006D0C36">
        <w:rPr>
          <w:rFonts w:asciiTheme="majorBidi" w:eastAsia="Calibri" w:hAnsiTheme="majorBidi" w:cs="Times New Roman" w:hint="cs"/>
          <w:sz w:val="44"/>
          <w:szCs w:val="44"/>
          <w:rtl/>
        </w:rPr>
        <w:t xml:space="preserve"> </w:t>
      </w:r>
      <w:r w:rsidR="006D0C36" w:rsidRPr="006D0C36">
        <w:rPr>
          <w:rFonts w:asciiTheme="majorBidi" w:eastAsia="Calibri" w:hAnsiTheme="majorBidi" w:cs="Times New Roman"/>
          <w:sz w:val="44"/>
          <w:szCs w:val="44"/>
          <w:rtl/>
        </w:rPr>
        <w:t>کار وقت</w:t>
      </w:r>
      <w:r w:rsidR="006D0C36" w:rsidRPr="006D0C36">
        <w:rPr>
          <w:rFonts w:asciiTheme="majorBidi" w:eastAsia="Calibri" w:hAnsiTheme="majorBidi" w:cs="Times New Roman" w:hint="cs"/>
          <w:sz w:val="44"/>
          <w:szCs w:val="44"/>
          <w:rtl/>
        </w:rPr>
        <w:t>ی</w:t>
      </w:r>
      <w:r w:rsidR="006D0C36" w:rsidRPr="006D0C36">
        <w:rPr>
          <w:rFonts w:asciiTheme="majorBidi" w:eastAsia="Calibri" w:hAnsiTheme="majorBidi" w:cs="Times New Roman"/>
          <w:sz w:val="44"/>
          <w:szCs w:val="44"/>
          <w:rtl/>
        </w:rPr>
        <w:t xml:space="preserve"> توبه م</w:t>
      </w:r>
      <w:r w:rsidR="006D0C36" w:rsidRPr="006D0C36">
        <w:rPr>
          <w:rFonts w:asciiTheme="majorBidi" w:eastAsia="Calibri" w:hAnsiTheme="majorBidi" w:cs="Times New Roman" w:hint="cs"/>
          <w:sz w:val="44"/>
          <w:szCs w:val="44"/>
          <w:rtl/>
        </w:rPr>
        <w:t>ی</w:t>
      </w:r>
      <w:r w:rsidR="006D0C36" w:rsidRPr="006D0C36">
        <w:rPr>
          <w:rFonts w:asciiTheme="majorBidi" w:eastAsia="Calibri" w:hAnsiTheme="majorBidi" w:cs="Times New Roman" w:hint="eastAsia"/>
          <w:sz w:val="44"/>
          <w:szCs w:val="44"/>
          <w:rtl/>
        </w:rPr>
        <w:t>کند</w:t>
      </w:r>
      <w:r w:rsidR="006D0C36" w:rsidRPr="006D0C36">
        <w:rPr>
          <w:rFonts w:asciiTheme="majorBidi" w:eastAsia="Calibri" w:hAnsiTheme="majorBidi" w:cs="Times New Roman"/>
          <w:sz w:val="44"/>
          <w:szCs w:val="44"/>
          <w:rtl/>
        </w:rPr>
        <w:t xml:space="preserve"> </w:t>
      </w:r>
      <w:r w:rsidR="006D0C36">
        <w:rPr>
          <w:rFonts w:asciiTheme="majorBidi" w:eastAsia="Calibri" w:hAnsiTheme="majorBidi" w:cs="Times New Roman" w:hint="cs"/>
          <w:sz w:val="44"/>
          <w:szCs w:val="44"/>
          <w:rtl/>
        </w:rPr>
        <w:t>و</w:t>
      </w:r>
      <w:r w:rsidR="006D0C36" w:rsidRPr="006D0C36">
        <w:rPr>
          <w:rFonts w:asciiTheme="majorBidi" w:eastAsia="Calibri" w:hAnsiTheme="majorBidi" w:cs="Times New Roman"/>
          <w:sz w:val="44"/>
          <w:szCs w:val="44"/>
          <w:rtl/>
        </w:rPr>
        <w:t xml:space="preserve"> مسلمان م</w:t>
      </w:r>
      <w:r w:rsidR="006D0C36" w:rsidRPr="006D0C36">
        <w:rPr>
          <w:rFonts w:asciiTheme="majorBidi" w:eastAsia="Calibri" w:hAnsiTheme="majorBidi" w:cs="Times New Roman" w:hint="cs"/>
          <w:sz w:val="44"/>
          <w:szCs w:val="44"/>
          <w:rtl/>
        </w:rPr>
        <w:t>ی</w:t>
      </w:r>
      <w:r w:rsidR="006D0C36" w:rsidRPr="006D0C36">
        <w:rPr>
          <w:rFonts w:asciiTheme="majorBidi" w:eastAsia="Calibri" w:hAnsiTheme="majorBidi" w:cs="Times New Roman" w:hint="eastAsia"/>
          <w:sz w:val="44"/>
          <w:szCs w:val="44"/>
          <w:rtl/>
        </w:rPr>
        <w:t>شود</w:t>
      </w:r>
      <w:r w:rsidR="006D0C36" w:rsidRPr="006D0C36">
        <w:rPr>
          <w:rFonts w:asciiTheme="majorBidi" w:eastAsia="Calibri" w:hAnsiTheme="majorBidi" w:cs="Times New Roman"/>
          <w:sz w:val="44"/>
          <w:szCs w:val="44"/>
          <w:rtl/>
        </w:rPr>
        <w:t xml:space="preserve"> چ</w:t>
      </w:r>
      <w:r w:rsidR="006D0C36" w:rsidRPr="006D0C36">
        <w:rPr>
          <w:rFonts w:asciiTheme="majorBidi" w:eastAsia="Calibri" w:hAnsiTheme="majorBidi" w:cs="Times New Roman" w:hint="cs"/>
          <w:sz w:val="44"/>
          <w:szCs w:val="44"/>
          <w:rtl/>
        </w:rPr>
        <w:t>ی</w:t>
      </w:r>
      <w:r w:rsidR="006D0C36" w:rsidRPr="006D0C36">
        <w:rPr>
          <w:rFonts w:asciiTheme="majorBidi" w:eastAsia="Calibri" w:hAnsiTheme="majorBidi" w:cs="Times New Roman"/>
          <w:sz w:val="44"/>
          <w:szCs w:val="44"/>
          <w:rtl/>
        </w:rPr>
        <w:t xml:space="preserve"> م</w:t>
      </w:r>
      <w:r w:rsidR="006D0C36" w:rsidRPr="006D0C36">
        <w:rPr>
          <w:rFonts w:asciiTheme="majorBidi" w:eastAsia="Calibri" w:hAnsiTheme="majorBidi" w:cs="Times New Roman" w:hint="cs"/>
          <w:sz w:val="44"/>
          <w:szCs w:val="44"/>
          <w:rtl/>
        </w:rPr>
        <w:t>ی</w:t>
      </w:r>
      <w:r w:rsidR="006D0C36" w:rsidRPr="006D0C36">
        <w:rPr>
          <w:rFonts w:asciiTheme="majorBidi" w:eastAsia="Calibri" w:hAnsiTheme="majorBidi" w:cs="Times New Roman" w:hint="eastAsia"/>
          <w:sz w:val="44"/>
          <w:szCs w:val="44"/>
          <w:rtl/>
        </w:rPr>
        <w:t>شود؟</w:t>
      </w:r>
      <w:r w:rsidR="006D0C36" w:rsidRPr="006D0C36">
        <w:rPr>
          <w:rFonts w:asciiTheme="majorBidi" w:eastAsia="Calibri" w:hAnsiTheme="majorBidi" w:cs="Times New Roman"/>
          <w:sz w:val="44"/>
          <w:szCs w:val="44"/>
          <w:rtl/>
        </w:rPr>
        <w:t xml:space="preserve"> شهوتش از نجاست</w:t>
      </w:r>
      <w:r w:rsidR="006D0C36">
        <w:rPr>
          <w:rFonts w:asciiTheme="majorBidi" w:eastAsia="Calibri" w:hAnsiTheme="majorBidi" w:cs="Times New Roman" w:hint="cs"/>
          <w:sz w:val="44"/>
          <w:szCs w:val="44"/>
          <w:rtl/>
        </w:rPr>
        <w:t>ِ</w:t>
      </w:r>
      <w:r w:rsidR="006D0C36" w:rsidRPr="006D0C36">
        <w:rPr>
          <w:rFonts w:asciiTheme="majorBidi" w:eastAsia="Calibri" w:hAnsiTheme="majorBidi" w:cs="Times New Roman"/>
          <w:sz w:val="44"/>
          <w:szCs w:val="44"/>
          <w:rtl/>
        </w:rPr>
        <w:t xml:space="preserve"> زنا به </w:t>
      </w:r>
      <w:r w:rsidR="006D0C36">
        <w:rPr>
          <w:rFonts w:asciiTheme="majorBidi" w:eastAsia="Calibri" w:hAnsiTheme="majorBidi" w:cs="Times New Roman" w:hint="cs"/>
          <w:sz w:val="44"/>
          <w:szCs w:val="44"/>
          <w:rtl/>
        </w:rPr>
        <w:t>إ</w:t>
      </w:r>
      <w:r w:rsidR="006D0C36" w:rsidRPr="006D0C36">
        <w:rPr>
          <w:rFonts w:asciiTheme="majorBidi" w:eastAsia="Calibri" w:hAnsiTheme="majorBidi" w:cs="Times New Roman"/>
          <w:sz w:val="44"/>
          <w:szCs w:val="44"/>
          <w:rtl/>
        </w:rPr>
        <w:t>زدواج</w:t>
      </w:r>
      <w:r w:rsidR="006D0C36">
        <w:rPr>
          <w:rFonts w:asciiTheme="majorBidi" w:eastAsia="Calibri" w:hAnsiTheme="majorBidi" w:cs="Times New Roman" w:hint="cs"/>
          <w:sz w:val="44"/>
          <w:szCs w:val="44"/>
          <w:rtl/>
        </w:rPr>
        <w:t>ِ</w:t>
      </w:r>
      <w:r w:rsidR="006D0C36" w:rsidRPr="006D0C36">
        <w:rPr>
          <w:rFonts w:asciiTheme="majorBidi" w:eastAsia="Calibri" w:hAnsiTheme="majorBidi" w:cs="Times New Roman"/>
          <w:sz w:val="44"/>
          <w:szCs w:val="44"/>
          <w:rtl/>
        </w:rPr>
        <w:t xml:space="preserve"> شرع</w:t>
      </w:r>
      <w:r w:rsidR="006D0C36" w:rsidRPr="006D0C36">
        <w:rPr>
          <w:rFonts w:asciiTheme="majorBidi" w:eastAsia="Calibri" w:hAnsiTheme="majorBidi" w:cs="Times New Roman" w:hint="cs"/>
          <w:sz w:val="44"/>
          <w:szCs w:val="44"/>
          <w:rtl/>
        </w:rPr>
        <w:t>ی</w:t>
      </w:r>
      <w:r w:rsidR="006D0C36">
        <w:rPr>
          <w:rFonts w:asciiTheme="majorBidi" w:eastAsia="Calibri" w:hAnsiTheme="majorBidi" w:cs="Times New Roman" w:hint="cs"/>
          <w:sz w:val="44"/>
          <w:szCs w:val="44"/>
          <w:rtl/>
        </w:rPr>
        <w:t xml:space="preserve"> </w:t>
      </w:r>
      <w:r w:rsidR="003D3BBE">
        <w:rPr>
          <w:rFonts w:asciiTheme="majorBidi" w:eastAsia="Calibri" w:hAnsiTheme="majorBidi" w:cs="Times New Roman" w:hint="cs"/>
          <w:sz w:val="44"/>
          <w:szCs w:val="44"/>
          <w:rtl/>
        </w:rPr>
        <w:t>و</w:t>
      </w:r>
      <w:r w:rsidR="006D0C36" w:rsidRPr="006D0C36">
        <w:rPr>
          <w:rFonts w:asciiTheme="majorBidi" w:eastAsia="Calibri" w:hAnsiTheme="majorBidi" w:cs="Times New Roman"/>
          <w:sz w:val="44"/>
          <w:szCs w:val="44"/>
          <w:rtl/>
        </w:rPr>
        <w:t xml:space="preserve"> در</w:t>
      </w:r>
      <w:r w:rsidR="003D3BBE">
        <w:rPr>
          <w:rFonts w:asciiTheme="majorBidi" w:eastAsia="Calibri" w:hAnsiTheme="majorBidi" w:cs="Times New Roman" w:hint="cs"/>
          <w:sz w:val="44"/>
          <w:szCs w:val="44"/>
          <w:rtl/>
        </w:rPr>
        <w:t xml:space="preserve"> </w:t>
      </w:r>
      <w:r w:rsidR="006D0C36" w:rsidRPr="006D0C36">
        <w:rPr>
          <w:rFonts w:asciiTheme="majorBidi" w:eastAsia="Calibri" w:hAnsiTheme="majorBidi" w:cs="Times New Roman"/>
          <w:sz w:val="44"/>
          <w:szCs w:val="44"/>
          <w:rtl/>
        </w:rPr>
        <w:t>آمدش از ر</w:t>
      </w:r>
      <w:r w:rsidR="00EC58A9">
        <w:rPr>
          <w:rFonts w:asciiTheme="majorBidi" w:eastAsia="Calibri" w:hAnsiTheme="majorBidi" w:cs="Times New Roman" w:hint="cs"/>
          <w:sz w:val="44"/>
          <w:szCs w:val="44"/>
          <w:rtl/>
        </w:rPr>
        <w:t>ِ</w:t>
      </w:r>
      <w:r w:rsidR="006D0C36" w:rsidRPr="006D0C36">
        <w:rPr>
          <w:rFonts w:asciiTheme="majorBidi" w:eastAsia="Calibri" w:hAnsiTheme="majorBidi" w:cs="Times New Roman"/>
          <w:sz w:val="44"/>
          <w:szCs w:val="44"/>
          <w:rtl/>
        </w:rPr>
        <w:t>با در</w:t>
      </w:r>
      <w:r w:rsidR="006D0C36">
        <w:rPr>
          <w:rFonts w:asciiTheme="majorBidi" w:eastAsia="Calibri" w:hAnsiTheme="majorBidi" w:cs="Times New Roman" w:hint="cs"/>
          <w:sz w:val="44"/>
          <w:szCs w:val="44"/>
          <w:rtl/>
        </w:rPr>
        <w:t xml:space="preserve"> </w:t>
      </w:r>
      <w:r w:rsidR="006D0C36" w:rsidRPr="006D0C36">
        <w:rPr>
          <w:rFonts w:asciiTheme="majorBidi" w:eastAsia="Calibri" w:hAnsiTheme="majorBidi" w:cs="Times New Roman"/>
          <w:sz w:val="44"/>
          <w:szCs w:val="44"/>
          <w:rtl/>
        </w:rPr>
        <w:t>م</w:t>
      </w:r>
      <w:r w:rsidR="006D0C36" w:rsidRPr="006D0C36">
        <w:rPr>
          <w:rFonts w:asciiTheme="majorBidi" w:eastAsia="Calibri" w:hAnsiTheme="majorBidi" w:cs="Times New Roman" w:hint="cs"/>
          <w:sz w:val="44"/>
          <w:szCs w:val="44"/>
          <w:rtl/>
        </w:rPr>
        <w:t>ی</w:t>
      </w:r>
      <w:r w:rsidR="006D0C36" w:rsidRPr="006D0C36">
        <w:rPr>
          <w:rFonts w:asciiTheme="majorBidi" w:eastAsia="Calibri" w:hAnsiTheme="majorBidi" w:cs="Times New Roman" w:hint="eastAsia"/>
          <w:sz w:val="44"/>
          <w:szCs w:val="44"/>
          <w:rtl/>
        </w:rPr>
        <w:t>آ</w:t>
      </w:r>
      <w:r w:rsidR="006D0C36" w:rsidRPr="006D0C36">
        <w:rPr>
          <w:rFonts w:asciiTheme="majorBidi" w:eastAsia="Calibri" w:hAnsiTheme="majorBidi" w:cs="Times New Roman" w:hint="cs"/>
          <w:sz w:val="44"/>
          <w:szCs w:val="44"/>
          <w:rtl/>
        </w:rPr>
        <w:t>ی</w:t>
      </w:r>
      <w:r w:rsidR="006D0C36" w:rsidRPr="006D0C36">
        <w:rPr>
          <w:rFonts w:asciiTheme="majorBidi" w:eastAsia="Calibri" w:hAnsiTheme="majorBidi" w:cs="Times New Roman" w:hint="eastAsia"/>
          <w:sz w:val="44"/>
          <w:szCs w:val="44"/>
          <w:rtl/>
        </w:rPr>
        <w:t>د</w:t>
      </w:r>
      <w:r w:rsidR="006D0C36" w:rsidRPr="006D0C36">
        <w:rPr>
          <w:rFonts w:asciiTheme="majorBidi" w:eastAsia="Calibri" w:hAnsiTheme="majorBidi" w:cs="Times New Roman"/>
          <w:sz w:val="44"/>
          <w:szCs w:val="44"/>
          <w:rtl/>
        </w:rPr>
        <w:t xml:space="preserve"> </w:t>
      </w:r>
      <w:r w:rsidR="00FF6E98" w:rsidRPr="00FF6E98">
        <w:rPr>
          <w:rFonts w:asciiTheme="majorBidi" w:eastAsia="Calibri" w:hAnsiTheme="majorBidi" w:cs="Times New Roman"/>
          <w:sz w:val="44"/>
          <w:szCs w:val="44"/>
          <w:rtl/>
        </w:rPr>
        <w:t>گوشتِ خوک</w:t>
      </w:r>
      <w:r w:rsidR="006D0C36" w:rsidRPr="006D0C36">
        <w:rPr>
          <w:rFonts w:asciiTheme="majorBidi" w:eastAsia="Calibri" w:hAnsiTheme="majorBidi" w:cs="Times New Roman"/>
          <w:sz w:val="44"/>
          <w:szCs w:val="44"/>
          <w:rtl/>
        </w:rPr>
        <w:t xml:space="preserve"> </w:t>
      </w:r>
      <w:r w:rsidR="00FF6E98">
        <w:rPr>
          <w:rFonts w:asciiTheme="majorBidi" w:eastAsia="Calibri" w:hAnsiTheme="majorBidi" w:cs="Times New Roman" w:hint="cs"/>
          <w:sz w:val="44"/>
          <w:szCs w:val="44"/>
          <w:rtl/>
        </w:rPr>
        <w:t xml:space="preserve">و </w:t>
      </w:r>
      <w:r w:rsidR="006D0C36" w:rsidRPr="006D0C36">
        <w:rPr>
          <w:rFonts w:asciiTheme="majorBidi" w:eastAsia="Calibri" w:hAnsiTheme="majorBidi" w:cs="Times New Roman"/>
          <w:sz w:val="44"/>
          <w:szCs w:val="44"/>
          <w:rtl/>
        </w:rPr>
        <w:t xml:space="preserve">عرق </w:t>
      </w:r>
      <w:r w:rsidR="006D0C36" w:rsidRPr="006D0C36">
        <w:rPr>
          <w:rFonts w:asciiTheme="majorBidi" w:eastAsia="Calibri" w:hAnsiTheme="majorBidi" w:cs="Times New Roman" w:hint="eastAsia"/>
          <w:sz w:val="44"/>
          <w:szCs w:val="44"/>
          <w:rtl/>
        </w:rPr>
        <w:t>تعط</w:t>
      </w:r>
      <w:r w:rsidR="006D0C36" w:rsidRPr="006D0C36">
        <w:rPr>
          <w:rFonts w:asciiTheme="majorBidi" w:eastAsia="Calibri" w:hAnsiTheme="majorBidi" w:cs="Times New Roman" w:hint="cs"/>
          <w:sz w:val="44"/>
          <w:szCs w:val="44"/>
          <w:rtl/>
        </w:rPr>
        <w:t>ی</w:t>
      </w:r>
      <w:r w:rsidR="006D0C36" w:rsidRPr="006D0C36">
        <w:rPr>
          <w:rFonts w:asciiTheme="majorBidi" w:eastAsia="Calibri" w:hAnsiTheme="majorBidi" w:cs="Times New Roman" w:hint="eastAsia"/>
          <w:sz w:val="44"/>
          <w:szCs w:val="44"/>
          <w:rtl/>
        </w:rPr>
        <w:t>ل</w:t>
      </w:r>
      <w:r w:rsidR="006D0C36" w:rsidRPr="006D0C36">
        <w:rPr>
          <w:rFonts w:asciiTheme="majorBidi" w:eastAsia="Calibri" w:hAnsiTheme="majorBidi" w:cs="Times New Roman"/>
          <w:sz w:val="44"/>
          <w:szCs w:val="44"/>
          <w:rtl/>
        </w:rPr>
        <w:t xml:space="preserve"> م</w:t>
      </w:r>
      <w:r w:rsidR="006D0C36" w:rsidRPr="006D0C36">
        <w:rPr>
          <w:rFonts w:asciiTheme="majorBidi" w:eastAsia="Calibri" w:hAnsiTheme="majorBidi" w:cs="Times New Roman" w:hint="cs"/>
          <w:sz w:val="44"/>
          <w:szCs w:val="44"/>
          <w:rtl/>
        </w:rPr>
        <w:t>ی</w:t>
      </w:r>
      <w:r w:rsidR="006D0C36" w:rsidRPr="006D0C36">
        <w:rPr>
          <w:rFonts w:asciiTheme="majorBidi" w:eastAsia="Calibri" w:hAnsiTheme="majorBidi" w:cs="Times New Roman" w:hint="eastAsia"/>
          <w:sz w:val="44"/>
          <w:szCs w:val="44"/>
          <w:rtl/>
        </w:rPr>
        <w:t>شود</w:t>
      </w:r>
      <w:r w:rsidR="00EC58A9">
        <w:rPr>
          <w:rFonts w:asciiTheme="majorBidi" w:eastAsia="Calibri" w:hAnsiTheme="majorBidi" w:cs="Times New Roman" w:hint="cs"/>
          <w:sz w:val="44"/>
          <w:szCs w:val="44"/>
          <w:rtl/>
        </w:rPr>
        <w:t>.</w:t>
      </w:r>
      <w:r w:rsidR="00FF6E98">
        <w:rPr>
          <w:rFonts w:asciiTheme="majorBidi" w:eastAsia="Calibri" w:hAnsiTheme="majorBidi" w:cs="Times New Roman" w:hint="cs"/>
          <w:sz w:val="44"/>
          <w:szCs w:val="44"/>
          <w:rtl/>
        </w:rPr>
        <w:t xml:space="preserve"> </w:t>
      </w:r>
      <w:r w:rsidR="003F3CD7" w:rsidRPr="003F3CD7">
        <w:rPr>
          <w:rFonts w:asciiTheme="majorBidi" w:eastAsia="Calibri" w:hAnsiTheme="majorBidi" w:cs="Times New Roman"/>
          <w:sz w:val="44"/>
          <w:szCs w:val="44"/>
          <w:rtl/>
        </w:rPr>
        <w:t>فرمود ع</w:t>
      </w:r>
      <w:r w:rsidR="003F3CD7" w:rsidRPr="003F3CD7">
        <w:rPr>
          <w:rFonts w:asciiTheme="majorBidi" w:eastAsia="Calibri" w:hAnsiTheme="majorBidi" w:cs="Times New Roman" w:hint="cs"/>
          <w:sz w:val="44"/>
          <w:szCs w:val="44"/>
          <w:rtl/>
        </w:rPr>
        <w:t>ی</w:t>
      </w:r>
      <w:r w:rsidR="003F3CD7" w:rsidRPr="003F3CD7">
        <w:rPr>
          <w:rFonts w:asciiTheme="majorBidi" w:eastAsia="Calibri" w:hAnsiTheme="majorBidi" w:cs="Times New Roman" w:hint="eastAsia"/>
          <w:sz w:val="44"/>
          <w:szCs w:val="44"/>
          <w:rtl/>
        </w:rPr>
        <w:t>ن</w:t>
      </w:r>
      <w:r w:rsidR="003F3CD7">
        <w:rPr>
          <w:rFonts w:asciiTheme="majorBidi" w:eastAsia="Calibri" w:hAnsiTheme="majorBidi" w:cs="Times New Roman" w:hint="cs"/>
          <w:sz w:val="44"/>
          <w:szCs w:val="44"/>
          <w:rtl/>
        </w:rPr>
        <w:t>ِ</w:t>
      </w:r>
      <w:r w:rsidR="003F3CD7" w:rsidRPr="003F3CD7">
        <w:rPr>
          <w:rFonts w:asciiTheme="majorBidi" w:eastAsia="Calibri" w:hAnsiTheme="majorBidi" w:cs="Times New Roman"/>
          <w:sz w:val="44"/>
          <w:szCs w:val="44"/>
          <w:rtl/>
        </w:rPr>
        <w:t xml:space="preserve"> </w:t>
      </w:r>
      <w:r w:rsidR="003F3CD7" w:rsidRPr="003F3CD7">
        <w:rPr>
          <w:rFonts w:asciiTheme="majorBidi" w:eastAsia="Calibri" w:hAnsiTheme="majorBidi" w:cs="Times New Roman" w:hint="cs"/>
          <w:sz w:val="44"/>
          <w:szCs w:val="44"/>
          <w:rtl/>
        </w:rPr>
        <w:t>ی</w:t>
      </w:r>
      <w:r w:rsidR="003F3CD7" w:rsidRPr="003F3CD7">
        <w:rPr>
          <w:rFonts w:asciiTheme="majorBidi" w:eastAsia="Calibri" w:hAnsiTheme="majorBidi" w:cs="Times New Roman" w:hint="eastAsia"/>
          <w:sz w:val="44"/>
          <w:szCs w:val="44"/>
          <w:rtl/>
        </w:rPr>
        <w:t>ک</w:t>
      </w:r>
      <w:r w:rsidR="003F3CD7" w:rsidRPr="003F3CD7">
        <w:rPr>
          <w:rFonts w:asciiTheme="majorBidi" w:eastAsia="Calibri" w:hAnsiTheme="majorBidi" w:cs="Times New Roman"/>
          <w:sz w:val="44"/>
          <w:szCs w:val="44"/>
          <w:rtl/>
        </w:rPr>
        <w:t xml:space="preserve"> </w:t>
      </w:r>
      <w:r w:rsidR="003F3CD7">
        <w:rPr>
          <w:rFonts w:asciiTheme="majorBidi" w:eastAsia="Calibri" w:hAnsiTheme="majorBidi" w:cs="Times New Roman" w:hint="cs"/>
          <w:sz w:val="44"/>
          <w:szCs w:val="44"/>
          <w:rtl/>
        </w:rPr>
        <w:t>أ</w:t>
      </w:r>
      <w:r w:rsidR="003F3CD7" w:rsidRPr="003F3CD7">
        <w:rPr>
          <w:rFonts w:asciiTheme="majorBidi" w:eastAsia="Calibri" w:hAnsiTheme="majorBidi" w:cs="Times New Roman"/>
          <w:sz w:val="44"/>
          <w:szCs w:val="44"/>
          <w:rtl/>
        </w:rPr>
        <w:t>رمن</w:t>
      </w:r>
      <w:r w:rsidR="003F3CD7" w:rsidRPr="003F3CD7">
        <w:rPr>
          <w:rFonts w:asciiTheme="majorBidi" w:eastAsia="Calibri" w:hAnsiTheme="majorBidi" w:cs="Times New Roman" w:hint="cs"/>
          <w:sz w:val="44"/>
          <w:szCs w:val="44"/>
          <w:rtl/>
        </w:rPr>
        <w:t>ی</w:t>
      </w:r>
      <w:r w:rsidR="003F3CD7" w:rsidRPr="003F3CD7">
        <w:rPr>
          <w:rFonts w:asciiTheme="majorBidi" w:eastAsia="Calibri" w:hAnsiTheme="majorBidi" w:cs="Times New Roman"/>
          <w:sz w:val="44"/>
          <w:szCs w:val="44"/>
          <w:rtl/>
        </w:rPr>
        <w:t xml:space="preserve"> و </w:t>
      </w:r>
      <w:r w:rsidR="003F3CD7" w:rsidRPr="003F3CD7">
        <w:rPr>
          <w:rFonts w:asciiTheme="majorBidi" w:eastAsia="Calibri" w:hAnsiTheme="majorBidi" w:cs="Times New Roman" w:hint="cs"/>
          <w:sz w:val="44"/>
          <w:szCs w:val="44"/>
          <w:rtl/>
        </w:rPr>
        <w:t>ی</w:t>
      </w:r>
      <w:r w:rsidR="003F3CD7" w:rsidRPr="003F3CD7">
        <w:rPr>
          <w:rFonts w:asciiTheme="majorBidi" w:eastAsia="Calibri" w:hAnsiTheme="majorBidi" w:cs="Times New Roman" w:hint="eastAsia"/>
          <w:sz w:val="44"/>
          <w:szCs w:val="44"/>
          <w:rtl/>
        </w:rPr>
        <w:t>هود</w:t>
      </w:r>
      <w:r w:rsidR="003F3CD7" w:rsidRPr="003F3CD7">
        <w:rPr>
          <w:rFonts w:asciiTheme="majorBidi" w:eastAsia="Calibri" w:hAnsiTheme="majorBidi" w:cs="Times New Roman" w:hint="cs"/>
          <w:sz w:val="44"/>
          <w:szCs w:val="44"/>
          <w:rtl/>
        </w:rPr>
        <w:t>ی</w:t>
      </w:r>
      <w:r w:rsidR="003F3CD7" w:rsidRPr="003F3CD7">
        <w:rPr>
          <w:rFonts w:asciiTheme="majorBidi" w:eastAsia="Calibri" w:hAnsiTheme="majorBidi" w:cs="Times New Roman"/>
          <w:sz w:val="44"/>
          <w:szCs w:val="44"/>
          <w:rtl/>
        </w:rPr>
        <w:t xml:space="preserve"> که م</w:t>
      </w:r>
      <w:r w:rsidR="003F3CD7">
        <w:rPr>
          <w:rFonts w:asciiTheme="majorBidi" w:eastAsia="Calibri" w:hAnsiTheme="majorBidi" w:cs="Times New Roman" w:hint="cs"/>
          <w:sz w:val="44"/>
          <w:szCs w:val="44"/>
          <w:rtl/>
        </w:rPr>
        <w:t>ؤ</w:t>
      </w:r>
      <w:r w:rsidR="003F3CD7" w:rsidRPr="003F3CD7">
        <w:rPr>
          <w:rFonts w:asciiTheme="majorBidi" w:eastAsia="Calibri" w:hAnsiTheme="majorBidi" w:cs="Times New Roman"/>
          <w:sz w:val="44"/>
          <w:szCs w:val="44"/>
          <w:rtl/>
        </w:rPr>
        <w:t>من</w:t>
      </w:r>
      <w:r w:rsidR="003F3CD7">
        <w:rPr>
          <w:rFonts w:asciiTheme="majorBidi" w:eastAsia="Calibri" w:hAnsiTheme="majorBidi" w:cs="Times New Roman" w:hint="cs"/>
          <w:sz w:val="44"/>
          <w:szCs w:val="44"/>
          <w:rtl/>
        </w:rPr>
        <w:t>ِ</w:t>
      </w:r>
      <w:r w:rsidR="003F3CD7" w:rsidRPr="003F3CD7">
        <w:rPr>
          <w:rFonts w:asciiTheme="majorBidi" w:eastAsia="Calibri" w:hAnsiTheme="majorBidi" w:cs="Times New Roman"/>
          <w:sz w:val="44"/>
          <w:szCs w:val="44"/>
          <w:rtl/>
        </w:rPr>
        <w:t xml:space="preserve"> واقع</w:t>
      </w:r>
      <w:r w:rsidR="003F3CD7" w:rsidRPr="003F3CD7">
        <w:rPr>
          <w:rFonts w:asciiTheme="majorBidi" w:eastAsia="Calibri" w:hAnsiTheme="majorBidi" w:cs="Times New Roman" w:hint="cs"/>
          <w:sz w:val="44"/>
          <w:szCs w:val="44"/>
          <w:rtl/>
        </w:rPr>
        <w:t>ی</w:t>
      </w:r>
      <w:r w:rsidR="003F3CD7" w:rsidRPr="003F3CD7">
        <w:rPr>
          <w:rFonts w:asciiTheme="majorBidi" w:eastAsia="Calibri" w:hAnsiTheme="majorBidi" w:cs="Times New Roman"/>
          <w:sz w:val="44"/>
          <w:szCs w:val="44"/>
          <w:rtl/>
        </w:rPr>
        <w:t xml:space="preserve"> م</w:t>
      </w:r>
      <w:r w:rsidR="003F3CD7" w:rsidRPr="003F3CD7">
        <w:rPr>
          <w:rFonts w:asciiTheme="majorBidi" w:eastAsia="Calibri" w:hAnsiTheme="majorBidi" w:cs="Times New Roman" w:hint="cs"/>
          <w:sz w:val="44"/>
          <w:szCs w:val="44"/>
          <w:rtl/>
        </w:rPr>
        <w:t>ی</w:t>
      </w:r>
      <w:r w:rsidR="003F3CD7" w:rsidRPr="003F3CD7">
        <w:rPr>
          <w:rFonts w:asciiTheme="majorBidi" w:eastAsia="Calibri" w:hAnsiTheme="majorBidi" w:cs="Times New Roman" w:hint="eastAsia"/>
          <w:sz w:val="44"/>
          <w:szCs w:val="44"/>
          <w:rtl/>
        </w:rPr>
        <w:t>شود</w:t>
      </w:r>
      <w:r w:rsidR="003F3CD7" w:rsidRPr="003F3CD7">
        <w:rPr>
          <w:rFonts w:asciiTheme="majorBidi" w:eastAsia="Calibri" w:hAnsiTheme="majorBidi" w:cs="Times New Roman"/>
          <w:sz w:val="44"/>
          <w:szCs w:val="44"/>
          <w:rtl/>
        </w:rPr>
        <w:t xml:space="preserve"> توبه کن گفت</w:t>
      </w:r>
      <w:r w:rsidR="003F3CD7">
        <w:rPr>
          <w:rFonts w:asciiTheme="majorBidi" w:eastAsia="Calibri" w:hAnsiTheme="majorBidi" w:cs="Times New Roman" w:hint="cs"/>
          <w:sz w:val="44"/>
          <w:szCs w:val="44"/>
          <w:rtl/>
        </w:rPr>
        <w:t>:</w:t>
      </w:r>
      <w:r w:rsidR="003F3CD7" w:rsidRPr="003F3CD7">
        <w:rPr>
          <w:rFonts w:asciiTheme="majorBidi" w:eastAsia="Calibri" w:hAnsiTheme="majorBidi" w:cs="Times New Roman"/>
          <w:sz w:val="44"/>
          <w:szCs w:val="44"/>
          <w:rtl/>
        </w:rPr>
        <w:t xml:space="preserve"> چشم</w:t>
      </w:r>
      <w:r w:rsidR="003F3CD7">
        <w:rPr>
          <w:rFonts w:asciiTheme="majorBidi" w:eastAsia="Calibri" w:hAnsiTheme="majorBidi" w:cs="Times New Roman" w:hint="cs"/>
          <w:sz w:val="44"/>
          <w:szCs w:val="44"/>
          <w:rtl/>
        </w:rPr>
        <w:t xml:space="preserve">! </w:t>
      </w:r>
      <w:r w:rsidR="003F3CD7" w:rsidRPr="003F3CD7">
        <w:rPr>
          <w:rFonts w:asciiTheme="majorBidi" w:eastAsia="Calibri" w:hAnsiTheme="majorBidi" w:cs="Times New Roman"/>
          <w:sz w:val="44"/>
          <w:szCs w:val="44"/>
          <w:rtl/>
        </w:rPr>
        <w:t>چون حقوق</w:t>
      </w:r>
      <w:r w:rsidR="003F3CD7">
        <w:rPr>
          <w:rFonts w:asciiTheme="majorBidi" w:eastAsia="Calibri" w:hAnsiTheme="majorBidi" w:cs="Times New Roman" w:hint="cs"/>
          <w:sz w:val="44"/>
          <w:szCs w:val="44"/>
          <w:rtl/>
        </w:rPr>
        <w:t xml:space="preserve"> </w:t>
      </w:r>
      <w:r w:rsidR="003F3CD7" w:rsidRPr="003F3CD7">
        <w:rPr>
          <w:rFonts w:asciiTheme="majorBidi" w:eastAsia="Calibri" w:hAnsiTheme="majorBidi" w:cs="Times New Roman"/>
          <w:sz w:val="44"/>
          <w:szCs w:val="44"/>
          <w:rtl/>
        </w:rPr>
        <w:t>‌بگ</w:t>
      </w:r>
      <w:r w:rsidR="003F3CD7" w:rsidRPr="003F3CD7">
        <w:rPr>
          <w:rFonts w:asciiTheme="majorBidi" w:eastAsia="Calibri" w:hAnsiTheme="majorBidi" w:cs="Times New Roman" w:hint="cs"/>
          <w:sz w:val="44"/>
          <w:szCs w:val="44"/>
          <w:rtl/>
        </w:rPr>
        <w:t>ی</w:t>
      </w:r>
      <w:r w:rsidR="003F3CD7" w:rsidRPr="003F3CD7">
        <w:rPr>
          <w:rFonts w:asciiTheme="majorBidi" w:eastAsia="Calibri" w:hAnsiTheme="majorBidi" w:cs="Times New Roman" w:hint="eastAsia"/>
          <w:sz w:val="44"/>
          <w:szCs w:val="44"/>
          <w:rtl/>
        </w:rPr>
        <w:t>ر</w:t>
      </w:r>
      <w:r w:rsidR="003F3CD7" w:rsidRPr="003F3CD7">
        <w:rPr>
          <w:rFonts w:asciiTheme="majorBidi" w:eastAsia="Calibri" w:hAnsiTheme="majorBidi" w:cs="Times New Roman"/>
          <w:sz w:val="44"/>
          <w:szCs w:val="44"/>
          <w:rtl/>
        </w:rPr>
        <w:t xml:space="preserve"> بن</w:t>
      </w:r>
      <w:r w:rsidR="003F3CD7" w:rsidRPr="003F3CD7">
        <w:rPr>
          <w:rFonts w:asciiTheme="majorBidi" w:eastAsia="Calibri" w:hAnsiTheme="majorBidi" w:cs="Times New Roman" w:hint="cs"/>
          <w:sz w:val="44"/>
          <w:szCs w:val="44"/>
          <w:rtl/>
        </w:rPr>
        <w:t>ی</w:t>
      </w:r>
      <w:r w:rsidR="003F3CD7" w:rsidRPr="003F3CD7">
        <w:rPr>
          <w:rFonts w:asciiTheme="majorBidi" w:eastAsia="Calibri" w:hAnsiTheme="majorBidi" w:cs="Times New Roman"/>
          <w:sz w:val="44"/>
          <w:szCs w:val="44"/>
          <w:rtl/>
        </w:rPr>
        <w:t xml:space="preserve"> ام</w:t>
      </w:r>
      <w:r w:rsidR="003F3CD7" w:rsidRPr="003F3CD7">
        <w:rPr>
          <w:rFonts w:asciiTheme="majorBidi" w:eastAsia="Calibri" w:hAnsiTheme="majorBidi" w:cs="Times New Roman" w:hint="cs"/>
          <w:sz w:val="44"/>
          <w:szCs w:val="44"/>
          <w:rtl/>
        </w:rPr>
        <w:t>ی</w:t>
      </w:r>
      <w:r w:rsidR="003F3CD7" w:rsidRPr="003F3CD7">
        <w:rPr>
          <w:rFonts w:asciiTheme="majorBidi" w:eastAsia="Calibri" w:hAnsiTheme="majorBidi" w:cs="Times New Roman" w:hint="eastAsia"/>
          <w:sz w:val="44"/>
          <w:szCs w:val="44"/>
          <w:rtl/>
        </w:rPr>
        <w:t>ه</w:t>
      </w:r>
      <w:r w:rsidR="003F3CD7" w:rsidRPr="003F3CD7">
        <w:rPr>
          <w:rFonts w:asciiTheme="majorBidi" w:eastAsia="Calibri" w:hAnsiTheme="majorBidi" w:cs="Times New Roman"/>
          <w:sz w:val="44"/>
          <w:szCs w:val="44"/>
          <w:rtl/>
        </w:rPr>
        <w:t xml:space="preserve"> بود</w:t>
      </w:r>
      <w:r w:rsidR="003F3CD7">
        <w:rPr>
          <w:rFonts w:asciiTheme="majorBidi" w:eastAsia="Calibri" w:hAnsiTheme="majorBidi" w:cs="Times New Roman" w:hint="cs"/>
          <w:sz w:val="44"/>
          <w:szCs w:val="44"/>
          <w:rtl/>
        </w:rPr>
        <w:t xml:space="preserve"> با آن پولها چند</w:t>
      </w:r>
      <w:r w:rsidR="003F3CD7" w:rsidRPr="003F3CD7">
        <w:rPr>
          <w:rFonts w:asciiTheme="majorBidi" w:eastAsia="Calibri" w:hAnsiTheme="majorBidi" w:cs="Times New Roman"/>
          <w:sz w:val="44"/>
          <w:szCs w:val="44"/>
          <w:rtl/>
        </w:rPr>
        <w:t xml:space="preserve"> تا خانه </w:t>
      </w:r>
      <w:r w:rsidR="003F3CD7">
        <w:rPr>
          <w:rFonts w:asciiTheme="majorBidi" w:eastAsia="Calibri" w:hAnsiTheme="majorBidi" w:cs="Times New Roman" w:hint="cs"/>
          <w:sz w:val="44"/>
          <w:szCs w:val="44"/>
          <w:rtl/>
        </w:rPr>
        <w:t xml:space="preserve">و </w:t>
      </w:r>
      <w:r w:rsidR="003F3CD7" w:rsidRPr="003F3CD7">
        <w:rPr>
          <w:rFonts w:asciiTheme="majorBidi" w:eastAsia="Calibri" w:hAnsiTheme="majorBidi" w:cs="Times New Roman"/>
          <w:sz w:val="44"/>
          <w:szCs w:val="44"/>
          <w:rtl/>
        </w:rPr>
        <w:lastRenderedPageBreak/>
        <w:t xml:space="preserve">مغازه </w:t>
      </w:r>
      <w:r w:rsidR="003F3CD7">
        <w:rPr>
          <w:rFonts w:asciiTheme="majorBidi" w:eastAsia="Calibri" w:hAnsiTheme="majorBidi" w:cs="Times New Roman" w:hint="cs"/>
          <w:sz w:val="44"/>
          <w:szCs w:val="44"/>
          <w:rtl/>
        </w:rPr>
        <w:t>و</w:t>
      </w:r>
      <w:r w:rsidR="003F3CD7" w:rsidRPr="003F3CD7">
        <w:rPr>
          <w:rFonts w:asciiTheme="majorBidi" w:eastAsia="Calibri" w:hAnsiTheme="majorBidi" w:cs="Times New Roman"/>
          <w:sz w:val="44"/>
          <w:szCs w:val="44"/>
          <w:rtl/>
        </w:rPr>
        <w:t xml:space="preserve"> </w:t>
      </w:r>
      <w:r w:rsidR="003F3CD7" w:rsidRPr="003F3CD7">
        <w:rPr>
          <w:rFonts w:asciiTheme="majorBidi" w:eastAsia="Calibri" w:hAnsiTheme="majorBidi" w:cs="Times New Roman" w:hint="cs"/>
          <w:sz w:val="44"/>
          <w:szCs w:val="44"/>
          <w:rtl/>
        </w:rPr>
        <w:t>ی</w:t>
      </w:r>
      <w:r w:rsidR="003F3CD7" w:rsidRPr="003F3CD7">
        <w:rPr>
          <w:rFonts w:asciiTheme="majorBidi" w:eastAsia="Calibri" w:hAnsiTheme="majorBidi" w:cs="Times New Roman" w:hint="eastAsia"/>
          <w:sz w:val="44"/>
          <w:szCs w:val="44"/>
          <w:rtl/>
        </w:rPr>
        <w:t>ک</w:t>
      </w:r>
      <w:r w:rsidR="003F3CD7" w:rsidRPr="003F3CD7">
        <w:rPr>
          <w:rFonts w:asciiTheme="majorBidi" w:eastAsia="Calibri" w:hAnsiTheme="majorBidi" w:cs="Times New Roman"/>
          <w:sz w:val="44"/>
          <w:szCs w:val="44"/>
          <w:rtl/>
        </w:rPr>
        <w:t xml:space="preserve"> آس</w:t>
      </w:r>
      <w:r w:rsidR="003F3CD7" w:rsidRPr="003F3CD7">
        <w:rPr>
          <w:rFonts w:asciiTheme="majorBidi" w:eastAsia="Calibri" w:hAnsiTheme="majorBidi" w:cs="Times New Roman" w:hint="cs"/>
          <w:sz w:val="44"/>
          <w:szCs w:val="44"/>
          <w:rtl/>
        </w:rPr>
        <w:t>ی</w:t>
      </w:r>
      <w:r w:rsidR="003F3CD7" w:rsidRPr="003F3CD7">
        <w:rPr>
          <w:rFonts w:asciiTheme="majorBidi" w:eastAsia="Calibri" w:hAnsiTheme="majorBidi" w:cs="Times New Roman" w:hint="eastAsia"/>
          <w:sz w:val="44"/>
          <w:szCs w:val="44"/>
          <w:rtl/>
        </w:rPr>
        <w:t>اب</w:t>
      </w:r>
      <w:r w:rsidR="003F3CD7" w:rsidRPr="003F3CD7">
        <w:rPr>
          <w:rFonts w:asciiTheme="majorBidi" w:eastAsia="Calibri" w:hAnsiTheme="majorBidi" w:cs="Times New Roman"/>
          <w:sz w:val="44"/>
          <w:szCs w:val="44"/>
          <w:rtl/>
        </w:rPr>
        <w:t xml:space="preserve"> و </w:t>
      </w:r>
      <w:r w:rsidR="003F3CD7" w:rsidRPr="003F3CD7">
        <w:rPr>
          <w:rFonts w:asciiTheme="majorBidi" w:eastAsia="Calibri" w:hAnsiTheme="majorBidi" w:cs="Times New Roman" w:hint="cs"/>
          <w:sz w:val="44"/>
          <w:szCs w:val="44"/>
          <w:rtl/>
        </w:rPr>
        <w:t>ی</w:t>
      </w:r>
      <w:r w:rsidR="003F3CD7" w:rsidRPr="003F3CD7">
        <w:rPr>
          <w:rFonts w:asciiTheme="majorBidi" w:eastAsia="Calibri" w:hAnsiTheme="majorBidi" w:cs="Times New Roman" w:hint="eastAsia"/>
          <w:sz w:val="44"/>
          <w:szCs w:val="44"/>
          <w:rtl/>
        </w:rPr>
        <w:t>ک</w:t>
      </w:r>
      <w:r w:rsidR="003F3CD7" w:rsidRPr="003F3CD7">
        <w:rPr>
          <w:rFonts w:asciiTheme="majorBidi" w:eastAsia="Calibri" w:hAnsiTheme="majorBidi" w:cs="Times New Roman"/>
          <w:sz w:val="44"/>
          <w:szCs w:val="44"/>
          <w:rtl/>
        </w:rPr>
        <w:t xml:space="preserve"> کاروانسرا داشت  تمام</w:t>
      </w:r>
      <w:r w:rsidR="003D3BBE">
        <w:rPr>
          <w:rFonts w:asciiTheme="majorBidi" w:eastAsia="Calibri" w:hAnsiTheme="majorBidi" w:cs="Times New Roman" w:hint="cs"/>
          <w:sz w:val="44"/>
          <w:szCs w:val="44"/>
          <w:rtl/>
        </w:rPr>
        <w:t>ِ آنها</w:t>
      </w:r>
      <w:r w:rsidR="003F3CD7" w:rsidRPr="003F3CD7">
        <w:rPr>
          <w:rFonts w:asciiTheme="majorBidi" w:eastAsia="Calibri" w:hAnsiTheme="majorBidi" w:cs="Times New Roman"/>
          <w:sz w:val="44"/>
          <w:szCs w:val="44"/>
          <w:rtl/>
        </w:rPr>
        <w:t xml:space="preserve"> را فروخت و رد مظالم داد</w:t>
      </w:r>
      <w:r w:rsidR="003F3CD7">
        <w:rPr>
          <w:rFonts w:asciiTheme="majorBidi" w:eastAsia="Calibri" w:hAnsiTheme="majorBidi" w:cs="Times New Roman" w:hint="cs"/>
          <w:sz w:val="44"/>
          <w:szCs w:val="44"/>
          <w:rtl/>
        </w:rPr>
        <w:t xml:space="preserve">! </w:t>
      </w:r>
      <w:r w:rsidR="00EC58A9" w:rsidRPr="00EC58A9">
        <w:rPr>
          <w:rFonts w:asciiTheme="majorBidi" w:eastAsia="Calibri" w:hAnsiTheme="majorBidi" w:cs="Times New Roman"/>
          <w:sz w:val="44"/>
          <w:szCs w:val="44"/>
          <w:rtl/>
        </w:rPr>
        <w:t>فقط لباس</w:t>
      </w:r>
      <w:r w:rsidR="00EC58A9">
        <w:rPr>
          <w:rFonts w:asciiTheme="majorBidi" w:eastAsia="Calibri" w:hAnsiTheme="majorBidi" w:cs="Times New Roman" w:hint="cs"/>
          <w:sz w:val="44"/>
          <w:szCs w:val="44"/>
          <w:rtl/>
        </w:rPr>
        <w:t>ِ</w:t>
      </w:r>
      <w:r w:rsidR="00EC58A9" w:rsidRPr="00EC58A9">
        <w:rPr>
          <w:rFonts w:asciiTheme="majorBidi" w:eastAsia="Calibri" w:hAnsiTheme="majorBidi" w:cs="Times New Roman"/>
          <w:sz w:val="44"/>
          <w:szCs w:val="44"/>
          <w:rtl/>
        </w:rPr>
        <w:t xml:space="preserve"> تنش</w:t>
      </w:r>
      <w:r w:rsidR="00EC58A9">
        <w:rPr>
          <w:rFonts w:asciiTheme="majorBidi" w:eastAsia="Calibri" w:hAnsiTheme="majorBidi" w:cs="Times New Roman" w:hint="cs"/>
          <w:sz w:val="44"/>
          <w:szCs w:val="44"/>
          <w:rtl/>
        </w:rPr>
        <w:t xml:space="preserve"> </w:t>
      </w:r>
      <w:r w:rsidR="00EC58A9" w:rsidRPr="00EC58A9">
        <w:rPr>
          <w:rFonts w:asciiTheme="majorBidi" w:eastAsia="Calibri" w:hAnsiTheme="majorBidi" w:cs="Times New Roman"/>
          <w:sz w:val="44"/>
          <w:szCs w:val="44"/>
          <w:rtl/>
        </w:rPr>
        <w:t>ماند</w:t>
      </w:r>
      <w:r w:rsidR="00EC58A9">
        <w:rPr>
          <w:rFonts w:asciiTheme="majorBidi" w:eastAsia="Calibri" w:hAnsiTheme="majorBidi" w:cs="Times New Roman" w:hint="cs"/>
          <w:sz w:val="44"/>
          <w:szCs w:val="44"/>
          <w:rtl/>
        </w:rPr>
        <w:t xml:space="preserve">ه بود </w:t>
      </w:r>
      <w:r w:rsidR="001A5FF2">
        <w:rPr>
          <w:rFonts w:asciiTheme="majorBidi" w:eastAsia="Calibri" w:hAnsiTheme="majorBidi" w:cs="Times New Roman" w:hint="cs"/>
          <w:sz w:val="44"/>
          <w:szCs w:val="44"/>
          <w:rtl/>
        </w:rPr>
        <w:t xml:space="preserve">أبو بصیر </w:t>
      </w:r>
      <w:r w:rsidR="005A67BD">
        <w:rPr>
          <w:rFonts w:asciiTheme="majorBidi" w:eastAsia="Calibri" w:hAnsiTheme="majorBidi" w:cs="Times New Roman" w:hint="cs"/>
          <w:sz w:val="44"/>
          <w:szCs w:val="44"/>
          <w:rtl/>
        </w:rPr>
        <w:t xml:space="preserve">میگوید به خانه اش رفتم بمن </w:t>
      </w:r>
      <w:r w:rsidR="005A67BD" w:rsidRPr="005A67BD">
        <w:rPr>
          <w:rFonts w:asciiTheme="majorBidi" w:eastAsia="Calibri" w:hAnsiTheme="majorBidi" w:cs="Times New Roman"/>
          <w:sz w:val="44"/>
          <w:szCs w:val="44"/>
          <w:rtl/>
        </w:rPr>
        <w:t>گفت ا</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hint="eastAsia"/>
          <w:sz w:val="44"/>
          <w:szCs w:val="44"/>
          <w:rtl/>
        </w:rPr>
        <w:t>ن</w:t>
      </w:r>
      <w:r w:rsidR="005A67BD" w:rsidRPr="005A67BD">
        <w:rPr>
          <w:rFonts w:asciiTheme="majorBidi" w:eastAsia="Calibri" w:hAnsiTheme="majorBidi" w:cs="Times New Roman"/>
          <w:sz w:val="44"/>
          <w:szCs w:val="44"/>
          <w:rtl/>
        </w:rPr>
        <w:t xml:space="preserve"> پ</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hint="eastAsia"/>
          <w:sz w:val="44"/>
          <w:szCs w:val="44"/>
          <w:rtl/>
        </w:rPr>
        <w:t>راهن</w:t>
      </w:r>
      <w:r w:rsidR="005A67BD" w:rsidRPr="005A67BD">
        <w:rPr>
          <w:rFonts w:asciiTheme="majorBidi" w:eastAsia="Calibri" w:hAnsiTheme="majorBidi" w:cs="Times New Roman"/>
          <w:sz w:val="44"/>
          <w:szCs w:val="44"/>
          <w:rtl/>
        </w:rPr>
        <w:t xml:space="preserve"> و ز</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hint="eastAsia"/>
          <w:sz w:val="44"/>
          <w:szCs w:val="44"/>
          <w:rtl/>
        </w:rPr>
        <w:t>ر</w:t>
      </w:r>
      <w:r w:rsidR="005A67BD">
        <w:rPr>
          <w:rFonts w:asciiTheme="majorBidi" w:eastAsia="Calibri" w:hAnsiTheme="majorBidi" w:cs="Times New Roman" w:hint="cs"/>
          <w:sz w:val="44"/>
          <w:szCs w:val="44"/>
          <w:rtl/>
        </w:rPr>
        <w:t xml:space="preserve"> </w:t>
      </w:r>
      <w:r w:rsidR="005A67BD" w:rsidRPr="005A67BD">
        <w:rPr>
          <w:rFonts w:asciiTheme="majorBidi" w:eastAsia="Calibri" w:hAnsiTheme="majorBidi" w:cs="Times New Roman" w:hint="eastAsia"/>
          <w:sz w:val="44"/>
          <w:szCs w:val="44"/>
          <w:rtl/>
        </w:rPr>
        <w:t>شلوار</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sz w:val="44"/>
          <w:szCs w:val="44"/>
          <w:rtl/>
        </w:rPr>
        <w:t xml:space="preserve"> که ته</w:t>
      </w:r>
      <w:r w:rsidR="005A67BD">
        <w:rPr>
          <w:rFonts w:asciiTheme="majorBidi" w:eastAsia="Calibri" w:hAnsiTheme="majorBidi" w:cs="Times New Roman" w:hint="cs"/>
          <w:sz w:val="44"/>
          <w:szCs w:val="44"/>
          <w:rtl/>
        </w:rPr>
        <w:t xml:space="preserve"> </w:t>
      </w:r>
      <w:r w:rsidR="005A67BD" w:rsidRPr="005A67BD">
        <w:rPr>
          <w:rFonts w:asciiTheme="majorBidi" w:eastAsia="Calibri" w:hAnsiTheme="majorBidi" w:cs="Times New Roman"/>
          <w:sz w:val="44"/>
          <w:szCs w:val="44"/>
          <w:rtl/>
        </w:rPr>
        <w:t>‌ماند</w:t>
      </w:r>
      <w:r w:rsidR="005A67BD">
        <w:rPr>
          <w:rFonts w:asciiTheme="majorBidi" w:eastAsia="Calibri" w:hAnsiTheme="majorBidi" w:cs="Times New Roman" w:hint="cs"/>
          <w:sz w:val="44"/>
          <w:szCs w:val="44"/>
          <w:rtl/>
        </w:rPr>
        <w:t>ۀ</w:t>
      </w:r>
      <w:r w:rsidR="005A67BD" w:rsidRPr="005A67BD">
        <w:rPr>
          <w:rFonts w:asciiTheme="majorBidi" w:eastAsia="Calibri" w:hAnsiTheme="majorBidi" w:cs="Times New Roman"/>
          <w:sz w:val="44"/>
          <w:szCs w:val="44"/>
          <w:rtl/>
        </w:rPr>
        <w:t xml:space="preserve"> آن </w:t>
      </w:r>
      <w:r w:rsidR="005A67BD">
        <w:rPr>
          <w:rFonts w:asciiTheme="majorBidi" w:eastAsia="Calibri" w:hAnsiTheme="majorBidi" w:cs="Times New Roman" w:hint="cs"/>
          <w:sz w:val="44"/>
          <w:szCs w:val="44"/>
          <w:rtl/>
        </w:rPr>
        <w:t>أ</w:t>
      </w:r>
      <w:r w:rsidR="005A67BD" w:rsidRPr="005A67BD">
        <w:rPr>
          <w:rFonts w:asciiTheme="majorBidi" w:eastAsia="Calibri" w:hAnsiTheme="majorBidi" w:cs="Times New Roman"/>
          <w:sz w:val="44"/>
          <w:szCs w:val="44"/>
          <w:rtl/>
        </w:rPr>
        <w:t>موال است رو</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sz w:val="44"/>
          <w:szCs w:val="44"/>
          <w:rtl/>
        </w:rPr>
        <w:t xml:space="preserve"> بدن</w:t>
      </w:r>
      <w:r w:rsidR="005A67BD">
        <w:rPr>
          <w:rFonts w:asciiTheme="majorBidi" w:eastAsia="Calibri" w:hAnsiTheme="majorBidi" w:cs="Times New Roman" w:hint="cs"/>
          <w:sz w:val="44"/>
          <w:szCs w:val="44"/>
          <w:rtl/>
        </w:rPr>
        <w:t>م</w:t>
      </w:r>
      <w:r w:rsidR="005A67BD" w:rsidRPr="005A67BD">
        <w:rPr>
          <w:rFonts w:asciiTheme="majorBidi" w:eastAsia="Calibri" w:hAnsiTheme="majorBidi" w:cs="Times New Roman"/>
          <w:sz w:val="44"/>
          <w:szCs w:val="44"/>
          <w:rtl/>
        </w:rPr>
        <w:t xml:space="preserve"> مثل کوه سنگ</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hint="eastAsia"/>
          <w:sz w:val="44"/>
          <w:szCs w:val="44"/>
          <w:rtl/>
        </w:rPr>
        <w:t>ن</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sz w:val="44"/>
          <w:szCs w:val="44"/>
          <w:rtl/>
        </w:rPr>
        <w:t xml:space="preserve"> م</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hint="eastAsia"/>
          <w:sz w:val="44"/>
          <w:szCs w:val="44"/>
          <w:rtl/>
        </w:rPr>
        <w:t>کند</w:t>
      </w:r>
      <w:r w:rsidR="005A67BD">
        <w:rPr>
          <w:rFonts w:asciiTheme="majorBidi" w:eastAsia="Calibri" w:hAnsiTheme="majorBidi" w:cs="Times New Roman" w:hint="cs"/>
          <w:sz w:val="44"/>
          <w:szCs w:val="44"/>
          <w:rtl/>
        </w:rPr>
        <w:t xml:space="preserve"> </w:t>
      </w:r>
      <w:r w:rsidR="005A67BD" w:rsidRPr="005A67BD">
        <w:rPr>
          <w:rFonts w:asciiTheme="majorBidi" w:eastAsia="Calibri" w:hAnsiTheme="majorBidi" w:cs="Times New Roman"/>
          <w:sz w:val="44"/>
          <w:szCs w:val="44"/>
          <w:rtl/>
        </w:rPr>
        <w:t>گفت</w:t>
      </w:r>
      <w:r w:rsidR="001A5FF2">
        <w:rPr>
          <w:rFonts w:asciiTheme="majorBidi" w:eastAsia="Calibri" w:hAnsiTheme="majorBidi" w:cs="Times New Roman" w:hint="cs"/>
          <w:sz w:val="44"/>
          <w:szCs w:val="44"/>
          <w:rtl/>
        </w:rPr>
        <w:t>م</w:t>
      </w:r>
      <w:r w:rsidR="005A67BD" w:rsidRPr="005A67BD">
        <w:rPr>
          <w:rFonts w:asciiTheme="majorBidi" w:eastAsia="Calibri" w:hAnsiTheme="majorBidi" w:cs="Times New Roman"/>
          <w:sz w:val="44"/>
          <w:szCs w:val="44"/>
          <w:rtl/>
        </w:rPr>
        <w:t xml:space="preserve"> من لباس خوب برا</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hint="eastAsia"/>
          <w:sz w:val="44"/>
          <w:szCs w:val="44"/>
          <w:rtl/>
        </w:rPr>
        <w:t>ت</w:t>
      </w:r>
      <w:r w:rsidR="005A67BD" w:rsidRPr="005A67BD">
        <w:rPr>
          <w:rFonts w:asciiTheme="majorBidi" w:eastAsia="Calibri" w:hAnsiTheme="majorBidi" w:cs="Times New Roman"/>
          <w:sz w:val="44"/>
          <w:szCs w:val="44"/>
          <w:rtl/>
        </w:rPr>
        <w:t xml:space="preserve"> م</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hint="eastAsia"/>
          <w:sz w:val="44"/>
          <w:szCs w:val="44"/>
          <w:rtl/>
        </w:rPr>
        <w:t>آورم</w:t>
      </w:r>
      <w:r w:rsidR="005A67BD" w:rsidRPr="005A67BD">
        <w:rPr>
          <w:rFonts w:asciiTheme="majorBidi" w:eastAsia="Calibri" w:hAnsiTheme="majorBidi" w:cs="Times New Roman"/>
          <w:sz w:val="44"/>
          <w:szCs w:val="44"/>
          <w:rtl/>
        </w:rPr>
        <w:t xml:space="preserve"> بعد هم خ</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hint="eastAsia"/>
          <w:sz w:val="44"/>
          <w:szCs w:val="44"/>
          <w:rtl/>
        </w:rPr>
        <w:t>ل</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sz w:val="44"/>
          <w:szCs w:val="44"/>
          <w:rtl/>
        </w:rPr>
        <w:t xml:space="preserve"> طول نکش</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hint="eastAsia"/>
          <w:sz w:val="44"/>
          <w:szCs w:val="44"/>
          <w:rtl/>
        </w:rPr>
        <w:t>د</w:t>
      </w:r>
      <w:r w:rsidR="005A67BD" w:rsidRPr="005A67BD">
        <w:rPr>
          <w:rFonts w:asciiTheme="majorBidi" w:eastAsia="Calibri" w:hAnsiTheme="majorBidi" w:cs="Times New Roman"/>
          <w:sz w:val="44"/>
          <w:szCs w:val="44"/>
          <w:rtl/>
        </w:rPr>
        <w:t xml:space="preserve"> مر</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hint="eastAsia"/>
          <w:sz w:val="44"/>
          <w:szCs w:val="44"/>
          <w:rtl/>
        </w:rPr>
        <w:t>ض</w:t>
      </w:r>
      <w:r w:rsidR="005A67BD" w:rsidRPr="005A67BD">
        <w:rPr>
          <w:rFonts w:asciiTheme="majorBidi" w:eastAsia="Calibri" w:hAnsiTheme="majorBidi" w:cs="Times New Roman"/>
          <w:sz w:val="44"/>
          <w:szCs w:val="44"/>
          <w:rtl/>
        </w:rPr>
        <w:t xml:space="preserve"> شد سرش رو</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sz w:val="44"/>
          <w:szCs w:val="44"/>
          <w:rtl/>
        </w:rPr>
        <w:t xml:space="preserve"> دامن</w:t>
      </w:r>
      <w:r w:rsidR="005A67BD">
        <w:rPr>
          <w:rFonts w:asciiTheme="majorBidi" w:eastAsia="Calibri" w:hAnsiTheme="majorBidi" w:cs="Times New Roman" w:hint="cs"/>
          <w:sz w:val="44"/>
          <w:szCs w:val="44"/>
          <w:rtl/>
        </w:rPr>
        <w:t>ِ من</w:t>
      </w:r>
      <w:r w:rsidR="005A67BD" w:rsidRPr="005A67BD">
        <w:rPr>
          <w:rFonts w:asciiTheme="majorBidi" w:eastAsia="Calibri" w:hAnsiTheme="majorBidi" w:cs="Times New Roman"/>
          <w:sz w:val="44"/>
          <w:szCs w:val="44"/>
          <w:rtl/>
        </w:rPr>
        <w:t xml:space="preserve"> بود ب</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hint="eastAsia"/>
          <w:sz w:val="44"/>
          <w:szCs w:val="44"/>
          <w:rtl/>
        </w:rPr>
        <w:t>هوش</w:t>
      </w:r>
      <w:r w:rsidR="005A67BD" w:rsidRPr="005A67BD">
        <w:rPr>
          <w:rFonts w:asciiTheme="majorBidi" w:eastAsia="Calibri" w:hAnsiTheme="majorBidi" w:cs="Times New Roman"/>
          <w:sz w:val="44"/>
          <w:szCs w:val="44"/>
          <w:rtl/>
        </w:rPr>
        <w:t xml:space="preserve"> شد بعد چشمش را باز کرد بمن گفت</w:t>
      </w:r>
      <w:r w:rsidR="005A67BD">
        <w:rPr>
          <w:rFonts w:asciiTheme="majorBidi" w:eastAsia="Calibri" w:hAnsiTheme="majorBidi" w:cs="Times New Roman" w:hint="cs"/>
          <w:sz w:val="44"/>
          <w:szCs w:val="44"/>
          <w:rtl/>
        </w:rPr>
        <w:t xml:space="preserve">: بخدا قسم </w:t>
      </w:r>
      <w:r w:rsidR="00656986">
        <w:rPr>
          <w:rFonts w:asciiTheme="majorBidi" w:eastAsia="Calibri" w:hAnsiTheme="majorBidi" w:cs="Times New Roman" w:hint="cs"/>
          <w:sz w:val="44"/>
          <w:szCs w:val="44"/>
          <w:rtl/>
        </w:rPr>
        <w:t>إ</w:t>
      </w:r>
      <w:r w:rsidR="005A67BD">
        <w:rPr>
          <w:rFonts w:asciiTheme="majorBidi" w:eastAsia="Calibri" w:hAnsiTheme="majorBidi" w:cs="Times New Roman" w:hint="cs"/>
          <w:sz w:val="44"/>
          <w:szCs w:val="44"/>
          <w:rtl/>
        </w:rPr>
        <w:t xml:space="preserve">مام صادق (ع) به وعده اش عمل کرد من آن بهشت را دارم میبینم </w:t>
      </w:r>
      <w:r w:rsidR="005A67BD" w:rsidRPr="005A67BD">
        <w:rPr>
          <w:rFonts w:asciiTheme="majorBidi" w:eastAsia="Calibri" w:hAnsiTheme="majorBidi" w:cs="Times New Roman"/>
          <w:sz w:val="44"/>
          <w:szCs w:val="44"/>
          <w:rtl/>
        </w:rPr>
        <w:t>رفت</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sz w:val="44"/>
          <w:szCs w:val="44"/>
          <w:rtl/>
        </w:rPr>
        <w:t xml:space="preserve"> مد</w:t>
      </w:r>
      <w:r w:rsidR="005A67BD" w:rsidRPr="005A67BD">
        <w:rPr>
          <w:rFonts w:asciiTheme="majorBidi" w:eastAsia="Calibri" w:hAnsiTheme="majorBidi" w:cs="Times New Roman" w:hint="cs"/>
          <w:sz w:val="44"/>
          <w:szCs w:val="44"/>
          <w:rtl/>
        </w:rPr>
        <w:t>ی</w:t>
      </w:r>
      <w:r w:rsidR="005A67BD" w:rsidRPr="005A67BD">
        <w:rPr>
          <w:rFonts w:asciiTheme="majorBidi" w:eastAsia="Calibri" w:hAnsiTheme="majorBidi" w:cs="Times New Roman" w:hint="eastAsia"/>
          <w:sz w:val="44"/>
          <w:szCs w:val="44"/>
          <w:rtl/>
        </w:rPr>
        <w:t>نه</w:t>
      </w:r>
      <w:r w:rsidR="005A67BD" w:rsidRPr="005A67BD">
        <w:rPr>
          <w:rFonts w:asciiTheme="majorBidi" w:eastAsia="Calibri" w:hAnsiTheme="majorBidi" w:cs="Times New Roman"/>
          <w:sz w:val="44"/>
          <w:szCs w:val="44"/>
          <w:rtl/>
        </w:rPr>
        <w:t xml:space="preserve"> سلام مرا به امام صادق برسان</w:t>
      </w:r>
      <w:r w:rsidR="003D3BBE">
        <w:rPr>
          <w:rFonts w:asciiTheme="majorBidi" w:eastAsia="Calibri" w:hAnsiTheme="majorBidi" w:cs="Times New Roman" w:hint="cs"/>
          <w:sz w:val="44"/>
          <w:szCs w:val="44"/>
          <w:rtl/>
        </w:rPr>
        <w:t xml:space="preserve"> بگو </w:t>
      </w:r>
      <w:r w:rsidR="005A67BD">
        <w:rPr>
          <w:rFonts w:asciiTheme="majorBidi" w:eastAsia="Calibri" w:hAnsiTheme="majorBidi" w:cs="Times New Roman" w:hint="cs"/>
          <w:sz w:val="44"/>
          <w:szCs w:val="44"/>
          <w:rtl/>
        </w:rPr>
        <w:t xml:space="preserve">این را گفت و از </w:t>
      </w:r>
      <w:r w:rsidR="003D3BBE">
        <w:rPr>
          <w:rFonts w:asciiTheme="majorBidi" w:eastAsia="Calibri" w:hAnsiTheme="majorBidi" w:cs="Times New Roman" w:hint="cs"/>
          <w:sz w:val="44"/>
          <w:szCs w:val="44"/>
          <w:rtl/>
        </w:rPr>
        <w:t xml:space="preserve">دارِ </w:t>
      </w:r>
      <w:r w:rsidR="005A67BD">
        <w:rPr>
          <w:rFonts w:asciiTheme="majorBidi" w:eastAsia="Calibri" w:hAnsiTheme="majorBidi" w:cs="Times New Roman" w:hint="cs"/>
          <w:sz w:val="44"/>
          <w:szCs w:val="44"/>
          <w:rtl/>
        </w:rPr>
        <w:t>دنیا رفت. بعد از دفن إین آدم تائب به مدینه خدمت امام صادق مشرف شدم هنوز پایم را داخلِ خانۀ حضرت نگذاشته بودم که حضرت فرمود</w:t>
      </w:r>
      <w:r w:rsidR="00ED6C41">
        <w:rPr>
          <w:rFonts w:asciiTheme="majorBidi" w:eastAsia="Calibri" w:hAnsiTheme="majorBidi" w:cs="Times New Roman" w:hint="cs"/>
          <w:sz w:val="44"/>
          <w:szCs w:val="44"/>
          <w:rtl/>
        </w:rPr>
        <w:t xml:space="preserve">: فلانی من به </w:t>
      </w:r>
      <w:r w:rsidR="00ED6C41">
        <w:rPr>
          <w:rFonts w:asciiTheme="majorBidi" w:eastAsia="Calibri" w:hAnsiTheme="majorBidi" w:cs="Times New Roman" w:hint="cs"/>
          <w:sz w:val="44"/>
          <w:szCs w:val="44"/>
          <w:rtl/>
        </w:rPr>
        <w:lastRenderedPageBreak/>
        <w:t>وعده ام دربارۀ رفیقت عمل کردم</w:t>
      </w:r>
      <w:r w:rsidR="00656986">
        <w:rPr>
          <w:rFonts w:asciiTheme="majorBidi" w:eastAsia="Calibri" w:hAnsiTheme="majorBidi" w:cs="Times New Roman" w:hint="cs"/>
          <w:sz w:val="44"/>
          <w:szCs w:val="44"/>
          <w:rtl/>
        </w:rPr>
        <w:t>!</w:t>
      </w:r>
      <w:r w:rsidR="00B7764C">
        <w:rPr>
          <w:rFonts w:asciiTheme="majorBidi" w:eastAsia="Calibri" w:hAnsiTheme="majorBidi" w:cs="Times New Roman" w:hint="cs"/>
          <w:sz w:val="44"/>
          <w:szCs w:val="44"/>
          <w:rtl/>
        </w:rPr>
        <w:t xml:space="preserve"> </w:t>
      </w:r>
      <w:r w:rsidR="00B7764C" w:rsidRPr="00B7764C">
        <w:rPr>
          <w:rFonts w:asciiTheme="majorBidi" w:eastAsia="Calibri" w:hAnsiTheme="majorBidi" w:cs="Times New Roman"/>
          <w:sz w:val="44"/>
          <w:szCs w:val="44"/>
          <w:rtl/>
        </w:rPr>
        <w:t xml:space="preserve">توبه </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عن</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sz w:val="44"/>
          <w:szCs w:val="44"/>
          <w:rtl/>
        </w:rPr>
        <w:t xml:space="preserve"> </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عن</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sz w:val="44"/>
          <w:szCs w:val="44"/>
          <w:rtl/>
        </w:rPr>
        <w:t xml:space="preserve"> از مال حرام</w:t>
      </w:r>
      <w:r w:rsidR="00B7764C">
        <w:rPr>
          <w:rFonts w:asciiTheme="majorBidi" w:eastAsia="Calibri" w:hAnsiTheme="majorBidi" w:cs="Times New Roman" w:hint="cs"/>
          <w:sz w:val="44"/>
          <w:szCs w:val="44"/>
          <w:rtl/>
        </w:rPr>
        <w:t>،</w:t>
      </w:r>
      <w:r w:rsidR="00B7764C" w:rsidRPr="00B7764C">
        <w:rPr>
          <w:rFonts w:asciiTheme="majorBidi" w:eastAsia="Calibri" w:hAnsiTheme="majorBidi" w:cs="Times New Roman"/>
          <w:sz w:val="44"/>
          <w:szCs w:val="44"/>
          <w:rtl/>
        </w:rPr>
        <w:t xml:space="preserve"> شهوت</w:t>
      </w:r>
      <w:r w:rsidR="00656986">
        <w:rPr>
          <w:rFonts w:asciiTheme="majorBidi" w:eastAsia="Calibri" w:hAnsiTheme="majorBidi" w:cs="Times New Roman" w:hint="cs"/>
          <w:sz w:val="44"/>
          <w:szCs w:val="44"/>
          <w:rtl/>
        </w:rPr>
        <w:t xml:space="preserve">ِ </w:t>
      </w:r>
      <w:r w:rsidR="00B7764C" w:rsidRPr="00B7764C">
        <w:rPr>
          <w:rFonts w:asciiTheme="majorBidi" w:eastAsia="Calibri" w:hAnsiTheme="majorBidi" w:cs="Times New Roman"/>
          <w:sz w:val="44"/>
          <w:szCs w:val="44"/>
          <w:rtl/>
        </w:rPr>
        <w:t>حرام</w:t>
      </w:r>
      <w:r w:rsidR="00B7764C">
        <w:rPr>
          <w:rFonts w:asciiTheme="majorBidi" w:eastAsia="Calibri" w:hAnsiTheme="majorBidi" w:cs="Times New Roman" w:hint="cs"/>
          <w:sz w:val="44"/>
          <w:szCs w:val="44"/>
          <w:rtl/>
        </w:rPr>
        <w:t>،</w:t>
      </w:r>
      <w:r w:rsidR="00B7764C" w:rsidRPr="00B7764C">
        <w:rPr>
          <w:rFonts w:asciiTheme="majorBidi" w:eastAsia="Calibri" w:hAnsiTheme="majorBidi" w:cs="Times New Roman"/>
          <w:sz w:val="44"/>
          <w:szCs w:val="44"/>
          <w:rtl/>
        </w:rPr>
        <w:t xml:space="preserve"> زبان</w:t>
      </w:r>
      <w:r w:rsidR="003D3BBE">
        <w:rPr>
          <w:rFonts w:asciiTheme="majorBidi" w:eastAsia="Calibri" w:hAnsiTheme="majorBidi" w:cs="Times New Roman" w:hint="cs"/>
          <w:sz w:val="44"/>
          <w:szCs w:val="44"/>
          <w:rtl/>
        </w:rPr>
        <w:t>ِ</w:t>
      </w:r>
      <w:r w:rsidR="00B7764C" w:rsidRPr="00B7764C">
        <w:rPr>
          <w:rFonts w:asciiTheme="majorBidi" w:eastAsia="Calibri" w:hAnsiTheme="majorBidi" w:cs="Times New Roman"/>
          <w:sz w:val="44"/>
          <w:szCs w:val="44"/>
          <w:rtl/>
        </w:rPr>
        <w:t xml:space="preserve"> دروغ زبان</w:t>
      </w:r>
      <w:r w:rsidR="00B7764C">
        <w:rPr>
          <w:rFonts w:asciiTheme="majorBidi" w:eastAsia="Calibri" w:hAnsiTheme="majorBidi" w:cs="Times New Roman" w:hint="cs"/>
          <w:sz w:val="44"/>
          <w:szCs w:val="44"/>
          <w:rtl/>
        </w:rPr>
        <w:t>ِ</w:t>
      </w:r>
      <w:r w:rsidR="00B7764C" w:rsidRPr="00B7764C">
        <w:rPr>
          <w:rFonts w:asciiTheme="majorBidi" w:eastAsia="Calibri" w:hAnsiTheme="majorBidi" w:cs="Times New Roman"/>
          <w:sz w:val="44"/>
          <w:szCs w:val="44"/>
          <w:rtl/>
        </w:rPr>
        <w:t xml:space="preserve"> غ</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بت</w:t>
      </w:r>
      <w:r w:rsidR="00B7764C" w:rsidRPr="00B7764C">
        <w:rPr>
          <w:rFonts w:asciiTheme="majorBidi" w:eastAsia="Calibri" w:hAnsiTheme="majorBidi" w:cs="Times New Roman"/>
          <w:sz w:val="44"/>
          <w:szCs w:val="44"/>
          <w:rtl/>
        </w:rPr>
        <w:t xml:space="preserve"> </w:t>
      </w:r>
      <w:r w:rsidR="00B7764C">
        <w:rPr>
          <w:rFonts w:asciiTheme="majorBidi" w:eastAsia="Calibri" w:hAnsiTheme="majorBidi" w:cs="Times New Roman" w:hint="cs"/>
          <w:sz w:val="44"/>
          <w:szCs w:val="44"/>
          <w:rtl/>
        </w:rPr>
        <w:t>و</w:t>
      </w:r>
      <w:r w:rsidR="00B7764C" w:rsidRPr="00B7764C">
        <w:rPr>
          <w:rFonts w:asciiTheme="majorBidi" w:eastAsia="Calibri" w:hAnsiTheme="majorBidi" w:cs="Times New Roman"/>
          <w:sz w:val="44"/>
          <w:szCs w:val="44"/>
          <w:rtl/>
        </w:rPr>
        <w:t xml:space="preserve"> تهمت از تماشا</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sz w:val="44"/>
          <w:szCs w:val="44"/>
          <w:rtl/>
        </w:rPr>
        <w:t xml:space="preserve"> ا</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ن</w:t>
      </w:r>
      <w:r w:rsidR="00B7764C" w:rsidRPr="00B7764C">
        <w:rPr>
          <w:rFonts w:asciiTheme="majorBidi" w:eastAsia="Calibri" w:hAnsiTheme="majorBidi" w:cs="Times New Roman"/>
          <w:sz w:val="44"/>
          <w:szCs w:val="44"/>
          <w:rtl/>
        </w:rPr>
        <w:t xml:space="preserve"> ماهواره‌</w:t>
      </w:r>
      <w:r w:rsidR="00B7764C">
        <w:rPr>
          <w:rFonts w:asciiTheme="majorBidi" w:eastAsia="Calibri" w:hAnsiTheme="majorBidi" w:cs="Times New Roman" w:hint="cs"/>
          <w:sz w:val="44"/>
          <w:szCs w:val="44"/>
          <w:rtl/>
        </w:rPr>
        <w:t xml:space="preserve"> </w:t>
      </w:r>
      <w:r w:rsidR="00B7764C" w:rsidRPr="00B7764C">
        <w:rPr>
          <w:rFonts w:asciiTheme="majorBidi" w:eastAsia="Calibri" w:hAnsiTheme="majorBidi" w:cs="Times New Roman"/>
          <w:sz w:val="44"/>
          <w:szCs w:val="44"/>
          <w:rtl/>
        </w:rPr>
        <w:t>ها</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sz w:val="44"/>
          <w:szCs w:val="44"/>
          <w:rtl/>
        </w:rPr>
        <w:t xml:space="preserve"> کث</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ف</w:t>
      </w:r>
      <w:r w:rsidR="00B7764C" w:rsidRPr="00B7764C">
        <w:rPr>
          <w:rFonts w:asciiTheme="majorBidi" w:eastAsia="Calibri" w:hAnsiTheme="majorBidi" w:cs="Times New Roman"/>
          <w:sz w:val="44"/>
          <w:szCs w:val="44"/>
          <w:rtl/>
        </w:rPr>
        <w:t xml:space="preserve"> که تمام ف</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لمها</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ش</w:t>
      </w:r>
      <w:r w:rsidR="00B7764C" w:rsidRPr="00B7764C">
        <w:rPr>
          <w:rFonts w:asciiTheme="majorBidi" w:eastAsia="Calibri" w:hAnsiTheme="majorBidi" w:cs="Times New Roman"/>
          <w:sz w:val="44"/>
          <w:szCs w:val="44"/>
          <w:rtl/>
        </w:rPr>
        <w:t xml:space="preserve"> بدست صه</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ون</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سم</w:t>
      </w:r>
      <w:r w:rsidR="00B7764C" w:rsidRPr="00B7764C">
        <w:rPr>
          <w:rFonts w:asciiTheme="majorBidi" w:eastAsia="Calibri" w:hAnsiTheme="majorBidi" w:cs="Times New Roman"/>
          <w:sz w:val="44"/>
          <w:szCs w:val="44"/>
          <w:rtl/>
        </w:rPr>
        <w:t xml:space="preserve"> است برگرد</w:t>
      </w:r>
      <w:r w:rsidR="00ED6C41">
        <w:rPr>
          <w:rFonts w:asciiTheme="majorBidi" w:eastAsia="Calibri" w:hAnsiTheme="majorBidi" w:cs="Times New Roman" w:hint="cs"/>
          <w:sz w:val="44"/>
          <w:szCs w:val="44"/>
          <w:rtl/>
        </w:rPr>
        <w:t xml:space="preserve"> </w:t>
      </w:r>
      <w:r w:rsidR="00B7764C" w:rsidRPr="00B7764C">
        <w:rPr>
          <w:rFonts w:asciiTheme="majorBidi" w:eastAsia="Calibri" w:hAnsiTheme="majorBidi" w:cs="Times New Roman"/>
          <w:sz w:val="44"/>
          <w:szCs w:val="44"/>
          <w:rtl/>
        </w:rPr>
        <w:t>پ</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غمبر</w:t>
      </w:r>
      <w:r w:rsidR="00B7764C" w:rsidRPr="00B7764C">
        <w:rPr>
          <w:rFonts w:asciiTheme="majorBidi" w:eastAsia="Calibri" w:hAnsiTheme="majorBidi" w:cs="Times New Roman"/>
          <w:sz w:val="44"/>
          <w:szCs w:val="44"/>
          <w:rtl/>
        </w:rPr>
        <w:t xml:space="preserve"> م</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فرما</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د</w:t>
      </w:r>
      <w:r w:rsidR="00B7764C" w:rsidRPr="00B7764C">
        <w:rPr>
          <w:rFonts w:asciiTheme="majorBidi" w:eastAsia="Calibri" w:hAnsiTheme="majorBidi" w:cs="Times New Roman"/>
          <w:sz w:val="44"/>
          <w:szCs w:val="44"/>
          <w:rtl/>
        </w:rPr>
        <w:t xml:space="preserve"> کس</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sz w:val="44"/>
          <w:szCs w:val="44"/>
          <w:rtl/>
        </w:rPr>
        <w:t xml:space="preserve"> که </w:t>
      </w:r>
      <w:r w:rsidR="00B7764C">
        <w:rPr>
          <w:rFonts w:asciiTheme="majorBidi" w:eastAsia="Calibri" w:hAnsiTheme="majorBidi" w:cs="Times New Roman" w:hint="cs"/>
          <w:sz w:val="44"/>
          <w:szCs w:val="44"/>
          <w:rtl/>
        </w:rPr>
        <w:t>إ</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نگونه</w:t>
      </w:r>
      <w:r w:rsidR="00B7764C" w:rsidRPr="00B7764C">
        <w:rPr>
          <w:rFonts w:asciiTheme="majorBidi" w:eastAsia="Calibri" w:hAnsiTheme="majorBidi" w:cs="Times New Roman"/>
          <w:sz w:val="44"/>
          <w:szCs w:val="44"/>
          <w:rtl/>
        </w:rPr>
        <w:t xml:space="preserve"> توبه بکند ه</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چ</w:t>
      </w:r>
      <w:r w:rsidR="00B7764C" w:rsidRPr="00B7764C">
        <w:rPr>
          <w:rFonts w:asciiTheme="majorBidi" w:eastAsia="Calibri" w:hAnsiTheme="majorBidi" w:cs="Times New Roman"/>
          <w:sz w:val="44"/>
          <w:szCs w:val="44"/>
          <w:rtl/>
        </w:rPr>
        <w:t xml:space="preserve"> گناه</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sz w:val="44"/>
          <w:szCs w:val="44"/>
          <w:rtl/>
        </w:rPr>
        <w:t xml:space="preserve"> از گناهان</w:t>
      </w:r>
      <w:r w:rsidR="00B7764C">
        <w:rPr>
          <w:rFonts w:asciiTheme="majorBidi" w:eastAsia="Calibri" w:hAnsiTheme="majorBidi" w:cs="Times New Roman" w:hint="cs"/>
          <w:sz w:val="44"/>
          <w:szCs w:val="44"/>
          <w:rtl/>
        </w:rPr>
        <w:t>ِ</w:t>
      </w:r>
      <w:r w:rsidR="00B7764C" w:rsidRPr="00B7764C">
        <w:rPr>
          <w:rFonts w:asciiTheme="majorBidi" w:eastAsia="Calibri" w:hAnsiTheme="majorBidi" w:cs="Times New Roman"/>
          <w:sz w:val="44"/>
          <w:szCs w:val="44"/>
          <w:rtl/>
        </w:rPr>
        <w:t xml:space="preserve"> گذشته</w:t>
      </w:r>
      <w:r w:rsidR="00B7764C">
        <w:rPr>
          <w:rFonts w:asciiTheme="majorBidi" w:eastAsia="Calibri" w:hAnsiTheme="majorBidi" w:cs="Times New Roman" w:hint="cs"/>
          <w:sz w:val="44"/>
          <w:szCs w:val="44"/>
          <w:rtl/>
        </w:rPr>
        <w:t xml:space="preserve"> </w:t>
      </w:r>
      <w:r w:rsidR="00B7764C" w:rsidRPr="00B7764C">
        <w:rPr>
          <w:rFonts w:asciiTheme="majorBidi" w:eastAsia="Calibri" w:hAnsiTheme="majorBidi" w:cs="Times New Roman"/>
          <w:sz w:val="44"/>
          <w:szCs w:val="44"/>
          <w:rtl/>
        </w:rPr>
        <w:t>‌اش در پرونده</w:t>
      </w:r>
      <w:r w:rsidR="00B7764C">
        <w:rPr>
          <w:rFonts w:asciiTheme="majorBidi" w:eastAsia="Calibri" w:hAnsiTheme="majorBidi" w:cs="Times New Roman" w:hint="cs"/>
          <w:sz w:val="44"/>
          <w:szCs w:val="44"/>
          <w:rtl/>
        </w:rPr>
        <w:t xml:space="preserve"> </w:t>
      </w:r>
      <w:r w:rsidR="00B7764C" w:rsidRPr="00B7764C">
        <w:rPr>
          <w:rFonts w:asciiTheme="majorBidi" w:eastAsia="Calibri" w:hAnsiTheme="majorBidi" w:cs="Times New Roman"/>
          <w:sz w:val="44"/>
          <w:szCs w:val="44"/>
          <w:rtl/>
        </w:rPr>
        <w:t>‌اش نم</w:t>
      </w:r>
      <w:r w:rsidR="00B7764C" w:rsidRPr="00B7764C">
        <w:rPr>
          <w:rFonts w:asciiTheme="majorBidi" w:eastAsia="Calibri" w:hAnsiTheme="majorBidi" w:cs="Times New Roman" w:hint="cs"/>
          <w:sz w:val="44"/>
          <w:szCs w:val="44"/>
          <w:rtl/>
        </w:rPr>
        <w:t>ی</w:t>
      </w:r>
      <w:r w:rsidR="00B7764C" w:rsidRPr="00B7764C">
        <w:rPr>
          <w:rFonts w:asciiTheme="majorBidi" w:eastAsia="Calibri" w:hAnsiTheme="majorBidi" w:cs="Times New Roman" w:hint="eastAsia"/>
          <w:sz w:val="44"/>
          <w:szCs w:val="44"/>
          <w:rtl/>
        </w:rPr>
        <w:t>ماند</w:t>
      </w:r>
      <w:r w:rsidR="00B7764C">
        <w:rPr>
          <w:rFonts w:asciiTheme="majorBidi" w:eastAsia="Calibri" w:hAnsiTheme="majorBidi" w:cs="Times New Roman" w:hint="cs"/>
          <w:sz w:val="44"/>
          <w:szCs w:val="44"/>
          <w:rtl/>
        </w:rPr>
        <w:t>.</w:t>
      </w:r>
    </w:p>
    <w:p w14:paraId="2216CA97" w14:textId="0967F7FB" w:rsidR="002B3DC4" w:rsidRPr="00BE3156" w:rsidRDefault="002A6606" w:rsidP="002B00FB">
      <w:pPr>
        <w:bidi/>
        <w:spacing w:line="600" w:lineRule="auto"/>
        <w:ind w:left="90"/>
        <w:jc w:val="mediumKashida"/>
        <w:rPr>
          <w:rFonts w:asciiTheme="majorBidi" w:eastAsia="Calibri" w:hAnsiTheme="majorBidi" w:cs="Times New Roman"/>
          <w:b/>
          <w:bCs/>
          <w:sz w:val="44"/>
          <w:szCs w:val="44"/>
          <w:rtl/>
        </w:rPr>
      </w:pPr>
      <w:r w:rsidRPr="00BE3156">
        <w:rPr>
          <w:rFonts w:asciiTheme="majorBidi" w:eastAsia="Calibri" w:hAnsiTheme="majorBidi" w:cstheme="majorBidi" w:hint="cs"/>
          <w:b/>
          <w:bCs/>
          <w:sz w:val="44"/>
          <w:szCs w:val="44"/>
          <w:rtl/>
        </w:rPr>
        <w:t>خ</w:t>
      </w:r>
      <w:r w:rsidR="00171649" w:rsidRPr="00BE3156">
        <w:rPr>
          <w:rFonts w:asciiTheme="majorBidi" w:eastAsia="Calibri" w:hAnsiTheme="majorBidi" w:cstheme="majorBidi"/>
          <w:b/>
          <w:bCs/>
          <w:sz w:val="44"/>
          <w:szCs w:val="44"/>
          <w:rtl/>
        </w:rPr>
        <w:t>طب</w:t>
      </w:r>
      <w:r w:rsidR="00E14981" w:rsidRPr="00BE3156">
        <w:rPr>
          <w:rFonts w:asciiTheme="majorBidi" w:eastAsia="Calibri" w:hAnsiTheme="majorBidi" w:cstheme="majorBidi" w:hint="cs"/>
          <w:b/>
          <w:bCs/>
          <w:sz w:val="44"/>
          <w:szCs w:val="44"/>
          <w:rtl/>
        </w:rPr>
        <w:t>ۀ</w:t>
      </w:r>
      <w:r w:rsidR="00171649" w:rsidRPr="00BE3156">
        <w:rPr>
          <w:rFonts w:asciiTheme="majorBidi" w:eastAsia="Calibri" w:hAnsiTheme="majorBidi" w:cstheme="majorBidi"/>
          <w:b/>
          <w:bCs/>
          <w:sz w:val="44"/>
          <w:szCs w:val="44"/>
        </w:rPr>
        <w:t xml:space="preserve"> </w:t>
      </w:r>
      <w:r w:rsidR="00171649" w:rsidRPr="00BE3156">
        <w:rPr>
          <w:rFonts w:asciiTheme="majorBidi" w:eastAsia="Calibri" w:hAnsiTheme="majorBidi" w:cstheme="majorBidi"/>
          <w:b/>
          <w:bCs/>
          <w:sz w:val="44"/>
          <w:szCs w:val="44"/>
          <w:rtl/>
        </w:rPr>
        <w:t>دوم</w:t>
      </w:r>
      <w:r w:rsidR="00404655" w:rsidRPr="00BE3156">
        <w:rPr>
          <w:rFonts w:asciiTheme="majorBidi" w:eastAsia="Calibri" w:hAnsiTheme="majorBidi" w:cstheme="majorBidi"/>
          <w:b/>
          <w:bCs/>
          <w:sz w:val="44"/>
          <w:szCs w:val="44"/>
          <w:rtl/>
          <w:lang w:bidi="fa-IR"/>
        </w:rPr>
        <w:t>:</w:t>
      </w:r>
      <w:r w:rsidR="002B3DC4" w:rsidRPr="00BE3156">
        <w:rPr>
          <w:rFonts w:asciiTheme="majorBidi" w:eastAsia="Calibri" w:hAnsiTheme="majorBidi" w:cstheme="majorBidi" w:hint="cs"/>
          <w:b/>
          <w:bCs/>
          <w:sz w:val="44"/>
          <w:szCs w:val="44"/>
          <w:rtl/>
          <w:lang w:bidi="fa-IR"/>
        </w:rPr>
        <w:t xml:space="preserve"> </w:t>
      </w:r>
    </w:p>
    <w:p w14:paraId="099667A9" w14:textId="77777777" w:rsidR="00D4298F" w:rsidRPr="00BE3156" w:rsidRDefault="000C2297" w:rsidP="002B00FB">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sz w:val="44"/>
          <w:szCs w:val="44"/>
          <w:rtl/>
        </w:rPr>
        <w:t xml:space="preserve">بِسْمِ اللَّهِ الرَّحْمنِ الرحیم. الحمدلله رب العالمین و العاقبة لاهل التقوی و الیقین والصلوة والسلام علی </w:t>
      </w:r>
      <w:r w:rsidR="000040BD" w:rsidRPr="00BE3156">
        <w:rPr>
          <w:rFonts w:asciiTheme="majorBidi" w:eastAsia="Calibri" w:hAnsiTheme="majorBidi" w:cstheme="majorBidi" w:hint="cs"/>
          <w:sz w:val="44"/>
          <w:szCs w:val="44"/>
          <w:rtl/>
        </w:rPr>
        <w:t>أ</w:t>
      </w:r>
      <w:r w:rsidRPr="00BE3156">
        <w:rPr>
          <w:rFonts w:asciiTheme="majorBidi" w:eastAsia="Calibri" w:hAnsiTheme="majorBidi" w:cstheme="majorBidi"/>
          <w:sz w:val="44"/>
          <w:szCs w:val="44"/>
          <w:rtl/>
        </w:rPr>
        <w:t>شرف ال</w:t>
      </w:r>
      <w:r w:rsidR="000040BD" w:rsidRPr="00BE3156">
        <w:rPr>
          <w:rFonts w:asciiTheme="majorBidi" w:eastAsia="Calibri" w:hAnsiTheme="majorBidi" w:cstheme="majorBidi" w:hint="cs"/>
          <w:sz w:val="44"/>
          <w:szCs w:val="44"/>
          <w:rtl/>
        </w:rPr>
        <w:t>أ</w:t>
      </w:r>
      <w:r w:rsidRPr="00BE3156">
        <w:rPr>
          <w:rFonts w:asciiTheme="majorBidi" w:eastAsia="Calibri" w:hAnsiTheme="majorBidi" w:cstheme="majorBidi"/>
          <w:sz w:val="44"/>
          <w:szCs w:val="44"/>
          <w:rtl/>
        </w:rPr>
        <w:t xml:space="preserve">نبیاء والمرسلین حبیب </w:t>
      </w:r>
      <w:r w:rsidR="000040BD" w:rsidRPr="00BE3156">
        <w:rPr>
          <w:rFonts w:asciiTheme="majorBidi" w:eastAsia="Calibri" w:hAnsiTheme="majorBidi" w:cstheme="majorBidi" w:hint="cs"/>
          <w:sz w:val="44"/>
          <w:szCs w:val="44"/>
          <w:rtl/>
        </w:rPr>
        <w:t>إ</w:t>
      </w:r>
      <w:r w:rsidRPr="00BE3156">
        <w:rPr>
          <w:rFonts w:asciiTheme="majorBidi" w:eastAsia="Calibri" w:hAnsiTheme="majorBidi" w:cstheme="majorBidi"/>
          <w:sz w:val="44"/>
          <w:szCs w:val="44"/>
          <w:rtl/>
        </w:rPr>
        <w:t xml:space="preserve">له العالمین </w:t>
      </w:r>
      <w:r w:rsidR="000040BD" w:rsidRPr="00BE3156">
        <w:rPr>
          <w:rFonts w:asciiTheme="majorBidi" w:eastAsia="Calibri" w:hAnsiTheme="majorBidi" w:cstheme="majorBidi" w:hint="cs"/>
          <w:sz w:val="44"/>
          <w:szCs w:val="44"/>
          <w:rtl/>
        </w:rPr>
        <w:t>أ</w:t>
      </w:r>
      <w:r w:rsidRPr="00BE3156">
        <w:rPr>
          <w:rFonts w:asciiTheme="majorBidi" w:eastAsia="Calibri" w:hAnsiTheme="majorBidi" w:cstheme="majorBidi"/>
          <w:sz w:val="44"/>
          <w:szCs w:val="44"/>
          <w:rtl/>
        </w:rPr>
        <w:t>بی القاسم محمد، صلی الله علیه و</w:t>
      </w:r>
      <w:r w:rsidR="003F0F06"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آله و</w:t>
      </w:r>
      <w:r w:rsidR="003F0F06"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سلم وعلی</w:t>
      </w:r>
      <w:r w:rsidR="00AB26F7" w:rsidRPr="00BE3156">
        <w:rPr>
          <w:rFonts w:asciiTheme="majorBidi" w:eastAsia="Calibri" w:hAnsiTheme="majorBidi" w:cstheme="majorBidi" w:hint="cs"/>
          <w:sz w:val="44"/>
          <w:szCs w:val="44"/>
          <w:rtl/>
        </w:rPr>
        <w:t xml:space="preserve"> آ</w:t>
      </w:r>
      <w:r w:rsidRPr="00BE3156">
        <w:rPr>
          <w:rFonts w:asciiTheme="majorBidi" w:eastAsia="Calibri" w:hAnsiTheme="majorBidi" w:cstheme="majorBidi"/>
          <w:sz w:val="44"/>
          <w:szCs w:val="44"/>
          <w:rtl/>
        </w:rPr>
        <w:t>له الأطیبین الأطهرین المنتجبین.</w:t>
      </w:r>
      <w:r w:rsidR="00301F8A" w:rsidRPr="00BE3156">
        <w:rPr>
          <w:rFonts w:asciiTheme="majorBidi" w:eastAsia="Calibri" w:hAnsiTheme="majorBidi" w:cstheme="majorBidi" w:hint="cs"/>
          <w:sz w:val="44"/>
          <w:szCs w:val="44"/>
          <w:rtl/>
          <w:lang w:bidi="fa-IR"/>
        </w:rPr>
        <w:t xml:space="preserve"> </w:t>
      </w:r>
      <w:r w:rsidR="00967F43" w:rsidRPr="00BE3156">
        <w:rPr>
          <w:rFonts w:asciiTheme="majorBidi" w:eastAsia="Calibri" w:hAnsiTheme="majorBidi" w:cstheme="majorBidi"/>
          <w:sz w:val="44"/>
          <w:szCs w:val="44"/>
          <w:rtl/>
        </w:rPr>
        <w:t>اَلل</w:t>
      </w:r>
      <w:r w:rsidR="00B75DCB" w:rsidRPr="00BE3156">
        <w:rPr>
          <w:rFonts w:asciiTheme="majorBidi" w:eastAsia="Calibri" w:hAnsiTheme="majorBidi" w:cstheme="majorBidi"/>
          <w:sz w:val="44"/>
          <w:szCs w:val="44"/>
          <w:rtl/>
        </w:rPr>
        <w:t>ّهُمَّ وَ</w:t>
      </w:r>
      <w:r w:rsidR="003F0F06" w:rsidRPr="00BE3156">
        <w:rPr>
          <w:rFonts w:asciiTheme="majorBidi" w:eastAsia="Calibri" w:hAnsiTheme="majorBidi" w:cstheme="majorBidi"/>
          <w:sz w:val="44"/>
          <w:szCs w:val="44"/>
          <w:rtl/>
        </w:rPr>
        <w:t xml:space="preserve"> </w:t>
      </w:r>
      <w:r w:rsidR="00B75DCB" w:rsidRPr="00BE3156">
        <w:rPr>
          <w:rFonts w:asciiTheme="majorBidi" w:eastAsia="Calibri" w:hAnsiTheme="majorBidi" w:cstheme="majorBidi"/>
          <w:sz w:val="44"/>
          <w:szCs w:val="44"/>
          <w:rtl/>
        </w:rPr>
        <w:t>صَلِّ عَلی عَلیّ اَمیرِ</w:t>
      </w:r>
      <w:r w:rsidR="00967F43" w:rsidRPr="00BE3156">
        <w:rPr>
          <w:rFonts w:asciiTheme="majorBidi" w:eastAsia="Calibri" w:hAnsiTheme="majorBidi" w:cstheme="majorBidi"/>
          <w:sz w:val="44"/>
          <w:szCs w:val="44"/>
          <w:rtl/>
        </w:rPr>
        <w:t>الْمُوْمِنینَ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lastRenderedPageBreak/>
        <w:t>وَصِیِّ رَسوُلِ رَبِّ</w:t>
      </w:r>
      <w:r w:rsidR="00967F43" w:rsidRPr="00BE3156">
        <w:rPr>
          <w:rFonts w:asciiTheme="majorBidi" w:hAnsiTheme="majorBidi" w:cstheme="majorBidi"/>
          <w:sz w:val="44"/>
          <w:szCs w:val="44"/>
          <w:rtl/>
        </w:rPr>
        <w:t xml:space="preserve"> </w:t>
      </w:r>
      <w:r w:rsidR="00AA45E3" w:rsidRPr="00BE3156">
        <w:rPr>
          <w:rFonts w:asciiTheme="majorBidi" w:eastAsia="Calibri" w:hAnsiTheme="majorBidi" w:cstheme="majorBidi"/>
          <w:sz w:val="44"/>
          <w:szCs w:val="44"/>
          <w:rtl/>
        </w:rPr>
        <w:t xml:space="preserve">الْعالَمینَ </w:t>
      </w:r>
      <w:r w:rsidR="00967F43" w:rsidRPr="00BE3156">
        <w:rPr>
          <w:rFonts w:asciiTheme="majorBidi" w:eastAsia="Calibri" w:hAnsiTheme="majorBidi" w:cstheme="majorBidi"/>
          <w:sz w:val="44"/>
          <w:szCs w:val="44"/>
          <w:rtl/>
        </w:rPr>
        <w:t>آیَتِکَ الْکُبْری وَالنَّباءِ الْعَظیمِ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صَلِّ عَلَی الصِّدّیقَهِ الطّاهِرَهِ فاطِمَهَ سَیِّدَهِ نِسآءِ الْعالَمینَ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صَلِّ عَلی سِبْطَیِ الرَّحْمَهِ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اِمامَیِ الْهُدی الْحَسَنِ وَالْحُسَیْنِ سَیِّدَیْ َبابِ اَهْلِ الْجَّنَهِ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صَلِّ عَلی اَئِمَّهِ الْمُسْلِمینَ عَلِیِّ بْنِ الْحُسَیْنِ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مُحَمَّدِ بْنِ عَلِی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جَعْفَرِ بْنِ مُحَمَّدٍ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مُوسَی بْنِ جَعْفَرٍ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عَلِیِّ بْنِ مُوسی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مُحَمَّدِ بْنِ عَلِی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عَلِیِّ بْنِ</w:t>
      </w:r>
      <w:r w:rsidR="00967F43" w:rsidRPr="00BE3156">
        <w:rPr>
          <w:rFonts w:asciiTheme="majorBidi" w:hAnsiTheme="majorBidi" w:cstheme="majorBidi"/>
          <w:sz w:val="44"/>
          <w:szCs w:val="44"/>
          <w:rtl/>
        </w:rPr>
        <w:t xml:space="preserve"> </w:t>
      </w:r>
      <w:r w:rsidR="00967F43" w:rsidRPr="00BE3156">
        <w:rPr>
          <w:rFonts w:asciiTheme="majorBidi" w:eastAsia="Calibri" w:hAnsiTheme="majorBidi" w:cstheme="majorBidi"/>
          <w:sz w:val="44"/>
          <w:szCs w:val="44"/>
          <w:rtl/>
        </w:rPr>
        <w:t xml:space="preserve">مُحَمَّدٍ وَالْحَسَنِ </w:t>
      </w:r>
      <w:r w:rsidR="00967F43" w:rsidRPr="003A2132">
        <w:rPr>
          <w:rFonts w:asciiTheme="majorBidi" w:eastAsia="Calibri" w:hAnsiTheme="majorBidi" w:cstheme="majorBidi"/>
          <w:sz w:val="40"/>
          <w:szCs w:val="40"/>
          <w:rtl/>
        </w:rPr>
        <w:t>بْنِ عَلِی وَ</w:t>
      </w:r>
      <w:r w:rsidR="00F713BA" w:rsidRPr="003A2132">
        <w:rPr>
          <w:rFonts w:asciiTheme="majorBidi" w:eastAsia="Calibri" w:hAnsiTheme="majorBidi" w:cstheme="majorBidi" w:hint="cs"/>
          <w:sz w:val="40"/>
          <w:szCs w:val="40"/>
          <w:rtl/>
        </w:rPr>
        <w:t xml:space="preserve"> </w:t>
      </w:r>
      <w:r w:rsidR="00967F43" w:rsidRPr="003A2132">
        <w:rPr>
          <w:rFonts w:asciiTheme="majorBidi" w:eastAsia="Calibri" w:hAnsiTheme="majorBidi" w:cstheme="majorBidi"/>
          <w:sz w:val="40"/>
          <w:szCs w:val="40"/>
          <w:rtl/>
        </w:rPr>
        <w:t>الْخَلَفِ الْهادی الْمَهْدِیِّ حُجَجِکَ عَلی عِبادِکَ وَ</w:t>
      </w:r>
      <w:r w:rsidR="003F0F06" w:rsidRPr="003A2132">
        <w:rPr>
          <w:rFonts w:asciiTheme="majorBidi" w:eastAsia="Calibri" w:hAnsiTheme="majorBidi" w:cstheme="majorBidi"/>
          <w:sz w:val="40"/>
          <w:szCs w:val="40"/>
          <w:rtl/>
        </w:rPr>
        <w:t xml:space="preserve"> </w:t>
      </w:r>
      <w:r w:rsidR="00967F43" w:rsidRPr="003A2132">
        <w:rPr>
          <w:rFonts w:asciiTheme="majorBidi" w:eastAsia="Calibri" w:hAnsiTheme="majorBidi" w:cstheme="majorBidi"/>
          <w:sz w:val="40"/>
          <w:szCs w:val="40"/>
          <w:rtl/>
        </w:rPr>
        <w:t>اُمَناَّئِکَ فی بِلادِکَ.</w:t>
      </w:r>
    </w:p>
    <w:p w14:paraId="0222EFEB" w14:textId="1D6A1438" w:rsidR="004A08E2" w:rsidRPr="00BE3156" w:rsidRDefault="00A66754" w:rsidP="002B00FB">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hint="cs"/>
          <w:sz w:val="44"/>
          <w:szCs w:val="44"/>
          <w:rtl/>
        </w:rPr>
        <w:t xml:space="preserve"> </w:t>
      </w:r>
      <w:r w:rsidR="004A08E2" w:rsidRPr="00BE3156">
        <w:rPr>
          <w:rFonts w:asciiTheme="majorBidi" w:eastAsia="Calibri" w:hAnsiTheme="majorBidi" w:cstheme="majorBidi"/>
          <w:sz w:val="44"/>
          <w:szCs w:val="44"/>
          <w:rtl/>
        </w:rPr>
        <w:t>دعای فرج.</w:t>
      </w:r>
      <w:r w:rsidR="004A08E2" w:rsidRPr="00BE3156">
        <w:rPr>
          <w:rFonts w:asciiTheme="majorBidi" w:eastAsia="Calibri" w:hAnsiTheme="majorBidi" w:cstheme="majorBidi" w:hint="cs"/>
          <w:sz w:val="44"/>
          <w:szCs w:val="44"/>
          <w:rtl/>
        </w:rPr>
        <w:t>.</w:t>
      </w:r>
      <w:r w:rsidRPr="00BE3156">
        <w:rPr>
          <w:rFonts w:asciiTheme="majorBidi" w:eastAsia="Calibri" w:hAnsiTheme="majorBidi" w:cstheme="majorBidi" w:hint="cs"/>
          <w:sz w:val="44"/>
          <w:szCs w:val="44"/>
          <w:rtl/>
        </w:rPr>
        <w:t xml:space="preserve"> </w:t>
      </w:r>
    </w:p>
    <w:p w14:paraId="115AB575" w14:textId="77777777" w:rsidR="00EC07A6" w:rsidRPr="00BE3156" w:rsidRDefault="004A08E2" w:rsidP="002B00FB">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hint="cs"/>
          <w:sz w:val="44"/>
          <w:szCs w:val="44"/>
          <w:rtl/>
        </w:rPr>
        <w:t xml:space="preserve"> </w:t>
      </w:r>
      <w:r w:rsidR="00EC07A6" w:rsidRPr="00BE3156">
        <w:rPr>
          <w:rFonts w:asciiTheme="majorBidi" w:eastAsia="Calibri" w:hAnsiTheme="majorBidi" w:cs="Times New Roman" w:hint="eastAsia"/>
          <w:sz w:val="44"/>
          <w:szCs w:val="44"/>
          <w:rtl/>
        </w:rPr>
        <w:t>اَللَّهُمَّ</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افْتَحْ</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لَهُ</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فَتْحاً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يَسِيراً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وَ</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انْصُرْهُ</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نَصْرا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عَزِيزاً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اَللَّهُمَّ</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أَظْهِرْ</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بِهِ</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دِينَکَ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وَ</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سُنَّةَ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رَسُولِکَ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حَتّي</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لا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يَسْتَخْفِيَ</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بِشَيْ</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ءٍ</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مِنَ</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الحَقِّ</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مَخافَةَ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أَحَدٍ</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مِنَ</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الخَلْقِ</w:t>
      </w:r>
      <w:r w:rsidR="00EC07A6" w:rsidRPr="00BE3156">
        <w:rPr>
          <w:rFonts w:asciiTheme="majorBidi" w:eastAsia="Calibri" w:hAnsiTheme="majorBidi" w:cs="Times New Roman"/>
          <w:sz w:val="44"/>
          <w:szCs w:val="44"/>
          <w:rtl/>
        </w:rPr>
        <w:t>..</w:t>
      </w:r>
      <w:r w:rsidR="00EC07A6" w:rsidRPr="00BE3156">
        <w:rPr>
          <w:rFonts w:asciiTheme="majorBidi" w:eastAsia="Calibri" w:hAnsiTheme="majorBidi" w:cstheme="majorBidi" w:hint="cs"/>
          <w:sz w:val="44"/>
          <w:szCs w:val="44"/>
          <w:rtl/>
        </w:rPr>
        <w:t xml:space="preserve">  </w:t>
      </w:r>
    </w:p>
    <w:p w14:paraId="5FF00DFD" w14:textId="77777777" w:rsidR="009F3853" w:rsidRPr="00BE3156" w:rsidRDefault="00171649" w:rsidP="002B00FB">
      <w:pPr>
        <w:tabs>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sz w:val="44"/>
          <w:szCs w:val="44"/>
          <w:rtl/>
        </w:rPr>
        <w:t>اوصيکُم</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يَا</w:t>
      </w:r>
      <w:r w:rsidR="006863DD"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عِبادَالله</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وَ</w:t>
      </w:r>
      <w:r w:rsidR="006863DD"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نَفسي</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بِتَقوَي</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الله</w:t>
      </w:r>
      <w:r w:rsidR="00007AF6" w:rsidRPr="00BE3156">
        <w:rPr>
          <w:rFonts w:asciiTheme="majorBidi" w:eastAsia="Calibri" w:hAnsiTheme="majorBidi" w:cstheme="majorBidi" w:hint="cs"/>
          <w:sz w:val="44"/>
          <w:szCs w:val="44"/>
          <w:rtl/>
        </w:rPr>
        <w:t xml:space="preserve"> </w:t>
      </w:r>
      <w:r w:rsidR="00EC07A6" w:rsidRPr="00BE3156">
        <w:rPr>
          <w:rFonts w:asciiTheme="majorBidi" w:eastAsia="Calibri" w:hAnsiTheme="majorBidi" w:cs="Times New Roman" w:hint="eastAsia"/>
          <w:sz w:val="44"/>
          <w:szCs w:val="44"/>
          <w:rtl/>
        </w:rPr>
        <w:t>و</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w:t>
      </w:r>
      <w:r w:rsidR="00A17C7A" w:rsidRPr="00BE3156">
        <w:rPr>
          <w:rFonts w:asciiTheme="majorBidi" w:eastAsia="Calibri" w:hAnsiTheme="majorBidi" w:cs="Times New Roman" w:hint="cs"/>
          <w:sz w:val="44"/>
          <w:szCs w:val="44"/>
          <w:rtl/>
        </w:rPr>
        <w:t>ُ</w:t>
      </w:r>
      <w:r w:rsidR="00EC07A6" w:rsidRPr="00BE3156">
        <w:rPr>
          <w:rFonts w:asciiTheme="majorBidi" w:eastAsia="Calibri" w:hAnsiTheme="majorBidi" w:cs="Times New Roman" w:hint="eastAsia"/>
          <w:sz w:val="44"/>
          <w:szCs w:val="44"/>
          <w:rtl/>
        </w:rPr>
        <w:t>خ</w:t>
      </w:r>
      <w:r w:rsidR="00A17C7A" w:rsidRPr="00BE3156">
        <w:rPr>
          <w:rFonts w:asciiTheme="majorBidi" w:eastAsia="Calibri" w:hAnsiTheme="majorBidi" w:cs="Times New Roman" w:hint="cs"/>
          <w:sz w:val="44"/>
          <w:szCs w:val="44"/>
          <w:rtl/>
        </w:rPr>
        <w:t>َ</w:t>
      </w:r>
      <w:r w:rsidR="00EC07A6" w:rsidRPr="00BE3156">
        <w:rPr>
          <w:rFonts w:asciiTheme="majorBidi" w:eastAsia="Calibri" w:hAnsiTheme="majorBidi" w:cs="Times New Roman" w:hint="eastAsia"/>
          <w:sz w:val="44"/>
          <w:szCs w:val="44"/>
          <w:rtl/>
        </w:rPr>
        <w:t>وّفکم</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من</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عقابه</w:t>
      </w:r>
      <w:r w:rsidR="00EC07A6" w:rsidRPr="00BE3156">
        <w:rPr>
          <w:rFonts w:asciiTheme="majorBidi" w:eastAsia="Calibri" w:hAnsiTheme="majorBidi" w:cs="Times New Roman"/>
          <w:sz w:val="44"/>
          <w:szCs w:val="44"/>
          <w:rtl/>
        </w:rPr>
        <w:t>.</w:t>
      </w:r>
      <w:r w:rsidR="00EC07A6" w:rsidRPr="00BE3156">
        <w:rPr>
          <w:rFonts w:asciiTheme="majorBidi" w:eastAsia="Calibri" w:hAnsiTheme="majorBidi" w:cstheme="majorBidi" w:hint="cs"/>
          <w:sz w:val="44"/>
          <w:szCs w:val="44"/>
          <w:rtl/>
        </w:rPr>
        <w:t xml:space="preserve"> </w:t>
      </w:r>
    </w:p>
    <w:p w14:paraId="371EBFC8" w14:textId="62E1D9AC" w:rsidR="00F67F3D" w:rsidRPr="00BE3156" w:rsidRDefault="0047111B" w:rsidP="002B00FB">
      <w:pPr>
        <w:tabs>
          <w:tab w:val="right" w:pos="10170"/>
        </w:tabs>
        <w:bidi/>
        <w:spacing w:line="600" w:lineRule="auto"/>
        <w:ind w:left="90" w:hanging="180"/>
        <w:jc w:val="mediumKashida"/>
        <w:rPr>
          <w:rFonts w:asciiTheme="majorBidi" w:eastAsia="Calibri" w:hAnsiTheme="majorBidi" w:cs="Times New Roman"/>
          <w:sz w:val="44"/>
          <w:szCs w:val="44"/>
          <w:rtl/>
        </w:rPr>
      </w:pPr>
      <w:r w:rsidRPr="00BE3156">
        <w:rPr>
          <w:rFonts w:asciiTheme="majorBidi" w:eastAsia="Calibri" w:hAnsiTheme="majorBidi" w:cstheme="majorBidi"/>
          <w:sz w:val="44"/>
          <w:szCs w:val="44"/>
          <w:rtl/>
        </w:rPr>
        <w:lastRenderedPageBreak/>
        <w:t>ب</w:t>
      </w:r>
      <w:r w:rsidRPr="00BE3156">
        <w:rPr>
          <w:rFonts w:asciiTheme="majorBidi" w:eastAsia="Calibri" w:hAnsiTheme="majorBidi" w:cstheme="majorBidi" w:hint="cs"/>
          <w:sz w:val="44"/>
          <w:szCs w:val="44"/>
          <w:rtl/>
        </w:rPr>
        <w:t xml:space="preserve">ا </w:t>
      </w:r>
      <w:r w:rsidR="00171649" w:rsidRPr="00BE3156">
        <w:rPr>
          <w:rFonts w:asciiTheme="majorBidi" w:eastAsia="Calibri" w:hAnsiTheme="majorBidi" w:cstheme="majorBidi"/>
          <w:sz w:val="44"/>
          <w:szCs w:val="44"/>
          <w:rtl/>
        </w:rPr>
        <w:t>درود</w:t>
      </w:r>
      <w:r w:rsidR="00416C1B"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و</w:t>
      </w:r>
      <w:r w:rsidR="00441D2A" w:rsidRPr="00BE3156">
        <w:rPr>
          <w:rFonts w:asciiTheme="majorBidi" w:eastAsia="Calibri" w:hAnsiTheme="majorBidi" w:cstheme="majorBidi"/>
          <w:sz w:val="44"/>
          <w:szCs w:val="44"/>
          <w:rtl/>
        </w:rPr>
        <w:t xml:space="preserve"> </w:t>
      </w:r>
      <w:r w:rsidR="008A2063" w:rsidRPr="00BE3156">
        <w:rPr>
          <w:rFonts w:asciiTheme="majorBidi" w:eastAsia="Calibri" w:hAnsiTheme="majorBidi" w:cstheme="majorBidi"/>
          <w:sz w:val="44"/>
          <w:szCs w:val="44"/>
          <w:rtl/>
        </w:rPr>
        <w:t>سل</w:t>
      </w:r>
      <w:r w:rsidR="00D6114A" w:rsidRPr="00BE3156">
        <w:rPr>
          <w:rFonts w:asciiTheme="majorBidi" w:eastAsia="Calibri" w:hAnsiTheme="majorBidi" w:cstheme="majorBidi" w:hint="cs"/>
          <w:sz w:val="44"/>
          <w:szCs w:val="44"/>
          <w:rtl/>
        </w:rPr>
        <w:t>ام</w:t>
      </w:r>
      <w:r w:rsidR="008314EC"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بي</w:t>
      </w:r>
      <w:r w:rsidR="00715ECD" w:rsidRPr="00BE3156">
        <w:rPr>
          <w:rFonts w:asciiTheme="majorBidi" w:eastAsia="Calibri" w:hAnsiTheme="majorBidi" w:cstheme="majorBidi"/>
          <w:sz w:val="44"/>
          <w:szCs w:val="44"/>
          <w:rtl/>
        </w:rPr>
        <w:t xml:space="preserve"> </w:t>
      </w:r>
      <w:r w:rsidR="008A2063" w:rsidRPr="00BE3156">
        <w:rPr>
          <w:rFonts w:asciiTheme="majorBidi" w:eastAsia="Calibri" w:hAnsiTheme="majorBidi" w:cstheme="majorBidi"/>
          <w:sz w:val="44"/>
          <w:szCs w:val="44"/>
          <w:rtl/>
        </w:rPr>
        <w:t>پايا</w:t>
      </w:r>
      <w:r w:rsidR="008A2063" w:rsidRPr="00BE3156">
        <w:rPr>
          <w:rFonts w:asciiTheme="majorBidi" w:eastAsia="Calibri" w:hAnsiTheme="majorBidi" w:cstheme="majorBidi" w:hint="cs"/>
          <w:sz w:val="44"/>
          <w:szCs w:val="44"/>
          <w:rtl/>
        </w:rPr>
        <w:t>ن</w:t>
      </w:r>
      <w:r w:rsidR="00A02B38" w:rsidRPr="00BE3156">
        <w:rPr>
          <w:rFonts w:asciiTheme="majorBidi" w:eastAsia="Calibri" w:hAnsiTheme="majorBidi" w:cstheme="majorBidi" w:hint="cs"/>
          <w:sz w:val="44"/>
          <w:szCs w:val="44"/>
          <w:rtl/>
        </w:rPr>
        <w:t xml:space="preserve"> </w:t>
      </w:r>
      <w:r w:rsidR="008B4C32" w:rsidRPr="00BE3156">
        <w:rPr>
          <w:rFonts w:asciiTheme="majorBidi" w:eastAsia="Calibri" w:hAnsiTheme="majorBidi" w:cstheme="majorBidi" w:hint="cs"/>
          <w:sz w:val="44"/>
          <w:szCs w:val="44"/>
          <w:rtl/>
          <w:lang w:bidi="fa-IR"/>
        </w:rPr>
        <w:t>به</w:t>
      </w:r>
      <w:r w:rsidR="00BB6D25" w:rsidRPr="00BE3156">
        <w:rPr>
          <w:rFonts w:asciiTheme="majorBidi" w:eastAsia="Calibri" w:hAnsiTheme="majorBidi" w:cstheme="majorBidi" w:hint="cs"/>
          <w:sz w:val="44"/>
          <w:szCs w:val="44"/>
          <w:rtl/>
          <w:lang w:bidi="fa-IR"/>
        </w:rPr>
        <w:t xml:space="preserve"> </w:t>
      </w:r>
      <w:bookmarkStart w:id="0" w:name="_Hlk224554880"/>
      <w:r w:rsidR="001C27C1" w:rsidRPr="00BE3156">
        <w:rPr>
          <w:rFonts w:asciiTheme="majorBidi" w:eastAsia="Calibri" w:hAnsiTheme="majorBidi" w:cs="Times New Roman" w:hint="cs"/>
          <w:sz w:val="44"/>
          <w:szCs w:val="44"/>
          <w:rtl/>
          <w:lang w:bidi="fa-IR"/>
        </w:rPr>
        <w:t>روح</w:t>
      </w:r>
      <w:r w:rsidR="0049688C" w:rsidRPr="00BE3156">
        <w:rPr>
          <w:rFonts w:asciiTheme="majorBidi" w:eastAsia="Calibri" w:hAnsiTheme="majorBidi" w:cs="Times New Roman" w:hint="cs"/>
          <w:sz w:val="44"/>
          <w:szCs w:val="44"/>
          <w:rtl/>
          <w:lang w:bidi="fa-IR"/>
        </w:rPr>
        <w:t>ِ مُطَهَّرِ</w:t>
      </w:r>
      <w:r w:rsidR="00B82FAD">
        <w:rPr>
          <w:rFonts w:asciiTheme="majorBidi" w:eastAsia="Calibri" w:hAnsiTheme="majorBidi" w:cs="Times New Roman" w:hint="cs"/>
          <w:sz w:val="44"/>
          <w:szCs w:val="44"/>
          <w:rtl/>
          <w:lang w:bidi="fa-IR"/>
        </w:rPr>
        <w:t xml:space="preserve"> </w:t>
      </w:r>
      <w:bookmarkEnd w:id="0"/>
      <w:r w:rsidR="00171649" w:rsidRPr="00BE3156">
        <w:rPr>
          <w:rFonts w:asciiTheme="majorBidi" w:eastAsia="Calibri" w:hAnsiTheme="majorBidi" w:cstheme="majorBidi"/>
          <w:sz w:val="44"/>
          <w:szCs w:val="44"/>
          <w:rtl/>
        </w:rPr>
        <w:t>معمار</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کبير</w:t>
      </w:r>
      <w:r w:rsidR="007D1854" w:rsidRPr="00BE3156">
        <w:rPr>
          <w:rFonts w:asciiTheme="majorBidi" w:eastAsia="Calibri" w:hAnsiTheme="majorBidi" w:cstheme="majorBidi" w:hint="cs"/>
          <w:sz w:val="44"/>
          <w:szCs w:val="44"/>
          <w:rtl/>
        </w:rPr>
        <w:t>ِ</w:t>
      </w:r>
      <w:r w:rsidR="00C40A73" w:rsidRPr="00BE3156">
        <w:rPr>
          <w:rFonts w:asciiTheme="majorBidi" w:eastAsia="Calibri" w:hAnsiTheme="majorBidi" w:cstheme="majorBidi"/>
          <w:sz w:val="44"/>
          <w:szCs w:val="44"/>
          <w:rtl/>
        </w:rPr>
        <w:t xml:space="preserve"> </w:t>
      </w:r>
      <w:r w:rsidR="00CD702A" w:rsidRPr="00BE3156">
        <w:rPr>
          <w:rFonts w:asciiTheme="majorBidi" w:eastAsia="Calibri" w:hAnsiTheme="majorBidi" w:cstheme="majorBidi" w:hint="cs"/>
          <w:sz w:val="44"/>
          <w:szCs w:val="44"/>
          <w:rtl/>
        </w:rPr>
        <w:t>إ</w:t>
      </w:r>
      <w:r w:rsidR="00860649" w:rsidRPr="00BE3156">
        <w:rPr>
          <w:rFonts w:asciiTheme="majorBidi" w:eastAsia="Calibri" w:hAnsiTheme="majorBidi" w:cstheme="majorBidi"/>
          <w:sz w:val="44"/>
          <w:szCs w:val="44"/>
          <w:rtl/>
        </w:rPr>
        <w:t>نقلاب</w:t>
      </w:r>
      <w:r w:rsidR="00FE5549" w:rsidRPr="00BE3156">
        <w:rPr>
          <w:rFonts w:asciiTheme="majorBidi" w:eastAsia="Calibri" w:hAnsiTheme="majorBidi" w:cstheme="majorBidi"/>
          <w:sz w:val="44"/>
          <w:szCs w:val="44"/>
          <w:rtl/>
        </w:rPr>
        <w:t xml:space="preserve"> </w:t>
      </w:r>
      <w:r w:rsidR="00CD702A" w:rsidRPr="00BE3156">
        <w:rPr>
          <w:rFonts w:asciiTheme="majorBidi" w:eastAsia="Calibri" w:hAnsiTheme="majorBidi" w:cstheme="majorBidi" w:hint="cs"/>
          <w:sz w:val="44"/>
          <w:szCs w:val="44"/>
          <w:rtl/>
        </w:rPr>
        <w:t>إ</w:t>
      </w:r>
      <w:r w:rsidR="00C40A73" w:rsidRPr="00BE3156">
        <w:rPr>
          <w:rFonts w:asciiTheme="majorBidi" w:eastAsia="Calibri" w:hAnsiTheme="majorBidi" w:cstheme="majorBidi"/>
          <w:sz w:val="44"/>
          <w:szCs w:val="44"/>
          <w:rtl/>
        </w:rPr>
        <w:t xml:space="preserve">سلامی </w:t>
      </w:r>
      <w:r w:rsidR="00DB5431"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يران</w:t>
      </w:r>
      <w:r w:rsidR="00091958" w:rsidRPr="00BE3156">
        <w:rPr>
          <w:rFonts w:asciiTheme="majorBidi" w:eastAsia="Calibri" w:hAnsiTheme="majorBidi" w:cstheme="majorBidi"/>
          <w:sz w:val="44"/>
          <w:szCs w:val="44"/>
          <w:rtl/>
        </w:rPr>
        <w:t xml:space="preserve"> </w:t>
      </w:r>
      <w:r w:rsidR="00DA2A19" w:rsidRPr="00BE3156">
        <w:rPr>
          <w:rFonts w:asciiTheme="majorBidi" w:eastAsia="Calibri" w:hAnsiTheme="majorBidi" w:cstheme="majorBidi"/>
          <w:sz w:val="44"/>
          <w:szCs w:val="44"/>
          <w:rtl/>
        </w:rPr>
        <w:t>و</w:t>
      </w:r>
      <w:r w:rsidR="00065643" w:rsidRPr="00BE3156">
        <w:rPr>
          <w:rFonts w:asciiTheme="majorBidi" w:eastAsia="Calibri" w:hAnsiTheme="majorBidi" w:cstheme="majorBidi"/>
          <w:sz w:val="44"/>
          <w:szCs w:val="44"/>
          <w:rtl/>
        </w:rPr>
        <w:t xml:space="preserve"> </w:t>
      </w:r>
      <w:r w:rsidR="00DA2A19" w:rsidRPr="00BE3156">
        <w:rPr>
          <w:rFonts w:asciiTheme="majorBidi" w:eastAsia="Calibri" w:hAnsiTheme="majorBidi" w:cstheme="majorBidi"/>
          <w:sz w:val="44"/>
          <w:szCs w:val="44"/>
          <w:rtl/>
        </w:rPr>
        <w:t>دو</w:t>
      </w:r>
      <w:r w:rsidR="00E26CF6" w:rsidRPr="00BE3156">
        <w:rPr>
          <w:rFonts w:asciiTheme="majorBidi" w:eastAsia="Calibri" w:hAnsiTheme="majorBidi" w:cstheme="majorBidi"/>
          <w:sz w:val="44"/>
          <w:szCs w:val="44"/>
          <w:rtl/>
        </w:rPr>
        <w:t xml:space="preserve"> </w:t>
      </w:r>
      <w:r w:rsidR="00DA2A19" w:rsidRPr="00BE3156">
        <w:rPr>
          <w:rFonts w:asciiTheme="majorBidi" w:eastAsia="Calibri" w:hAnsiTheme="majorBidi" w:cstheme="majorBidi"/>
          <w:sz w:val="44"/>
          <w:szCs w:val="44"/>
          <w:rtl/>
        </w:rPr>
        <w:t>فرزند</w:t>
      </w:r>
      <w:r w:rsidR="00A97FF9"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گرانقدرش</w:t>
      </w:r>
      <w:r w:rsidR="008D1E1E" w:rsidRPr="00BE3156">
        <w:rPr>
          <w:rFonts w:asciiTheme="majorBidi" w:eastAsia="Calibri" w:hAnsiTheme="majorBidi" w:cstheme="majorBidi" w:hint="cs"/>
          <w:sz w:val="44"/>
          <w:szCs w:val="44"/>
          <w:rtl/>
          <w:lang w:bidi="fa-IR"/>
        </w:rPr>
        <w:t xml:space="preserve"> </w:t>
      </w:r>
      <w:r w:rsidR="005D1F22" w:rsidRPr="00BE3156">
        <w:rPr>
          <w:rFonts w:asciiTheme="majorBidi" w:eastAsia="Calibri" w:hAnsiTheme="majorBidi" w:cstheme="majorBidi" w:hint="cs"/>
          <w:sz w:val="44"/>
          <w:szCs w:val="44"/>
          <w:rtl/>
          <w:lang w:bidi="fa-IR"/>
        </w:rPr>
        <w:t>و</w:t>
      </w:r>
      <w:r w:rsidR="005D1F22" w:rsidRPr="00BE3156">
        <w:rPr>
          <w:rtl/>
        </w:rPr>
        <w:t xml:space="preserve"> </w:t>
      </w:r>
      <w:r w:rsidR="005D1F22" w:rsidRPr="00BE3156">
        <w:rPr>
          <w:rFonts w:asciiTheme="majorBidi" w:eastAsia="Calibri" w:hAnsiTheme="majorBidi" w:cs="Times New Roman"/>
          <w:sz w:val="44"/>
          <w:szCs w:val="44"/>
          <w:rtl/>
          <w:lang w:bidi="fa-IR"/>
        </w:rPr>
        <w:t>روحِ مُطَهَّرِ</w:t>
      </w:r>
      <w:r w:rsidR="005D1F22" w:rsidRPr="00BE3156">
        <w:rPr>
          <w:rFonts w:asciiTheme="majorBidi" w:eastAsia="Calibri" w:hAnsiTheme="majorBidi" w:cs="Times New Roman" w:hint="cs"/>
          <w:sz w:val="44"/>
          <w:szCs w:val="44"/>
          <w:rtl/>
          <w:lang w:bidi="fa-IR"/>
        </w:rPr>
        <w:t xml:space="preserve"> إمامِ شهیدمان</w:t>
      </w:r>
      <w:r w:rsidR="005D1F22" w:rsidRPr="00BE3156">
        <w:rPr>
          <w:rFonts w:asciiTheme="majorBidi" w:eastAsia="Calibri" w:hAnsiTheme="majorBidi" w:cstheme="majorBidi" w:hint="cs"/>
          <w:sz w:val="44"/>
          <w:szCs w:val="44"/>
          <w:rtl/>
          <w:lang w:bidi="fa-IR"/>
        </w:rPr>
        <w:t xml:space="preserve"> </w:t>
      </w:r>
      <w:r w:rsidR="00E26CF6" w:rsidRPr="00BE3156">
        <w:rPr>
          <w:rFonts w:asciiTheme="majorBidi" w:eastAsia="Calibri" w:hAnsiTheme="majorBidi" w:cstheme="majorBidi"/>
          <w:sz w:val="44"/>
          <w:szCs w:val="44"/>
          <w:rtl/>
        </w:rPr>
        <w:t>جمیع</w:t>
      </w:r>
      <w:r w:rsidR="005D1F22" w:rsidRPr="00BE3156">
        <w:rPr>
          <w:rFonts w:asciiTheme="majorBidi" w:eastAsia="Calibri" w:hAnsiTheme="majorBidi" w:cstheme="majorBidi" w:hint="cs"/>
          <w:sz w:val="44"/>
          <w:szCs w:val="44"/>
          <w:rtl/>
        </w:rPr>
        <w:t>ِ</w:t>
      </w:r>
      <w:r w:rsidR="00E26CF6"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مؤمنين</w:t>
      </w:r>
      <w:r w:rsidR="00C96806" w:rsidRPr="00BE3156">
        <w:rPr>
          <w:rFonts w:asciiTheme="majorBidi" w:eastAsia="Calibri" w:hAnsiTheme="majorBidi" w:cstheme="majorBidi" w:hint="cs"/>
          <w:sz w:val="44"/>
          <w:szCs w:val="44"/>
          <w:rtl/>
        </w:rPr>
        <w:t xml:space="preserve"> </w:t>
      </w:r>
      <w:r w:rsidR="006025EF" w:rsidRPr="00BE3156">
        <w:rPr>
          <w:rFonts w:asciiTheme="majorBidi" w:eastAsia="Calibri" w:hAnsiTheme="majorBidi" w:cstheme="majorBidi"/>
          <w:sz w:val="44"/>
          <w:szCs w:val="44"/>
          <w:rtl/>
        </w:rPr>
        <w:t xml:space="preserve">و </w:t>
      </w:r>
      <w:r w:rsidR="00171649" w:rsidRPr="00BE3156">
        <w:rPr>
          <w:rFonts w:asciiTheme="majorBidi" w:eastAsia="Calibri" w:hAnsiTheme="majorBidi" w:cstheme="majorBidi"/>
          <w:sz w:val="44"/>
          <w:szCs w:val="44"/>
          <w:rtl/>
        </w:rPr>
        <w:t>مؤمنات،</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علما،</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صلحا،</w:t>
      </w:r>
      <w:r w:rsidR="008E59FC" w:rsidRPr="00BE3156">
        <w:rPr>
          <w:rFonts w:asciiTheme="majorBidi" w:eastAsia="Calibri" w:hAnsiTheme="majorBidi" w:cstheme="majorBidi"/>
          <w:sz w:val="44"/>
          <w:szCs w:val="44"/>
          <w:rtl/>
        </w:rPr>
        <w:t xml:space="preserve"> </w:t>
      </w:r>
      <w:r w:rsidR="00FA65F9" w:rsidRPr="00BE3156">
        <w:rPr>
          <w:rFonts w:asciiTheme="majorBidi" w:eastAsia="Calibri" w:hAnsiTheme="majorBidi" w:cstheme="majorBidi"/>
          <w:sz w:val="44"/>
          <w:szCs w:val="44"/>
          <w:rtl/>
        </w:rPr>
        <w:t>شهدا</w:t>
      </w:r>
      <w:r w:rsidR="00F83F16" w:rsidRPr="00BE3156">
        <w:rPr>
          <w:rFonts w:asciiTheme="majorBidi" w:eastAsia="Calibri" w:hAnsiTheme="majorBidi" w:cstheme="majorBidi"/>
          <w:sz w:val="44"/>
          <w:szCs w:val="44"/>
          <w:rtl/>
          <w:lang w:bidi="fa-IR"/>
        </w:rPr>
        <w:t>ی</w:t>
      </w:r>
      <w:r w:rsidR="008E59FC" w:rsidRPr="00BE3156">
        <w:rPr>
          <w:rFonts w:asciiTheme="majorBidi" w:eastAsia="Calibri" w:hAnsiTheme="majorBidi" w:cstheme="majorBidi"/>
          <w:sz w:val="44"/>
          <w:szCs w:val="44"/>
          <w:rtl/>
        </w:rPr>
        <w:t xml:space="preserve"> </w:t>
      </w:r>
      <w:r w:rsidR="005501A5"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نقلاب،</w:t>
      </w:r>
      <w:r w:rsidR="00F256DC" w:rsidRPr="00BE3156">
        <w:rPr>
          <w:rFonts w:asciiTheme="majorBidi" w:eastAsia="Calibri" w:hAnsiTheme="majorBidi" w:cstheme="majorBidi" w:hint="cs"/>
          <w:sz w:val="44"/>
          <w:szCs w:val="44"/>
          <w:rtl/>
        </w:rPr>
        <w:t xml:space="preserve"> </w:t>
      </w:r>
      <w:r w:rsidR="00C265B2" w:rsidRPr="00BE3156">
        <w:rPr>
          <w:rFonts w:asciiTheme="majorBidi" w:eastAsia="Calibri" w:hAnsiTheme="majorBidi" w:cstheme="majorBidi"/>
          <w:sz w:val="44"/>
          <w:szCs w:val="44"/>
          <w:rtl/>
        </w:rPr>
        <w:t>شهيدا</w:t>
      </w:r>
      <w:r w:rsidR="002712BA" w:rsidRPr="00BE3156">
        <w:rPr>
          <w:rFonts w:asciiTheme="majorBidi" w:eastAsia="Calibri" w:hAnsiTheme="majorBidi" w:cstheme="majorBidi"/>
          <w:sz w:val="44"/>
          <w:szCs w:val="44"/>
          <w:rtl/>
        </w:rPr>
        <w:t>نِ</w:t>
      </w:r>
      <w:r w:rsidR="003325C2" w:rsidRPr="00BE3156">
        <w:rPr>
          <w:rFonts w:asciiTheme="majorBidi" w:eastAsia="Calibri" w:hAnsiTheme="majorBidi" w:cstheme="majorBidi" w:hint="cs"/>
          <w:sz w:val="44"/>
          <w:szCs w:val="44"/>
          <w:rtl/>
        </w:rPr>
        <w:t xml:space="preserve"> 8 </w:t>
      </w:r>
      <w:r w:rsidR="00327BCE" w:rsidRPr="00BE3156">
        <w:rPr>
          <w:rFonts w:asciiTheme="majorBidi" w:eastAsia="Calibri" w:hAnsiTheme="majorBidi" w:cstheme="majorBidi"/>
          <w:sz w:val="44"/>
          <w:szCs w:val="44"/>
          <w:rtl/>
        </w:rPr>
        <w:t>سا</w:t>
      </w:r>
      <w:r w:rsidR="00327BCE" w:rsidRPr="00BE3156">
        <w:rPr>
          <w:rFonts w:asciiTheme="majorBidi" w:eastAsia="Calibri" w:hAnsiTheme="majorBidi" w:cstheme="majorBidi" w:hint="cs"/>
          <w:sz w:val="44"/>
          <w:szCs w:val="44"/>
          <w:rtl/>
        </w:rPr>
        <w:t>ل</w:t>
      </w:r>
      <w:r w:rsidR="00764593" w:rsidRPr="00BE3156">
        <w:rPr>
          <w:rFonts w:asciiTheme="majorBidi" w:eastAsia="Calibri" w:hAnsiTheme="majorBidi" w:cstheme="majorBidi" w:hint="cs"/>
          <w:sz w:val="44"/>
          <w:szCs w:val="44"/>
          <w:rtl/>
        </w:rPr>
        <w:t xml:space="preserve"> </w:t>
      </w:r>
      <w:r w:rsidR="003325C2" w:rsidRPr="00BE3156">
        <w:rPr>
          <w:rFonts w:asciiTheme="majorBidi" w:eastAsia="Calibri" w:hAnsiTheme="majorBidi" w:cstheme="majorBidi"/>
          <w:sz w:val="44"/>
          <w:szCs w:val="44"/>
          <w:rtl/>
        </w:rPr>
        <w:t>دفا</w:t>
      </w:r>
      <w:r w:rsidR="003325C2" w:rsidRPr="00BE3156">
        <w:rPr>
          <w:rFonts w:asciiTheme="majorBidi" w:eastAsia="Calibri" w:hAnsiTheme="majorBidi" w:cstheme="majorBidi" w:hint="cs"/>
          <w:sz w:val="44"/>
          <w:szCs w:val="44"/>
          <w:rtl/>
          <w:lang w:bidi="fa-IR"/>
        </w:rPr>
        <w:t>ع</w:t>
      </w:r>
      <w:r w:rsidR="00764593"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مقدس</w:t>
      </w:r>
      <w:r w:rsidR="00821D68" w:rsidRPr="00BE3156">
        <w:rPr>
          <w:rFonts w:asciiTheme="majorBidi" w:eastAsia="Calibri" w:hAnsiTheme="majorBidi" w:cstheme="majorBidi" w:hint="cs"/>
          <w:sz w:val="44"/>
          <w:szCs w:val="44"/>
          <w:rtl/>
        </w:rPr>
        <w:t>،</w:t>
      </w:r>
      <w:r w:rsidR="008E59FC" w:rsidRPr="00BE3156">
        <w:rPr>
          <w:rFonts w:asciiTheme="majorBidi" w:eastAsia="Calibri" w:hAnsiTheme="majorBidi" w:cstheme="majorBidi"/>
          <w:sz w:val="44"/>
          <w:szCs w:val="44"/>
          <w:rtl/>
        </w:rPr>
        <w:t xml:space="preserve"> </w:t>
      </w:r>
      <w:r w:rsidR="00C265B2" w:rsidRPr="00BE3156">
        <w:rPr>
          <w:rFonts w:asciiTheme="majorBidi" w:eastAsia="Calibri" w:hAnsiTheme="majorBidi" w:cstheme="majorBidi"/>
          <w:sz w:val="44"/>
          <w:szCs w:val="44"/>
          <w:rtl/>
        </w:rPr>
        <w:t>شهدای گمنام</w:t>
      </w:r>
      <w:r w:rsidR="00FA41DC" w:rsidRPr="00BE3156">
        <w:rPr>
          <w:rFonts w:asciiTheme="majorBidi" w:eastAsia="Calibri" w:hAnsiTheme="majorBidi" w:cstheme="majorBidi"/>
          <w:sz w:val="44"/>
          <w:szCs w:val="44"/>
          <w:rtl/>
        </w:rPr>
        <w:t>، شهدای مدافع حرم</w:t>
      </w:r>
      <w:r w:rsidR="00EC50AC" w:rsidRPr="00BE3156">
        <w:rPr>
          <w:rFonts w:asciiTheme="majorBidi" w:eastAsia="Calibri" w:hAnsiTheme="majorBidi" w:cstheme="majorBidi" w:hint="cs"/>
          <w:sz w:val="44"/>
          <w:szCs w:val="44"/>
          <w:rtl/>
        </w:rPr>
        <w:t xml:space="preserve"> </w:t>
      </w:r>
      <w:r w:rsidR="00AE0029" w:rsidRPr="00BE3156">
        <w:rPr>
          <w:rFonts w:asciiTheme="majorBidi" w:eastAsia="Calibri" w:hAnsiTheme="majorBidi" w:cstheme="majorBidi" w:hint="cs"/>
          <w:sz w:val="44"/>
          <w:szCs w:val="44"/>
          <w:rtl/>
        </w:rPr>
        <w:t>و</w:t>
      </w:r>
      <w:r w:rsidR="00821D68" w:rsidRPr="00BE3156">
        <w:rPr>
          <w:rFonts w:asciiTheme="majorBidi" w:eastAsia="Calibri" w:hAnsiTheme="majorBidi" w:cstheme="majorBidi" w:hint="cs"/>
          <w:sz w:val="44"/>
          <w:szCs w:val="44"/>
          <w:rtl/>
        </w:rPr>
        <w:t xml:space="preserve"> وطن و</w:t>
      </w:r>
      <w:r w:rsidR="0035513A" w:rsidRPr="00BE3156">
        <w:rPr>
          <w:rFonts w:asciiTheme="majorBidi" w:eastAsia="Calibri" w:hAnsiTheme="majorBidi" w:cstheme="majorBidi" w:hint="cs"/>
          <w:sz w:val="44"/>
          <w:szCs w:val="44"/>
          <w:rtl/>
        </w:rPr>
        <w:t xml:space="preserve"> أمنیت و</w:t>
      </w:r>
      <w:r w:rsidR="00821D68" w:rsidRPr="00BE3156">
        <w:rPr>
          <w:rFonts w:asciiTheme="majorBidi" w:eastAsia="Calibri" w:hAnsiTheme="majorBidi" w:cstheme="majorBidi" w:hint="cs"/>
          <w:sz w:val="44"/>
          <w:szCs w:val="44"/>
          <w:rtl/>
        </w:rPr>
        <w:t xml:space="preserve"> سلامت</w:t>
      </w:r>
      <w:r w:rsidR="001842F8" w:rsidRPr="00BE3156">
        <w:rPr>
          <w:rFonts w:asciiTheme="majorBidi" w:eastAsia="Calibri" w:hAnsiTheme="majorBidi" w:cstheme="majorBidi" w:hint="cs"/>
          <w:sz w:val="44"/>
          <w:szCs w:val="44"/>
          <w:rtl/>
        </w:rPr>
        <w:t xml:space="preserve"> </w:t>
      </w:r>
      <w:r w:rsidR="00E81B46" w:rsidRPr="00BE3156">
        <w:rPr>
          <w:rFonts w:asciiTheme="majorBidi" w:eastAsia="Calibri" w:hAnsiTheme="majorBidi" w:cstheme="majorBidi" w:hint="cs"/>
          <w:sz w:val="44"/>
          <w:szCs w:val="44"/>
          <w:rtl/>
        </w:rPr>
        <w:t>350</w:t>
      </w:r>
      <w:r w:rsidR="008D1E1E" w:rsidRPr="00BE3156">
        <w:rPr>
          <w:rFonts w:asciiTheme="majorBidi" w:eastAsia="Calibri" w:hAnsiTheme="majorBidi" w:cstheme="majorBidi" w:hint="cs"/>
          <w:sz w:val="44"/>
          <w:szCs w:val="44"/>
          <w:rtl/>
        </w:rPr>
        <w:t xml:space="preserve"> </w:t>
      </w:r>
      <w:r w:rsidR="00DB5671" w:rsidRPr="00BE3156">
        <w:rPr>
          <w:rFonts w:asciiTheme="majorBidi" w:eastAsia="Calibri" w:hAnsiTheme="majorBidi" w:cstheme="majorBidi"/>
          <w:sz w:val="44"/>
          <w:szCs w:val="44"/>
          <w:rtl/>
        </w:rPr>
        <w:t>شه</w:t>
      </w:r>
      <w:r w:rsidR="00DB07C1" w:rsidRPr="00BE3156">
        <w:rPr>
          <w:rFonts w:asciiTheme="majorBidi" w:eastAsia="Calibri" w:hAnsiTheme="majorBidi" w:cstheme="majorBidi"/>
          <w:sz w:val="44"/>
          <w:szCs w:val="44"/>
          <w:rtl/>
        </w:rPr>
        <w:t>ید</w:t>
      </w:r>
      <w:r w:rsidR="00FC12ED"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خونين</w:t>
      </w:r>
      <w:r w:rsidR="00FC12ED"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بال</w:t>
      </w:r>
      <w:r w:rsidR="00A60840" w:rsidRPr="00BE3156">
        <w:rPr>
          <w:rFonts w:asciiTheme="majorBidi" w:eastAsia="Calibri" w:hAnsiTheme="majorBidi" w:cstheme="majorBidi" w:hint="cs"/>
          <w:sz w:val="44"/>
          <w:szCs w:val="44"/>
          <w:rtl/>
          <w:lang w:bidi="fa-IR"/>
        </w:rPr>
        <w:t xml:space="preserve"> </w:t>
      </w:r>
      <w:r w:rsidR="00DB5671" w:rsidRPr="00BE3156">
        <w:rPr>
          <w:rFonts w:asciiTheme="majorBidi" w:eastAsia="Calibri" w:hAnsiTheme="majorBidi" w:cstheme="majorBidi"/>
          <w:sz w:val="44"/>
          <w:szCs w:val="44"/>
          <w:rtl/>
        </w:rPr>
        <w:t>بخش لاریجان</w:t>
      </w:r>
      <w:r w:rsidR="00D05DF5" w:rsidRPr="00BE3156">
        <w:rPr>
          <w:rFonts w:asciiTheme="majorBidi" w:eastAsia="Calibri" w:hAnsiTheme="majorBidi" w:cstheme="majorBidi" w:hint="cs"/>
          <w:sz w:val="44"/>
          <w:szCs w:val="44"/>
          <w:rtl/>
        </w:rPr>
        <w:t xml:space="preserve"> </w:t>
      </w:r>
      <w:r w:rsidR="00D4298F" w:rsidRPr="00BE3156">
        <w:rPr>
          <w:rFonts w:asciiTheme="majorBidi" w:eastAsia="Calibri" w:hAnsiTheme="majorBidi" w:cstheme="majorBidi" w:hint="cs"/>
          <w:sz w:val="44"/>
          <w:szCs w:val="44"/>
          <w:rtl/>
        </w:rPr>
        <w:t xml:space="preserve">همۀ شهدایی که در جنگِ تروریستی آمریکایی </w:t>
      </w:r>
      <w:r w:rsidR="00D4298F" w:rsidRPr="00BE3156">
        <w:rPr>
          <w:rFonts w:asciiTheme="majorBidi" w:eastAsia="Calibri" w:hAnsiTheme="majorBidi" w:cstheme="majorBidi"/>
          <w:sz w:val="44"/>
          <w:szCs w:val="44"/>
          <w:rtl/>
        </w:rPr>
        <w:t>–</w:t>
      </w:r>
      <w:r w:rsidR="00D4298F" w:rsidRPr="00BE3156">
        <w:rPr>
          <w:rFonts w:asciiTheme="majorBidi" w:eastAsia="Calibri" w:hAnsiTheme="majorBidi" w:cstheme="majorBidi" w:hint="cs"/>
          <w:sz w:val="44"/>
          <w:szCs w:val="44"/>
          <w:rtl/>
        </w:rPr>
        <w:t xml:space="preserve"> صهیونی بشهادت رسیده اند و </w:t>
      </w:r>
      <w:r w:rsidR="006E1D6E" w:rsidRPr="00BE3156">
        <w:rPr>
          <w:rFonts w:asciiTheme="majorBidi" w:eastAsia="Calibri" w:hAnsiTheme="majorBidi" w:cstheme="majorBidi" w:hint="cs"/>
          <w:sz w:val="44"/>
          <w:szCs w:val="44"/>
          <w:rtl/>
        </w:rPr>
        <w:t>با آرزوی طول</w:t>
      </w:r>
      <w:r w:rsidR="00F16A09" w:rsidRPr="00BE3156">
        <w:rPr>
          <w:rFonts w:asciiTheme="majorBidi" w:eastAsia="Calibri" w:hAnsiTheme="majorBidi" w:cstheme="majorBidi" w:hint="cs"/>
          <w:sz w:val="44"/>
          <w:szCs w:val="44"/>
          <w:rtl/>
        </w:rPr>
        <w:t>ِ عمرِ</w:t>
      </w:r>
      <w:r w:rsidR="006E1D6E" w:rsidRPr="00BE3156">
        <w:rPr>
          <w:rFonts w:asciiTheme="majorBidi" w:eastAsia="Calibri" w:hAnsiTheme="majorBidi" w:cstheme="majorBidi" w:hint="cs"/>
          <w:sz w:val="44"/>
          <w:szCs w:val="44"/>
          <w:rtl/>
        </w:rPr>
        <w:t xml:space="preserve"> با عزت همراه با صحت و سلامتی برای جانشین و خَلَفِ صالحِ آن شهید</w:t>
      </w:r>
      <w:r w:rsidR="005D1F22" w:rsidRPr="00BE3156">
        <w:rPr>
          <w:rFonts w:asciiTheme="majorBidi" w:eastAsia="Calibri" w:hAnsiTheme="majorBidi" w:cstheme="majorBidi" w:hint="cs"/>
          <w:sz w:val="44"/>
          <w:szCs w:val="44"/>
          <w:rtl/>
        </w:rPr>
        <w:t>ِ</w:t>
      </w:r>
      <w:r w:rsidR="006E1D6E" w:rsidRPr="00BE3156">
        <w:rPr>
          <w:rFonts w:asciiTheme="majorBidi" w:eastAsia="Calibri" w:hAnsiTheme="majorBidi" w:cstheme="majorBidi" w:hint="cs"/>
          <w:sz w:val="44"/>
          <w:szCs w:val="44"/>
          <w:rtl/>
        </w:rPr>
        <w:t xml:space="preserve"> عزیز حضرت آیت الله حاج سید مجتبی حسینی خامنه ای </w:t>
      </w:r>
      <w:r w:rsidR="00AF6875" w:rsidRPr="00BE3156">
        <w:rPr>
          <w:rFonts w:asciiTheme="majorBidi" w:eastAsia="Calibri" w:hAnsiTheme="majorBidi" w:cstheme="majorBidi" w:hint="cs"/>
          <w:sz w:val="44"/>
          <w:szCs w:val="44"/>
          <w:rtl/>
        </w:rPr>
        <w:t xml:space="preserve">در </w:t>
      </w:r>
      <w:r w:rsidR="00F16A09"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ين</w:t>
      </w:r>
      <w:r w:rsidR="00E43265"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خطبه</w:t>
      </w:r>
      <w:r w:rsidR="00E43265"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دوم</w:t>
      </w:r>
      <w:r w:rsidR="009C606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خودم</w:t>
      </w:r>
      <w:r w:rsidR="00E43265" w:rsidRPr="00BE3156">
        <w:rPr>
          <w:rFonts w:asciiTheme="majorBidi" w:eastAsia="Calibri" w:hAnsiTheme="majorBidi" w:cstheme="majorBidi" w:hint="cs"/>
          <w:sz w:val="44"/>
          <w:szCs w:val="44"/>
          <w:rtl/>
          <w:lang w:bidi="fa-IR"/>
        </w:rPr>
        <w:t xml:space="preserve"> </w:t>
      </w:r>
      <w:r w:rsidR="00CF241E" w:rsidRPr="00BE3156">
        <w:rPr>
          <w:rFonts w:asciiTheme="majorBidi" w:eastAsia="Calibri" w:hAnsiTheme="majorBidi" w:cstheme="majorBidi" w:hint="cs"/>
          <w:sz w:val="44"/>
          <w:szCs w:val="44"/>
          <w:rtl/>
        </w:rPr>
        <w:t>و همه</w:t>
      </w:r>
      <w:r w:rsidR="00D43B86" w:rsidRPr="00BE3156">
        <w:rPr>
          <w:rFonts w:asciiTheme="majorBidi" w:eastAsia="Calibri" w:hAnsiTheme="majorBidi" w:cstheme="majorBidi" w:hint="cs"/>
          <w:sz w:val="44"/>
          <w:szCs w:val="44"/>
          <w:rtl/>
          <w:lang w:bidi="fa-IR"/>
        </w:rPr>
        <w:t xml:space="preserve"> </w:t>
      </w:r>
      <w:r w:rsidR="00D43B86" w:rsidRPr="00BE3156">
        <w:rPr>
          <w:rFonts w:asciiTheme="majorBidi" w:eastAsia="Calibri" w:hAnsiTheme="majorBidi" w:cstheme="majorBidi"/>
          <w:sz w:val="44"/>
          <w:szCs w:val="44"/>
          <w:rtl/>
        </w:rPr>
        <w:t>شم</w:t>
      </w:r>
      <w:r w:rsidR="00D43B86" w:rsidRPr="00BE3156">
        <w:rPr>
          <w:rFonts w:asciiTheme="majorBidi" w:eastAsia="Calibri" w:hAnsiTheme="majorBidi" w:cstheme="majorBidi" w:hint="cs"/>
          <w:sz w:val="44"/>
          <w:szCs w:val="44"/>
          <w:rtl/>
          <w:lang w:bidi="fa-IR"/>
        </w:rPr>
        <w:t xml:space="preserve">ا </w:t>
      </w:r>
      <w:r w:rsidR="00490EB9" w:rsidRPr="00BE3156">
        <w:rPr>
          <w:rFonts w:asciiTheme="majorBidi" w:eastAsia="Calibri" w:hAnsiTheme="majorBidi" w:cstheme="majorBidi" w:hint="cs"/>
          <w:sz w:val="44"/>
          <w:szCs w:val="44"/>
          <w:rtl/>
          <w:lang w:bidi="fa-IR"/>
        </w:rPr>
        <w:t xml:space="preserve">عزیزان </w:t>
      </w:r>
      <w:r w:rsidR="00171649" w:rsidRPr="00BE3156">
        <w:rPr>
          <w:rFonts w:asciiTheme="majorBidi" w:eastAsia="Calibri" w:hAnsiTheme="majorBidi" w:cstheme="majorBidi"/>
          <w:sz w:val="44"/>
          <w:szCs w:val="44"/>
          <w:rtl/>
        </w:rPr>
        <w:t>را</w:t>
      </w:r>
      <w:r w:rsidR="000E56DA"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توصيه</w:t>
      </w:r>
      <w:r w:rsidR="00FD3629"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ميکنم</w:t>
      </w:r>
      <w:r w:rsidR="00951284" w:rsidRPr="00BE3156">
        <w:rPr>
          <w:rFonts w:asciiTheme="majorBidi" w:eastAsia="Calibri" w:hAnsiTheme="majorBidi" w:cstheme="majorBidi" w:hint="cs"/>
          <w:sz w:val="44"/>
          <w:szCs w:val="44"/>
          <w:rtl/>
        </w:rPr>
        <w:t xml:space="preserve"> </w:t>
      </w:r>
      <w:r w:rsidR="00DA6EDB" w:rsidRPr="00BE3156">
        <w:rPr>
          <w:rFonts w:asciiTheme="majorBidi" w:eastAsia="Calibri" w:hAnsiTheme="majorBidi" w:cstheme="majorBidi"/>
          <w:sz w:val="44"/>
          <w:szCs w:val="44"/>
          <w:rtl/>
        </w:rPr>
        <w:t>ب</w:t>
      </w:r>
      <w:r w:rsidR="00DA6EDB" w:rsidRPr="00BE3156">
        <w:rPr>
          <w:rFonts w:asciiTheme="majorBidi" w:eastAsia="Calibri" w:hAnsiTheme="majorBidi" w:cstheme="majorBidi" w:hint="cs"/>
          <w:sz w:val="44"/>
          <w:szCs w:val="44"/>
          <w:rtl/>
          <w:lang w:bidi="fa-IR"/>
        </w:rPr>
        <w:t>ه</w:t>
      </w:r>
      <w:r w:rsidR="00951284" w:rsidRPr="00BE3156">
        <w:rPr>
          <w:rFonts w:asciiTheme="majorBidi" w:eastAsia="Calibri" w:hAnsiTheme="majorBidi" w:cstheme="majorBidi" w:hint="cs"/>
          <w:sz w:val="44"/>
          <w:szCs w:val="44"/>
          <w:rtl/>
        </w:rPr>
        <w:t xml:space="preserve"> </w:t>
      </w:r>
      <w:r w:rsidR="00951284" w:rsidRPr="00BE3156">
        <w:rPr>
          <w:rFonts w:asciiTheme="majorBidi" w:eastAsia="Calibri" w:hAnsiTheme="majorBidi" w:cstheme="majorBidi"/>
          <w:sz w:val="44"/>
          <w:szCs w:val="44"/>
          <w:rtl/>
        </w:rPr>
        <w:t>تقوا</w:t>
      </w:r>
      <w:r w:rsidR="00951284" w:rsidRPr="00BE3156">
        <w:rPr>
          <w:rFonts w:asciiTheme="majorBidi" w:eastAsia="Calibri" w:hAnsiTheme="majorBidi" w:cstheme="majorBidi" w:hint="cs"/>
          <w:sz w:val="44"/>
          <w:szCs w:val="44"/>
          <w:rtl/>
        </w:rPr>
        <w:t xml:space="preserve">ی </w:t>
      </w:r>
      <w:r w:rsidR="00493CE3"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لهي</w:t>
      </w:r>
      <w:r w:rsidR="00493CE3"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و</w:t>
      </w:r>
      <w:r w:rsidR="00570D00" w:rsidRPr="00BE3156">
        <w:rPr>
          <w:rFonts w:asciiTheme="majorBidi" w:eastAsia="Calibri" w:hAnsiTheme="majorBidi" w:cstheme="majorBidi"/>
          <w:sz w:val="44"/>
          <w:szCs w:val="44"/>
          <w:rtl/>
        </w:rPr>
        <w:t xml:space="preserve"> </w:t>
      </w:r>
      <w:r w:rsidR="00AF53E3" w:rsidRPr="00BE3156">
        <w:rPr>
          <w:rFonts w:asciiTheme="majorBidi" w:eastAsia="Calibri" w:hAnsiTheme="majorBidi" w:cstheme="majorBidi"/>
          <w:sz w:val="44"/>
          <w:szCs w:val="44"/>
          <w:rtl/>
        </w:rPr>
        <w:t>دور</w:t>
      </w:r>
      <w:r w:rsidR="00AF53E3" w:rsidRPr="00BE3156">
        <w:rPr>
          <w:rFonts w:asciiTheme="majorBidi" w:eastAsia="Calibri" w:hAnsiTheme="majorBidi" w:cstheme="majorBidi" w:hint="cs"/>
          <w:sz w:val="44"/>
          <w:szCs w:val="44"/>
          <w:rtl/>
        </w:rPr>
        <w:t>ی</w:t>
      </w:r>
      <w:r w:rsidR="00AF53E3"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از</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محرمات</w:t>
      </w:r>
      <w:r w:rsidR="00F16A09" w:rsidRPr="00BE3156">
        <w:rPr>
          <w:rFonts w:asciiTheme="majorBidi" w:eastAsia="Calibri" w:hAnsiTheme="majorBidi" w:cstheme="majorBidi" w:hint="cs"/>
          <w:sz w:val="44"/>
          <w:szCs w:val="44"/>
          <w:rtl/>
        </w:rPr>
        <w:t>.</w:t>
      </w:r>
      <w:r w:rsidR="00B22939" w:rsidRPr="00BE3156">
        <w:rPr>
          <w:rFonts w:asciiTheme="majorBidi" w:eastAsia="Calibri" w:hAnsiTheme="majorBidi" w:cstheme="majorBidi" w:hint="cs"/>
          <w:sz w:val="44"/>
          <w:szCs w:val="44"/>
          <w:rtl/>
        </w:rPr>
        <w:t xml:space="preserve"> </w:t>
      </w:r>
    </w:p>
    <w:p w14:paraId="492EDA6D" w14:textId="011CFB40" w:rsidR="0089442B" w:rsidRPr="00BE3156" w:rsidRDefault="00A4407F" w:rsidP="002B00FB">
      <w:pPr>
        <w:tabs>
          <w:tab w:val="right" w:pos="10170"/>
        </w:tabs>
        <w:bidi/>
        <w:spacing w:line="600" w:lineRule="auto"/>
        <w:ind w:left="90" w:hanging="180"/>
        <w:jc w:val="mediumKashida"/>
        <w:rPr>
          <w:rFonts w:asciiTheme="majorBidi" w:eastAsia="Calibri" w:hAnsiTheme="majorBidi" w:cs="Times New Roman"/>
          <w:sz w:val="44"/>
          <w:szCs w:val="44"/>
          <w:rtl/>
        </w:rPr>
      </w:pPr>
      <w:r w:rsidRPr="00BE3156">
        <w:rPr>
          <w:rFonts w:asciiTheme="majorBidi" w:eastAsia="Calibri" w:hAnsiTheme="majorBidi" w:cs="Times New Roman" w:hint="cs"/>
          <w:sz w:val="44"/>
          <w:szCs w:val="44"/>
          <w:rtl/>
        </w:rPr>
        <w:lastRenderedPageBreak/>
        <w:t>نکات</w:t>
      </w:r>
      <w:r w:rsidR="00FC3C2A" w:rsidRPr="00BE3156">
        <w:rPr>
          <w:rFonts w:asciiTheme="majorBidi" w:eastAsia="Calibri" w:hAnsiTheme="majorBidi" w:cs="Times New Roman" w:hint="cs"/>
          <w:sz w:val="44"/>
          <w:szCs w:val="44"/>
          <w:rtl/>
        </w:rPr>
        <w:t>ِ</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ا</w:t>
      </w:r>
      <w:r w:rsidR="0089442B" w:rsidRPr="00BE3156">
        <w:rPr>
          <w:rFonts w:asciiTheme="majorBidi" w:eastAsia="Calibri" w:hAnsiTheme="majorBidi" w:cs="Times New Roman" w:hint="cs"/>
          <w:sz w:val="44"/>
          <w:szCs w:val="44"/>
          <w:rtl/>
        </w:rPr>
        <w:t>ی</w:t>
      </w:r>
      <w:r w:rsidR="0089442B" w:rsidRPr="00BE3156">
        <w:rPr>
          <w:rFonts w:asciiTheme="majorBidi" w:eastAsia="Calibri" w:hAnsiTheme="majorBidi" w:cs="Times New Roman" w:hint="eastAsia"/>
          <w:sz w:val="44"/>
          <w:szCs w:val="44"/>
          <w:rtl/>
        </w:rPr>
        <w:t>ن</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هفته</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نماز</w:t>
      </w:r>
      <w:r w:rsidR="009A07A8" w:rsidRPr="00BE3156">
        <w:rPr>
          <w:rFonts w:asciiTheme="majorBidi" w:eastAsia="Calibri" w:hAnsiTheme="majorBidi" w:cs="Times New Roman" w:hint="cs"/>
          <w:sz w:val="44"/>
          <w:szCs w:val="44"/>
          <w:rtl/>
        </w:rPr>
        <w:t xml:space="preserve"> جمعه </w:t>
      </w:r>
      <w:r w:rsidR="002F01C4">
        <w:rPr>
          <w:rFonts w:asciiTheme="majorBidi" w:eastAsia="Calibri" w:hAnsiTheme="majorBidi" w:cs="Times New Roman" w:hint="cs"/>
          <w:sz w:val="44"/>
          <w:szCs w:val="44"/>
          <w:rtl/>
        </w:rPr>
        <w:t>22</w:t>
      </w:r>
      <w:r w:rsidR="00342B71">
        <w:rPr>
          <w:rFonts w:asciiTheme="majorBidi" w:eastAsia="Calibri" w:hAnsiTheme="majorBidi" w:cs="Times New Roman" w:hint="cs"/>
          <w:sz w:val="44"/>
          <w:szCs w:val="44"/>
          <w:rtl/>
        </w:rPr>
        <w:t xml:space="preserve"> خرداد</w:t>
      </w:r>
      <w:r w:rsidR="00604A43" w:rsidRPr="00BE3156">
        <w:rPr>
          <w:rFonts w:asciiTheme="majorBidi" w:eastAsia="Calibri" w:hAnsiTheme="majorBidi" w:cs="Times New Roman" w:hint="cs"/>
          <w:sz w:val="44"/>
          <w:szCs w:val="44"/>
          <w:rtl/>
        </w:rPr>
        <w:t xml:space="preserve"> ماهِ</w:t>
      </w:r>
      <w:r w:rsidR="00A129C0" w:rsidRPr="00BE3156">
        <w:rPr>
          <w:rFonts w:asciiTheme="majorBidi" w:eastAsia="Calibri" w:hAnsiTheme="majorBidi" w:cs="Times New Roman" w:hint="cs"/>
          <w:sz w:val="44"/>
          <w:szCs w:val="44"/>
          <w:rtl/>
          <w:lang w:bidi="fa-IR"/>
        </w:rPr>
        <w:t xml:space="preserve"> </w:t>
      </w:r>
      <w:r w:rsidR="00924151" w:rsidRPr="00BE3156">
        <w:rPr>
          <w:rFonts w:asciiTheme="majorBidi" w:eastAsia="Calibri" w:hAnsiTheme="majorBidi" w:cs="Times New Roman" w:hint="cs"/>
          <w:sz w:val="44"/>
          <w:szCs w:val="44"/>
          <w:rtl/>
        </w:rPr>
        <w:t>سال</w:t>
      </w:r>
      <w:r w:rsidR="0089442B" w:rsidRPr="00BE3156">
        <w:rPr>
          <w:rFonts w:asciiTheme="majorBidi" w:eastAsia="Calibri" w:hAnsiTheme="majorBidi" w:cs="Times New Roman"/>
          <w:sz w:val="44"/>
          <w:szCs w:val="44"/>
          <w:rtl/>
        </w:rPr>
        <w:t xml:space="preserve"> 140</w:t>
      </w:r>
      <w:r w:rsidR="00D4298F" w:rsidRPr="00BE3156">
        <w:rPr>
          <w:rFonts w:asciiTheme="majorBidi" w:eastAsia="Calibri" w:hAnsiTheme="majorBidi" w:cs="Times New Roman" w:hint="cs"/>
          <w:sz w:val="44"/>
          <w:szCs w:val="44"/>
          <w:rtl/>
        </w:rPr>
        <w:t>5</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را</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بمحضر</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شما</w:t>
      </w:r>
      <w:r w:rsidR="00971718" w:rsidRPr="00BE3156">
        <w:rPr>
          <w:rFonts w:asciiTheme="majorBidi" w:eastAsia="Calibri" w:hAnsiTheme="majorBidi" w:cs="Times New Roman" w:hint="cs"/>
          <w:sz w:val="44"/>
          <w:szCs w:val="44"/>
          <w:rtl/>
        </w:rPr>
        <w:t xml:space="preserve"> </w:t>
      </w:r>
      <w:r w:rsidR="0089442B" w:rsidRPr="00BE3156">
        <w:rPr>
          <w:rFonts w:asciiTheme="majorBidi" w:eastAsia="Calibri" w:hAnsiTheme="majorBidi" w:cs="Times New Roman" w:hint="eastAsia"/>
          <w:sz w:val="44"/>
          <w:szCs w:val="44"/>
          <w:rtl/>
        </w:rPr>
        <w:t>نمازگزاران</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عز</w:t>
      </w:r>
      <w:r w:rsidR="0089442B" w:rsidRPr="00BE3156">
        <w:rPr>
          <w:rFonts w:asciiTheme="majorBidi" w:eastAsia="Calibri" w:hAnsiTheme="majorBidi" w:cs="Times New Roman" w:hint="cs"/>
          <w:sz w:val="44"/>
          <w:szCs w:val="44"/>
          <w:rtl/>
        </w:rPr>
        <w:t>ی</w:t>
      </w:r>
      <w:r w:rsidR="0089442B" w:rsidRPr="00BE3156">
        <w:rPr>
          <w:rFonts w:asciiTheme="majorBidi" w:eastAsia="Calibri" w:hAnsiTheme="majorBidi" w:cs="Times New Roman" w:hint="eastAsia"/>
          <w:sz w:val="44"/>
          <w:szCs w:val="44"/>
          <w:rtl/>
        </w:rPr>
        <w:t>ز</w:t>
      </w:r>
      <w:r w:rsidR="009A07A8" w:rsidRPr="00BE3156">
        <w:rPr>
          <w:rFonts w:asciiTheme="majorBidi" w:eastAsia="Calibri" w:hAnsiTheme="majorBidi" w:cs="Times New Roman" w:hint="cs"/>
          <w:sz w:val="44"/>
          <w:szCs w:val="44"/>
          <w:rtl/>
        </w:rPr>
        <w:t>ِ جمعه</w:t>
      </w:r>
      <w:r w:rsidR="001824A7" w:rsidRPr="00BE3156">
        <w:rPr>
          <w:rFonts w:asciiTheme="majorBidi" w:eastAsia="Calibri" w:hAnsiTheme="majorBidi" w:cs="Times New Roman" w:hint="cs"/>
          <w:sz w:val="44"/>
          <w:szCs w:val="44"/>
          <w:rtl/>
        </w:rPr>
        <w:t xml:space="preserve"> لاریجان</w:t>
      </w:r>
      <w:r w:rsidR="004D3F75" w:rsidRPr="00BE3156">
        <w:rPr>
          <w:rFonts w:asciiTheme="majorBidi" w:eastAsia="Calibri" w:hAnsiTheme="majorBidi" w:cs="Times New Roman" w:hint="cs"/>
          <w:sz w:val="44"/>
          <w:szCs w:val="44"/>
          <w:rtl/>
        </w:rPr>
        <w:t xml:space="preserve"> </w:t>
      </w:r>
      <w:r w:rsidR="0089442B" w:rsidRPr="00BE3156">
        <w:rPr>
          <w:rFonts w:asciiTheme="majorBidi" w:eastAsia="Calibri" w:hAnsiTheme="majorBidi" w:cs="Times New Roman" w:hint="eastAsia"/>
          <w:sz w:val="44"/>
          <w:szCs w:val="44"/>
          <w:rtl/>
        </w:rPr>
        <w:t>عرضه</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م</w:t>
      </w:r>
      <w:r w:rsidR="0089442B" w:rsidRPr="00BE3156">
        <w:rPr>
          <w:rFonts w:asciiTheme="majorBidi" w:eastAsia="Calibri" w:hAnsiTheme="majorBidi" w:cs="Times New Roman" w:hint="cs"/>
          <w:sz w:val="44"/>
          <w:szCs w:val="44"/>
          <w:rtl/>
        </w:rPr>
        <w:t>ی</w:t>
      </w:r>
      <w:r w:rsidR="0089442B" w:rsidRPr="00BE3156">
        <w:rPr>
          <w:rFonts w:asciiTheme="majorBidi" w:eastAsia="Calibri" w:hAnsiTheme="majorBidi" w:cs="Times New Roman" w:hint="eastAsia"/>
          <w:sz w:val="44"/>
          <w:szCs w:val="44"/>
          <w:rtl/>
        </w:rPr>
        <w:t>دارم</w:t>
      </w:r>
      <w:r w:rsidR="0089442B" w:rsidRPr="00BE3156">
        <w:rPr>
          <w:rFonts w:asciiTheme="majorBidi" w:eastAsia="Calibri" w:hAnsiTheme="majorBidi" w:cs="Times New Roman"/>
          <w:sz w:val="44"/>
          <w:szCs w:val="44"/>
          <w:rtl/>
        </w:rPr>
        <w:t>.</w:t>
      </w:r>
      <w:r w:rsidR="00CB1D3C" w:rsidRPr="00BE3156">
        <w:rPr>
          <w:rFonts w:asciiTheme="majorBidi" w:eastAsia="Calibri" w:hAnsiTheme="majorBidi" w:cs="Times New Roman" w:hint="cs"/>
          <w:sz w:val="44"/>
          <w:szCs w:val="44"/>
          <w:rtl/>
        </w:rPr>
        <w:t xml:space="preserve"> </w:t>
      </w:r>
    </w:p>
    <w:p w14:paraId="503562B3" w14:textId="1181DCF2" w:rsidR="000562EC" w:rsidRDefault="009B10BC" w:rsidP="002B00FB">
      <w:pPr>
        <w:tabs>
          <w:tab w:val="right" w:pos="10170"/>
        </w:tabs>
        <w:bidi/>
        <w:spacing w:line="600" w:lineRule="auto"/>
        <w:ind w:left="90" w:hanging="180"/>
        <w:jc w:val="mediumKashida"/>
        <w:rPr>
          <w:rFonts w:asciiTheme="majorBidi" w:eastAsia="Calibri" w:hAnsiTheme="majorBidi" w:cs="Times New Roman"/>
          <w:b/>
          <w:bCs/>
          <w:sz w:val="44"/>
          <w:szCs w:val="44"/>
          <w:rtl/>
          <w:lang w:bidi="fa-IR"/>
        </w:rPr>
      </w:pPr>
      <w:r w:rsidRPr="00BE3156">
        <w:rPr>
          <w:rFonts w:asciiTheme="majorBidi" w:eastAsia="Calibri" w:hAnsiTheme="majorBidi" w:cs="Times New Roman" w:hint="cs"/>
          <w:sz w:val="44"/>
          <w:szCs w:val="44"/>
          <w:rtl/>
          <w:lang w:bidi="fa-IR"/>
        </w:rPr>
        <w:t xml:space="preserve"> </w:t>
      </w:r>
      <w:r w:rsidR="00B80FCD" w:rsidRPr="00BE3156">
        <w:rPr>
          <w:rFonts w:asciiTheme="majorBidi" w:eastAsia="Calibri" w:hAnsiTheme="majorBidi" w:cs="Times New Roman" w:hint="cs"/>
          <w:b/>
          <w:bCs/>
          <w:sz w:val="44"/>
          <w:szCs w:val="44"/>
          <w:rtl/>
          <w:lang w:bidi="fa-IR"/>
        </w:rPr>
        <w:t>نکت</w:t>
      </w:r>
      <w:r w:rsidR="00C70090" w:rsidRPr="00BE3156">
        <w:rPr>
          <w:rFonts w:asciiTheme="majorBidi" w:eastAsia="Calibri" w:hAnsiTheme="majorBidi" w:cs="Times New Roman" w:hint="cs"/>
          <w:b/>
          <w:bCs/>
          <w:sz w:val="44"/>
          <w:szCs w:val="44"/>
          <w:rtl/>
          <w:lang w:bidi="fa-IR"/>
        </w:rPr>
        <w:t>ۀ</w:t>
      </w:r>
      <w:r w:rsidR="00B80FCD" w:rsidRPr="00BE3156">
        <w:rPr>
          <w:rFonts w:asciiTheme="majorBidi" w:eastAsia="Calibri" w:hAnsiTheme="majorBidi" w:cs="Times New Roman" w:hint="cs"/>
          <w:b/>
          <w:bCs/>
          <w:sz w:val="44"/>
          <w:szCs w:val="44"/>
          <w:rtl/>
          <w:lang w:bidi="fa-IR"/>
        </w:rPr>
        <w:t xml:space="preserve"> </w:t>
      </w:r>
      <w:r w:rsidR="005C2FE0" w:rsidRPr="00BE3156">
        <w:rPr>
          <w:rFonts w:asciiTheme="majorBidi" w:eastAsia="Calibri" w:hAnsiTheme="majorBidi" w:cs="Times New Roman" w:hint="cs"/>
          <w:b/>
          <w:bCs/>
          <w:sz w:val="44"/>
          <w:szCs w:val="44"/>
          <w:rtl/>
          <w:lang w:bidi="fa-IR"/>
        </w:rPr>
        <w:t>أ</w:t>
      </w:r>
      <w:r w:rsidR="00B80FCD" w:rsidRPr="00BE3156">
        <w:rPr>
          <w:rFonts w:asciiTheme="majorBidi" w:eastAsia="Calibri" w:hAnsiTheme="majorBidi" w:cs="Times New Roman" w:hint="cs"/>
          <w:b/>
          <w:bCs/>
          <w:sz w:val="44"/>
          <w:szCs w:val="44"/>
          <w:rtl/>
          <w:lang w:bidi="fa-IR"/>
        </w:rPr>
        <w:t>ول:</w:t>
      </w:r>
    </w:p>
    <w:p w14:paraId="3E05D8D3" w14:textId="095A8885" w:rsidR="00A81B49" w:rsidRDefault="00A81B49" w:rsidP="00935F9B">
      <w:pPr>
        <w:tabs>
          <w:tab w:val="right" w:pos="10170"/>
        </w:tabs>
        <w:bidi/>
        <w:spacing w:line="600" w:lineRule="auto"/>
        <w:ind w:left="90" w:hanging="180"/>
        <w:jc w:val="mediumKashida"/>
        <w:rPr>
          <w:rFonts w:asciiTheme="majorBidi" w:eastAsia="Calibri" w:hAnsiTheme="majorBidi" w:cs="Times New Roman"/>
          <w:sz w:val="44"/>
          <w:szCs w:val="44"/>
          <w:rtl/>
          <w:lang w:bidi="fa-IR"/>
        </w:rPr>
      </w:pPr>
      <w:r w:rsidRPr="00A81B49">
        <w:rPr>
          <w:rFonts w:asciiTheme="majorBidi" w:eastAsia="Calibri" w:hAnsiTheme="majorBidi" w:cs="Times New Roman"/>
          <w:sz w:val="44"/>
          <w:szCs w:val="44"/>
          <w:rtl/>
          <w:lang w:bidi="fa-IR"/>
        </w:rPr>
        <w:t>تقارن</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«بعثت</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مل</w:t>
      </w:r>
      <w:r w:rsidRPr="00A81B49">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ملت</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ران»</w:t>
      </w:r>
      <w:r w:rsidRPr="00A81B49">
        <w:rPr>
          <w:rFonts w:asciiTheme="majorBidi" w:eastAsia="Calibri" w:hAnsiTheme="majorBidi" w:cs="Times New Roman"/>
          <w:sz w:val="44"/>
          <w:szCs w:val="44"/>
          <w:rtl/>
          <w:lang w:bidi="fa-IR"/>
        </w:rPr>
        <w:t xml:space="preserve"> با ماه</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محرم </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ک</w:t>
      </w:r>
      <w:r w:rsidRPr="00A81B49">
        <w:rPr>
          <w:rFonts w:asciiTheme="majorBidi" w:eastAsia="Calibri" w:hAnsiTheme="majorBidi" w:cs="Times New Roman"/>
          <w:sz w:val="44"/>
          <w:szCs w:val="44"/>
          <w:rtl/>
          <w:lang w:bidi="fa-IR"/>
        </w:rPr>
        <w:t xml:space="preserve"> هم‌</w:t>
      </w:r>
      <w:r>
        <w:rPr>
          <w:rFonts w:asciiTheme="majorBidi" w:eastAsia="Calibri" w:hAnsiTheme="majorBidi" w:cs="Times New Roman" w:hint="cs"/>
          <w:sz w:val="44"/>
          <w:szCs w:val="44"/>
          <w:rtl/>
          <w:lang w:bidi="fa-IR"/>
        </w:rPr>
        <w:t xml:space="preserve"> أ</w:t>
      </w:r>
      <w:r w:rsidRPr="00A81B49">
        <w:rPr>
          <w:rFonts w:asciiTheme="majorBidi" w:eastAsia="Calibri" w:hAnsiTheme="majorBidi" w:cs="Times New Roman"/>
          <w:sz w:val="44"/>
          <w:szCs w:val="44"/>
          <w:rtl/>
          <w:lang w:bidi="fa-IR"/>
        </w:rPr>
        <w:t>فزا</w:t>
      </w:r>
      <w:r w:rsidRPr="00A81B49">
        <w:rPr>
          <w:rFonts w:asciiTheme="majorBidi" w:eastAsia="Calibri" w:hAnsiTheme="majorBidi" w:cs="Times New Roman" w:hint="cs"/>
          <w:sz w:val="44"/>
          <w:szCs w:val="44"/>
          <w:rtl/>
          <w:lang w:bidi="fa-IR"/>
        </w:rPr>
        <w:t>یی</w:t>
      </w:r>
      <w:r w:rsidRPr="00A81B49">
        <w:rPr>
          <w:rFonts w:asciiTheme="majorBidi" w:eastAsia="Calibri" w:hAnsiTheme="majorBidi" w:cs="Times New Roman"/>
          <w:sz w:val="44"/>
          <w:szCs w:val="44"/>
          <w:rtl/>
          <w:lang w:bidi="fa-IR"/>
        </w:rPr>
        <w:t xml:space="preserve"> عم</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ق</w:t>
      </w:r>
      <w:r w:rsidR="00BC0A9D">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راهبرد</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w:t>
      </w:r>
      <w:r w:rsidR="00BC0A9D">
        <w:rPr>
          <w:rFonts w:asciiTheme="majorBidi" w:eastAsia="Calibri" w:hAnsiTheme="majorBidi" w:cs="Times New Roman" w:hint="cs"/>
          <w:sz w:val="44"/>
          <w:szCs w:val="44"/>
          <w:rtl/>
          <w:lang w:bidi="fa-IR"/>
        </w:rPr>
        <w:t>إ</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جاد</w:t>
      </w:r>
      <w:r w:rsidRPr="00A81B49">
        <w:rPr>
          <w:rFonts w:asciiTheme="majorBidi" w:eastAsia="Calibri" w:hAnsiTheme="majorBidi" w:cs="Times New Roman"/>
          <w:sz w:val="44"/>
          <w:szCs w:val="44"/>
          <w:rtl/>
          <w:lang w:bidi="fa-IR"/>
        </w:rPr>
        <w:t xml:space="preserve"> م</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کند</w:t>
      </w:r>
      <w:r w:rsidRPr="00A81B49">
        <w:rPr>
          <w:rFonts w:asciiTheme="majorBidi" w:eastAsia="Calibri" w:hAnsiTheme="majorBidi" w:cs="Times New Roman"/>
          <w:sz w:val="44"/>
          <w:szCs w:val="44"/>
          <w:rtl/>
          <w:lang w:bidi="fa-IR"/>
        </w:rPr>
        <w:t xml:space="preserve"> که م</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تواند</w:t>
      </w:r>
      <w:r w:rsidRPr="00A81B49">
        <w:rPr>
          <w:rFonts w:asciiTheme="majorBidi" w:eastAsia="Calibri" w:hAnsiTheme="majorBidi" w:cs="Times New Roman"/>
          <w:sz w:val="44"/>
          <w:szCs w:val="44"/>
          <w:rtl/>
          <w:lang w:bidi="fa-IR"/>
        </w:rPr>
        <w:t xml:space="preserve"> به تحولات چند</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sz w:val="44"/>
          <w:szCs w:val="44"/>
          <w:rtl/>
          <w:lang w:bidi="fa-IR"/>
        </w:rPr>
        <w:t>سطح</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A81B49">
        <w:rPr>
          <w:rFonts w:asciiTheme="majorBidi" w:eastAsia="Calibri" w:hAnsiTheme="majorBidi" w:cs="Times New Roman"/>
          <w:sz w:val="44"/>
          <w:szCs w:val="44"/>
          <w:rtl/>
          <w:lang w:bidi="fa-IR"/>
        </w:rPr>
        <w:t>جتماع</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و س</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اس</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ب</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نجامد</w:t>
      </w:r>
      <w:r w:rsidRPr="00A81B49">
        <w:rPr>
          <w:rFonts w:asciiTheme="majorBidi" w:eastAsia="Calibri" w:hAnsiTheme="majorBidi" w:cs="Times New Roman"/>
          <w:sz w:val="44"/>
          <w:szCs w:val="44"/>
          <w:rtl/>
          <w:lang w:bidi="fa-IR"/>
        </w:rPr>
        <w:t xml:space="preserve"> ماه</w:t>
      </w:r>
      <w:r w:rsidR="00BC0A9D">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محرم بعنوان </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ک</w:t>
      </w:r>
      <w:r w:rsidRPr="00A81B49">
        <w:rPr>
          <w:rFonts w:asciiTheme="majorBidi" w:eastAsia="Calibri" w:hAnsiTheme="majorBidi" w:cs="Times New Roman"/>
          <w:sz w:val="44"/>
          <w:szCs w:val="44"/>
          <w:rtl/>
          <w:lang w:bidi="fa-IR"/>
        </w:rPr>
        <w:t xml:space="preserve"> هما</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ش</w:t>
      </w:r>
      <w:r w:rsidRPr="00A81B49">
        <w:rPr>
          <w:rFonts w:asciiTheme="majorBidi" w:eastAsia="Calibri" w:hAnsiTheme="majorBidi" w:cs="Times New Roman"/>
          <w:sz w:val="44"/>
          <w:szCs w:val="44"/>
          <w:rtl/>
          <w:lang w:bidi="fa-IR"/>
        </w:rPr>
        <w:t xml:space="preserve"> ب</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دار</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سراسر</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و خود</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sz w:val="44"/>
          <w:szCs w:val="44"/>
          <w:rtl/>
          <w:lang w:bidi="fa-IR"/>
        </w:rPr>
        <w:t>جوش تجمعات</w:t>
      </w:r>
      <w:r w:rsidR="00BC0A9D">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مل</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را از خطر</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روز</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sz w:val="44"/>
          <w:szCs w:val="44"/>
          <w:rtl/>
          <w:lang w:bidi="fa-IR"/>
        </w:rPr>
        <w:t>مرگ</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نجات م</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دهد</w:t>
      </w:r>
      <w:r w:rsidRPr="00A81B49">
        <w:rPr>
          <w:rFonts w:asciiTheme="majorBidi" w:eastAsia="Calibri" w:hAnsiTheme="majorBidi" w:cs="Times New Roman"/>
          <w:sz w:val="44"/>
          <w:szCs w:val="44"/>
          <w:rtl/>
          <w:lang w:bidi="fa-IR"/>
        </w:rPr>
        <w:t xml:space="preserve"> ترک</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ب</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ن</w:t>
      </w:r>
      <w:r w:rsidRPr="00A81B49">
        <w:rPr>
          <w:rFonts w:asciiTheme="majorBidi" w:eastAsia="Calibri" w:hAnsiTheme="majorBidi" w:cs="Times New Roman"/>
          <w:sz w:val="44"/>
          <w:szCs w:val="44"/>
          <w:rtl/>
          <w:lang w:bidi="fa-IR"/>
        </w:rPr>
        <w:t xml:space="preserve"> تجمعات</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مل</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با آئ</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ن</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w:t>
      </w:r>
      <w:r w:rsidRPr="00A81B49">
        <w:rPr>
          <w:rFonts w:asciiTheme="majorBidi" w:eastAsia="Calibri" w:hAnsiTheme="majorBidi" w:cs="Times New Roman" w:hint="eastAsia"/>
          <w:sz w:val="44"/>
          <w:szCs w:val="44"/>
          <w:rtl/>
          <w:lang w:bidi="fa-IR"/>
        </w:rPr>
        <w:t>عزادار</w:t>
      </w:r>
      <w:r w:rsidRPr="00A81B49">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حس</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ن</w:t>
      </w:r>
      <w:r w:rsidRPr="00A81B49">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sz w:val="44"/>
          <w:szCs w:val="44"/>
          <w:rtl/>
          <w:lang w:bidi="fa-IR"/>
        </w:rPr>
        <w:t>(ع) بستر</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برا</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تجل</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هر</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sz w:val="44"/>
          <w:szCs w:val="44"/>
          <w:rtl/>
          <w:lang w:bidi="fa-IR"/>
        </w:rPr>
        <w:t>چه ب</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شتر</w:t>
      </w:r>
      <w:r w:rsidRPr="00A81B49">
        <w:rPr>
          <w:rFonts w:asciiTheme="majorBidi" w:eastAsia="Calibri" w:hAnsiTheme="majorBidi" w:cs="Times New Roman"/>
          <w:sz w:val="44"/>
          <w:szCs w:val="44"/>
          <w:rtl/>
          <w:lang w:bidi="fa-IR"/>
        </w:rPr>
        <w:t xml:space="preserve"> و در ع</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ن</w:t>
      </w:r>
      <w:r w:rsidRPr="00A81B49">
        <w:rPr>
          <w:rFonts w:asciiTheme="majorBidi" w:eastAsia="Calibri" w:hAnsiTheme="majorBidi" w:cs="Times New Roman"/>
          <w:sz w:val="44"/>
          <w:szCs w:val="44"/>
          <w:rtl/>
          <w:lang w:bidi="fa-IR"/>
        </w:rPr>
        <w:t xml:space="preserve"> حال باز</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sz w:val="44"/>
          <w:szCs w:val="44"/>
          <w:rtl/>
          <w:lang w:bidi="fa-IR"/>
        </w:rPr>
        <w:t>تول</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د</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هو</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ت</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جمع</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مبتن</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بر مقاومت حس</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ن</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(ع) و </w:t>
      </w:r>
      <w:r>
        <w:rPr>
          <w:rFonts w:asciiTheme="majorBidi" w:eastAsia="Calibri" w:hAnsiTheme="majorBidi" w:cs="Times New Roman" w:hint="cs"/>
          <w:sz w:val="44"/>
          <w:szCs w:val="44"/>
          <w:rtl/>
          <w:lang w:bidi="fa-IR"/>
        </w:rPr>
        <w:t>إ</w:t>
      </w:r>
      <w:r w:rsidRPr="00A81B49">
        <w:rPr>
          <w:rFonts w:asciiTheme="majorBidi" w:eastAsia="Calibri" w:hAnsiTheme="majorBidi" w:cs="Times New Roman"/>
          <w:sz w:val="44"/>
          <w:szCs w:val="44"/>
          <w:rtl/>
          <w:lang w:bidi="fa-IR"/>
        </w:rPr>
        <w:t>ستکبار</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sz w:val="44"/>
          <w:szCs w:val="44"/>
          <w:rtl/>
          <w:lang w:bidi="fa-IR"/>
        </w:rPr>
        <w:t>ست</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ز</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با </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ز</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د</w:t>
      </w:r>
      <w:r w:rsidR="00AA13EF">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زمان م</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شود</w:t>
      </w:r>
      <w:r>
        <w:rPr>
          <w:rFonts w:asciiTheme="majorBidi" w:eastAsia="Calibri" w:hAnsiTheme="majorBidi" w:cs="Times New Roman" w:hint="cs"/>
          <w:sz w:val="44"/>
          <w:szCs w:val="44"/>
          <w:rtl/>
          <w:lang w:bidi="fa-IR"/>
        </w:rPr>
        <w:t xml:space="preserve"> إ</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ن</w:t>
      </w:r>
      <w:r w:rsidRPr="00A81B49">
        <w:rPr>
          <w:rFonts w:asciiTheme="majorBidi" w:eastAsia="Calibri" w:hAnsiTheme="majorBidi" w:cs="Times New Roman"/>
          <w:sz w:val="44"/>
          <w:szCs w:val="44"/>
          <w:rtl/>
          <w:lang w:bidi="fa-IR"/>
        </w:rPr>
        <w:t xml:space="preserve"> تقارن نشان </w:t>
      </w:r>
      <w:r w:rsidRPr="00A81B49">
        <w:rPr>
          <w:rFonts w:asciiTheme="majorBidi" w:eastAsia="Calibri" w:hAnsiTheme="majorBidi" w:cs="Times New Roman"/>
          <w:sz w:val="44"/>
          <w:szCs w:val="44"/>
          <w:rtl/>
          <w:lang w:bidi="fa-IR"/>
        </w:rPr>
        <w:lastRenderedPageBreak/>
        <w:t>م</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دهد</w:t>
      </w:r>
      <w:r w:rsidRPr="00A81B49">
        <w:rPr>
          <w:rFonts w:asciiTheme="majorBidi" w:eastAsia="Calibri" w:hAnsiTheme="majorBidi" w:cs="Times New Roman"/>
          <w:sz w:val="44"/>
          <w:szCs w:val="44"/>
          <w:rtl/>
          <w:lang w:bidi="fa-IR"/>
        </w:rPr>
        <w:t xml:space="preserve"> که منطق</w:t>
      </w:r>
      <w:r w:rsidR="00AA13EF">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س</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دالشهدا</w:t>
      </w:r>
      <w:r w:rsidRPr="00A81B49">
        <w:rPr>
          <w:rFonts w:asciiTheme="majorBidi" w:eastAsia="Calibri" w:hAnsiTheme="majorBidi" w:cs="Times New Roman"/>
          <w:sz w:val="44"/>
          <w:szCs w:val="44"/>
          <w:rtl/>
          <w:lang w:bidi="fa-IR"/>
        </w:rPr>
        <w:t>(ع) نه</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sz w:val="44"/>
          <w:szCs w:val="44"/>
          <w:rtl/>
          <w:lang w:bidi="fa-IR"/>
        </w:rPr>
        <w:t>‌تنها قد</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م</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نشده بلکه در بزنگاه‌</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sz w:val="44"/>
          <w:szCs w:val="44"/>
          <w:rtl/>
          <w:lang w:bidi="fa-IR"/>
        </w:rPr>
        <w:t>ها</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س</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اس</w:t>
      </w:r>
      <w:r w:rsidRPr="00A81B49">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sz w:val="44"/>
          <w:szCs w:val="44"/>
          <w:rtl/>
          <w:lang w:bidi="fa-IR"/>
        </w:rPr>
        <w:t>-</w:t>
      </w:r>
      <w:r>
        <w:rPr>
          <w:rFonts w:asciiTheme="majorBidi" w:eastAsia="Calibri" w:hAnsiTheme="majorBidi" w:cs="Times New Roman" w:hint="cs"/>
          <w:sz w:val="44"/>
          <w:szCs w:val="44"/>
          <w:rtl/>
          <w:lang w:bidi="fa-IR"/>
        </w:rPr>
        <w:t xml:space="preserve"> إ</w:t>
      </w:r>
      <w:r w:rsidRPr="00A81B49">
        <w:rPr>
          <w:rFonts w:asciiTheme="majorBidi" w:eastAsia="Calibri" w:hAnsiTheme="majorBidi" w:cs="Times New Roman"/>
          <w:sz w:val="44"/>
          <w:szCs w:val="44"/>
          <w:rtl/>
          <w:lang w:bidi="fa-IR"/>
        </w:rPr>
        <w:t>جتماع</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گو</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ا</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hint="eastAsia"/>
          <w:sz w:val="44"/>
          <w:szCs w:val="44"/>
          <w:rtl/>
          <w:lang w:bidi="fa-IR"/>
        </w:rPr>
        <w:t>تر</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ن</w:t>
      </w:r>
      <w:r w:rsidRPr="00A81B49">
        <w:rPr>
          <w:rFonts w:asciiTheme="majorBidi" w:eastAsia="Calibri" w:hAnsiTheme="majorBidi" w:cs="Times New Roman"/>
          <w:sz w:val="44"/>
          <w:szCs w:val="44"/>
          <w:rtl/>
          <w:lang w:bidi="fa-IR"/>
        </w:rPr>
        <w:t xml:space="preserve"> و کار</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sz w:val="44"/>
          <w:szCs w:val="44"/>
          <w:rtl/>
          <w:lang w:bidi="fa-IR"/>
        </w:rPr>
        <w:t>آمد</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sz w:val="44"/>
          <w:szCs w:val="44"/>
          <w:rtl/>
          <w:lang w:bidi="fa-IR"/>
        </w:rPr>
        <w:t>تر</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ن</w:t>
      </w:r>
      <w:r w:rsidRPr="00A81B49">
        <w:rPr>
          <w:rFonts w:asciiTheme="majorBidi" w:eastAsia="Calibri" w:hAnsiTheme="majorBidi" w:cs="Times New Roman"/>
          <w:sz w:val="44"/>
          <w:szCs w:val="44"/>
          <w:rtl/>
          <w:lang w:bidi="fa-IR"/>
        </w:rPr>
        <w:t xml:space="preserve"> گفتمان </w:t>
      </w:r>
      <w:r w:rsidR="002538B9">
        <w:rPr>
          <w:rFonts w:asciiTheme="majorBidi" w:eastAsia="Calibri" w:hAnsiTheme="majorBidi" w:cs="Times New Roman" w:hint="cs"/>
          <w:sz w:val="44"/>
          <w:szCs w:val="44"/>
          <w:rtl/>
          <w:lang w:bidi="fa-IR"/>
        </w:rPr>
        <w:t>أ</w:t>
      </w:r>
      <w:r w:rsidRPr="00A81B49">
        <w:rPr>
          <w:rFonts w:asciiTheme="majorBidi" w:eastAsia="Calibri" w:hAnsiTheme="majorBidi" w:cs="Times New Roman"/>
          <w:sz w:val="44"/>
          <w:szCs w:val="44"/>
          <w:rtl/>
          <w:lang w:bidi="fa-IR"/>
        </w:rPr>
        <w:t>ست مردم در ا</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ن</w:t>
      </w:r>
      <w:r w:rsidRPr="00A81B49">
        <w:rPr>
          <w:rFonts w:asciiTheme="majorBidi" w:eastAsia="Calibri" w:hAnsiTheme="majorBidi" w:cs="Times New Roman"/>
          <w:sz w:val="44"/>
          <w:szCs w:val="44"/>
          <w:rtl/>
          <w:lang w:bidi="fa-IR"/>
        </w:rPr>
        <w:t xml:space="preserve"> تجمعات عملاً </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اد</w:t>
      </w:r>
      <w:r w:rsidRPr="00A81B49">
        <w:rPr>
          <w:rFonts w:asciiTheme="majorBidi" w:eastAsia="Calibri" w:hAnsiTheme="majorBidi" w:cs="Times New Roman"/>
          <w:sz w:val="44"/>
          <w:szCs w:val="44"/>
          <w:rtl/>
          <w:lang w:bidi="fa-IR"/>
        </w:rPr>
        <w:t xml:space="preserve"> م</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گ</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رند</w:t>
      </w:r>
      <w:r w:rsidRPr="00A81B49">
        <w:rPr>
          <w:rFonts w:asciiTheme="majorBidi" w:eastAsia="Calibri" w:hAnsiTheme="majorBidi" w:cs="Times New Roman"/>
          <w:sz w:val="44"/>
          <w:szCs w:val="44"/>
          <w:rtl/>
          <w:lang w:bidi="fa-IR"/>
        </w:rPr>
        <w:t xml:space="preserve"> که چگونه «هل من ناصر</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A81B49">
        <w:rPr>
          <w:rFonts w:asciiTheme="majorBidi" w:eastAsia="Calibri" w:hAnsiTheme="majorBidi" w:cs="Times New Roman"/>
          <w:sz w:val="44"/>
          <w:szCs w:val="44"/>
          <w:rtl/>
          <w:lang w:bidi="fa-IR"/>
        </w:rPr>
        <w:t>مام حس</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ن</w:t>
      </w:r>
      <w:r w:rsidRPr="00A81B49">
        <w:rPr>
          <w:rFonts w:asciiTheme="majorBidi" w:eastAsia="Calibri" w:hAnsiTheme="majorBidi" w:cs="Times New Roman"/>
          <w:sz w:val="44"/>
          <w:szCs w:val="44"/>
          <w:rtl/>
          <w:lang w:bidi="fa-IR"/>
        </w:rPr>
        <w:t>(ع) را به زبان</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A81B49">
        <w:rPr>
          <w:rFonts w:asciiTheme="majorBidi" w:eastAsia="Calibri" w:hAnsiTheme="majorBidi" w:cs="Times New Roman"/>
          <w:sz w:val="44"/>
          <w:szCs w:val="44"/>
          <w:rtl/>
          <w:lang w:bidi="fa-IR"/>
        </w:rPr>
        <w:t>مروز</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معنا کنند ملت</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ران</w:t>
      </w:r>
      <w:r w:rsidRPr="00A81B49">
        <w:rPr>
          <w:rFonts w:asciiTheme="majorBidi" w:eastAsia="Calibri" w:hAnsiTheme="majorBidi" w:cs="Times New Roman"/>
          <w:sz w:val="44"/>
          <w:szCs w:val="44"/>
          <w:rtl/>
          <w:lang w:bidi="fa-IR"/>
        </w:rPr>
        <w:t xml:space="preserve"> در ا</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ن</w:t>
      </w:r>
      <w:r w:rsidRPr="00A81B49">
        <w:rPr>
          <w:rFonts w:asciiTheme="majorBidi" w:eastAsia="Calibri" w:hAnsiTheme="majorBidi" w:cs="Times New Roman"/>
          <w:sz w:val="44"/>
          <w:szCs w:val="44"/>
          <w:rtl/>
          <w:lang w:bidi="fa-IR"/>
        </w:rPr>
        <w:t xml:space="preserve"> ت</w:t>
      </w:r>
      <w:r w:rsidRPr="00A81B49">
        <w:rPr>
          <w:rFonts w:asciiTheme="majorBidi" w:eastAsia="Calibri" w:hAnsiTheme="majorBidi" w:cs="Times New Roman" w:hint="eastAsia"/>
          <w:sz w:val="44"/>
          <w:szCs w:val="44"/>
          <w:rtl/>
          <w:lang w:bidi="fa-IR"/>
        </w:rPr>
        <w:t>قارن</w:t>
      </w:r>
      <w:r w:rsidRPr="00A81B49">
        <w:rPr>
          <w:rFonts w:asciiTheme="majorBidi" w:eastAsia="Calibri" w:hAnsiTheme="majorBidi" w:cs="Times New Roman"/>
          <w:sz w:val="44"/>
          <w:szCs w:val="44"/>
          <w:rtl/>
          <w:lang w:bidi="fa-IR"/>
        </w:rPr>
        <w:t xml:space="preserve"> مشغول</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رزما</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ش</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روزان</w:t>
      </w:r>
      <w:r>
        <w:rPr>
          <w:rFonts w:asciiTheme="majorBidi" w:eastAsia="Calibri" w:hAnsiTheme="majorBidi" w:cs="Times New Roman" w:hint="cs"/>
          <w:sz w:val="44"/>
          <w:szCs w:val="44"/>
          <w:rtl/>
          <w:lang w:bidi="fa-IR"/>
        </w:rPr>
        <w:t>ۀ</w:t>
      </w:r>
      <w:r w:rsidRPr="00A81B49">
        <w:rPr>
          <w:rFonts w:asciiTheme="majorBidi" w:eastAsia="Calibri" w:hAnsiTheme="majorBidi" w:cs="Times New Roman"/>
          <w:sz w:val="44"/>
          <w:szCs w:val="44"/>
          <w:rtl/>
          <w:lang w:bidi="fa-IR"/>
        </w:rPr>
        <w:t xml:space="preserve"> «ق</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ام</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لله» در قالب</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عزادار</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و مقاومت در برابر </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ز</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د</w:t>
      </w:r>
      <w:r w:rsidRPr="00A81B49">
        <w:rPr>
          <w:rFonts w:asciiTheme="majorBidi" w:eastAsia="Calibri" w:hAnsiTheme="majorBidi" w:cs="Times New Roman"/>
          <w:sz w:val="44"/>
          <w:szCs w:val="44"/>
          <w:rtl/>
          <w:lang w:bidi="fa-IR"/>
        </w:rPr>
        <w:t xml:space="preserve"> زمان در قالب</w:t>
      </w:r>
      <w:r w:rsidR="00A316C5">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تجمعات</w:t>
      </w:r>
      <w:r>
        <w:rPr>
          <w:rFonts w:asciiTheme="majorBidi" w:eastAsia="Calibri" w:hAnsiTheme="majorBidi" w:cs="Times New Roman" w:hint="cs"/>
          <w:sz w:val="44"/>
          <w:szCs w:val="44"/>
          <w:rtl/>
          <w:lang w:bidi="fa-IR"/>
        </w:rPr>
        <w:t>ِ</w:t>
      </w:r>
      <w:r w:rsidRPr="00A81B49">
        <w:rPr>
          <w:rFonts w:asciiTheme="majorBidi" w:eastAsia="Calibri" w:hAnsiTheme="majorBidi" w:cs="Times New Roman"/>
          <w:sz w:val="44"/>
          <w:szCs w:val="44"/>
          <w:rtl/>
          <w:lang w:bidi="fa-IR"/>
        </w:rPr>
        <w:t xml:space="preserve"> مل</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ست </w:t>
      </w:r>
      <w:r>
        <w:rPr>
          <w:rFonts w:asciiTheme="majorBidi" w:eastAsia="Calibri" w:hAnsiTheme="majorBidi" w:cs="Times New Roman" w:hint="cs"/>
          <w:sz w:val="44"/>
          <w:szCs w:val="44"/>
          <w:rtl/>
          <w:lang w:bidi="fa-IR"/>
        </w:rPr>
        <w:t>إ</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hint="eastAsia"/>
          <w:sz w:val="44"/>
          <w:szCs w:val="44"/>
          <w:rtl/>
          <w:lang w:bidi="fa-IR"/>
        </w:rPr>
        <w:t>ن</w:t>
      </w:r>
      <w:r w:rsidRPr="00A81B49">
        <w:rPr>
          <w:rFonts w:asciiTheme="majorBidi" w:eastAsia="Calibri" w:hAnsiTheme="majorBidi" w:cs="Times New Roman"/>
          <w:sz w:val="44"/>
          <w:szCs w:val="44"/>
          <w:rtl/>
          <w:lang w:bidi="fa-IR"/>
        </w:rPr>
        <w:t xml:space="preserve"> همان معما</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حل‌</w:t>
      </w:r>
      <w:r>
        <w:rPr>
          <w:rFonts w:asciiTheme="majorBidi" w:eastAsia="Calibri" w:hAnsiTheme="majorBidi" w:cs="Times New Roman" w:hint="cs"/>
          <w:sz w:val="44"/>
          <w:szCs w:val="44"/>
          <w:rtl/>
          <w:lang w:bidi="fa-IR"/>
        </w:rPr>
        <w:t xml:space="preserve"> </w:t>
      </w:r>
      <w:r w:rsidRPr="00A81B49">
        <w:rPr>
          <w:rFonts w:asciiTheme="majorBidi" w:eastAsia="Calibri" w:hAnsiTheme="majorBidi" w:cs="Times New Roman"/>
          <w:sz w:val="44"/>
          <w:szCs w:val="44"/>
          <w:rtl/>
          <w:lang w:bidi="fa-IR"/>
        </w:rPr>
        <w:t>نشدن</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برا</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نظامها</w:t>
      </w:r>
      <w:r w:rsidRPr="00A81B49">
        <w:rPr>
          <w:rFonts w:asciiTheme="majorBidi" w:eastAsia="Calibri" w:hAnsiTheme="majorBidi" w:cs="Times New Roman" w:hint="cs"/>
          <w:sz w:val="44"/>
          <w:szCs w:val="44"/>
          <w:rtl/>
          <w:lang w:bidi="fa-IR"/>
        </w:rPr>
        <w:t>ی</w:t>
      </w:r>
      <w:r w:rsidRPr="00A81B49">
        <w:rPr>
          <w:rFonts w:asciiTheme="majorBidi" w:eastAsia="Calibri" w:hAnsiTheme="majorBidi" w:cs="Times New Roman"/>
          <w:sz w:val="44"/>
          <w:szCs w:val="44"/>
          <w:rtl/>
          <w:lang w:bidi="fa-IR"/>
        </w:rPr>
        <w:t xml:space="preserve"> سلطه است</w:t>
      </w:r>
      <w:r>
        <w:rPr>
          <w:rFonts w:asciiTheme="majorBidi" w:eastAsia="Calibri" w:hAnsiTheme="majorBidi" w:cs="Times New Roman" w:hint="cs"/>
          <w:sz w:val="44"/>
          <w:szCs w:val="44"/>
          <w:rtl/>
          <w:lang w:bidi="fa-IR"/>
        </w:rPr>
        <w:t>!</w:t>
      </w:r>
      <w:r w:rsidR="002538B9" w:rsidRPr="002538B9">
        <w:rPr>
          <w:rtl/>
        </w:rPr>
        <w:t xml:space="preserve"> </w:t>
      </w:r>
      <w:r w:rsidR="002538B9">
        <w:rPr>
          <w:rFonts w:asciiTheme="majorBidi" w:eastAsia="Calibri" w:hAnsiTheme="majorBidi" w:cs="Times New Roman" w:hint="cs"/>
          <w:sz w:val="44"/>
          <w:szCs w:val="44"/>
          <w:rtl/>
          <w:lang w:bidi="fa-IR"/>
        </w:rPr>
        <w:t>إ</w:t>
      </w:r>
      <w:r w:rsidR="002538B9" w:rsidRPr="002538B9">
        <w:rPr>
          <w:rFonts w:asciiTheme="majorBidi" w:eastAsia="Calibri" w:hAnsiTheme="majorBidi" w:cs="Times New Roman"/>
          <w:sz w:val="44"/>
          <w:szCs w:val="44"/>
          <w:rtl/>
          <w:lang w:bidi="fa-IR"/>
        </w:rPr>
        <w:t>نقلاب</w:t>
      </w:r>
      <w:r w:rsidR="002538B9">
        <w:rPr>
          <w:rFonts w:asciiTheme="majorBidi" w:eastAsia="Calibri" w:hAnsiTheme="majorBidi" w:cs="Times New Roman" w:hint="cs"/>
          <w:sz w:val="44"/>
          <w:szCs w:val="44"/>
          <w:rtl/>
          <w:lang w:bidi="fa-IR"/>
        </w:rPr>
        <w:t>ِ</w:t>
      </w:r>
      <w:r w:rsidR="002538B9" w:rsidRPr="002538B9">
        <w:rPr>
          <w:rFonts w:asciiTheme="majorBidi" w:eastAsia="Calibri" w:hAnsiTheme="majorBidi" w:cs="Times New Roman"/>
          <w:sz w:val="44"/>
          <w:szCs w:val="44"/>
          <w:rtl/>
          <w:lang w:bidi="fa-IR"/>
        </w:rPr>
        <w:t xml:space="preserve"> </w:t>
      </w:r>
      <w:r w:rsidR="002538B9">
        <w:rPr>
          <w:rFonts w:asciiTheme="majorBidi" w:eastAsia="Calibri" w:hAnsiTheme="majorBidi" w:cs="Times New Roman" w:hint="cs"/>
          <w:sz w:val="44"/>
          <w:szCs w:val="44"/>
          <w:rtl/>
          <w:lang w:bidi="fa-IR"/>
        </w:rPr>
        <w:t>إ</w:t>
      </w:r>
      <w:r w:rsidR="002538B9" w:rsidRPr="002538B9">
        <w:rPr>
          <w:rFonts w:asciiTheme="majorBidi" w:eastAsia="Calibri" w:hAnsiTheme="majorBidi" w:cs="Times New Roman"/>
          <w:sz w:val="44"/>
          <w:szCs w:val="44"/>
          <w:rtl/>
          <w:lang w:bidi="fa-IR"/>
        </w:rPr>
        <w:t>سلام</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sz w:val="44"/>
          <w:szCs w:val="44"/>
          <w:rtl/>
          <w:lang w:bidi="fa-IR"/>
        </w:rPr>
        <w:t xml:space="preserve"> </w:t>
      </w:r>
      <w:r w:rsidR="000A55F4">
        <w:rPr>
          <w:rFonts w:asciiTheme="majorBidi" w:eastAsia="Calibri" w:hAnsiTheme="majorBidi" w:cs="Times New Roman" w:hint="cs"/>
          <w:sz w:val="44"/>
          <w:szCs w:val="44"/>
          <w:rtl/>
          <w:lang w:bidi="fa-IR"/>
        </w:rPr>
        <w:t>إ</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ران</w:t>
      </w:r>
      <w:r w:rsidR="002538B9" w:rsidRPr="002538B9">
        <w:rPr>
          <w:rFonts w:asciiTheme="majorBidi" w:eastAsia="Calibri" w:hAnsiTheme="majorBidi" w:cs="Times New Roman"/>
          <w:sz w:val="44"/>
          <w:szCs w:val="44"/>
          <w:rtl/>
          <w:lang w:bidi="fa-IR"/>
        </w:rPr>
        <w:t xml:space="preserve"> زاده و تداوم</w:t>
      </w:r>
      <w:r w:rsidR="002538B9">
        <w:rPr>
          <w:rFonts w:asciiTheme="majorBidi" w:eastAsia="Calibri" w:hAnsiTheme="majorBidi" w:cs="Times New Roman" w:hint="cs"/>
          <w:sz w:val="44"/>
          <w:szCs w:val="44"/>
          <w:rtl/>
          <w:lang w:bidi="fa-IR"/>
        </w:rPr>
        <w:t xml:space="preserve"> </w:t>
      </w:r>
      <w:r w:rsidR="002538B9" w:rsidRPr="002538B9">
        <w:rPr>
          <w:rFonts w:asciiTheme="majorBidi" w:eastAsia="Calibri" w:hAnsiTheme="majorBidi" w:cs="Times New Roman"/>
          <w:sz w:val="44"/>
          <w:szCs w:val="44"/>
          <w:rtl/>
          <w:lang w:bidi="fa-IR"/>
        </w:rPr>
        <w:t>‌</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افته</w:t>
      </w:r>
      <w:r w:rsidR="002538B9" w:rsidRPr="002538B9">
        <w:rPr>
          <w:rFonts w:asciiTheme="majorBidi" w:eastAsia="Calibri" w:hAnsiTheme="majorBidi" w:cs="Times New Roman"/>
          <w:sz w:val="44"/>
          <w:szCs w:val="44"/>
          <w:rtl/>
          <w:lang w:bidi="fa-IR"/>
        </w:rPr>
        <w:t xml:space="preserve"> با محرم </w:t>
      </w:r>
      <w:r w:rsidR="002538B9">
        <w:rPr>
          <w:rFonts w:asciiTheme="majorBidi" w:eastAsia="Calibri" w:hAnsiTheme="majorBidi" w:cs="Times New Roman" w:hint="cs"/>
          <w:sz w:val="44"/>
          <w:szCs w:val="44"/>
          <w:rtl/>
          <w:lang w:bidi="fa-IR"/>
        </w:rPr>
        <w:t>أ</w:t>
      </w:r>
      <w:r w:rsidR="002538B9" w:rsidRPr="002538B9">
        <w:rPr>
          <w:rFonts w:asciiTheme="majorBidi" w:eastAsia="Calibri" w:hAnsiTheme="majorBidi" w:cs="Times New Roman"/>
          <w:sz w:val="44"/>
          <w:szCs w:val="44"/>
          <w:rtl/>
          <w:lang w:bidi="fa-IR"/>
        </w:rPr>
        <w:t>ست نخست</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ن</w:t>
      </w:r>
      <w:r w:rsidR="002538B9" w:rsidRPr="002538B9">
        <w:rPr>
          <w:rFonts w:asciiTheme="majorBidi" w:eastAsia="Calibri" w:hAnsiTheme="majorBidi" w:cs="Times New Roman"/>
          <w:sz w:val="44"/>
          <w:szCs w:val="44"/>
          <w:rtl/>
          <w:lang w:bidi="fa-IR"/>
        </w:rPr>
        <w:t xml:space="preserve"> جرقه‌</w:t>
      </w:r>
      <w:r w:rsidR="002538B9">
        <w:rPr>
          <w:rFonts w:asciiTheme="majorBidi" w:eastAsia="Calibri" w:hAnsiTheme="majorBidi" w:cs="Times New Roman" w:hint="cs"/>
          <w:sz w:val="44"/>
          <w:szCs w:val="44"/>
          <w:rtl/>
          <w:lang w:bidi="fa-IR"/>
        </w:rPr>
        <w:t xml:space="preserve"> </w:t>
      </w:r>
      <w:r w:rsidR="002538B9" w:rsidRPr="002538B9">
        <w:rPr>
          <w:rFonts w:asciiTheme="majorBidi" w:eastAsia="Calibri" w:hAnsiTheme="majorBidi" w:cs="Times New Roman"/>
          <w:sz w:val="44"/>
          <w:szCs w:val="44"/>
          <w:rtl/>
          <w:lang w:bidi="fa-IR"/>
        </w:rPr>
        <w:t>ها</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sz w:val="44"/>
          <w:szCs w:val="44"/>
          <w:rtl/>
          <w:lang w:bidi="fa-IR"/>
        </w:rPr>
        <w:t xml:space="preserve"> نهضت در محرم ۱۳۴۲ زده شد و رژ</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م</w:t>
      </w:r>
      <w:r w:rsidR="002538B9" w:rsidRPr="002538B9">
        <w:rPr>
          <w:rFonts w:asciiTheme="majorBidi" w:eastAsia="Calibri" w:hAnsiTheme="majorBidi" w:cs="Times New Roman"/>
          <w:sz w:val="44"/>
          <w:szCs w:val="44"/>
          <w:rtl/>
          <w:lang w:bidi="fa-IR"/>
        </w:rPr>
        <w:t xml:space="preserve"> پهلو</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sz w:val="44"/>
          <w:szCs w:val="44"/>
          <w:rtl/>
          <w:lang w:bidi="fa-IR"/>
        </w:rPr>
        <w:t xml:space="preserve"> هر سال در ا</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ن</w:t>
      </w:r>
      <w:r w:rsidR="002538B9" w:rsidRPr="002538B9">
        <w:rPr>
          <w:rFonts w:asciiTheme="majorBidi" w:eastAsia="Calibri" w:hAnsiTheme="majorBidi" w:cs="Times New Roman"/>
          <w:sz w:val="44"/>
          <w:szCs w:val="44"/>
          <w:rtl/>
          <w:lang w:bidi="fa-IR"/>
        </w:rPr>
        <w:t xml:space="preserve"> ماه </w:t>
      </w:r>
      <w:r w:rsidR="002538B9">
        <w:rPr>
          <w:rFonts w:asciiTheme="majorBidi" w:eastAsia="Calibri" w:hAnsiTheme="majorBidi" w:cs="Times New Roman" w:hint="cs"/>
          <w:sz w:val="44"/>
          <w:szCs w:val="44"/>
          <w:rtl/>
          <w:lang w:bidi="fa-IR"/>
        </w:rPr>
        <w:t>أ</w:t>
      </w:r>
      <w:r w:rsidR="002538B9" w:rsidRPr="002538B9">
        <w:rPr>
          <w:rFonts w:asciiTheme="majorBidi" w:eastAsia="Calibri" w:hAnsiTheme="majorBidi" w:cs="Times New Roman"/>
          <w:sz w:val="44"/>
          <w:szCs w:val="44"/>
          <w:rtl/>
          <w:lang w:bidi="fa-IR"/>
        </w:rPr>
        <w:t>مواج</w:t>
      </w:r>
      <w:r w:rsidR="002538B9">
        <w:rPr>
          <w:rFonts w:asciiTheme="majorBidi" w:eastAsia="Calibri" w:hAnsiTheme="majorBidi" w:cs="Times New Roman" w:hint="cs"/>
          <w:sz w:val="44"/>
          <w:szCs w:val="44"/>
          <w:rtl/>
          <w:lang w:bidi="fa-IR"/>
        </w:rPr>
        <w:t>ِ</w:t>
      </w:r>
      <w:r w:rsidR="002538B9" w:rsidRPr="002538B9">
        <w:rPr>
          <w:rFonts w:asciiTheme="majorBidi" w:eastAsia="Calibri" w:hAnsiTheme="majorBidi" w:cs="Times New Roman"/>
          <w:sz w:val="44"/>
          <w:szCs w:val="44"/>
          <w:rtl/>
          <w:lang w:bidi="fa-IR"/>
        </w:rPr>
        <w:t xml:space="preserve"> خشم ملت را تجربه م</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کرد</w:t>
      </w:r>
      <w:r w:rsidR="002538B9" w:rsidRPr="002538B9">
        <w:rPr>
          <w:rFonts w:asciiTheme="majorBidi" w:eastAsia="Calibri" w:hAnsiTheme="majorBidi" w:cs="Times New Roman"/>
          <w:sz w:val="44"/>
          <w:szCs w:val="44"/>
          <w:rtl/>
          <w:lang w:bidi="fa-IR"/>
        </w:rPr>
        <w:t xml:space="preserve"> در ماه</w:t>
      </w:r>
      <w:r w:rsidR="002538B9">
        <w:rPr>
          <w:rFonts w:asciiTheme="majorBidi" w:eastAsia="Calibri" w:hAnsiTheme="majorBidi" w:cs="Times New Roman" w:hint="cs"/>
          <w:sz w:val="44"/>
          <w:szCs w:val="44"/>
          <w:rtl/>
          <w:lang w:bidi="fa-IR"/>
        </w:rPr>
        <w:t>ِ</w:t>
      </w:r>
      <w:r w:rsidR="002538B9" w:rsidRPr="002538B9">
        <w:rPr>
          <w:rFonts w:asciiTheme="majorBidi" w:eastAsia="Calibri" w:hAnsiTheme="majorBidi" w:cs="Times New Roman"/>
          <w:sz w:val="44"/>
          <w:szCs w:val="44"/>
          <w:rtl/>
          <w:lang w:bidi="fa-IR"/>
        </w:rPr>
        <w:t xml:space="preserve"> محرم ۱۳۵۷ شاه</w:t>
      </w:r>
      <w:r w:rsidR="002538B9">
        <w:rPr>
          <w:rFonts w:asciiTheme="majorBidi" w:eastAsia="Calibri" w:hAnsiTheme="majorBidi" w:cs="Times New Roman" w:hint="cs"/>
          <w:sz w:val="44"/>
          <w:szCs w:val="44"/>
          <w:rtl/>
          <w:lang w:bidi="fa-IR"/>
        </w:rPr>
        <w:t>ِ</w:t>
      </w:r>
      <w:r w:rsidR="002538B9" w:rsidRPr="002538B9">
        <w:rPr>
          <w:rFonts w:asciiTheme="majorBidi" w:eastAsia="Calibri" w:hAnsiTheme="majorBidi" w:cs="Times New Roman"/>
          <w:sz w:val="44"/>
          <w:szCs w:val="44"/>
          <w:rtl/>
          <w:lang w:bidi="fa-IR"/>
        </w:rPr>
        <w:t xml:space="preserve"> خائن تصم</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م</w:t>
      </w:r>
      <w:r w:rsidR="002538B9" w:rsidRPr="002538B9">
        <w:rPr>
          <w:rFonts w:asciiTheme="majorBidi" w:eastAsia="Calibri" w:hAnsiTheme="majorBidi" w:cs="Times New Roman"/>
          <w:sz w:val="44"/>
          <w:szCs w:val="44"/>
          <w:rtl/>
          <w:lang w:bidi="fa-IR"/>
        </w:rPr>
        <w:t xml:space="preserve"> به فرار گرفت پس از </w:t>
      </w:r>
      <w:r w:rsidR="002538B9">
        <w:rPr>
          <w:rFonts w:asciiTheme="majorBidi" w:eastAsia="Calibri" w:hAnsiTheme="majorBidi" w:cs="Times New Roman" w:hint="cs"/>
          <w:sz w:val="44"/>
          <w:szCs w:val="44"/>
          <w:rtl/>
          <w:lang w:bidi="fa-IR"/>
        </w:rPr>
        <w:t>إ</w:t>
      </w:r>
      <w:r w:rsidR="002538B9" w:rsidRPr="002538B9">
        <w:rPr>
          <w:rFonts w:asciiTheme="majorBidi" w:eastAsia="Calibri" w:hAnsiTheme="majorBidi" w:cs="Times New Roman"/>
          <w:sz w:val="44"/>
          <w:szCs w:val="44"/>
          <w:rtl/>
          <w:lang w:bidi="fa-IR"/>
        </w:rPr>
        <w:t>نقلاب وقت</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sz w:val="44"/>
          <w:szCs w:val="44"/>
          <w:rtl/>
          <w:lang w:bidi="fa-IR"/>
        </w:rPr>
        <w:t xml:space="preserve"> </w:t>
      </w:r>
      <w:r w:rsidR="002538B9" w:rsidRPr="002538B9">
        <w:rPr>
          <w:rFonts w:asciiTheme="majorBidi" w:eastAsia="Calibri" w:hAnsiTheme="majorBidi" w:cs="Times New Roman"/>
          <w:sz w:val="44"/>
          <w:szCs w:val="44"/>
          <w:rtl/>
          <w:lang w:bidi="fa-IR"/>
        </w:rPr>
        <w:lastRenderedPageBreak/>
        <w:t>جر</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انها</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sz w:val="44"/>
          <w:szCs w:val="44"/>
          <w:rtl/>
          <w:lang w:bidi="fa-IR"/>
        </w:rPr>
        <w:t xml:space="preserve"> </w:t>
      </w:r>
      <w:r w:rsidR="002538B9">
        <w:rPr>
          <w:rFonts w:asciiTheme="majorBidi" w:eastAsia="Calibri" w:hAnsiTheme="majorBidi" w:cs="Times New Roman" w:hint="cs"/>
          <w:sz w:val="44"/>
          <w:szCs w:val="44"/>
          <w:rtl/>
          <w:lang w:bidi="fa-IR"/>
        </w:rPr>
        <w:t>إ</w:t>
      </w:r>
      <w:r w:rsidR="002538B9" w:rsidRPr="002538B9">
        <w:rPr>
          <w:rFonts w:asciiTheme="majorBidi" w:eastAsia="Calibri" w:hAnsiTheme="majorBidi" w:cs="Times New Roman"/>
          <w:sz w:val="44"/>
          <w:szCs w:val="44"/>
          <w:rtl/>
          <w:lang w:bidi="fa-IR"/>
        </w:rPr>
        <w:t>لتقاط</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sz w:val="44"/>
          <w:szCs w:val="44"/>
          <w:rtl/>
          <w:lang w:bidi="fa-IR"/>
        </w:rPr>
        <w:t xml:space="preserve"> خواستار توقف عزا</w:t>
      </w:r>
      <w:r w:rsidR="002538B9" w:rsidRPr="002538B9">
        <w:rPr>
          <w:rFonts w:asciiTheme="majorBidi" w:eastAsia="Calibri" w:hAnsiTheme="majorBidi" w:cs="Times New Roman" w:hint="eastAsia"/>
          <w:sz w:val="44"/>
          <w:szCs w:val="44"/>
          <w:rtl/>
          <w:lang w:bidi="fa-IR"/>
        </w:rPr>
        <w:t>دار</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ها</w:t>
      </w:r>
      <w:r w:rsidR="002538B9" w:rsidRPr="002538B9">
        <w:rPr>
          <w:rFonts w:asciiTheme="majorBidi" w:eastAsia="Calibri" w:hAnsiTheme="majorBidi" w:cs="Times New Roman"/>
          <w:sz w:val="44"/>
          <w:szCs w:val="44"/>
          <w:rtl/>
          <w:lang w:bidi="fa-IR"/>
        </w:rPr>
        <w:t xml:space="preserve"> شدند </w:t>
      </w:r>
      <w:r w:rsidR="002538B9">
        <w:rPr>
          <w:rFonts w:asciiTheme="majorBidi" w:eastAsia="Calibri" w:hAnsiTheme="majorBidi" w:cs="Times New Roman" w:hint="cs"/>
          <w:sz w:val="44"/>
          <w:szCs w:val="44"/>
          <w:rtl/>
          <w:lang w:bidi="fa-IR"/>
        </w:rPr>
        <w:t>إ</w:t>
      </w:r>
      <w:r w:rsidR="002538B9" w:rsidRPr="002538B9">
        <w:rPr>
          <w:rFonts w:asciiTheme="majorBidi" w:eastAsia="Calibri" w:hAnsiTheme="majorBidi" w:cs="Times New Roman"/>
          <w:sz w:val="44"/>
          <w:szCs w:val="44"/>
          <w:rtl/>
          <w:lang w:bidi="fa-IR"/>
        </w:rPr>
        <w:t>مام خم</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ن</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sz w:val="44"/>
          <w:szCs w:val="44"/>
          <w:rtl/>
          <w:lang w:bidi="fa-IR"/>
        </w:rPr>
        <w:t>(ره) تأک</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د</w:t>
      </w:r>
      <w:r w:rsidR="002538B9" w:rsidRPr="002538B9">
        <w:rPr>
          <w:rFonts w:asciiTheme="majorBidi" w:eastAsia="Calibri" w:hAnsiTheme="majorBidi" w:cs="Times New Roman"/>
          <w:sz w:val="44"/>
          <w:szCs w:val="44"/>
          <w:rtl/>
          <w:lang w:bidi="fa-IR"/>
        </w:rPr>
        <w:t xml:space="preserve"> کرد که روضه و س</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نه</w:t>
      </w:r>
      <w:r w:rsidR="002538B9">
        <w:rPr>
          <w:rFonts w:asciiTheme="majorBidi" w:eastAsia="Calibri" w:hAnsiTheme="majorBidi" w:cs="Times New Roman" w:hint="cs"/>
          <w:sz w:val="44"/>
          <w:szCs w:val="44"/>
          <w:rtl/>
          <w:lang w:bidi="fa-IR"/>
        </w:rPr>
        <w:t xml:space="preserve"> </w:t>
      </w:r>
      <w:r w:rsidR="002538B9" w:rsidRPr="002538B9">
        <w:rPr>
          <w:rFonts w:asciiTheme="majorBidi" w:eastAsia="Calibri" w:hAnsiTheme="majorBidi" w:cs="Times New Roman" w:hint="eastAsia"/>
          <w:sz w:val="44"/>
          <w:szCs w:val="44"/>
          <w:rtl/>
          <w:lang w:bidi="fa-IR"/>
        </w:rPr>
        <w:t>‌زن</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sz w:val="44"/>
          <w:szCs w:val="44"/>
          <w:rtl/>
          <w:lang w:bidi="fa-IR"/>
        </w:rPr>
        <w:t xml:space="preserve"> مکتب</w:t>
      </w:r>
      <w:r w:rsidR="002538B9">
        <w:rPr>
          <w:rFonts w:asciiTheme="majorBidi" w:eastAsia="Calibri" w:hAnsiTheme="majorBidi" w:cs="Times New Roman" w:hint="cs"/>
          <w:sz w:val="44"/>
          <w:szCs w:val="44"/>
          <w:rtl/>
          <w:lang w:bidi="fa-IR"/>
        </w:rPr>
        <w:t>ِ</w:t>
      </w:r>
      <w:r w:rsidR="002538B9" w:rsidRPr="002538B9">
        <w:rPr>
          <w:rFonts w:asciiTheme="majorBidi" w:eastAsia="Calibri" w:hAnsiTheme="majorBidi" w:cs="Times New Roman"/>
          <w:sz w:val="44"/>
          <w:szCs w:val="44"/>
          <w:rtl/>
          <w:lang w:bidi="fa-IR"/>
        </w:rPr>
        <w:t xml:space="preserve"> حس</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ن</w:t>
      </w:r>
      <w:r w:rsidR="002538B9">
        <w:rPr>
          <w:rFonts w:asciiTheme="majorBidi" w:eastAsia="Calibri" w:hAnsiTheme="majorBidi" w:cs="Times New Roman" w:hint="cs"/>
          <w:sz w:val="44"/>
          <w:szCs w:val="44"/>
          <w:rtl/>
          <w:lang w:bidi="fa-IR"/>
        </w:rPr>
        <w:t xml:space="preserve"> </w:t>
      </w:r>
      <w:r w:rsidR="002538B9" w:rsidRPr="002538B9">
        <w:rPr>
          <w:rFonts w:asciiTheme="majorBidi" w:eastAsia="Calibri" w:hAnsiTheme="majorBidi" w:cs="Times New Roman"/>
          <w:sz w:val="44"/>
          <w:szCs w:val="44"/>
          <w:rtl/>
          <w:lang w:bidi="fa-IR"/>
        </w:rPr>
        <w:t>(ع) را ۱۴۰۰ سال حفظ کرده است «هر</w:t>
      </w:r>
      <w:r w:rsidR="002538B9">
        <w:rPr>
          <w:rFonts w:asciiTheme="majorBidi" w:eastAsia="Calibri" w:hAnsiTheme="majorBidi" w:cs="Times New Roman" w:hint="cs"/>
          <w:sz w:val="44"/>
          <w:szCs w:val="44"/>
          <w:rtl/>
          <w:lang w:bidi="fa-IR"/>
        </w:rPr>
        <w:t xml:space="preserve"> </w:t>
      </w:r>
      <w:r w:rsidR="002538B9" w:rsidRPr="002538B9">
        <w:rPr>
          <w:rFonts w:asciiTheme="majorBidi" w:eastAsia="Calibri" w:hAnsiTheme="majorBidi" w:cs="Times New Roman"/>
          <w:sz w:val="44"/>
          <w:szCs w:val="44"/>
          <w:rtl/>
          <w:lang w:bidi="fa-IR"/>
        </w:rPr>
        <w:t>مکتب</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sz w:val="44"/>
          <w:szCs w:val="44"/>
          <w:rtl/>
          <w:lang w:bidi="fa-IR"/>
        </w:rPr>
        <w:t xml:space="preserve"> ه</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اهو</w:t>
      </w:r>
      <w:r w:rsidR="002538B9" w:rsidRPr="002538B9">
        <w:rPr>
          <w:rFonts w:asciiTheme="majorBidi" w:eastAsia="Calibri" w:hAnsiTheme="majorBidi" w:cs="Times New Roman"/>
          <w:sz w:val="44"/>
          <w:szCs w:val="44"/>
          <w:rtl/>
          <w:lang w:bidi="fa-IR"/>
        </w:rPr>
        <w:t xml:space="preserve"> م</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خواهد</w:t>
      </w:r>
      <w:r w:rsidR="002538B9" w:rsidRPr="002538B9">
        <w:rPr>
          <w:rFonts w:asciiTheme="majorBidi" w:eastAsia="Calibri" w:hAnsiTheme="majorBidi" w:cs="Times New Roman"/>
          <w:sz w:val="44"/>
          <w:szCs w:val="44"/>
          <w:rtl/>
          <w:lang w:bidi="fa-IR"/>
        </w:rPr>
        <w:t>.»</w:t>
      </w:r>
      <w:r w:rsidR="002538B9">
        <w:rPr>
          <w:rFonts w:asciiTheme="majorBidi" w:eastAsia="Calibri" w:hAnsiTheme="majorBidi" w:cs="Times New Roman" w:hint="cs"/>
          <w:sz w:val="44"/>
          <w:szCs w:val="44"/>
          <w:rtl/>
          <w:lang w:bidi="fa-IR"/>
        </w:rPr>
        <w:t xml:space="preserve"> </w:t>
      </w:r>
      <w:r w:rsidR="002538B9" w:rsidRPr="002538B9">
        <w:rPr>
          <w:rFonts w:asciiTheme="majorBidi" w:eastAsia="Calibri" w:hAnsiTheme="majorBidi" w:cs="Times New Roman"/>
          <w:sz w:val="44"/>
          <w:szCs w:val="44"/>
          <w:rtl/>
          <w:lang w:bidi="fa-IR"/>
        </w:rPr>
        <w:t>در دفاع مقدس ن</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ز</w:t>
      </w:r>
      <w:r w:rsidR="002538B9" w:rsidRPr="002538B9">
        <w:rPr>
          <w:rFonts w:asciiTheme="majorBidi" w:eastAsia="Calibri" w:hAnsiTheme="majorBidi" w:cs="Times New Roman"/>
          <w:sz w:val="44"/>
          <w:szCs w:val="44"/>
          <w:rtl/>
          <w:lang w:bidi="fa-IR"/>
        </w:rPr>
        <w:t xml:space="preserve"> فرهنگ عاشورا رمز پ</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روز</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sz w:val="44"/>
          <w:szCs w:val="44"/>
          <w:rtl/>
          <w:lang w:bidi="fa-IR"/>
        </w:rPr>
        <w:t xml:space="preserve"> ملت ا</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ران</w:t>
      </w:r>
      <w:r w:rsidR="002538B9" w:rsidRPr="002538B9">
        <w:rPr>
          <w:rFonts w:asciiTheme="majorBidi" w:eastAsia="Calibri" w:hAnsiTheme="majorBidi" w:cs="Times New Roman"/>
          <w:sz w:val="44"/>
          <w:szCs w:val="44"/>
          <w:rtl/>
          <w:lang w:bidi="fa-IR"/>
        </w:rPr>
        <w:t xml:space="preserve"> بود پس از رحلت </w:t>
      </w:r>
      <w:r w:rsidR="002538B9">
        <w:rPr>
          <w:rFonts w:asciiTheme="majorBidi" w:eastAsia="Calibri" w:hAnsiTheme="majorBidi" w:cs="Times New Roman" w:hint="cs"/>
          <w:sz w:val="44"/>
          <w:szCs w:val="44"/>
          <w:rtl/>
          <w:lang w:bidi="fa-IR"/>
        </w:rPr>
        <w:t>إ</w:t>
      </w:r>
      <w:r w:rsidR="002538B9" w:rsidRPr="002538B9">
        <w:rPr>
          <w:rFonts w:asciiTheme="majorBidi" w:eastAsia="Calibri" w:hAnsiTheme="majorBidi" w:cs="Times New Roman"/>
          <w:sz w:val="44"/>
          <w:szCs w:val="44"/>
          <w:rtl/>
          <w:lang w:bidi="fa-IR"/>
        </w:rPr>
        <w:t>مام رهبر</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sz w:val="44"/>
          <w:szCs w:val="44"/>
          <w:rtl/>
          <w:lang w:bidi="fa-IR"/>
        </w:rPr>
        <w:t xml:space="preserve"> </w:t>
      </w:r>
      <w:r w:rsidR="002538B9">
        <w:rPr>
          <w:rFonts w:asciiTheme="majorBidi" w:eastAsia="Calibri" w:hAnsiTheme="majorBidi" w:cs="Times New Roman" w:hint="cs"/>
          <w:sz w:val="44"/>
          <w:szCs w:val="44"/>
          <w:rtl/>
          <w:lang w:bidi="fa-IR"/>
        </w:rPr>
        <w:t>إ</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ن</w:t>
      </w:r>
      <w:r w:rsidR="002538B9" w:rsidRPr="002538B9">
        <w:rPr>
          <w:rFonts w:asciiTheme="majorBidi" w:eastAsia="Calibri" w:hAnsiTheme="majorBidi" w:cs="Times New Roman"/>
          <w:sz w:val="44"/>
          <w:szCs w:val="44"/>
          <w:rtl/>
          <w:lang w:bidi="fa-IR"/>
        </w:rPr>
        <w:t xml:space="preserve"> </w:t>
      </w:r>
      <w:r w:rsidR="002538B9">
        <w:rPr>
          <w:rFonts w:asciiTheme="majorBidi" w:eastAsia="Calibri" w:hAnsiTheme="majorBidi" w:cs="Times New Roman" w:hint="cs"/>
          <w:sz w:val="44"/>
          <w:szCs w:val="44"/>
          <w:rtl/>
          <w:lang w:bidi="fa-IR"/>
        </w:rPr>
        <w:t>إ</w:t>
      </w:r>
      <w:r w:rsidR="002538B9" w:rsidRPr="002538B9">
        <w:rPr>
          <w:rFonts w:asciiTheme="majorBidi" w:eastAsia="Calibri" w:hAnsiTheme="majorBidi" w:cs="Times New Roman"/>
          <w:sz w:val="44"/>
          <w:szCs w:val="44"/>
          <w:rtl/>
          <w:lang w:bidi="fa-IR"/>
        </w:rPr>
        <w:t>نقلاب</w:t>
      </w:r>
      <w:r w:rsidR="002538B9">
        <w:rPr>
          <w:rFonts w:asciiTheme="majorBidi" w:eastAsia="Calibri" w:hAnsiTheme="majorBidi" w:cs="Times New Roman" w:hint="cs"/>
          <w:sz w:val="44"/>
          <w:szCs w:val="44"/>
          <w:rtl/>
          <w:lang w:bidi="fa-IR"/>
        </w:rPr>
        <w:t>ِ</w:t>
      </w:r>
      <w:r w:rsidR="002538B9" w:rsidRPr="002538B9">
        <w:rPr>
          <w:rFonts w:asciiTheme="majorBidi" w:eastAsia="Calibri" w:hAnsiTheme="majorBidi" w:cs="Times New Roman"/>
          <w:sz w:val="44"/>
          <w:szCs w:val="44"/>
          <w:rtl/>
          <w:lang w:bidi="fa-IR"/>
        </w:rPr>
        <w:t xml:space="preserve"> حس</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ن</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sz w:val="44"/>
          <w:szCs w:val="44"/>
          <w:rtl/>
          <w:lang w:bidi="fa-IR"/>
        </w:rPr>
        <w:t xml:space="preserve"> به آ</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ت</w:t>
      </w:r>
      <w:r w:rsidR="002538B9">
        <w:rPr>
          <w:rFonts w:asciiTheme="majorBidi" w:eastAsia="Calibri" w:hAnsiTheme="majorBidi" w:cs="Times New Roman" w:hint="cs"/>
          <w:sz w:val="44"/>
          <w:szCs w:val="44"/>
          <w:rtl/>
          <w:lang w:bidi="fa-IR"/>
        </w:rPr>
        <w:t xml:space="preserve"> </w:t>
      </w:r>
      <w:r w:rsidR="002538B9" w:rsidRPr="002538B9">
        <w:rPr>
          <w:rFonts w:asciiTheme="majorBidi" w:eastAsia="Calibri" w:hAnsiTheme="majorBidi" w:cs="Times New Roman" w:hint="eastAsia"/>
          <w:sz w:val="44"/>
          <w:szCs w:val="44"/>
          <w:rtl/>
          <w:lang w:bidi="fa-IR"/>
        </w:rPr>
        <w:t>‌الله</w:t>
      </w:r>
      <w:r w:rsidR="002538B9" w:rsidRPr="002538B9">
        <w:rPr>
          <w:rFonts w:asciiTheme="majorBidi" w:eastAsia="Calibri" w:hAnsiTheme="majorBidi" w:cs="Times New Roman"/>
          <w:sz w:val="44"/>
          <w:szCs w:val="44"/>
          <w:rtl/>
          <w:lang w:bidi="fa-IR"/>
        </w:rPr>
        <w:t xml:space="preserve"> </w:t>
      </w:r>
      <w:r w:rsidR="002538B9">
        <w:rPr>
          <w:rFonts w:asciiTheme="majorBidi" w:eastAsia="Calibri" w:hAnsiTheme="majorBidi" w:cs="Times New Roman" w:hint="cs"/>
          <w:sz w:val="44"/>
          <w:szCs w:val="44"/>
          <w:rtl/>
          <w:lang w:bidi="fa-IR"/>
        </w:rPr>
        <w:t xml:space="preserve">شهید </w:t>
      </w:r>
      <w:r w:rsidR="002538B9" w:rsidRPr="002538B9">
        <w:rPr>
          <w:rFonts w:asciiTheme="majorBidi" w:eastAsia="Calibri" w:hAnsiTheme="majorBidi" w:cs="Times New Roman"/>
          <w:sz w:val="44"/>
          <w:szCs w:val="44"/>
          <w:rtl/>
          <w:lang w:bidi="fa-IR"/>
        </w:rPr>
        <w:t>خامنه</w:t>
      </w:r>
      <w:r w:rsidR="002538B9">
        <w:rPr>
          <w:rFonts w:asciiTheme="majorBidi" w:eastAsia="Calibri" w:hAnsiTheme="majorBidi" w:cs="Times New Roman" w:hint="cs"/>
          <w:sz w:val="44"/>
          <w:szCs w:val="44"/>
          <w:rtl/>
          <w:lang w:bidi="fa-IR"/>
        </w:rPr>
        <w:t xml:space="preserve"> </w:t>
      </w:r>
      <w:r w:rsidR="002538B9" w:rsidRPr="002538B9">
        <w:rPr>
          <w:rFonts w:asciiTheme="majorBidi" w:eastAsia="Calibri" w:hAnsiTheme="majorBidi" w:cs="Times New Roman"/>
          <w:sz w:val="44"/>
          <w:szCs w:val="44"/>
          <w:rtl/>
          <w:lang w:bidi="fa-IR"/>
        </w:rPr>
        <w:t>‌ا</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sz w:val="44"/>
          <w:szCs w:val="44"/>
          <w:rtl/>
          <w:lang w:bidi="fa-IR"/>
        </w:rPr>
        <w:t xml:space="preserve"> رس</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د</w:t>
      </w:r>
      <w:r w:rsidR="002538B9" w:rsidRPr="002538B9">
        <w:rPr>
          <w:rFonts w:asciiTheme="majorBidi" w:eastAsia="Calibri" w:hAnsiTheme="majorBidi" w:cs="Times New Roman"/>
          <w:sz w:val="44"/>
          <w:szCs w:val="44"/>
          <w:rtl/>
          <w:lang w:bidi="fa-IR"/>
        </w:rPr>
        <w:t xml:space="preserve"> که حس</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ن</w:t>
      </w:r>
      <w:r w:rsidR="002538B9">
        <w:rPr>
          <w:rFonts w:asciiTheme="majorBidi" w:eastAsia="Calibri" w:hAnsiTheme="majorBidi" w:cs="Times New Roman" w:hint="cs"/>
          <w:sz w:val="44"/>
          <w:szCs w:val="44"/>
          <w:rtl/>
          <w:lang w:bidi="fa-IR"/>
        </w:rPr>
        <w:t xml:space="preserve"> </w:t>
      </w:r>
      <w:r w:rsidR="002538B9" w:rsidRPr="002538B9">
        <w:rPr>
          <w:rFonts w:asciiTheme="majorBidi" w:eastAsia="Calibri" w:hAnsiTheme="majorBidi" w:cs="Times New Roman" w:hint="eastAsia"/>
          <w:sz w:val="44"/>
          <w:szCs w:val="44"/>
          <w:rtl/>
          <w:lang w:bidi="fa-IR"/>
        </w:rPr>
        <w:t>‌وار</w:t>
      </w:r>
      <w:r w:rsidR="002538B9" w:rsidRPr="002538B9">
        <w:rPr>
          <w:rFonts w:asciiTheme="majorBidi" w:eastAsia="Calibri" w:hAnsiTheme="majorBidi" w:cs="Times New Roman"/>
          <w:sz w:val="44"/>
          <w:szCs w:val="44"/>
          <w:rtl/>
          <w:lang w:bidi="fa-IR"/>
        </w:rPr>
        <w:t xml:space="preserve"> ز</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ست</w:t>
      </w:r>
      <w:r w:rsidR="002538B9" w:rsidRPr="002538B9">
        <w:rPr>
          <w:rFonts w:asciiTheme="majorBidi" w:eastAsia="Calibri" w:hAnsiTheme="majorBidi" w:cs="Times New Roman"/>
          <w:sz w:val="44"/>
          <w:szCs w:val="44"/>
          <w:rtl/>
          <w:lang w:bidi="fa-IR"/>
        </w:rPr>
        <w:t xml:space="preserve"> و حس</w:t>
      </w:r>
      <w:r w:rsidR="002538B9" w:rsidRPr="002538B9">
        <w:rPr>
          <w:rFonts w:asciiTheme="majorBidi" w:eastAsia="Calibri" w:hAnsiTheme="majorBidi" w:cs="Times New Roman" w:hint="cs"/>
          <w:sz w:val="44"/>
          <w:szCs w:val="44"/>
          <w:rtl/>
          <w:lang w:bidi="fa-IR"/>
        </w:rPr>
        <w:t>ی</w:t>
      </w:r>
      <w:r w:rsidR="002538B9" w:rsidRPr="002538B9">
        <w:rPr>
          <w:rFonts w:asciiTheme="majorBidi" w:eastAsia="Calibri" w:hAnsiTheme="majorBidi" w:cs="Times New Roman" w:hint="eastAsia"/>
          <w:sz w:val="44"/>
          <w:szCs w:val="44"/>
          <w:rtl/>
          <w:lang w:bidi="fa-IR"/>
        </w:rPr>
        <w:t>ن</w:t>
      </w:r>
      <w:r w:rsidR="002538B9">
        <w:rPr>
          <w:rFonts w:asciiTheme="majorBidi" w:eastAsia="Calibri" w:hAnsiTheme="majorBidi" w:cs="Times New Roman" w:hint="cs"/>
          <w:sz w:val="44"/>
          <w:szCs w:val="44"/>
          <w:rtl/>
          <w:lang w:bidi="fa-IR"/>
        </w:rPr>
        <w:t xml:space="preserve"> </w:t>
      </w:r>
      <w:r w:rsidR="002538B9" w:rsidRPr="002538B9">
        <w:rPr>
          <w:rFonts w:asciiTheme="majorBidi" w:eastAsia="Calibri" w:hAnsiTheme="majorBidi" w:cs="Times New Roman" w:hint="eastAsia"/>
          <w:sz w:val="44"/>
          <w:szCs w:val="44"/>
          <w:rtl/>
          <w:lang w:bidi="fa-IR"/>
        </w:rPr>
        <w:t>‌وار</w:t>
      </w:r>
      <w:r w:rsidR="002538B9" w:rsidRPr="002538B9">
        <w:rPr>
          <w:rFonts w:asciiTheme="majorBidi" w:eastAsia="Calibri" w:hAnsiTheme="majorBidi" w:cs="Times New Roman"/>
          <w:sz w:val="44"/>
          <w:szCs w:val="44"/>
          <w:rtl/>
          <w:lang w:bidi="fa-IR"/>
        </w:rPr>
        <w:t xml:space="preserve"> بشهادت نائل </w:t>
      </w:r>
      <w:r w:rsidR="002538B9">
        <w:rPr>
          <w:rFonts w:asciiTheme="majorBidi" w:eastAsia="Calibri" w:hAnsiTheme="majorBidi" w:cs="Times New Roman" w:hint="cs"/>
          <w:sz w:val="44"/>
          <w:szCs w:val="44"/>
          <w:rtl/>
          <w:lang w:bidi="fa-IR"/>
        </w:rPr>
        <w:t xml:space="preserve">آمد </w:t>
      </w:r>
      <w:r w:rsidR="002B00FB">
        <w:rPr>
          <w:rFonts w:asciiTheme="majorBidi" w:eastAsia="Calibri" w:hAnsiTheme="majorBidi" w:cs="Times New Roman" w:hint="cs"/>
          <w:sz w:val="44"/>
          <w:szCs w:val="44"/>
          <w:rtl/>
          <w:lang w:bidi="fa-IR"/>
        </w:rPr>
        <w:t xml:space="preserve">تا حالا به إین فرازِ زیارتِ عاشورا دقت نمودید که میفرماید: </w:t>
      </w:r>
      <w:r w:rsidR="002B00FB" w:rsidRPr="002B00FB">
        <w:rPr>
          <w:rFonts w:asciiTheme="majorBidi" w:eastAsia="Calibri" w:hAnsiTheme="majorBidi" w:cs="Times New Roman"/>
          <w:sz w:val="44"/>
          <w:szCs w:val="44"/>
          <w:rtl/>
          <w:lang w:bidi="fa-IR"/>
        </w:rPr>
        <w:t>لَعَنَ</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sz w:val="44"/>
          <w:szCs w:val="44"/>
          <w:rtl/>
          <w:lang w:bidi="fa-IR"/>
        </w:rPr>
        <w:t>اللهُ المُمَهِّد</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نَ</w:t>
      </w:r>
      <w:r w:rsidR="002B00FB" w:rsidRPr="002B00FB">
        <w:rPr>
          <w:rFonts w:asciiTheme="majorBidi" w:eastAsia="Calibri" w:hAnsiTheme="majorBidi" w:cs="Times New Roman"/>
          <w:sz w:val="44"/>
          <w:szCs w:val="44"/>
          <w:rtl/>
          <w:lang w:bidi="fa-IR"/>
        </w:rPr>
        <w:t xml:space="preserve"> لَهُم بِالتَّمک</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نِ</w:t>
      </w:r>
      <w:r w:rsidR="002B00FB" w:rsidRPr="002B00FB">
        <w:rPr>
          <w:rFonts w:asciiTheme="majorBidi" w:eastAsia="Calibri" w:hAnsiTheme="majorBidi" w:cs="Times New Roman"/>
          <w:sz w:val="44"/>
          <w:szCs w:val="44"/>
          <w:rtl/>
          <w:lang w:bidi="fa-IR"/>
        </w:rPr>
        <w:t xml:space="preserve"> مِن قِتالِکُم</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sz w:val="44"/>
          <w:szCs w:val="44"/>
          <w:rtl/>
          <w:lang w:bidi="fa-IR"/>
        </w:rPr>
        <w:t>«مُمَهِّد</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ن»</w:t>
      </w:r>
      <w:r w:rsidR="002B00FB" w:rsidRPr="002B00FB">
        <w:rPr>
          <w:rFonts w:asciiTheme="majorBidi" w:eastAsia="Calibri" w:hAnsiTheme="majorBidi" w:cs="Times New Roman"/>
          <w:sz w:val="44"/>
          <w:szCs w:val="44"/>
          <w:rtl/>
          <w:lang w:bidi="fa-IR"/>
        </w:rPr>
        <w:t xml:space="preserve"> (زم</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نه</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hint="eastAsia"/>
          <w:sz w:val="44"/>
          <w:szCs w:val="44"/>
          <w:rtl/>
          <w:lang w:bidi="fa-IR"/>
        </w:rPr>
        <w:t>‌سازان</w:t>
      </w:r>
      <w:r w:rsidR="002B00FB" w:rsidRPr="002B00FB">
        <w:rPr>
          <w:rFonts w:asciiTheme="majorBidi" w:eastAsia="Calibri" w:hAnsiTheme="majorBidi" w:cs="Times New Roman"/>
          <w:sz w:val="44"/>
          <w:szCs w:val="44"/>
          <w:rtl/>
          <w:lang w:bidi="fa-IR"/>
        </w:rPr>
        <w:t xml:space="preserve"> فاجع</w:t>
      </w:r>
      <w:r w:rsidR="002B00FB">
        <w:rPr>
          <w:rFonts w:asciiTheme="majorBidi" w:eastAsia="Calibri" w:hAnsiTheme="majorBidi" w:cs="Times New Roman" w:hint="cs"/>
          <w:sz w:val="44"/>
          <w:szCs w:val="44"/>
          <w:rtl/>
          <w:lang w:bidi="fa-IR"/>
        </w:rPr>
        <w:t>ۀ کربلا</w:t>
      </w:r>
      <w:r w:rsidR="002B00FB" w:rsidRPr="002B00FB">
        <w:rPr>
          <w:rFonts w:asciiTheme="majorBidi" w:eastAsia="Calibri" w:hAnsiTheme="majorBidi" w:cs="Times New Roman"/>
          <w:sz w:val="44"/>
          <w:szCs w:val="44"/>
          <w:rtl/>
          <w:lang w:bidi="fa-IR"/>
        </w:rPr>
        <w:t>) در ز</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ارت</w:t>
      </w:r>
      <w:r w:rsidR="002B00FB" w:rsidRPr="002B00FB">
        <w:rPr>
          <w:rFonts w:asciiTheme="majorBidi" w:eastAsia="Calibri" w:hAnsiTheme="majorBidi" w:cs="Times New Roman"/>
          <w:sz w:val="44"/>
          <w:szCs w:val="44"/>
          <w:rtl/>
          <w:lang w:bidi="fa-IR"/>
        </w:rPr>
        <w:t xml:space="preserve"> عاشورا همان خواص</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sz w:val="44"/>
          <w:szCs w:val="44"/>
          <w:rtl/>
          <w:lang w:bidi="fa-IR"/>
        </w:rPr>
        <w:t xml:space="preserve"> هستند که با تمک</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ن</w:t>
      </w:r>
      <w:r w:rsidR="002B00FB" w:rsidRPr="002B00FB">
        <w:rPr>
          <w:rFonts w:asciiTheme="majorBidi" w:eastAsia="Calibri" w:hAnsiTheme="majorBidi" w:cs="Times New Roman"/>
          <w:sz w:val="44"/>
          <w:szCs w:val="44"/>
          <w:rtl/>
          <w:lang w:bidi="fa-IR"/>
        </w:rPr>
        <w:t xml:space="preserve"> به حاکم</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ت</w:t>
      </w:r>
      <w:r w:rsid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ا</w:t>
      </w:r>
      <w:r w:rsid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مو</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sz w:val="44"/>
          <w:szCs w:val="44"/>
          <w:rtl/>
          <w:lang w:bidi="fa-IR"/>
        </w:rPr>
        <w:t xml:space="preserve"> زم</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ن</w:t>
      </w:r>
      <w:r w:rsidR="002B00FB">
        <w:rPr>
          <w:rFonts w:asciiTheme="majorBidi" w:eastAsia="Calibri" w:hAnsiTheme="majorBidi" w:cs="Times New Roman" w:hint="cs"/>
          <w:sz w:val="44"/>
          <w:szCs w:val="44"/>
          <w:rtl/>
          <w:lang w:bidi="fa-IR"/>
        </w:rPr>
        <w:t>ۀ</w:t>
      </w:r>
      <w:r w:rsidR="002B00FB" w:rsidRPr="002B00FB">
        <w:rPr>
          <w:rFonts w:asciiTheme="majorBidi" w:eastAsia="Calibri" w:hAnsiTheme="majorBidi" w:cs="Times New Roman"/>
          <w:sz w:val="44"/>
          <w:szCs w:val="44"/>
          <w:rtl/>
          <w:lang w:bidi="fa-IR"/>
        </w:rPr>
        <w:t xml:space="preserve"> کشته شدن فرزند پ</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امبر</w:t>
      </w:r>
      <w:r w:rsidR="002B00FB" w:rsidRPr="002B00FB">
        <w:rPr>
          <w:rFonts w:asciiTheme="majorBidi" w:eastAsia="Calibri" w:hAnsiTheme="majorBidi" w:cs="Times New Roman"/>
          <w:sz w:val="44"/>
          <w:szCs w:val="44"/>
          <w:rtl/>
          <w:lang w:bidi="fa-IR"/>
        </w:rPr>
        <w:t>(ص) را فراهم کردند</w:t>
      </w:r>
      <w:r w:rsidR="002B00FB" w:rsidRPr="002B00FB">
        <w:rPr>
          <w:rFonts w:asciiTheme="majorBidi" w:eastAsia="Calibri" w:hAnsiTheme="majorBidi" w:cs="Times New Roman"/>
          <w:sz w:val="44"/>
          <w:szCs w:val="44"/>
          <w:lang w:bidi="fa-IR"/>
        </w:rPr>
        <w:t>.</w:t>
      </w:r>
      <w:r w:rsidR="002B00FB">
        <w:rPr>
          <w:rFonts w:asciiTheme="majorBidi" w:eastAsia="Calibri" w:hAnsiTheme="majorBidi" w:cs="Times New Roman" w:hint="cs"/>
          <w:sz w:val="44"/>
          <w:szCs w:val="44"/>
          <w:rtl/>
          <w:lang w:bidi="fa-IR"/>
        </w:rPr>
        <w:t xml:space="preserve"> أز إین ببعد </w:t>
      </w:r>
      <w:r w:rsidR="002B00FB" w:rsidRPr="002B00FB">
        <w:rPr>
          <w:rFonts w:asciiTheme="majorBidi" w:eastAsia="Calibri" w:hAnsiTheme="majorBidi" w:cs="Times New Roman"/>
          <w:sz w:val="44"/>
          <w:szCs w:val="44"/>
          <w:rtl/>
          <w:lang w:bidi="fa-IR"/>
        </w:rPr>
        <w:t>پرسش</w:t>
      </w:r>
      <w:r w:rsid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«چرا کوف</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ان</w:t>
      </w:r>
      <w:r w:rsidR="002B00FB" w:rsidRPr="002B00FB">
        <w:rPr>
          <w:rFonts w:asciiTheme="majorBidi" w:eastAsia="Calibri" w:hAnsiTheme="majorBidi" w:cs="Times New Roman"/>
          <w:sz w:val="44"/>
          <w:szCs w:val="44"/>
          <w:rtl/>
          <w:lang w:bidi="fa-IR"/>
        </w:rPr>
        <w:t xml:space="preserve"> </w:t>
      </w:r>
      <w:r w:rsidR="002B00FB" w:rsidRPr="002B00FB">
        <w:rPr>
          <w:rFonts w:asciiTheme="majorBidi" w:eastAsia="Calibri" w:hAnsiTheme="majorBidi" w:cs="Times New Roman"/>
          <w:sz w:val="44"/>
          <w:szCs w:val="44"/>
          <w:rtl/>
          <w:lang w:bidi="fa-IR"/>
        </w:rPr>
        <w:lastRenderedPageBreak/>
        <w:t>به جنگ امام حس</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ن</w:t>
      </w:r>
      <w:r w:rsidR="002B00FB" w:rsidRPr="002B00FB">
        <w:rPr>
          <w:rFonts w:asciiTheme="majorBidi" w:eastAsia="Calibri" w:hAnsiTheme="majorBidi" w:cs="Times New Roman"/>
          <w:sz w:val="44"/>
          <w:szCs w:val="44"/>
          <w:rtl/>
          <w:lang w:bidi="fa-IR"/>
        </w:rPr>
        <w:t>(ع) رفتند؟» با</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د</w:t>
      </w:r>
      <w:r w:rsidR="002B00FB" w:rsidRPr="002B00FB">
        <w:rPr>
          <w:rFonts w:asciiTheme="majorBidi" w:eastAsia="Calibri" w:hAnsiTheme="majorBidi" w:cs="Times New Roman"/>
          <w:sz w:val="44"/>
          <w:szCs w:val="44"/>
          <w:rtl/>
          <w:lang w:bidi="fa-IR"/>
        </w:rPr>
        <w:t xml:space="preserve"> به «چرا خواص</w:t>
      </w:r>
      <w:r w:rsid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کوف</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ان</w:t>
      </w:r>
      <w:r w:rsidR="002B00FB" w:rsidRPr="002B00FB">
        <w:rPr>
          <w:rFonts w:asciiTheme="majorBidi" w:eastAsia="Calibri" w:hAnsiTheme="majorBidi" w:cs="Times New Roman"/>
          <w:sz w:val="44"/>
          <w:szCs w:val="44"/>
          <w:rtl/>
          <w:lang w:bidi="fa-IR"/>
        </w:rPr>
        <w:t xml:space="preserve"> به جنگ امام رفتند؟» تصح</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ح</w:t>
      </w:r>
      <w:r w:rsidR="002B00FB" w:rsidRPr="002B00FB">
        <w:rPr>
          <w:rFonts w:asciiTheme="majorBidi" w:eastAsia="Calibri" w:hAnsiTheme="majorBidi" w:cs="Times New Roman"/>
          <w:sz w:val="44"/>
          <w:szCs w:val="44"/>
          <w:rtl/>
          <w:lang w:bidi="fa-IR"/>
        </w:rPr>
        <w:t xml:space="preserve"> شود</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hint="eastAsia"/>
          <w:sz w:val="44"/>
          <w:szCs w:val="44"/>
          <w:rtl/>
          <w:lang w:bidi="fa-IR"/>
        </w:rPr>
        <w:t>عوامل</w:t>
      </w:r>
      <w:r w:rsid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درون</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sz w:val="44"/>
          <w:szCs w:val="44"/>
          <w:rtl/>
          <w:lang w:bidi="fa-IR"/>
        </w:rPr>
        <w:t xml:space="preserve"> خواص</w:t>
      </w:r>
      <w:r w:rsid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کوفه شامل</w:t>
      </w:r>
      <w:r w:rsid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تناقض</w:t>
      </w:r>
      <w:r w:rsid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آشکار در گفتار و رفتار، پ</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مان</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hint="eastAsia"/>
          <w:sz w:val="44"/>
          <w:szCs w:val="44"/>
          <w:rtl/>
          <w:lang w:bidi="fa-IR"/>
        </w:rPr>
        <w:t>‌شکن</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sz w:val="44"/>
          <w:szCs w:val="44"/>
          <w:rtl/>
          <w:lang w:bidi="fa-IR"/>
        </w:rPr>
        <w:t xml:space="preserve"> و زود</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sz w:val="44"/>
          <w:szCs w:val="44"/>
          <w:rtl/>
          <w:lang w:bidi="fa-IR"/>
        </w:rPr>
        <w:t>باور</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sz w:val="44"/>
          <w:szCs w:val="44"/>
          <w:rtl/>
          <w:lang w:bidi="fa-IR"/>
        </w:rPr>
        <w:t xml:space="preserve"> در جنگها</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sz w:val="44"/>
          <w:szCs w:val="44"/>
          <w:rtl/>
          <w:lang w:bidi="fa-IR"/>
        </w:rPr>
        <w:t xml:space="preserve"> روان</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sz w:val="44"/>
          <w:szCs w:val="44"/>
          <w:rtl/>
          <w:lang w:bidi="fa-IR"/>
        </w:rPr>
        <w:t>ست. عوامل</w:t>
      </w:r>
      <w:r w:rsidR="00C372B0">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ب</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رون</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sz w:val="44"/>
          <w:szCs w:val="44"/>
          <w:rtl/>
          <w:lang w:bidi="fa-IR"/>
        </w:rPr>
        <w:t xml:space="preserve"> ن</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ز</w:t>
      </w:r>
      <w:r w:rsidR="002B00FB" w:rsidRPr="002B00FB">
        <w:rPr>
          <w:rFonts w:asciiTheme="majorBidi" w:eastAsia="Calibri" w:hAnsiTheme="majorBidi" w:cs="Times New Roman"/>
          <w:sz w:val="44"/>
          <w:szCs w:val="44"/>
          <w:rtl/>
          <w:lang w:bidi="fa-IR"/>
        </w:rPr>
        <w:t xml:space="preserve"> عبارتند از: مرعوب</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ت</w:t>
      </w:r>
      <w:r w:rsidR="002B00FB" w:rsidRPr="002B00FB">
        <w:rPr>
          <w:rFonts w:asciiTheme="majorBidi" w:eastAsia="Calibri" w:hAnsiTheme="majorBidi" w:cs="Times New Roman"/>
          <w:sz w:val="44"/>
          <w:szCs w:val="44"/>
          <w:rtl/>
          <w:lang w:bidi="fa-IR"/>
        </w:rPr>
        <w:t xml:space="preserve"> از جنا</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ات</w:t>
      </w:r>
      <w:r w:rsidR="000A55F4">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وحش</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ان</w:t>
      </w:r>
      <w:r w:rsidR="002B00FB">
        <w:rPr>
          <w:rFonts w:asciiTheme="majorBidi" w:eastAsia="Calibri" w:hAnsiTheme="majorBidi" w:cs="Times New Roman" w:hint="cs"/>
          <w:sz w:val="44"/>
          <w:szCs w:val="44"/>
          <w:rtl/>
          <w:lang w:bidi="fa-IR"/>
        </w:rPr>
        <w:t>ۀ</w:t>
      </w:r>
      <w:r w:rsidR="002B00FB" w:rsidRPr="002B00FB">
        <w:rPr>
          <w:rFonts w:asciiTheme="majorBidi" w:eastAsia="Calibri" w:hAnsiTheme="majorBidi" w:cs="Times New Roman"/>
          <w:sz w:val="44"/>
          <w:szCs w:val="44"/>
          <w:rtl/>
          <w:lang w:bidi="fa-IR"/>
        </w:rPr>
        <w:t xml:space="preserve"> </w:t>
      </w:r>
      <w:r w:rsidR="002B00FB">
        <w:rPr>
          <w:rFonts w:asciiTheme="majorBidi" w:eastAsia="Calibri" w:hAnsiTheme="majorBidi" w:cs="Times New Roman" w:hint="cs"/>
          <w:sz w:val="44"/>
          <w:szCs w:val="44"/>
          <w:rtl/>
          <w:lang w:bidi="fa-IR"/>
        </w:rPr>
        <w:t>إ</w:t>
      </w:r>
      <w:r w:rsidR="002B00FB" w:rsidRPr="002B00FB">
        <w:rPr>
          <w:rFonts w:asciiTheme="majorBidi" w:eastAsia="Calibri" w:hAnsiTheme="majorBidi" w:cs="Times New Roman"/>
          <w:sz w:val="44"/>
          <w:szCs w:val="44"/>
          <w:rtl/>
          <w:lang w:bidi="fa-IR"/>
        </w:rPr>
        <w:t>بن</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sz w:val="44"/>
          <w:szCs w:val="44"/>
          <w:rtl/>
          <w:lang w:bidi="fa-IR"/>
        </w:rPr>
        <w:t>‌ز</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اد</w:t>
      </w:r>
      <w:r w:rsidR="002B00FB" w:rsidRPr="002B00FB">
        <w:rPr>
          <w:rFonts w:asciiTheme="majorBidi" w:eastAsia="Calibri" w:hAnsiTheme="majorBidi" w:cs="Times New Roman"/>
          <w:sz w:val="44"/>
          <w:szCs w:val="44"/>
          <w:rtl/>
          <w:lang w:bidi="fa-IR"/>
        </w:rPr>
        <w:t xml:space="preserve"> و خام شدن به تطم</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ع</w:t>
      </w:r>
      <w:r w:rsid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طاغوت است</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sz w:val="44"/>
          <w:szCs w:val="44"/>
          <w:rtl/>
          <w:lang w:bidi="fa-IR"/>
        </w:rPr>
        <w:t>در نها</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ت</w:t>
      </w:r>
      <w:r w:rsidR="002B00FB" w:rsidRPr="002B00FB">
        <w:rPr>
          <w:rFonts w:asciiTheme="majorBidi" w:eastAsia="Calibri" w:hAnsiTheme="majorBidi" w:cs="Times New Roman"/>
          <w:sz w:val="44"/>
          <w:szCs w:val="44"/>
          <w:rtl/>
          <w:lang w:bidi="fa-IR"/>
        </w:rPr>
        <w:t xml:space="preserve"> </w:t>
      </w:r>
      <w:r w:rsidR="002B00FB">
        <w:rPr>
          <w:rFonts w:asciiTheme="majorBidi" w:eastAsia="Calibri" w:hAnsiTheme="majorBidi" w:cs="Times New Roman" w:hint="cs"/>
          <w:sz w:val="44"/>
          <w:szCs w:val="44"/>
          <w:rtl/>
          <w:lang w:bidi="fa-IR"/>
        </w:rPr>
        <w:t>إ</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ن</w:t>
      </w:r>
      <w:r w:rsidR="002B00FB" w:rsidRPr="002B00FB">
        <w:rPr>
          <w:rFonts w:asciiTheme="majorBidi" w:eastAsia="Calibri" w:hAnsiTheme="majorBidi" w:cs="Times New Roman"/>
          <w:sz w:val="44"/>
          <w:szCs w:val="44"/>
          <w:rtl/>
          <w:lang w:bidi="fa-IR"/>
        </w:rPr>
        <w:t xml:space="preserve"> جر</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ان</w:t>
      </w:r>
      <w:r w:rsidR="002B00FB" w:rsidRPr="002B00FB">
        <w:rPr>
          <w:rFonts w:asciiTheme="majorBidi" w:eastAsia="Calibri" w:hAnsiTheme="majorBidi" w:cs="Times New Roman"/>
          <w:sz w:val="44"/>
          <w:szCs w:val="44"/>
          <w:rtl/>
          <w:lang w:bidi="fa-IR"/>
        </w:rPr>
        <w:t xml:space="preserve"> نت</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ج</w:t>
      </w:r>
      <w:r w:rsidR="002B00FB">
        <w:rPr>
          <w:rFonts w:asciiTheme="majorBidi" w:eastAsia="Calibri" w:hAnsiTheme="majorBidi" w:cs="Times New Roman" w:hint="cs"/>
          <w:sz w:val="44"/>
          <w:szCs w:val="44"/>
          <w:rtl/>
          <w:lang w:bidi="fa-IR"/>
        </w:rPr>
        <w:t>ۀ</w:t>
      </w:r>
      <w:r w:rsidR="002B00FB" w:rsidRPr="002B00FB">
        <w:rPr>
          <w:rFonts w:asciiTheme="majorBidi" w:eastAsia="Calibri" w:hAnsiTheme="majorBidi" w:cs="Times New Roman"/>
          <w:sz w:val="44"/>
          <w:szCs w:val="44"/>
          <w:rtl/>
          <w:lang w:bidi="fa-IR"/>
        </w:rPr>
        <w:t xml:space="preserve"> سنت</w:t>
      </w:r>
      <w:r w:rsid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w:t>
      </w:r>
      <w:r w:rsidR="002B00FB">
        <w:rPr>
          <w:rFonts w:asciiTheme="majorBidi" w:eastAsia="Calibri" w:hAnsiTheme="majorBidi" w:cs="Times New Roman" w:hint="cs"/>
          <w:sz w:val="44"/>
          <w:szCs w:val="44"/>
          <w:rtl/>
          <w:lang w:bidi="fa-IR"/>
        </w:rPr>
        <w:t>إ</w:t>
      </w:r>
      <w:r w:rsidR="002B00FB" w:rsidRPr="002B00FB">
        <w:rPr>
          <w:rFonts w:asciiTheme="majorBidi" w:eastAsia="Calibri" w:hAnsiTheme="majorBidi" w:cs="Times New Roman"/>
          <w:sz w:val="44"/>
          <w:szCs w:val="44"/>
          <w:rtl/>
          <w:lang w:bidi="fa-IR"/>
        </w:rPr>
        <w:t>له</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sz w:val="44"/>
          <w:szCs w:val="44"/>
          <w:rtl/>
          <w:lang w:bidi="fa-IR"/>
        </w:rPr>
        <w:t xml:space="preserve"> «نُوَلِّهِ ما تَوَلَّى» است</w:t>
      </w:r>
      <w:r w:rsidR="002B00FB">
        <w:rPr>
          <w:rFonts w:asciiTheme="majorBidi" w:eastAsia="Calibri" w:hAnsiTheme="majorBidi" w:cs="Times New Roman" w:hint="cs"/>
          <w:sz w:val="44"/>
          <w:szCs w:val="44"/>
          <w:rtl/>
          <w:lang w:bidi="fa-IR"/>
        </w:rPr>
        <w:t xml:space="preserve"> یعنی</w:t>
      </w:r>
      <w:r w:rsidR="002B00FB" w:rsidRPr="002B00FB">
        <w:rPr>
          <w:rFonts w:asciiTheme="majorBidi" w:eastAsia="Calibri" w:hAnsiTheme="majorBidi" w:cs="Times New Roman"/>
          <w:sz w:val="44"/>
          <w:szCs w:val="44"/>
          <w:rtl/>
          <w:lang w:bidi="fa-IR"/>
        </w:rPr>
        <w:t xml:space="preserve"> هر</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sz w:val="44"/>
          <w:szCs w:val="44"/>
          <w:rtl/>
          <w:lang w:bidi="fa-IR"/>
        </w:rPr>
        <w:t>که از ولا</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ت</w:t>
      </w:r>
      <w:r w:rsidR="000A55F4">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ول</w:t>
      </w:r>
      <w:r w:rsidR="002B00FB" w:rsidRPr="002B00FB">
        <w:rPr>
          <w:rFonts w:asciiTheme="majorBidi" w:eastAsia="Calibri" w:hAnsiTheme="majorBidi" w:cs="Times New Roman" w:hint="cs"/>
          <w:sz w:val="44"/>
          <w:szCs w:val="44"/>
          <w:rtl/>
          <w:lang w:bidi="fa-IR"/>
        </w:rPr>
        <w:t>ی</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hint="eastAsia"/>
          <w:sz w:val="44"/>
          <w:szCs w:val="44"/>
          <w:rtl/>
          <w:lang w:bidi="fa-IR"/>
        </w:rPr>
        <w:t>الله</w:t>
      </w:r>
      <w:r w:rsidR="002B00FB" w:rsidRPr="002B00FB">
        <w:rPr>
          <w:rFonts w:asciiTheme="majorBidi" w:eastAsia="Calibri" w:hAnsiTheme="majorBidi" w:cs="Times New Roman"/>
          <w:sz w:val="44"/>
          <w:szCs w:val="44"/>
          <w:rtl/>
          <w:lang w:bidi="fa-IR"/>
        </w:rPr>
        <w:t xml:space="preserve"> سر</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sz w:val="44"/>
          <w:szCs w:val="44"/>
          <w:rtl/>
          <w:lang w:bidi="fa-IR"/>
        </w:rPr>
        <w:t>پ</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چد</w:t>
      </w:r>
      <w:r w:rsidR="002B00FB" w:rsidRPr="002B00FB">
        <w:rPr>
          <w:rFonts w:asciiTheme="majorBidi" w:eastAsia="Calibri" w:hAnsiTheme="majorBidi" w:cs="Times New Roman"/>
          <w:sz w:val="44"/>
          <w:szCs w:val="44"/>
          <w:rtl/>
          <w:lang w:bidi="fa-IR"/>
        </w:rPr>
        <w:t xml:space="preserve"> خدا او را بهمان ول</w:t>
      </w:r>
      <w:r w:rsidR="002B00FB" w:rsidRPr="002B00FB">
        <w:rPr>
          <w:rFonts w:asciiTheme="majorBidi" w:eastAsia="Calibri" w:hAnsiTheme="majorBidi" w:cs="Times New Roman" w:hint="cs"/>
          <w:sz w:val="44"/>
          <w:szCs w:val="44"/>
          <w:rtl/>
          <w:lang w:bidi="fa-IR"/>
        </w:rPr>
        <w:t>یّ</w:t>
      </w:r>
      <w:r w:rsidR="002B00FB">
        <w:rPr>
          <w:rFonts w:asciiTheme="majorBidi" w:eastAsia="Calibri" w:hAnsiTheme="majorBidi" w:cs="Times New Roman" w:hint="cs"/>
          <w:sz w:val="44"/>
          <w:szCs w:val="44"/>
          <w:rtl/>
          <w:lang w:bidi="fa-IR"/>
        </w:rPr>
        <w:t>ییِ</w:t>
      </w:r>
      <w:r w:rsidR="002B00FB" w:rsidRPr="002B00FB">
        <w:rPr>
          <w:rFonts w:asciiTheme="majorBidi" w:eastAsia="Calibri" w:hAnsiTheme="majorBidi" w:cs="Times New Roman"/>
          <w:sz w:val="44"/>
          <w:szCs w:val="44"/>
          <w:rtl/>
          <w:lang w:bidi="fa-IR"/>
        </w:rPr>
        <w:t xml:space="preserve"> که خود بر</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sz w:val="44"/>
          <w:szCs w:val="44"/>
          <w:rtl/>
          <w:lang w:bidi="fa-IR"/>
        </w:rPr>
        <w:t>گز</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ده</w:t>
      </w:r>
      <w:r w:rsidR="002B00FB" w:rsidRPr="002B00FB">
        <w:rPr>
          <w:rFonts w:asciiTheme="majorBidi" w:eastAsia="Calibri" w:hAnsiTheme="majorBidi" w:cs="Times New Roman"/>
          <w:sz w:val="44"/>
          <w:szCs w:val="44"/>
          <w:rtl/>
          <w:lang w:bidi="fa-IR"/>
        </w:rPr>
        <w:t xml:space="preserve"> وا م</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گذارد</w:t>
      </w:r>
      <w:r w:rsidR="002B00FB" w:rsidRPr="002B00FB">
        <w:rPr>
          <w:rFonts w:asciiTheme="majorBidi" w:eastAsia="Calibri" w:hAnsiTheme="majorBidi" w:cs="Times New Roman"/>
          <w:sz w:val="44"/>
          <w:szCs w:val="44"/>
          <w:rtl/>
          <w:lang w:bidi="fa-IR"/>
        </w:rPr>
        <w:t>. خواص</w:t>
      </w:r>
      <w:r w:rsid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کوفه نمون</w:t>
      </w:r>
      <w:r w:rsidR="002B00FB">
        <w:rPr>
          <w:rFonts w:asciiTheme="majorBidi" w:eastAsia="Calibri" w:hAnsiTheme="majorBidi" w:cs="Times New Roman" w:hint="cs"/>
          <w:sz w:val="44"/>
          <w:szCs w:val="44"/>
          <w:rtl/>
          <w:lang w:bidi="fa-IR"/>
        </w:rPr>
        <w:t>ۀ</w:t>
      </w:r>
      <w:r w:rsidR="002B00FB" w:rsidRPr="002B00FB">
        <w:rPr>
          <w:rFonts w:asciiTheme="majorBidi" w:eastAsia="Calibri" w:hAnsiTheme="majorBidi" w:cs="Times New Roman"/>
          <w:sz w:val="44"/>
          <w:szCs w:val="44"/>
          <w:rtl/>
          <w:lang w:bidi="fa-IR"/>
        </w:rPr>
        <w:t xml:space="preserve"> بارز</w:t>
      </w:r>
      <w:r w:rsidR="000A55F4">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w:t>
      </w:r>
      <w:r w:rsidR="000A55F4">
        <w:rPr>
          <w:rFonts w:asciiTheme="majorBidi" w:eastAsia="Calibri" w:hAnsiTheme="majorBidi" w:cs="Times New Roman" w:hint="cs"/>
          <w:sz w:val="44"/>
          <w:szCs w:val="44"/>
          <w:rtl/>
          <w:lang w:bidi="fa-IR"/>
        </w:rPr>
        <w:t>إ</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ن</w:t>
      </w:r>
      <w:r w:rsidR="002B00FB" w:rsidRPr="002B00FB">
        <w:rPr>
          <w:rFonts w:asciiTheme="majorBidi" w:eastAsia="Calibri" w:hAnsiTheme="majorBidi" w:cs="Times New Roman"/>
          <w:sz w:val="44"/>
          <w:szCs w:val="44"/>
          <w:rtl/>
          <w:lang w:bidi="fa-IR"/>
        </w:rPr>
        <w:t xml:space="preserve"> قانون و سنت</w:t>
      </w:r>
      <w:r w:rsid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w:t>
      </w:r>
      <w:r w:rsidR="002B00FB">
        <w:rPr>
          <w:rFonts w:asciiTheme="majorBidi" w:eastAsia="Calibri" w:hAnsiTheme="majorBidi" w:cs="Times New Roman" w:hint="cs"/>
          <w:sz w:val="44"/>
          <w:szCs w:val="44"/>
          <w:rtl/>
          <w:lang w:bidi="fa-IR"/>
        </w:rPr>
        <w:t>إ</w:t>
      </w:r>
      <w:r w:rsidR="002B00FB" w:rsidRPr="002B00FB">
        <w:rPr>
          <w:rFonts w:asciiTheme="majorBidi" w:eastAsia="Calibri" w:hAnsiTheme="majorBidi" w:cs="Times New Roman"/>
          <w:sz w:val="44"/>
          <w:szCs w:val="44"/>
          <w:rtl/>
          <w:lang w:bidi="fa-IR"/>
        </w:rPr>
        <w:t>له</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sz w:val="44"/>
          <w:szCs w:val="44"/>
          <w:rtl/>
          <w:lang w:bidi="fa-IR"/>
        </w:rPr>
        <w:t xml:space="preserve"> است جا</w:t>
      </w:r>
      <w:r w:rsidR="002B00FB" w:rsidRPr="002B00FB">
        <w:rPr>
          <w:rFonts w:asciiTheme="majorBidi" w:eastAsia="Calibri" w:hAnsiTheme="majorBidi" w:cs="Times New Roman" w:hint="cs"/>
          <w:sz w:val="44"/>
          <w:szCs w:val="44"/>
          <w:rtl/>
          <w:lang w:bidi="fa-IR"/>
        </w:rPr>
        <w:t>یی</w:t>
      </w:r>
      <w:r w:rsidR="002B00FB" w:rsidRPr="002B00FB">
        <w:rPr>
          <w:rFonts w:asciiTheme="majorBidi" w:eastAsia="Calibri" w:hAnsiTheme="majorBidi" w:cs="Times New Roman"/>
          <w:sz w:val="44"/>
          <w:szCs w:val="44"/>
          <w:rtl/>
          <w:lang w:bidi="fa-IR"/>
        </w:rPr>
        <w:t xml:space="preserve"> که </w:t>
      </w:r>
      <w:r w:rsidR="002B00FB">
        <w:rPr>
          <w:rFonts w:asciiTheme="majorBidi" w:eastAsia="Calibri" w:hAnsiTheme="majorBidi" w:cs="Times New Roman" w:hint="cs"/>
          <w:sz w:val="44"/>
          <w:szCs w:val="44"/>
          <w:rtl/>
          <w:lang w:bidi="fa-IR"/>
        </w:rPr>
        <w:t>إ</w:t>
      </w:r>
      <w:r w:rsidR="002B00FB" w:rsidRPr="002B00FB">
        <w:rPr>
          <w:rFonts w:asciiTheme="majorBidi" w:eastAsia="Calibri" w:hAnsiTheme="majorBidi" w:cs="Times New Roman"/>
          <w:sz w:val="44"/>
          <w:szCs w:val="44"/>
          <w:rtl/>
          <w:lang w:bidi="fa-IR"/>
        </w:rPr>
        <w:t>ختناق، تبل</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غات</w:t>
      </w:r>
      <w:r w:rsidR="002B00FB">
        <w:rPr>
          <w:rFonts w:asciiTheme="majorBidi" w:eastAsia="Calibri" w:hAnsiTheme="majorBidi" w:cs="Times New Roman" w:hint="cs"/>
          <w:sz w:val="44"/>
          <w:szCs w:val="44"/>
          <w:rtl/>
          <w:lang w:bidi="fa-IR"/>
        </w:rPr>
        <w:t>ِ</w:t>
      </w:r>
      <w:r w:rsidR="002B00FB" w:rsidRPr="002B00FB">
        <w:rPr>
          <w:rFonts w:asciiTheme="majorBidi" w:eastAsia="Calibri" w:hAnsiTheme="majorBidi" w:cs="Times New Roman"/>
          <w:sz w:val="44"/>
          <w:szCs w:val="44"/>
          <w:rtl/>
          <w:lang w:bidi="fa-IR"/>
        </w:rPr>
        <w:t xml:space="preserve"> مسموم و فقر توده</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sz w:val="44"/>
          <w:szCs w:val="44"/>
          <w:rtl/>
          <w:lang w:bidi="fa-IR"/>
        </w:rPr>
        <w:t>‌ها را به فساد کشان</w:t>
      </w:r>
      <w:r w:rsidR="002B00FB" w:rsidRPr="002B00FB">
        <w:rPr>
          <w:rFonts w:asciiTheme="majorBidi" w:eastAsia="Calibri" w:hAnsiTheme="majorBidi" w:cs="Times New Roman" w:hint="eastAsia"/>
          <w:sz w:val="44"/>
          <w:szCs w:val="44"/>
          <w:rtl/>
          <w:lang w:bidi="fa-IR"/>
        </w:rPr>
        <w:t>د</w:t>
      </w:r>
      <w:r w:rsidR="002B00FB" w:rsidRPr="002B00FB">
        <w:rPr>
          <w:rFonts w:asciiTheme="majorBidi" w:eastAsia="Calibri" w:hAnsiTheme="majorBidi" w:cs="Times New Roman"/>
          <w:sz w:val="44"/>
          <w:szCs w:val="44"/>
          <w:rtl/>
          <w:lang w:bidi="fa-IR"/>
        </w:rPr>
        <w:t xml:space="preserve"> </w:t>
      </w:r>
      <w:r w:rsidR="002B00FB">
        <w:rPr>
          <w:rFonts w:asciiTheme="majorBidi" w:eastAsia="Calibri" w:hAnsiTheme="majorBidi" w:cs="Times New Roman" w:hint="cs"/>
          <w:sz w:val="44"/>
          <w:szCs w:val="44"/>
          <w:rtl/>
          <w:lang w:bidi="fa-IR"/>
        </w:rPr>
        <w:t>أ</w:t>
      </w:r>
      <w:r w:rsidR="002B00FB" w:rsidRPr="002B00FB">
        <w:rPr>
          <w:rFonts w:asciiTheme="majorBidi" w:eastAsia="Calibri" w:hAnsiTheme="majorBidi" w:cs="Times New Roman"/>
          <w:sz w:val="44"/>
          <w:szCs w:val="44"/>
          <w:rtl/>
          <w:lang w:bidi="fa-IR"/>
        </w:rPr>
        <w:t>گر</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sz w:val="44"/>
          <w:szCs w:val="44"/>
          <w:rtl/>
          <w:lang w:bidi="fa-IR"/>
        </w:rPr>
        <w:t>چه ر</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hint="eastAsia"/>
          <w:sz w:val="44"/>
          <w:szCs w:val="44"/>
          <w:rtl/>
          <w:lang w:bidi="fa-IR"/>
        </w:rPr>
        <w:t>شه</w:t>
      </w:r>
      <w:r w:rsidR="002B00FB" w:rsidRPr="002B00FB">
        <w:rPr>
          <w:rFonts w:asciiTheme="majorBidi" w:eastAsia="Calibri" w:hAnsiTheme="majorBidi" w:cs="Times New Roman"/>
          <w:sz w:val="44"/>
          <w:szCs w:val="44"/>
          <w:rtl/>
          <w:lang w:bidi="fa-IR"/>
        </w:rPr>
        <w:t xml:space="preserve"> در بد</w:t>
      </w:r>
      <w:r w:rsidR="002B00FB">
        <w:rPr>
          <w:rFonts w:asciiTheme="majorBidi" w:eastAsia="Calibri" w:hAnsiTheme="majorBidi" w:cs="Times New Roman" w:hint="cs"/>
          <w:sz w:val="44"/>
          <w:szCs w:val="44"/>
          <w:rtl/>
          <w:lang w:bidi="fa-IR"/>
        </w:rPr>
        <w:t xml:space="preserve"> </w:t>
      </w:r>
      <w:r w:rsidR="002B00FB" w:rsidRPr="002B00FB">
        <w:rPr>
          <w:rFonts w:asciiTheme="majorBidi" w:eastAsia="Calibri" w:hAnsiTheme="majorBidi" w:cs="Times New Roman"/>
          <w:sz w:val="44"/>
          <w:szCs w:val="44"/>
          <w:rtl/>
          <w:lang w:bidi="fa-IR"/>
        </w:rPr>
        <w:t>ذات</w:t>
      </w:r>
      <w:r w:rsidR="002B00FB" w:rsidRPr="002B00FB">
        <w:rPr>
          <w:rFonts w:asciiTheme="majorBidi" w:eastAsia="Calibri" w:hAnsiTheme="majorBidi" w:cs="Times New Roman" w:hint="cs"/>
          <w:sz w:val="44"/>
          <w:szCs w:val="44"/>
          <w:rtl/>
          <w:lang w:bidi="fa-IR"/>
        </w:rPr>
        <w:t>ی</w:t>
      </w:r>
      <w:r w:rsidR="002B00FB" w:rsidRPr="002B00FB">
        <w:rPr>
          <w:rFonts w:asciiTheme="majorBidi" w:eastAsia="Calibri" w:hAnsiTheme="majorBidi" w:cs="Times New Roman"/>
          <w:sz w:val="44"/>
          <w:szCs w:val="44"/>
          <w:rtl/>
          <w:lang w:bidi="fa-IR"/>
        </w:rPr>
        <w:t xml:space="preserve"> مردم نداشت</w:t>
      </w:r>
      <w:r w:rsidR="00C372B0">
        <w:rPr>
          <w:rFonts w:asciiTheme="majorBidi" w:eastAsia="Calibri" w:hAnsiTheme="majorBidi" w:cs="Times New Roman" w:hint="cs"/>
          <w:sz w:val="44"/>
          <w:szCs w:val="44"/>
          <w:rtl/>
          <w:lang w:bidi="fa-IR"/>
        </w:rPr>
        <w:t xml:space="preserve"> </w:t>
      </w:r>
      <w:r w:rsidR="00A5147A">
        <w:rPr>
          <w:rFonts w:asciiTheme="majorBidi" w:eastAsia="Calibri" w:hAnsiTheme="majorBidi" w:cs="Times New Roman" w:hint="cs"/>
          <w:sz w:val="44"/>
          <w:szCs w:val="44"/>
          <w:rtl/>
          <w:lang w:bidi="fa-IR"/>
        </w:rPr>
        <w:t>إ</w:t>
      </w:r>
      <w:r w:rsidR="00C372B0" w:rsidRPr="00C372B0">
        <w:rPr>
          <w:rFonts w:asciiTheme="majorBidi" w:eastAsia="Calibri" w:hAnsiTheme="majorBidi" w:cs="Times New Roman"/>
          <w:sz w:val="44"/>
          <w:szCs w:val="44"/>
          <w:rtl/>
          <w:lang w:bidi="fa-IR"/>
        </w:rPr>
        <w:t>مام حس</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ن</w:t>
      </w:r>
      <w:r w:rsidR="00C372B0" w:rsidRPr="00C372B0">
        <w:rPr>
          <w:rFonts w:asciiTheme="majorBidi" w:eastAsia="Calibri" w:hAnsiTheme="majorBidi" w:cs="Times New Roman"/>
          <w:sz w:val="44"/>
          <w:szCs w:val="44"/>
          <w:rtl/>
          <w:lang w:bidi="fa-IR"/>
        </w:rPr>
        <w:t>(ع) با جهان</w:t>
      </w:r>
      <w:r w:rsidR="00C372B0">
        <w:rPr>
          <w:rFonts w:asciiTheme="majorBidi" w:eastAsia="Calibri" w:hAnsiTheme="majorBidi" w:cs="Times New Roman" w:hint="cs"/>
          <w:sz w:val="44"/>
          <w:szCs w:val="44"/>
          <w:rtl/>
          <w:lang w:bidi="fa-IR"/>
        </w:rPr>
        <w:t xml:space="preserve"> </w:t>
      </w:r>
      <w:r w:rsidR="00C372B0" w:rsidRPr="00C372B0">
        <w:rPr>
          <w:rFonts w:asciiTheme="majorBidi" w:eastAsia="Calibri" w:hAnsiTheme="majorBidi" w:cs="Times New Roman"/>
          <w:sz w:val="44"/>
          <w:szCs w:val="44"/>
          <w:rtl/>
          <w:lang w:bidi="fa-IR"/>
        </w:rPr>
        <w:t>‌ب</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ن</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sz w:val="44"/>
          <w:szCs w:val="44"/>
          <w:rtl/>
          <w:lang w:bidi="fa-IR"/>
        </w:rPr>
        <w:t xml:space="preserve"> توح</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د</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sz w:val="44"/>
          <w:szCs w:val="44"/>
          <w:rtl/>
          <w:lang w:bidi="fa-IR"/>
        </w:rPr>
        <w:t xml:space="preserve"> در </w:t>
      </w:r>
      <w:r w:rsidR="00C372B0" w:rsidRPr="00C372B0">
        <w:rPr>
          <w:rFonts w:asciiTheme="majorBidi" w:eastAsia="Calibri" w:hAnsiTheme="majorBidi" w:cs="Times New Roman"/>
          <w:sz w:val="44"/>
          <w:szCs w:val="44"/>
          <w:rtl/>
          <w:lang w:bidi="fa-IR"/>
        </w:rPr>
        <w:lastRenderedPageBreak/>
        <w:t>برابر نظام طاغوت</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sz w:val="44"/>
          <w:szCs w:val="44"/>
          <w:rtl/>
          <w:lang w:bidi="fa-IR"/>
        </w:rPr>
        <w:t xml:space="preserve"> امو</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sz w:val="44"/>
          <w:szCs w:val="44"/>
          <w:rtl/>
          <w:lang w:bidi="fa-IR"/>
        </w:rPr>
        <w:t xml:space="preserve"> ا</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ستاد</w:t>
      </w:r>
      <w:r w:rsidR="00C372B0" w:rsidRPr="00C372B0">
        <w:rPr>
          <w:rFonts w:asciiTheme="majorBidi" w:eastAsia="Calibri" w:hAnsiTheme="majorBidi" w:cs="Times New Roman"/>
          <w:sz w:val="44"/>
          <w:szCs w:val="44"/>
          <w:rtl/>
          <w:lang w:bidi="fa-IR"/>
        </w:rPr>
        <w:t xml:space="preserve"> بر </w:t>
      </w:r>
      <w:r w:rsidR="00C372B0">
        <w:rPr>
          <w:rFonts w:asciiTheme="majorBidi" w:eastAsia="Calibri" w:hAnsiTheme="majorBidi" w:cs="Times New Roman" w:hint="cs"/>
          <w:sz w:val="44"/>
          <w:szCs w:val="44"/>
          <w:rtl/>
          <w:lang w:bidi="fa-IR"/>
        </w:rPr>
        <w:t>أ</w:t>
      </w:r>
      <w:r w:rsidR="00C372B0" w:rsidRPr="00C372B0">
        <w:rPr>
          <w:rFonts w:asciiTheme="majorBidi" w:eastAsia="Calibri" w:hAnsiTheme="majorBidi" w:cs="Times New Roman"/>
          <w:sz w:val="44"/>
          <w:szCs w:val="44"/>
          <w:rtl/>
          <w:lang w:bidi="fa-IR"/>
        </w:rPr>
        <w:t>ساس</w:t>
      </w:r>
      <w:r w:rsidR="00C372B0">
        <w:rPr>
          <w:rFonts w:asciiTheme="majorBidi" w:eastAsia="Calibri" w:hAnsiTheme="majorBidi" w:cs="Times New Roman" w:hint="cs"/>
          <w:sz w:val="44"/>
          <w:szCs w:val="44"/>
          <w:rtl/>
          <w:lang w:bidi="fa-IR"/>
        </w:rPr>
        <w:t>ِ</w:t>
      </w:r>
      <w:r w:rsidR="00C372B0" w:rsidRPr="00C372B0">
        <w:rPr>
          <w:rFonts w:asciiTheme="majorBidi" w:eastAsia="Calibri" w:hAnsiTheme="majorBidi" w:cs="Times New Roman"/>
          <w:sz w:val="44"/>
          <w:szCs w:val="44"/>
          <w:rtl/>
          <w:lang w:bidi="fa-IR"/>
        </w:rPr>
        <w:t xml:space="preserve"> فرهنگ</w:t>
      </w:r>
      <w:r w:rsidR="00C372B0">
        <w:rPr>
          <w:rFonts w:asciiTheme="majorBidi" w:eastAsia="Calibri" w:hAnsiTheme="majorBidi" w:cs="Times New Roman" w:hint="cs"/>
          <w:sz w:val="44"/>
          <w:szCs w:val="44"/>
          <w:rtl/>
          <w:lang w:bidi="fa-IR"/>
        </w:rPr>
        <w:t>ِ</w:t>
      </w:r>
      <w:r w:rsidR="00C372B0" w:rsidRPr="00C372B0">
        <w:rPr>
          <w:rFonts w:asciiTheme="majorBidi" w:eastAsia="Calibri" w:hAnsiTheme="majorBidi" w:cs="Times New Roman"/>
          <w:sz w:val="44"/>
          <w:szCs w:val="44"/>
          <w:rtl/>
          <w:lang w:bidi="fa-IR"/>
        </w:rPr>
        <w:t xml:space="preserve"> قرآن</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sz w:val="44"/>
          <w:szCs w:val="44"/>
          <w:rtl/>
          <w:lang w:bidi="fa-IR"/>
        </w:rPr>
        <w:t xml:space="preserve"> عبادت تنها به سجده و تقد</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س</w:t>
      </w:r>
      <w:r w:rsidR="00C372B0" w:rsidRPr="00C372B0">
        <w:rPr>
          <w:rFonts w:asciiTheme="majorBidi" w:eastAsia="Calibri" w:hAnsiTheme="majorBidi" w:cs="Times New Roman"/>
          <w:sz w:val="44"/>
          <w:szCs w:val="44"/>
          <w:rtl/>
          <w:lang w:bidi="fa-IR"/>
        </w:rPr>
        <w:t xml:space="preserve"> قلب</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sz w:val="44"/>
          <w:szCs w:val="44"/>
          <w:rtl/>
          <w:lang w:bidi="fa-IR"/>
        </w:rPr>
        <w:t xml:space="preserve"> ن</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ست</w:t>
      </w:r>
      <w:r w:rsidR="00C372B0" w:rsidRPr="00C372B0">
        <w:rPr>
          <w:rFonts w:asciiTheme="majorBidi" w:eastAsia="Calibri" w:hAnsiTheme="majorBidi" w:cs="Times New Roman"/>
          <w:sz w:val="44"/>
          <w:szCs w:val="44"/>
          <w:rtl/>
          <w:lang w:bidi="fa-IR"/>
        </w:rPr>
        <w:t xml:space="preserve"> بلکه اطاعت ب</w:t>
      </w:r>
      <w:r w:rsidR="00C372B0" w:rsidRPr="00C372B0">
        <w:rPr>
          <w:rFonts w:asciiTheme="majorBidi" w:eastAsia="Calibri" w:hAnsiTheme="majorBidi" w:cs="Times New Roman" w:hint="cs"/>
          <w:sz w:val="44"/>
          <w:szCs w:val="44"/>
          <w:rtl/>
          <w:lang w:bidi="fa-IR"/>
        </w:rPr>
        <w:t>ی‌</w:t>
      </w:r>
      <w:r w:rsidR="00C372B0">
        <w:rPr>
          <w:rFonts w:asciiTheme="majorBidi" w:eastAsia="Calibri" w:hAnsiTheme="majorBidi" w:cs="Times New Roman" w:hint="cs"/>
          <w:sz w:val="44"/>
          <w:szCs w:val="44"/>
          <w:rtl/>
          <w:lang w:bidi="fa-IR"/>
        </w:rPr>
        <w:t xml:space="preserve"> </w:t>
      </w:r>
      <w:r w:rsidR="00C372B0" w:rsidRPr="00C372B0">
        <w:rPr>
          <w:rFonts w:asciiTheme="majorBidi" w:eastAsia="Calibri" w:hAnsiTheme="majorBidi" w:cs="Times New Roman" w:hint="eastAsia"/>
          <w:sz w:val="44"/>
          <w:szCs w:val="44"/>
          <w:rtl/>
          <w:lang w:bidi="fa-IR"/>
        </w:rPr>
        <w:t>ق</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د</w:t>
      </w:r>
      <w:r w:rsidR="00C372B0">
        <w:rPr>
          <w:rFonts w:asciiTheme="majorBidi" w:eastAsia="Calibri" w:hAnsiTheme="majorBidi" w:cs="Times New Roman" w:hint="cs"/>
          <w:sz w:val="44"/>
          <w:szCs w:val="44"/>
          <w:rtl/>
          <w:lang w:bidi="fa-IR"/>
        </w:rPr>
        <w:t xml:space="preserve"> </w:t>
      </w:r>
      <w:r w:rsidR="00C372B0" w:rsidRPr="00C372B0">
        <w:rPr>
          <w:rFonts w:asciiTheme="majorBidi" w:eastAsia="Calibri" w:hAnsiTheme="majorBidi" w:cs="Times New Roman" w:hint="eastAsia"/>
          <w:sz w:val="44"/>
          <w:szCs w:val="44"/>
          <w:rtl/>
          <w:lang w:bidi="fa-IR"/>
        </w:rPr>
        <w:t>و</w:t>
      </w:r>
      <w:r w:rsidR="00C372B0">
        <w:rPr>
          <w:rFonts w:asciiTheme="majorBidi" w:eastAsia="Calibri" w:hAnsiTheme="majorBidi" w:cs="Times New Roman" w:hint="cs"/>
          <w:sz w:val="44"/>
          <w:szCs w:val="44"/>
          <w:rtl/>
          <w:lang w:bidi="fa-IR"/>
        </w:rPr>
        <w:t xml:space="preserve"> </w:t>
      </w:r>
      <w:r w:rsidR="00C372B0" w:rsidRPr="00C372B0">
        <w:rPr>
          <w:rFonts w:asciiTheme="majorBidi" w:eastAsia="Calibri" w:hAnsiTheme="majorBidi" w:cs="Times New Roman" w:hint="eastAsia"/>
          <w:sz w:val="44"/>
          <w:szCs w:val="44"/>
          <w:rtl/>
          <w:lang w:bidi="fa-IR"/>
        </w:rPr>
        <w:t>شرط</w:t>
      </w:r>
      <w:r w:rsidR="00C372B0" w:rsidRPr="00C372B0">
        <w:rPr>
          <w:rFonts w:asciiTheme="majorBidi" w:eastAsia="Calibri" w:hAnsiTheme="majorBidi" w:cs="Times New Roman"/>
          <w:sz w:val="44"/>
          <w:szCs w:val="44"/>
          <w:rtl/>
          <w:lang w:bidi="fa-IR"/>
        </w:rPr>
        <w:t xml:space="preserve"> از هر قدرت غ</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ر</w:t>
      </w:r>
      <w:r w:rsidR="00C372B0">
        <w:rPr>
          <w:rFonts w:asciiTheme="majorBidi" w:eastAsia="Calibri" w:hAnsiTheme="majorBidi" w:cs="Times New Roman" w:hint="cs"/>
          <w:sz w:val="44"/>
          <w:szCs w:val="44"/>
          <w:rtl/>
          <w:lang w:bidi="fa-IR"/>
        </w:rPr>
        <w:t xml:space="preserve"> إ</w:t>
      </w:r>
      <w:r w:rsidR="00C372B0" w:rsidRPr="00C372B0">
        <w:rPr>
          <w:rFonts w:asciiTheme="majorBidi" w:eastAsia="Calibri" w:hAnsiTheme="majorBidi" w:cs="Times New Roman" w:hint="eastAsia"/>
          <w:sz w:val="44"/>
          <w:szCs w:val="44"/>
          <w:rtl/>
          <w:lang w:bidi="fa-IR"/>
        </w:rPr>
        <w:t>له</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sz w:val="44"/>
          <w:szCs w:val="44"/>
          <w:rtl/>
          <w:lang w:bidi="fa-IR"/>
        </w:rPr>
        <w:t xml:space="preserve"> و طاغوت</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sz w:val="44"/>
          <w:szCs w:val="44"/>
          <w:rtl/>
          <w:lang w:bidi="fa-IR"/>
        </w:rPr>
        <w:t xml:space="preserve"> (س</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اس</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w:t>
      </w:r>
      <w:r w:rsidR="00C372B0" w:rsidRPr="00C372B0">
        <w:rPr>
          <w:rFonts w:asciiTheme="majorBidi" w:eastAsia="Calibri" w:hAnsiTheme="majorBidi" w:cs="Times New Roman"/>
          <w:sz w:val="44"/>
          <w:szCs w:val="44"/>
          <w:rtl/>
          <w:lang w:bidi="fa-IR"/>
        </w:rPr>
        <w:t xml:space="preserve"> مذهب</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w:t>
      </w:r>
      <w:r w:rsidR="00C372B0" w:rsidRPr="00C372B0">
        <w:rPr>
          <w:rFonts w:asciiTheme="majorBidi" w:eastAsia="Calibri" w:hAnsiTheme="majorBidi" w:cs="Times New Roman"/>
          <w:sz w:val="44"/>
          <w:szCs w:val="44"/>
          <w:rtl/>
          <w:lang w:bidi="fa-IR"/>
        </w:rPr>
        <w:t xml:space="preserve"> نفسان</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w:t>
      </w:r>
      <w:r w:rsidR="00C372B0" w:rsidRPr="00C372B0">
        <w:rPr>
          <w:rFonts w:asciiTheme="majorBidi" w:eastAsia="Calibri" w:hAnsiTheme="majorBidi" w:cs="Times New Roman"/>
          <w:sz w:val="44"/>
          <w:szCs w:val="44"/>
          <w:rtl/>
          <w:lang w:bidi="fa-IR"/>
        </w:rPr>
        <w:t xml:space="preserve"> سنت‌ها</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sz w:val="44"/>
          <w:szCs w:val="44"/>
          <w:rtl/>
          <w:lang w:bidi="fa-IR"/>
        </w:rPr>
        <w:t xml:space="preserve"> جاهل</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sz w:val="44"/>
          <w:szCs w:val="44"/>
          <w:rtl/>
          <w:lang w:bidi="fa-IR"/>
        </w:rPr>
        <w:t>) ن</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ز</w:t>
      </w:r>
      <w:r w:rsidR="00C372B0" w:rsidRPr="00C372B0">
        <w:rPr>
          <w:rFonts w:asciiTheme="majorBidi" w:eastAsia="Calibri" w:hAnsiTheme="majorBidi" w:cs="Times New Roman"/>
          <w:sz w:val="44"/>
          <w:szCs w:val="44"/>
          <w:rtl/>
          <w:lang w:bidi="fa-IR"/>
        </w:rPr>
        <w:t xml:space="preserve"> عبادت شمرده م</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شود</w:t>
      </w:r>
      <w:r w:rsidR="00C372B0" w:rsidRPr="00C372B0">
        <w:rPr>
          <w:rFonts w:asciiTheme="majorBidi" w:eastAsia="Calibri" w:hAnsiTheme="majorBidi" w:cs="Times New Roman"/>
          <w:sz w:val="44"/>
          <w:szCs w:val="44"/>
          <w:rtl/>
          <w:lang w:bidi="fa-IR"/>
        </w:rPr>
        <w:t xml:space="preserve"> ق</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ام</w:t>
      </w:r>
      <w:r w:rsidR="00C372B0">
        <w:rPr>
          <w:rFonts w:asciiTheme="majorBidi" w:eastAsia="Calibri" w:hAnsiTheme="majorBidi" w:cs="Times New Roman" w:hint="cs"/>
          <w:sz w:val="44"/>
          <w:szCs w:val="44"/>
          <w:rtl/>
          <w:lang w:bidi="fa-IR"/>
        </w:rPr>
        <w:t>ِ</w:t>
      </w:r>
      <w:r w:rsidR="00C372B0" w:rsidRPr="00C372B0">
        <w:rPr>
          <w:rFonts w:asciiTheme="majorBidi" w:eastAsia="Calibri" w:hAnsiTheme="majorBidi" w:cs="Times New Roman"/>
          <w:sz w:val="44"/>
          <w:szCs w:val="44"/>
          <w:rtl/>
          <w:lang w:bidi="fa-IR"/>
        </w:rPr>
        <w:t xml:space="preserve"> عاشورا برا</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sz w:val="44"/>
          <w:szCs w:val="44"/>
          <w:rtl/>
          <w:lang w:bidi="fa-IR"/>
        </w:rPr>
        <w:t xml:space="preserve"> گ</w:t>
      </w:r>
      <w:r w:rsidR="00C372B0" w:rsidRPr="00C372B0">
        <w:rPr>
          <w:rFonts w:asciiTheme="majorBidi" w:eastAsia="Calibri" w:hAnsiTheme="majorBidi" w:cs="Times New Roman" w:hint="eastAsia"/>
          <w:sz w:val="44"/>
          <w:szCs w:val="44"/>
          <w:rtl/>
          <w:lang w:bidi="fa-IR"/>
        </w:rPr>
        <w:t>سستن</w:t>
      </w:r>
      <w:r w:rsidR="00C372B0" w:rsidRPr="00C372B0">
        <w:rPr>
          <w:rFonts w:asciiTheme="majorBidi" w:eastAsia="Calibri" w:hAnsiTheme="majorBidi" w:cs="Times New Roman"/>
          <w:sz w:val="44"/>
          <w:szCs w:val="44"/>
          <w:rtl/>
          <w:lang w:bidi="fa-IR"/>
        </w:rPr>
        <w:t xml:space="preserve"> ا</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ن</w:t>
      </w:r>
      <w:r w:rsidR="00C372B0" w:rsidRPr="00C372B0">
        <w:rPr>
          <w:rFonts w:asciiTheme="majorBidi" w:eastAsia="Calibri" w:hAnsiTheme="majorBidi" w:cs="Times New Roman"/>
          <w:sz w:val="44"/>
          <w:szCs w:val="44"/>
          <w:rtl/>
          <w:lang w:bidi="fa-IR"/>
        </w:rPr>
        <w:t xml:space="preserve"> زنج</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رها</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sz w:val="44"/>
          <w:szCs w:val="44"/>
          <w:rtl/>
          <w:lang w:bidi="fa-IR"/>
        </w:rPr>
        <w:t xml:space="preserve"> </w:t>
      </w:r>
      <w:r w:rsidR="00A5147A">
        <w:rPr>
          <w:rFonts w:asciiTheme="majorBidi" w:eastAsia="Calibri" w:hAnsiTheme="majorBidi" w:cs="Times New Roman" w:hint="cs"/>
          <w:sz w:val="44"/>
          <w:szCs w:val="44"/>
          <w:rtl/>
          <w:lang w:bidi="fa-IR"/>
        </w:rPr>
        <w:t>إ</w:t>
      </w:r>
      <w:r w:rsidR="00C372B0" w:rsidRPr="00C372B0">
        <w:rPr>
          <w:rFonts w:asciiTheme="majorBidi" w:eastAsia="Calibri" w:hAnsiTheme="majorBidi" w:cs="Times New Roman"/>
          <w:sz w:val="44"/>
          <w:szCs w:val="44"/>
          <w:rtl/>
          <w:lang w:bidi="fa-IR"/>
        </w:rPr>
        <w:t>طاعت</w:t>
      </w:r>
      <w:r w:rsidR="00A5147A">
        <w:rPr>
          <w:rFonts w:asciiTheme="majorBidi" w:eastAsia="Calibri" w:hAnsiTheme="majorBidi" w:cs="Times New Roman" w:hint="cs"/>
          <w:sz w:val="44"/>
          <w:szCs w:val="44"/>
          <w:rtl/>
          <w:lang w:bidi="fa-IR"/>
        </w:rPr>
        <w:t>ِ</w:t>
      </w:r>
      <w:r w:rsidR="00C372B0" w:rsidRPr="00C372B0">
        <w:rPr>
          <w:rFonts w:asciiTheme="majorBidi" w:eastAsia="Calibri" w:hAnsiTheme="majorBidi" w:cs="Times New Roman"/>
          <w:sz w:val="44"/>
          <w:szCs w:val="44"/>
          <w:rtl/>
          <w:lang w:bidi="fa-IR"/>
        </w:rPr>
        <w:t xml:space="preserve"> غ</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ر</w:t>
      </w:r>
      <w:r w:rsidR="00C372B0">
        <w:rPr>
          <w:rFonts w:asciiTheme="majorBidi" w:eastAsia="Calibri" w:hAnsiTheme="majorBidi" w:cs="Times New Roman" w:hint="cs"/>
          <w:sz w:val="44"/>
          <w:szCs w:val="44"/>
          <w:rtl/>
          <w:lang w:bidi="fa-IR"/>
        </w:rPr>
        <w:t xml:space="preserve">ِ </w:t>
      </w:r>
      <w:r w:rsidR="00C372B0" w:rsidRPr="00C372B0">
        <w:rPr>
          <w:rFonts w:asciiTheme="majorBidi" w:eastAsia="Calibri" w:hAnsiTheme="majorBidi" w:cs="Times New Roman" w:hint="eastAsia"/>
          <w:sz w:val="44"/>
          <w:szCs w:val="44"/>
          <w:rtl/>
          <w:lang w:bidi="fa-IR"/>
        </w:rPr>
        <w:t>خدا</w:t>
      </w:r>
      <w:r w:rsidR="00C372B0" w:rsidRPr="00C372B0">
        <w:rPr>
          <w:rFonts w:asciiTheme="majorBidi" w:eastAsia="Calibri" w:hAnsiTheme="majorBidi" w:cs="Times New Roman"/>
          <w:sz w:val="44"/>
          <w:szCs w:val="44"/>
          <w:rtl/>
          <w:lang w:bidi="fa-IR"/>
        </w:rPr>
        <w:t xml:space="preserve"> صورت گرفت از</w:t>
      </w:r>
      <w:r w:rsidR="00C372B0">
        <w:rPr>
          <w:rFonts w:asciiTheme="majorBidi" w:eastAsia="Calibri" w:hAnsiTheme="majorBidi" w:cs="Times New Roman" w:hint="cs"/>
          <w:sz w:val="44"/>
          <w:szCs w:val="44"/>
          <w:rtl/>
          <w:lang w:bidi="fa-IR"/>
        </w:rPr>
        <w:t xml:space="preserve"> إ</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نرو</w:t>
      </w:r>
      <w:r w:rsidR="00C372B0" w:rsidRPr="00C372B0">
        <w:rPr>
          <w:rFonts w:asciiTheme="majorBidi" w:eastAsia="Calibri" w:hAnsiTheme="majorBidi" w:cs="Times New Roman"/>
          <w:sz w:val="44"/>
          <w:szCs w:val="44"/>
          <w:rtl/>
          <w:lang w:bidi="fa-IR"/>
        </w:rPr>
        <w:t xml:space="preserve"> توح</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د</w:t>
      </w:r>
      <w:r w:rsidR="00C372B0" w:rsidRPr="00C372B0">
        <w:rPr>
          <w:rFonts w:asciiTheme="majorBidi" w:eastAsia="Calibri" w:hAnsiTheme="majorBidi" w:cs="Times New Roman"/>
          <w:sz w:val="44"/>
          <w:szCs w:val="44"/>
          <w:rtl/>
          <w:lang w:bidi="fa-IR"/>
        </w:rPr>
        <w:t xml:space="preserve"> بر</w:t>
      </w:r>
      <w:r w:rsidR="00C372B0">
        <w:rPr>
          <w:rFonts w:asciiTheme="majorBidi" w:eastAsia="Calibri" w:hAnsiTheme="majorBidi" w:cs="Times New Roman" w:hint="cs"/>
          <w:sz w:val="44"/>
          <w:szCs w:val="44"/>
          <w:rtl/>
          <w:lang w:bidi="fa-IR"/>
        </w:rPr>
        <w:t xml:space="preserve"> </w:t>
      </w:r>
      <w:r w:rsidR="00C372B0" w:rsidRPr="00C372B0">
        <w:rPr>
          <w:rFonts w:asciiTheme="majorBidi" w:eastAsia="Calibri" w:hAnsiTheme="majorBidi" w:cs="Times New Roman"/>
          <w:sz w:val="44"/>
          <w:szCs w:val="44"/>
          <w:rtl/>
          <w:lang w:bidi="fa-IR"/>
        </w:rPr>
        <w:t>جسته</w:t>
      </w:r>
      <w:r w:rsidR="00C372B0">
        <w:rPr>
          <w:rFonts w:asciiTheme="majorBidi" w:eastAsia="Calibri" w:hAnsiTheme="majorBidi" w:cs="Times New Roman" w:hint="cs"/>
          <w:sz w:val="44"/>
          <w:szCs w:val="44"/>
          <w:rtl/>
          <w:lang w:bidi="fa-IR"/>
        </w:rPr>
        <w:t xml:space="preserve"> </w:t>
      </w:r>
      <w:r w:rsidR="00C372B0" w:rsidRPr="00C372B0">
        <w:rPr>
          <w:rFonts w:asciiTheme="majorBidi" w:eastAsia="Calibri" w:hAnsiTheme="majorBidi" w:cs="Times New Roman"/>
          <w:sz w:val="44"/>
          <w:szCs w:val="44"/>
          <w:rtl/>
          <w:lang w:bidi="fa-IR"/>
        </w:rPr>
        <w:t>‌تر</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ن</w:t>
      </w:r>
      <w:r w:rsidR="00C372B0" w:rsidRPr="00C372B0">
        <w:rPr>
          <w:rFonts w:asciiTheme="majorBidi" w:eastAsia="Calibri" w:hAnsiTheme="majorBidi" w:cs="Times New Roman"/>
          <w:sz w:val="44"/>
          <w:szCs w:val="44"/>
          <w:rtl/>
          <w:lang w:bidi="fa-IR"/>
        </w:rPr>
        <w:t xml:space="preserve"> شناسه ا</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ن</w:t>
      </w:r>
      <w:r w:rsidR="00C372B0" w:rsidRPr="00C372B0">
        <w:rPr>
          <w:rFonts w:asciiTheme="majorBidi" w:eastAsia="Calibri" w:hAnsiTheme="majorBidi" w:cs="Times New Roman"/>
          <w:sz w:val="44"/>
          <w:szCs w:val="44"/>
          <w:rtl/>
          <w:lang w:bidi="fa-IR"/>
        </w:rPr>
        <w:t xml:space="preserve"> حماس</w:t>
      </w:r>
      <w:r w:rsidR="00C372B0">
        <w:rPr>
          <w:rFonts w:asciiTheme="majorBidi" w:eastAsia="Calibri" w:hAnsiTheme="majorBidi" w:cs="Times New Roman" w:hint="cs"/>
          <w:sz w:val="44"/>
          <w:szCs w:val="44"/>
          <w:rtl/>
          <w:lang w:bidi="fa-IR"/>
        </w:rPr>
        <w:t>ۀ</w:t>
      </w:r>
      <w:r w:rsidR="00C372B0" w:rsidRPr="00C372B0">
        <w:rPr>
          <w:rFonts w:asciiTheme="majorBidi" w:eastAsia="Calibri" w:hAnsiTheme="majorBidi" w:cs="Times New Roman"/>
          <w:sz w:val="44"/>
          <w:szCs w:val="44"/>
          <w:rtl/>
          <w:lang w:bidi="fa-IR"/>
        </w:rPr>
        <w:t xml:space="preserve"> جاو</w:t>
      </w:r>
      <w:r w:rsidR="00C372B0" w:rsidRPr="00C372B0">
        <w:rPr>
          <w:rFonts w:asciiTheme="majorBidi" w:eastAsia="Calibri" w:hAnsiTheme="majorBidi" w:cs="Times New Roman" w:hint="cs"/>
          <w:sz w:val="44"/>
          <w:szCs w:val="44"/>
          <w:rtl/>
          <w:lang w:bidi="fa-IR"/>
        </w:rPr>
        <w:t>ی</w:t>
      </w:r>
      <w:r w:rsidR="00C372B0" w:rsidRPr="00C372B0">
        <w:rPr>
          <w:rFonts w:asciiTheme="majorBidi" w:eastAsia="Calibri" w:hAnsiTheme="majorBidi" w:cs="Times New Roman" w:hint="eastAsia"/>
          <w:sz w:val="44"/>
          <w:szCs w:val="44"/>
          <w:rtl/>
          <w:lang w:bidi="fa-IR"/>
        </w:rPr>
        <w:t>دان</w:t>
      </w:r>
      <w:r w:rsidR="00C372B0" w:rsidRPr="00C372B0">
        <w:rPr>
          <w:rFonts w:asciiTheme="majorBidi" w:eastAsia="Calibri" w:hAnsiTheme="majorBidi" w:cs="Times New Roman"/>
          <w:sz w:val="44"/>
          <w:szCs w:val="44"/>
          <w:rtl/>
          <w:lang w:bidi="fa-IR"/>
        </w:rPr>
        <w:t xml:space="preserve"> است</w:t>
      </w:r>
      <w:r w:rsidR="00A5147A">
        <w:rPr>
          <w:rFonts w:asciiTheme="majorBidi" w:eastAsia="Calibri" w:hAnsiTheme="majorBidi" w:cs="Times New Roman" w:hint="cs"/>
          <w:sz w:val="44"/>
          <w:szCs w:val="44"/>
          <w:rtl/>
          <w:lang w:bidi="fa-IR"/>
        </w:rPr>
        <w:t xml:space="preserve"> </w:t>
      </w:r>
      <w:r w:rsidR="00A5147A" w:rsidRPr="00A5147A">
        <w:rPr>
          <w:rFonts w:asciiTheme="majorBidi" w:eastAsia="Calibri" w:hAnsiTheme="majorBidi" w:cs="Times New Roman"/>
          <w:sz w:val="44"/>
          <w:szCs w:val="44"/>
          <w:rtl/>
          <w:lang w:bidi="fa-IR"/>
        </w:rPr>
        <w:t>راز</w:t>
      </w:r>
      <w:r w:rsidR="00A5147A">
        <w:rPr>
          <w:rFonts w:asciiTheme="majorBidi" w:eastAsia="Calibri" w:hAnsiTheme="majorBidi" w:cs="Times New Roman" w:hint="cs"/>
          <w:sz w:val="44"/>
          <w:szCs w:val="44"/>
          <w:rtl/>
          <w:lang w:bidi="fa-IR"/>
        </w:rPr>
        <w:t>ِ</w:t>
      </w:r>
      <w:r w:rsidR="00A5147A" w:rsidRPr="00A5147A">
        <w:rPr>
          <w:rFonts w:asciiTheme="majorBidi" w:eastAsia="Calibri" w:hAnsiTheme="majorBidi" w:cs="Times New Roman"/>
          <w:sz w:val="44"/>
          <w:szCs w:val="44"/>
          <w:rtl/>
          <w:lang w:bidi="fa-IR"/>
        </w:rPr>
        <w:t xml:space="preserve"> </w:t>
      </w:r>
      <w:r w:rsidR="00A5147A">
        <w:rPr>
          <w:rFonts w:asciiTheme="majorBidi" w:eastAsia="Calibri" w:hAnsiTheme="majorBidi" w:cs="Times New Roman" w:hint="cs"/>
          <w:sz w:val="44"/>
          <w:szCs w:val="44"/>
          <w:rtl/>
          <w:lang w:bidi="fa-IR"/>
        </w:rPr>
        <w:t>أ</w:t>
      </w:r>
      <w:r w:rsidR="00A5147A" w:rsidRPr="00A5147A">
        <w:rPr>
          <w:rFonts w:asciiTheme="majorBidi" w:eastAsia="Calibri" w:hAnsiTheme="majorBidi" w:cs="Times New Roman"/>
          <w:sz w:val="44"/>
          <w:szCs w:val="44"/>
          <w:rtl/>
          <w:lang w:bidi="fa-IR"/>
        </w:rPr>
        <w:t>صل</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sz w:val="44"/>
          <w:szCs w:val="44"/>
          <w:rtl/>
          <w:lang w:bidi="fa-IR"/>
        </w:rPr>
        <w:t xml:space="preserve"> ا</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hint="eastAsia"/>
          <w:sz w:val="44"/>
          <w:szCs w:val="44"/>
          <w:rtl/>
          <w:lang w:bidi="fa-IR"/>
        </w:rPr>
        <w:t>ن</w:t>
      </w:r>
      <w:r w:rsidR="00A5147A" w:rsidRPr="00A5147A">
        <w:rPr>
          <w:rFonts w:asciiTheme="majorBidi" w:eastAsia="Calibri" w:hAnsiTheme="majorBidi" w:cs="Times New Roman"/>
          <w:sz w:val="44"/>
          <w:szCs w:val="44"/>
          <w:rtl/>
          <w:lang w:bidi="fa-IR"/>
        </w:rPr>
        <w:t xml:space="preserve"> همه تأک</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hint="eastAsia"/>
          <w:sz w:val="44"/>
          <w:szCs w:val="44"/>
          <w:rtl/>
          <w:lang w:bidi="fa-IR"/>
        </w:rPr>
        <w:t>د</w:t>
      </w:r>
      <w:r w:rsidR="00A5147A">
        <w:rPr>
          <w:rFonts w:asciiTheme="majorBidi" w:eastAsia="Calibri" w:hAnsiTheme="majorBidi" w:cs="Times New Roman" w:hint="cs"/>
          <w:sz w:val="44"/>
          <w:szCs w:val="44"/>
          <w:rtl/>
          <w:lang w:bidi="fa-IR"/>
        </w:rPr>
        <w:t xml:space="preserve"> و</w:t>
      </w:r>
      <w:r w:rsidR="00A5147A" w:rsidRPr="00A5147A">
        <w:rPr>
          <w:rFonts w:asciiTheme="majorBidi" w:eastAsia="Calibri" w:hAnsiTheme="majorBidi" w:cs="Times New Roman"/>
          <w:sz w:val="44"/>
          <w:szCs w:val="44"/>
          <w:rtl/>
          <w:lang w:bidi="fa-IR"/>
        </w:rPr>
        <w:t xml:space="preserve"> تجد</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hint="eastAsia"/>
          <w:sz w:val="44"/>
          <w:szCs w:val="44"/>
          <w:rtl/>
          <w:lang w:bidi="fa-IR"/>
        </w:rPr>
        <w:t>د</w:t>
      </w:r>
      <w:r w:rsidR="00C830E3">
        <w:rPr>
          <w:rFonts w:asciiTheme="majorBidi" w:eastAsia="Calibri" w:hAnsiTheme="majorBidi" w:cs="Times New Roman" w:hint="cs"/>
          <w:sz w:val="44"/>
          <w:szCs w:val="44"/>
          <w:rtl/>
          <w:lang w:bidi="fa-IR"/>
        </w:rPr>
        <w:t>ِ</w:t>
      </w:r>
      <w:r w:rsidR="00A5147A" w:rsidRPr="00A5147A">
        <w:rPr>
          <w:rFonts w:asciiTheme="majorBidi" w:eastAsia="Calibri" w:hAnsiTheme="majorBidi" w:cs="Times New Roman"/>
          <w:sz w:val="44"/>
          <w:szCs w:val="44"/>
          <w:rtl/>
          <w:lang w:bidi="fa-IR"/>
        </w:rPr>
        <w:t xml:space="preserve"> م</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hint="eastAsia"/>
          <w:sz w:val="44"/>
          <w:szCs w:val="44"/>
          <w:rtl/>
          <w:lang w:bidi="fa-IR"/>
        </w:rPr>
        <w:t>ثاق</w:t>
      </w:r>
      <w:r w:rsidR="00A5147A" w:rsidRPr="00A5147A">
        <w:rPr>
          <w:rFonts w:asciiTheme="majorBidi" w:eastAsia="Calibri" w:hAnsiTheme="majorBidi" w:cs="Times New Roman"/>
          <w:sz w:val="44"/>
          <w:szCs w:val="44"/>
          <w:rtl/>
          <w:lang w:bidi="fa-IR"/>
        </w:rPr>
        <w:t xml:space="preserve"> با آرمانها</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sz w:val="44"/>
          <w:szCs w:val="44"/>
          <w:rtl/>
          <w:lang w:bidi="fa-IR"/>
        </w:rPr>
        <w:t xml:space="preserve"> عاشورا جلو</w:t>
      </w:r>
      <w:r w:rsidR="00A5147A">
        <w:rPr>
          <w:rFonts w:asciiTheme="majorBidi" w:eastAsia="Calibri" w:hAnsiTheme="majorBidi" w:cs="Times New Roman" w:hint="cs"/>
          <w:sz w:val="44"/>
          <w:szCs w:val="44"/>
          <w:rtl/>
          <w:lang w:bidi="fa-IR"/>
        </w:rPr>
        <w:t xml:space="preserve"> </w:t>
      </w:r>
      <w:r w:rsidR="00A5147A" w:rsidRPr="00A5147A">
        <w:rPr>
          <w:rFonts w:asciiTheme="majorBidi" w:eastAsia="Calibri" w:hAnsiTheme="majorBidi" w:cs="Times New Roman"/>
          <w:sz w:val="44"/>
          <w:szCs w:val="44"/>
          <w:rtl/>
          <w:lang w:bidi="fa-IR"/>
        </w:rPr>
        <w:t>گ</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hint="eastAsia"/>
          <w:sz w:val="44"/>
          <w:szCs w:val="44"/>
          <w:rtl/>
          <w:lang w:bidi="fa-IR"/>
        </w:rPr>
        <w:t>ر</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sz w:val="44"/>
          <w:szCs w:val="44"/>
          <w:rtl/>
          <w:lang w:bidi="fa-IR"/>
        </w:rPr>
        <w:t xml:space="preserve"> از فراموش</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sz w:val="44"/>
          <w:szCs w:val="44"/>
          <w:rtl/>
          <w:lang w:bidi="fa-IR"/>
        </w:rPr>
        <w:t xml:space="preserve"> حماس</w:t>
      </w:r>
      <w:r w:rsidR="00A5147A">
        <w:rPr>
          <w:rFonts w:asciiTheme="majorBidi" w:eastAsia="Calibri" w:hAnsiTheme="majorBidi" w:cs="Times New Roman" w:hint="cs"/>
          <w:sz w:val="44"/>
          <w:szCs w:val="44"/>
          <w:rtl/>
          <w:lang w:bidi="fa-IR"/>
        </w:rPr>
        <w:t>ۀ</w:t>
      </w:r>
      <w:r w:rsidR="00A5147A" w:rsidRPr="00A5147A">
        <w:rPr>
          <w:rFonts w:asciiTheme="majorBidi" w:eastAsia="Calibri" w:hAnsiTheme="majorBidi" w:cs="Times New Roman"/>
          <w:sz w:val="44"/>
          <w:szCs w:val="44"/>
          <w:rtl/>
          <w:lang w:bidi="fa-IR"/>
        </w:rPr>
        <w:t xml:space="preserve"> حس</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hint="eastAsia"/>
          <w:sz w:val="44"/>
          <w:szCs w:val="44"/>
          <w:rtl/>
          <w:lang w:bidi="fa-IR"/>
        </w:rPr>
        <w:t>ن</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sz w:val="44"/>
          <w:szCs w:val="44"/>
          <w:rtl/>
          <w:lang w:bidi="fa-IR"/>
        </w:rPr>
        <w:t xml:space="preserve"> و نما</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hint="eastAsia"/>
          <w:sz w:val="44"/>
          <w:szCs w:val="44"/>
          <w:rtl/>
          <w:lang w:bidi="fa-IR"/>
        </w:rPr>
        <w:t>ش</w:t>
      </w:r>
      <w:r w:rsidR="00A5147A">
        <w:rPr>
          <w:rFonts w:asciiTheme="majorBidi" w:eastAsia="Calibri" w:hAnsiTheme="majorBidi" w:cs="Times New Roman" w:hint="cs"/>
          <w:sz w:val="44"/>
          <w:szCs w:val="44"/>
          <w:rtl/>
          <w:lang w:bidi="fa-IR"/>
        </w:rPr>
        <w:t>ِ</w:t>
      </w:r>
      <w:r w:rsidR="00A5147A" w:rsidRPr="00A5147A">
        <w:rPr>
          <w:rFonts w:asciiTheme="majorBidi" w:eastAsia="Calibri" w:hAnsiTheme="majorBidi" w:cs="Times New Roman"/>
          <w:sz w:val="44"/>
          <w:szCs w:val="44"/>
          <w:rtl/>
          <w:lang w:bidi="fa-IR"/>
        </w:rPr>
        <w:t xml:space="preserve"> قدرت و هو</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hint="eastAsia"/>
          <w:sz w:val="44"/>
          <w:szCs w:val="44"/>
          <w:rtl/>
          <w:lang w:bidi="fa-IR"/>
        </w:rPr>
        <w:t>ت</w:t>
      </w:r>
      <w:r w:rsidR="00A5147A">
        <w:rPr>
          <w:rFonts w:asciiTheme="majorBidi" w:eastAsia="Calibri" w:hAnsiTheme="majorBidi" w:cs="Times New Roman" w:hint="cs"/>
          <w:sz w:val="44"/>
          <w:szCs w:val="44"/>
          <w:rtl/>
          <w:lang w:bidi="fa-IR"/>
        </w:rPr>
        <w:t>ِ</w:t>
      </w:r>
      <w:r w:rsidR="00A5147A" w:rsidRPr="00A5147A">
        <w:rPr>
          <w:rFonts w:asciiTheme="majorBidi" w:eastAsia="Calibri" w:hAnsiTheme="majorBidi" w:cs="Times New Roman"/>
          <w:sz w:val="44"/>
          <w:szCs w:val="44"/>
          <w:rtl/>
          <w:lang w:bidi="fa-IR"/>
        </w:rPr>
        <w:t xml:space="preserve"> ش</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hint="eastAsia"/>
          <w:sz w:val="44"/>
          <w:szCs w:val="44"/>
          <w:rtl/>
          <w:lang w:bidi="fa-IR"/>
        </w:rPr>
        <w:t>عه</w:t>
      </w:r>
      <w:r w:rsidR="00A5147A" w:rsidRPr="00A5147A">
        <w:rPr>
          <w:rFonts w:asciiTheme="majorBidi" w:eastAsia="Calibri" w:hAnsiTheme="majorBidi" w:cs="Times New Roman"/>
          <w:sz w:val="44"/>
          <w:szCs w:val="44"/>
          <w:rtl/>
          <w:lang w:bidi="fa-IR"/>
        </w:rPr>
        <w:t xml:space="preserve"> در برابر</w:t>
      </w:r>
      <w:r w:rsidR="00A5147A">
        <w:rPr>
          <w:rFonts w:asciiTheme="majorBidi" w:eastAsia="Calibri" w:hAnsiTheme="majorBidi" w:cs="Times New Roman" w:hint="cs"/>
          <w:sz w:val="44"/>
          <w:szCs w:val="44"/>
          <w:rtl/>
          <w:lang w:bidi="fa-IR"/>
        </w:rPr>
        <w:t>ِ</w:t>
      </w:r>
      <w:r w:rsidR="00A5147A" w:rsidRPr="00A5147A">
        <w:rPr>
          <w:rFonts w:asciiTheme="majorBidi" w:eastAsia="Calibri" w:hAnsiTheme="majorBidi" w:cs="Times New Roman"/>
          <w:sz w:val="44"/>
          <w:szCs w:val="44"/>
          <w:rtl/>
          <w:lang w:bidi="fa-IR"/>
        </w:rPr>
        <w:t xml:space="preserve"> جبه</w:t>
      </w:r>
      <w:r w:rsidR="00A5147A">
        <w:rPr>
          <w:rFonts w:asciiTheme="majorBidi" w:eastAsia="Calibri" w:hAnsiTheme="majorBidi" w:cs="Times New Roman" w:hint="cs"/>
          <w:sz w:val="44"/>
          <w:szCs w:val="44"/>
          <w:rtl/>
          <w:lang w:bidi="fa-IR"/>
        </w:rPr>
        <w:t>ۀ</w:t>
      </w:r>
      <w:r w:rsidR="00A5147A" w:rsidRPr="00A5147A">
        <w:rPr>
          <w:rFonts w:asciiTheme="majorBidi" w:eastAsia="Calibri" w:hAnsiTheme="majorBidi" w:cs="Times New Roman"/>
          <w:sz w:val="44"/>
          <w:szCs w:val="44"/>
          <w:rtl/>
          <w:lang w:bidi="fa-IR"/>
        </w:rPr>
        <w:t xml:space="preserve"> باطل است. فرهنگ</w:t>
      </w:r>
      <w:r w:rsidR="00A5147A">
        <w:rPr>
          <w:rFonts w:asciiTheme="majorBidi" w:eastAsia="Calibri" w:hAnsiTheme="majorBidi" w:cs="Times New Roman" w:hint="cs"/>
          <w:sz w:val="44"/>
          <w:szCs w:val="44"/>
          <w:rtl/>
          <w:lang w:bidi="fa-IR"/>
        </w:rPr>
        <w:t>ِ</w:t>
      </w:r>
      <w:r w:rsidR="00A5147A" w:rsidRPr="00A5147A">
        <w:rPr>
          <w:rFonts w:asciiTheme="majorBidi" w:eastAsia="Calibri" w:hAnsiTheme="majorBidi" w:cs="Times New Roman"/>
          <w:sz w:val="44"/>
          <w:szCs w:val="44"/>
          <w:rtl/>
          <w:lang w:bidi="fa-IR"/>
        </w:rPr>
        <w:t xml:space="preserve"> عاشورا ح</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hint="eastAsia"/>
          <w:sz w:val="44"/>
          <w:szCs w:val="44"/>
          <w:rtl/>
          <w:lang w:bidi="fa-IR"/>
        </w:rPr>
        <w:t>ات‌</w:t>
      </w:r>
      <w:r w:rsidR="00A5147A">
        <w:rPr>
          <w:rFonts w:asciiTheme="majorBidi" w:eastAsia="Calibri" w:hAnsiTheme="majorBidi" w:cs="Times New Roman" w:hint="cs"/>
          <w:sz w:val="44"/>
          <w:szCs w:val="44"/>
          <w:rtl/>
          <w:lang w:bidi="fa-IR"/>
        </w:rPr>
        <w:t xml:space="preserve"> </w:t>
      </w:r>
      <w:r w:rsidR="00A5147A" w:rsidRPr="00A5147A">
        <w:rPr>
          <w:rFonts w:asciiTheme="majorBidi" w:eastAsia="Calibri" w:hAnsiTheme="majorBidi" w:cs="Times New Roman" w:hint="eastAsia"/>
          <w:sz w:val="44"/>
          <w:szCs w:val="44"/>
          <w:rtl/>
          <w:lang w:bidi="fa-IR"/>
        </w:rPr>
        <w:t>بخش</w:t>
      </w:r>
      <w:r w:rsidR="00A5147A" w:rsidRPr="00A5147A">
        <w:rPr>
          <w:rFonts w:asciiTheme="majorBidi" w:eastAsia="Calibri" w:hAnsiTheme="majorBidi" w:cs="Times New Roman"/>
          <w:sz w:val="44"/>
          <w:szCs w:val="44"/>
          <w:rtl/>
          <w:lang w:bidi="fa-IR"/>
        </w:rPr>
        <w:t xml:space="preserve"> </w:t>
      </w:r>
      <w:r w:rsidR="00A5147A">
        <w:rPr>
          <w:rFonts w:asciiTheme="majorBidi" w:eastAsia="Calibri" w:hAnsiTheme="majorBidi" w:cs="Times New Roman" w:hint="cs"/>
          <w:sz w:val="44"/>
          <w:szCs w:val="44"/>
          <w:rtl/>
          <w:lang w:bidi="fa-IR"/>
        </w:rPr>
        <w:t>إ</w:t>
      </w:r>
      <w:r w:rsidR="00A5147A" w:rsidRPr="00A5147A">
        <w:rPr>
          <w:rFonts w:asciiTheme="majorBidi" w:eastAsia="Calibri" w:hAnsiTheme="majorBidi" w:cs="Times New Roman"/>
          <w:sz w:val="44"/>
          <w:szCs w:val="44"/>
          <w:rtl/>
          <w:lang w:bidi="fa-IR"/>
        </w:rPr>
        <w:t>سلام</w:t>
      </w:r>
      <w:r w:rsidR="00A5147A">
        <w:rPr>
          <w:rFonts w:asciiTheme="majorBidi" w:eastAsia="Calibri" w:hAnsiTheme="majorBidi" w:cs="Times New Roman" w:hint="cs"/>
          <w:sz w:val="44"/>
          <w:szCs w:val="44"/>
          <w:rtl/>
          <w:lang w:bidi="fa-IR"/>
        </w:rPr>
        <w:t>ِ</w:t>
      </w:r>
      <w:r w:rsidR="00A5147A" w:rsidRPr="00A5147A">
        <w:rPr>
          <w:rFonts w:asciiTheme="majorBidi" w:eastAsia="Calibri" w:hAnsiTheme="majorBidi" w:cs="Times New Roman"/>
          <w:sz w:val="44"/>
          <w:szCs w:val="44"/>
          <w:rtl/>
          <w:lang w:bidi="fa-IR"/>
        </w:rPr>
        <w:t xml:space="preserve"> ناب و ز</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hint="eastAsia"/>
          <w:sz w:val="44"/>
          <w:szCs w:val="44"/>
          <w:rtl/>
          <w:lang w:bidi="fa-IR"/>
        </w:rPr>
        <w:t>ارت</w:t>
      </w:r>
      <w:r w:rsidR="00A5147A" w:rsidRPr="00A5147A">
        <w:rPr>
          <w:rFonts w:asciiTheme="majorBidi" w:eastAsia="Calibri" w:hAnsiTheme="majorBidi" w:cs="Times New Roman"/>
          <w:sz w:val="44"/>
          <w:szCs w:val="44"/>
          <w:rtl/>
          <w:lang w:bidi="fa-IR"/>
        </w:rPr>
        <w:t xml:space="preserve"> عامل</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sz w:val="44"/>
          <w:szCs w:val="44"/>
          <w:rtl/>
          <w:lang w:bidi="fa-IR"/>
        </w:rPr>
        <w:t xml:space="preserve"> بس</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hint="eastAsia"/>
          <w:sz w:val="44"/>
          <w:szCs w:val="44"/>
          <w:rtl/>
          <w:lang w:bidi="fa-IR"/>
        </w:rPr>
        <w:t>ار</w:t>
      </w:r>
      <w:r w:rsidR="00A5147A" w:rsidRPr="00A5147A">
        <w:rPr>
          <w:rFonts w:asciiTheme="majorBidi" w:eastAsia="Calibri" w:hAnsiTheme="majorBidi" w:cs="Times New Roman"/>
          <w:sz w:val="44"/>
          <w:szCs w:val="44"/>
          <w:rtl/>
          <w:lang w:bidi="fa-IR"/>
        </w:rPr>
        <w:t xml:space="preserve"> مهم در زنده نگه‌</w:t>
      </w:r>
      <w:r w:rsidR="00A5147A">
        <w:rPr>
          <w:rFonts w:asciiTheme="majorBidi" w:eastAsia="Calibri" w:hAnsiTheme="majorBidi" w:cs="Times New Roman" w:hint="cs"/>
          <w:sz w:val="44"/>
          <w:szCs w:val="44"/>
          <w:rtl/>
          <w:lang w:bidi="fa-IR"/>
        </w:rPr>
        <w:t xml:space="preserve"> </w:t>
      </w:r>
      <w:r w:rsidR="00A5147A" w:rsidRPr="00A5147A">
        <w:rPr>
          <w:rFonts w:asciiTheme="majorBidi" w:eastAsia="Calibri" w:hAnsiTheme="majorBidi" w:cs="Times New Roman"/>
          <w:sz w:val="44"/>
          <w:szCs w:val="44"/>
          <w:rtl/>
          <w:lang w:bidi="fa-IR"/>
        </w:rPr>
        <w:t>داشتن</w:t>
      </w:r>
      <w:r w:rsidR="00A5147A">
        <w:rPr>
          <w:rFonts w:asciiTheme="majorBidi" w:eastAsia="Calibri" w:hAnsiTheme="majorBidi" w:cs="Times New Roman" w:hint="cs"/>
          <w:sz w:val="44"/>
          <w:szCs w:val="44"/>
          <w:rtl/>
          <w:lang w:bidi="fa-IR"/>
        </w:rPr>
        <w:t>ِ</w:t>
      </w:r>
      <w:r w:rsidR="00A5147A" w:rsidRPr="00A5147A">
        <w:rPr>
          <w:rFonts w:asciiTheme="majorBidi" w:eastAsia="Calibri" w:hAnsiTheme="majorBidi" w:cs="Times New Roman"/>
          <w:sz w:val="44"/>
          <w:szCs w:val="44"/>
          <w:rtl/>
          <w:lang w:bidi="fa-IR"/>
        </w:rPr>
        <w:t xml:space="preserve"> ا</w:t>
      </w:r>
      <w:r w:rsidR="00A5147A" w:rsidRPr="00A5147A">
        <w:rPr>
          <w:rFonts w:asciiTheme="majorBidi" w:eastAsia="Calibri" w:hAnsiTheme="majorBidi" w:cs="Times New Roman" w:hint="cs"/>
          <w:sz w:val="44"/>
          <w:szCs w:val="44"/>
          <w:rtl/>
          <w:lang w:bidi="fa-IR"/>
        </w:rPr>
        <w:t>ی</w:t>
      </w:r>
      <w:r w:rsidR="00A5147A" w:rsidRPr="00A5147A">
        <w:rPr>
          <w:rFonts w:asciiTheme="majorBidi" w:eastAsia="Calibri" w:hAnsiTheme="majorBidi" w:cs="Times New Roman" w:hint="eastAsia"/>
          <w:sz w:val="44"/>
          <w:szCs w:val="44"/>
          <w:rtl/>
          <w:lang w:bidi="fa-IR"/>
        </w:rPr>
        <w:t>ن</w:t>
      </w:r>
      <w:r w:rsidR="00A5147A" w:rsidRPr="00A5147A">
        <w:rPr>
          <w:rFonts w:asciiTheme="majorBidi" w:eastAsia="Calibri" w:hAnsiTheme="majorBidi" w:cs="Times New Roman"/>
          <w:sz w:val="44"/>
          <w:szCs w:val="44"/>
          <w:rtl/>
          <w:lang w:bidi="fa-IR"/>
        </w:rPr>
        <w:t xml:space="preserve"> فرهنگ</w:t>
      </w:r>
      <w:r w:rsidR="00A5147A">
        <w:rPr>
          <w:rFonts w:asciiTheme="majorBidi" w:eastAsia="Calibri" w:hAnsiTheme="majorBidi" w:cs="Times New Roman" w:hint="cs"/>
          <w:sz w:val="44"/>
          <w:szCs w:val="44"/>
          <w:rtl/>
          <w:lang w:bidi="fa-IR"/>
        </w:rPr>
        <w:t xml:space="preserve"> أست </w:t>
      </w:r>
      <w:r w:rsidR="00935F9B" w:rsidRPr="00935F9B">
        <w:rPr>
          <w:rFonts w:asciiTheme="majorBidi" w:eastAsia="Calibri" w:hAnsiTheme="majorBidi" w:cs="Times New Roman"/>
          <w:sz w:val="44"/>
          <w:szCs w:val="44"/>
          <w:rtl/>
          <w:lang w:bidi="fa-IR"/>
        </w:rPr>
        <w:t>ب</w:t>
      </w:r>
      <w:r w:rsidR="009A79A4">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ح</w:t>
      </w:r>
      <w:r w:rsidR="009A79A4">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مدالله ا</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ن</w:t>
      </w:r>
      <w:r w:rsidR="00935F9B" w:rsidRPr="00935F9B">
        <w:rPr>
          <w:rFonts w:asciiTheme="majorBidi" w:eastAsia="Calibri" w:hAnsiTheme="majorBidi" w:cs="Times New Roman"/>
          <w:sz w:val="44"/>
          <w:szCs w:val="44"/>
          <w:rtl/>
          <w:lang w:bidi="fa-IR"/>
        </w:rPr>
        <w:t xml:space="preserve"> برکات در حضور</w:t>
      </w:r>
      <w:r w:rsidR="000A55F4">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 xml:space="preserve"> </w:t>
      </w:r>
      <w:r w:rsidR="00935F9B" w:rsidRPr="00935F9B">
        <w:rPr>
          <w:rFonts w:asciiTheme="majorBidi" w:eastAsia="Calibri" w:hAnsiTheme="majorBidi" w:cs="Times New Roman"/>
          <w:sz w:val="44"/>
          <w:szCs w:val="44"/>
          <w:rtl/>
          <w:lang w:bidi="fa-IR"/>
        </w:rPr>
        <w:lastRenderedPageBreak/>
        <w:t>صد</w:t>
      </w:r>
      <w:r w:rsidR="00935F9B">
        <w:rPr>
          <w:rFonts w:asciiTheme="majorBidi" w:eastAsia="Calibri" w:hAnsiTheme="majorBidi" w:cs="Times New Roman" w:hint="cs"/>
          <w:sz w:val="44"/>
          <w:szCs w:val="44"/>
          <w:rtl/>
          <w:lang w:bidi="fa-IR"/>
        </w:rPr>
        <w:t xml:space="preserve"> </w:t>
      </w:r>
      <w:r w:rsidR="00935F9B" w:rsidRPr="00935F9B">
        <w:rPr>
          <w:rFonts w:asciiTheme="majorBidi" w:eastAsia="Calibri" w:hAnsiTheme="majorBidi" w:cs="Times New Roman"/>
          <w:sz w:val="44"/>
          <w:szCs w:val="44"/>
          <w:rtl/>
          <w:lang w:bidi="fa-IR"/>
        </w:rPr>
        <w:t>شبه و مقتدران</w:t>
      </w:r>
      <w:r w:rsidR="00935F9B">
        <w:rPr>
          <w:rFonts w:asciiTheme="majorBidi" w:eastAsia="Calibri" w:hAnsiTheme="majorBidi" w:cs="Times New Roman" w:hint="cs"/>
          <w:sz w:val="44"/>
          <w:szCs w:val="44"/>
          <w:rtl/>
          <w:lang w:bidi="fa-IR"/>
        </w:rPr>
        <w:t>ۀ</w:t>
      </w:r>
      <w:r w:rsidR="00935F9B" w:rsidRPr="00935F9B">
        <w:rPr>
          <w:rFonts w:asciiTheme="majorBidi" w:eastAsia="Calibri" w:hAnsiTheme="majorBidi" w:cs="Times New Roman"/>
          <w:sz w:val="44"/>
          <w:szCs w:val="44"/>
          <w:rtl/>
          <w:lang w:bidi="fa-IR"/>
        </w:rPr>
        <w:t xml:space="preserve"> ملت </w:t>
      </w:r>
      <w:r w:rsidR="00935F9B">
        <w:rPr>
          <w:rFonts w:asciiTheme="majorBidi" w:eastAsia="Calibri" w:hAnsiTheme="majorBidi" w:cs="Times New Roman" w:hint="cs"/>
          <w:sz w:val="44"/>
          <w:szCs w:val="44"/>
          <w:rtl/>
          <w:lang w:bidi="fa-IR"/>
        </w:rPr>
        <w:t>إ</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ران</w:t>
      </w:r>
      <w:r w:rsidR="00935F9B" w:rsidRPr="00935F9B">
        <w:rPr>
          <w:rFonts w:asciiTheme="majorBidi" w:eastAsia="Calibri" w:hAnsiTheme="majorBidi" w:cs="Times New Roman"/>
          <w:sz w:val="44"/>
          <w:szCs w:val="44"/>
          <w:rtl/>
          <w:lang w:bidi="fa-IR"/>
        </w:rPr>
        <w:t xml:space="preserve"> در خ</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ابانها</w:t>
      </w:r>
      <w:r w:rsidR="00935F9B" w:rsidRPr="00935F9B">
        <w:rPr>
          <w:rFonts w:asciiTheme="majorBidi" w:eastAsia="Calibri" w:hAnsiTheme="majorBidi" w:cs="Times New Roman"/>
          <w:sz w:val="44"/>
          <w:szCs w:val="44"/>
          <w:rtl/>
          <w:lang w:bidi="fa-IR"/>
        </w:rPr>
        <w:t xml:space="preserve"> برا</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sz w:val="44"/>
          <w:szCs w:val="44"/>
          <w:rtl/>
          <w:lang w:bidi="fa-IR"/>
        </w:rPr>
        <w:t xml:space="preserve"> دفاع از کشور تجل</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sz w:val="44"/>
          <w:szCs w:val="44"/>
          <w:rtl/>
          <w:lang w:bidi="fa-IR"/>
        </w:rPr>
        <w:t xml:space="preserve"> </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افته</w:t>
      </w:r>
      <w:r w:rsidR="00935F9B" w:rsidRPr="00935F9B">
        <w:rPr>
          <w:rFonts w:asciiTheme="majorBidi" w:eastAsia="Calibri" w:hAnsiTheme="majorBidi" w:cs="Times New Roman"/>
          <w:sz w:val="44"/>
          <w:szCs w:val="44"/>
          <w:rtl/>
          <w:lang w:bidi="fa-IR"/>
        </w:rPr>
        <w:t xml:space="preserve"> است </w:t>
      </w:r>
      <w:r w:rsidR="009A79A4">
        <w:rPr>
          <w:rFonts w:asciiTheme="majorBidi" w:eastAsia="Calibri" w:hAnsiTheme="majorBidi" w:cs="Times New Roman" w:hint="cs"/>
          <w:sz w:val="44"/>
          <w:szCs w:val="44"/>
          <w:rtl/>
          <w:lang w:bidi="fa-IR"/>
        </w:rPr>
        <w:t>إ</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ن</w:t>
      </w:r>
      <w:r w:rsidR="00935F9B" w:rsidRPr="00935F9B">
        <w:rPr>
          <w:rFonts w:asciiTheme="majorBidi" w:eastAsia="Calibri" w:hAnsiTheme="majorBidi" w:cs="Times New Roman"/>
          <w:sz w:val="44"/>
          <w:szCs w:val="44"/>
          <w:rtl/>
          <w:lang w:bidi="fa-IR"/>
        </w:rPr>
        <w:t xml:space="preserve"> حضور</w:t>
      </w:r>
      <w:r w:rsidR="00935F9B">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 xml:space="preserve"> مل</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sz w:val="44"/>
          <w:szCs w:val="44"/>
          <w:rtl/>
          <w:lang w:bidi="fa-IR"/>
        </w:rPr>
        <w:t xml:space="preserve"> تجسم</w:t>
      </w:r>
      <w:r w:rsidR="00935F9B">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 xml:space="preserve"> ع</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ن</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sz w:val="44"/>
          <w:szCs w:val="44"/>
          <w:rtl/>
          <w:lang w:bidi="fa-IR"/>
        </w:rPr>
        <w:t xml:space="preserve"> تجد</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د</w:t>
      </w:r>
      <w:r w:rsidR="009A79A4">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 xml:space="preserve"> م</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ثاق</w:t>
      </w:r>
      <w:r w:rsidR="00935F9B" w:rsidRPr="00935F9B">
        <w:rPr>
          <w:rFonts w:asciiTheme="majorBidi" w:eastAsia="Calibri" w:hAnsiTheme="majorBidi" w:cs="Times New Roman"/>
          <w:sz w:val="44"/>
          <w:szCs w:val="44"/>
          <w:rtl/>
          <w:lang w:bidi="fa-IR"/>
        </w:rPr>
        <w:t xml:space="preserve"> با آرمانها</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sz w:val="44"/>
          <w:szCs w:val="44"/>
          <w:rtl/>
          <w:lang w:bidi="fa-IR"/>
        </w:rPr>
        <w:t xml:space="preserve"> حس</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ن</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sz w:val="44"/>
          <w:szCs w:val="44"/>
          <w:rtl/>
          <w:lang w:bidi="fa-IR"/>
        </w:rPr>
        <w:t xml:space="preserve"> و نشان</w:t>
      </w:r>
      <w:r w:rsidR="00935F9B">
        <w:rPr>
          <w:rFonts w:asciiTheme="majorBidi" w:eastAsia="Calibri" w:hAnsiTheme="majorBidi" w:cs="Times New Roman" w:hint="cs"/>
          <w:sz w:val="44"/>
          <w:szCs w:val="44"/>
          <w:rtl/>
          <w:lang w:bidi="fa-IR"/>
        </w:rPr>
        <w:t xml:space="preserve"> </w:t>
      </w:r>
      <w:r w:rsidR="00935F9B" w:rsidRPr="00935F9B">
        <w:rPr>
          <w:rFonts w:asciiTheme="majorBidi" w:eastAsia="Calibri" w:hAnsiTheme="majorBidi" w:cs="Times New Roman"/>
          <w:sz w:val="44"/>
          <w:szCs w:val="44"/>
          <w:rtl/>
          <w:lang w:bidi="fa-IR"/>
        </w:rPr>
        <w:t>‌دهند</w:t>
      </w:r>
      <w:r w:rsidR="00935F9B">
        <w:rPr>
          <w:rFonts w:asciiTheme="majorBidi" w:eastAsia="Calibri" w:hAnsiTheme="majorBidi" w:cs="Times New Roman" w:hint="cs"/>
          <w:sz w:val="44"/>
          <w:szCs w:val="44"/>
          <w:rtl/>
          <w:lang w:bidi="fa-IR"/>
        </w:rPr>
        <w:t>ۀ</w:t>
      </w:r>
      <w:r w:rsidR="00935F9B" w:rsidRPr="00935F9B">
        <w:rPr>
          <w:rFonts w:asciiTheme="majorBidi" w:eastAsia="Calibri" w:hAnsiTheme="majorBidi" w:cs="Times New Roman"/>
          <w:sz w:val="44"/>
          <w:szCs w:val="44"/>
          <w:rtl/>
          <w:lang w:bidi="fa-IR"/>
        </w:rPr>
        <w:t xml:space="preserve"> الگو</w:t>
      </w:r>
      <w:r w:rsidR="00935F9B">
        <w:rPr>
          <w:rFonts w:asciiTheme="majorBidi" w:eastAsia="Calibri" w:hAnsiTheme="majorBidi" w:cs="Times New Roman" w:hint="cs"/>
          <w:sz w:val="44"/>
          <w:szCs w:val="44"/>
          <w:rtl/>
          <w:lang w:bidi="fa-IR"/>
        </w:rPr>
        <w:t xml:space="preserve"> </w:t>
      </w:r>
      <w:r w:rsidR="00935F9B" w:rsidRPr="00935F9B">
        <w:rPr>
          <w:rFonts w:asciiTheme="majorBidi" w:eastAsia="Calibri" w:hAnsiTheme="majorBidi" w:cs="Times New Roman"/>
          <w:sz w:val="44"/>
          <w:szCs w:val="44"/>
          <w:rtl/>
          <w:lang w:bidi="fa-IR"/>
        </w:rPr>
        <w:t>پذ</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ر</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sz w:val="44"/>
          <w:szCs w:val="44"/>
          <w:rtl/>
          <w:lang w:bidi="fa-IR"/>
        </w:rPr>
        <w:t xml:space="preserve"> از شعار</w:t>
      </w:r>
      <w:r w:rsidR="00935F9B">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 xml:space="preserve"> «مثل</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sz w:val="44"/>
          <w:szCs w:val="44"/>
          <w:rtl/>
          <w:lang w:bidi="fa-IR"/>
        </w:rPr>
        <w:t xml:space="preserve"> لا </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با</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ع</w:t>
      </w:r>
      <w:r w:rsidR="00935F9B" w:rsidRPr="00935F9B">
        <w:rPr>
          <w:rFonts w:asciiTheme="majorBidi" w:eastAsia="Calibri" w:hAnsiTheme="majorBidi" w:cs="Times New Roman"/>
          <w:sz w:val="44"/>
          <w:szCs w:val="44"/>
          <w:rtl/>
          <w:lang w:bidi="fa-IR"/>
        </w:rPr>
        <w:t xml:space="preserve"> مثل </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ز</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د»</w:t>
      </w:r>
      <w:r w:rsidR="00935F9B" w:rsidRPr="00935F9B">
        <w:rPr>
          <w:rFonts w:asciiTheme="majorBidi" w:eastAsia="Calibri" w:hAnsiTheme="majorBidi" w:cs="Times New Roman"/>
          <w:sz w:val="44"/>
          <w:szCs w:val="44"/>
          <w:rtl/>
          <w:lang w:bidi="fa-IR"/>
        </w:rPr>
        <w:t xml:space="preserve"> است </w:t>
      </w:r>
      <w:r w:rsidR="00935F9B">
        <w:rPr>
          <w:rFonts w:asciiTheme="majorBidi" w:eastAsia="Calibri" w:hAnsiTheme="majorBidi" w:cs="Times New Roman" w:hint="cs"/>
          <w:sz w:val="44"/>
          <w:szCs w:val="44"/>
          <w:rtl/>
          <w:lang w:bidi="fa-IR"/>
        </w:rPr>
        <w:t>إ</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ن</w:t>
      </w:r>
      <w:r w:rsidR="00935F9B" w:rsidRPr="00935F9B">
        <w:rPr>
          <w:rFonts w:asciiTheme="majorBidi" w:eastAsia="Calibri" w:hAnsiTheme="majorBidi" w:cs="Times New Roman"/>
          <w:sz w:val="44"/>
          <w:szCs w:val="44"/>
          <w:rtl/>
          <w:lang w:bidi="fa-IR"/>
        </w:rPr>
        <w:t xml:space="preserve"> حرکت</w:t>
      </w:r>
      <w:r w:rsidR="00935F9B">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 xml:space="preserve"> حس</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ن</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sz w:val="44"/>
          <w:szCs w:val="44"/>
          <w:rtl/>
          <w:lang w:bidi="fa-IR"/>
        </w:rPr>
        <w:t xml:space="preserve"> که با شهادت</w:t>
      </w:r>
      <w:r w:rsidR="00935F9B">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 xml:space="preserve"> رهبر</w:t>
      </w:r>
      <w:r w:rsidR="009A79A4">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 xml:space="preserve"> س</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دالشهداء</w:t>
      </w:r>
      <w:r w:rsidR="00935F9B">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 xml:space="preserve"> دوران شه</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د</w:t>
      </w:r>
      <w:r w:rsidR="00935F9B" w:rsidRPr="00935F9B">
        <w:rPr>
          <w:rFonts w:asciiTheme="majorBidi" w:eastAsia="Calibri" w:hAnsiTheme="majorBidi" w:cs="Times New Roman"/>
          <w:sz w:val="44"/>
          <w:szCs w:val="44"/>
          <w:rtl/>
          <w:lang w:bidi="fa-IR"/>
        </w:rPr>
        <w:t xml:space="preserve"> امام خامنه</w:t>
      </w:r>
      <w:r w:rsidR="00935F9B">
        <w:rPr>
          <w:rFonts w:asciiTheme="majorBidi" w:eastAsia="Calibri" w:hAnsiTheme="majorBidi" w:cs="Times New Roman" w:hint="cs"/>
          <w:sz w:val="44"/>
          <w:szCs w:val="44"/>
          <w:rtl/>
          <w:lang w:bidi="fa-IR"/>
        </w:rPr>
        <w:t xml:space="preserve"> </w:t>
      </w:r>
      <w:r w:rsidR="00935F9B" w:rsidRPr="00935F9B">
        <w:rPr>
          <w:rFonts w:asciiTheme="majorBidi" w:eastAsia="Calibri" w:hAnsiTheme="majorBidi" w:cs="Times New Roman"/>
          <w:sz w:val="44"/>
          <w:szCs w:val="44"/>
          <w:rtl/>
          <w:lang w:bidi="fa-IR"/>
        </w:rPr>
        <w:t>‌ا</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sz w:val="44"/>
          <w:szCs w:val="44"/>
          <w:rtl/>
          <w:lang w:bidi="fa-IR"/>
        </w:rPr>
        <w:t xml:space="preserve"> آغاز شد نما</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ش</w:t>
      </w:r>
      <w:r w:rsidR="00935F9B">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 xml:space="preserve"> قدرت</w:t>
      </w:r>
      <w:r w:rsidR="00935F9B">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 xml:space="preserve"> هو</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ت</w:t>
      </w:r>
      <w:r w:rsidR="00935F9B">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 xml:space="preserve"> ش</w:t>
      </w:r>
      <w:r w:rsidR="00935F9B" w:rsidRPr="00935F9B">
        <w:rPr>
          <w:rFonts w:asciiTheme="majorBidi" w:eastAsia="Calibri" w:hAnsiTheme="majorBidi" w:cs="Times New Roman" w:hint="cs"/>
          <w:sz w:val="44"/>
          <w:szCs w:val="44"/>
          <w:rtl/>
          <w:lang w:bidi="fa-IR"/>
        </w:rPr>
        <w:t>ی</w:t>
      </w:r>
      <w:r w:rsidR="00935F9B" w:rsidRPr="00935F9B">
        <w:rPr>
          <w:rFonts w:asciiTheme="majorBidi" w:eastAsia="Calibri" w:hAnsiTheme="majorBidi" w:cs="Times New Roman" w:hint="eastAsia"/>
          <w:sz w:val="44"/>
          <w:szCs w:val="44"/>
          <w:rtl/>
          <w:lang w:bidi="fa-IR"/>
        </w:rPr>
        <w:t>عه</w:t>
      </w:r>
      <w:r w:rsidR="00935F9B" w:rsidRPr="00935F9B">
        <w:rPr>
          <w:rFonts w:asciiTheme="majorBidi" w:eastAsia="Calibri" w:hAnsiTheme="majorBidi" w:cs="Times New Roman"/>
          <w:sz w:val="44"/>
          <w:szCs w:val="44"/>
          <w:rtl/>
          <w:lang w:bidi="fa-IR"/>
        </w:rPr>
        <w:t xml:space="preserve"> در برابر</w:t>
      </w:r>
      <w:r w:rsidR="00935F9B">
        <w:rPr>
          <w:rFonts w:asciiTheme="majorBidi" w:eastAsia="Calibri" w:hAnsiTheme="majorBidi" w:cs="Times New Roman" w:hint="cs"/>
          <w:sz w:val="44"/>
          <w:szCs w:val="44"/>
          <w:rtl/>
          <w:lang w:bidi="fa-IR"/>
        </w:rPr>
        <w:t>ِ</w:t>
      </w:r>
      <w:r w:rsidR="00935F9B" w:rsidRPr="00935F9B">
        <w:rPr>
          <w:rFonts w:asciiTheme="majorBidi" w:eastAsia="Calibri" w:hAnsiTheme="majorBidi" w:cs="Times New Roman"/>
          <w:sz w:val="44"/>
          <w:szCs w:val="44"/>
          <w:rtl/>
          <w:lang w:bidi="fa-IR"/>
        </w:rPr>
        <w:t xml:space="preserve"> جبه</w:t>
      </w:r>
      <w:r w:rsidR="00935F9B">
        <w:rPr>
          <w:rFonts w:asciiTheme="majorBidi" w:eastAsia="Calibri" w:hAnsiTheme="majorBidi" w:cs="Times New Roman" w:hint="cs"/>
          <w:sz w:val="44"/>
          <w:szCs w:val="44"/>
          <w:rtl/>
          <w:lang w:bidi="fa-IR"/>
        </w:rPr>
        <w:t>ۀ</w:t>
      </w:r>
      <w:r w:rsidR="00935F9B" w:rsidRPr="00935F9B">
        <w:rPr>
          <w:rFonts w:asciiTheme="majorBidi" w:eastAsia="Calibri" w:hAnsiTheme="majorBidi" w:cs="Times New Roman"/>
          <w:sz w:val="44"/>
          <w:szCs w:val="44"/>
          <w:rtl/>
          <w:lang w:bidi="fa-IR"/>
        </w:rPr>
        <w:t xml:space="preserve"> باطل </w:t>
      </w:r>
      <w:r w:rsidR="00935F9B" w:rsidRPr="004970A5">
        <w:rPr>
          <w:rFonts w:asciiTheme="majorBidi" w:eastAsia="Calibri" w:hAnsiTheme="majorBidi" w:cs="Times New Roman"/>
          <w:sz w:val="44"/>
          <w:szCs w:val="44"/>
          <w:rtl/>
          <w:lang w:bidi="fa-IR"/>
        </w:rPr>
        <w:t>م</w:t>
      </w:r>
      <w:r w:rsidR="00935F9B" w:rsidRPr="004970A5">
        <w:rPr>
          <w:rFonts w:asciiTheme="majorBidi" w:eastAsia="Calibri" w:hAnsiTheme="majorBidi" w:cs="Times New Roman" w:hint="cs"/>
          <w:sz w:val="44"/>
          <w:szCs w:val="44"/>
          <w:rtl/>
          <w:lang w:bidi="fa-IR"/>
        </w:rPr>
        <w:t>ی</w:t>
      </w:r>
      <w:r w:rsidR="00935F9B" w:rsidRPr="004970A5">
        <w:rPr>
          <w:rFonts w:asciiTheme="majorBidi" w:eastAsia="Calibri" w:hAnsiTheme="majorBidi" w:cs="Times New Roman" w:hint="eastAsia"/>
          <w:sz w:val="44"/>
          <w:szCs w:val="44"/>
          <w:rtl/>
          <w:lang w:bidi="fa-IR"/>
        </w:rPr>
        <w:t>باشد</w:t>
      </w:r>
      <w:r w:rsidR="000A55F4" w:rsidRPr="004970A5">
        <w:rPr>
          <w:rFonts w:asciiTheme="majorBidi" w:eastAsia="Calibri" w:hAnsiTheme="majorBidi" w:cs="Times New Roman" w:hint="cs"/>
          <w:sz w:val="44"/>
          <w:szCs w:val="44"/>
          <w:rtl/>
          <w:lang w:bidi="fa-IR"/>
        </w:rPr>
        <w:t xml:space="preserve"> </w:t>
      </w:r>
      <w:r w:rsidR="004970A5">
        <w:rPr>
          <w:rFonts w:asciiTheme="majorBidi" w:eastAsia="Calibri" w:hAnsiTheme="majorBidi" w:cs="Times New Roman" w:hint="cs"/>
          <w:sz w:val="44"/>
          <w:szCs w:val="44"/>
          <w:rtl/>
          <w:lang w:bidi="fa-IR"/>
        </w:rPr>
        <w:t>ترامپ مصداقِ یزید و نتانیاهو مصداقِ شمر زمانۀ ما هستند از شمر و یزیدی که کشتن 170 کودک مینابی و بمبارانِ منازل مسکونی مردم و حملۀ موشکی به زیر ساختهای آبرسانی بخش بمانی</w:t>
      </w:r>
      <w:r w:rsidR="000C0946">
        <w:rPr>
          <w:rFonts w:asciiTheme="majorBidi" w:eastAsia="Calibri" w:hAnsiTheme="majorBidi" w:cs="Times New Roman" w:hint="cs"/>
          <w:sz w:val="44"/>
          <w:szCs w:val="44"/>
          <w:rtl/>
          <w:lang w:bidi="fa-IR"/>
        </w:rPr>
        <w:t xml:space="preserve"> </w:t>
      </w:r>
      <w:r w:rsidR="000C0946" w:rsidRPr="000C0946">
        <w:rPr>
          <w:rFonts w:asciiTheme="majorBidi" w:eastAsia="Calibri" w:hAnsiTheme="majorBidi" w:cs="Times New Roman"/>
          <w:sz w:val="44"/>
          <w:szCs w:val="44"/>
          <w:rtl/>
          <w:lang w:bidi="fa-IR"/>
        </w:rPr>
        <w:t xml:space="preserve"> شهرستان س</w:t>
      </w:r>
      <w:r w:rsidR="000C0946" w:rsidRPr="000C0946">
        <w:rPr>
          <w:rFonts w:asciiTheme="majorBidi" w:eastAsia="Calibri" w:hAnsiTheme="majorBidi" w:cs="Times New Roman" w:hint="cs"/>
          <w:sz w:val="44"/>
          <w:szCs w:val="44"/>
          <w:rtl/>
          <w:lang w:bidi="fa-IR"/>
        </w:rPr>
        <w:t>ی</w:t>
      </w:r>
      <w:r w:rsidR="000C0946" w:rsidRPr="000C0946">
        <w:rPr>
          <w:rFonts w:asciiTheme="majorBidi" w:eastAsia="Calibri" w:hAnsiTheme="majorBidi" w:cs="Times New Roman" w:hint="eastAsia"/>
          <w:sz w:val="44"/>
          <w:szCs w:val="44"/>
          <w:rtl/>
          <w:lang w:bidi="fa-IR"/>
        </w:rPr>
        <w:t>ر</w:t>
      </w:r>
      <w:r w:rsidR="000C0946" w:rsidRPr="000C0946">
        <w:rPr>
          <w:rFonts w:asciiTheme="majorBidi" w:eastAsia="Calibri" w:hAnsiTheme="majorBidi" w:cs="Times New Roman" w:hint="cs"/>
          <w:sz w:val="44"/>
          <w:szCs w:val="44"/>
          <w:rtl/>
          <w:lang w:bidi="fa-IR"/>
        </w:rPr>
        <w:t>ی</w:t>
      </w:r>
      <w:r w:rsidR="000C0946" w:rsidRPr="000C0946">
        <w:rPr>
          <w:rFonts w:asciiTheme="majorBidi" w:eastAsia="Calibri" w:hAnsiTheme="majorBidi" w:cs="Times New Roman" w:hint="eastAsia"/>
          <w:sz w:val="44"/>
          <w:szCs w:val="44"/>
          <w:rtl/>
          <w:lang w:bidi="fa-IR"/>
        </w:rPr>
        <w:t>ک</w:t>
      </w:r>
      <w:r w:rsidR="000C0946">
        <w:rPr>
          <w:rFonts w:asciiTheme="majorBidi" w:eastAsia="Calibri" w:hAnsiTheme="majorBidi" w:cs="Times New Roman" w:hint="cs"/>
          <w:sz w:val="44"/>
          <w:szCs w:val="44"/>
          <w:rtl/>
          <w:lang w:bidi="fa-IR"/>
        </w:rPr>
        <w:t>ِ</w:t>
      </w:r>
      <w:r w:rsidR="000C0946" w:rsidRPr="000C0946">
        <w:rPr>
          <w:rFonts w:asciiTheme="majorBidi" w:eastAsia="Calibri" w:hAnsiTheme="majorBidi" w:cs="Times New Roman"/>
          <w:sz w:val="44"/>
          <w:szCs w:val="44"/>
          <w:rtl/>
          <w:lang w:bidi="fa-IR"/>
        </w:rPr>
        <w:t xml:space="preserve"> استان</w:t>
      </w:r>
      <w:r w:rsidR="000C0946">
        <w:rPr>
          <w:rFonts w:asciiTheme="majorBidi" w:eastAsia="Calibri" w:hAnsiTheme="majorBidi" w:cs="Times New Roman" w:hint="cs"/>
          <w:sz w:val="44"/>
          <w:szCs w:val="44"/>
          <w:rtl/>
          <w:lang w:bidi="fa-IR"/>
        </w:rPr>
        <w:t>ِ</w:t>
      </w:r>
      <w:r w:rsidR="000C0946" w:rsidRPr="000C0946">
        <w:rPr>
          <w:rFonts w:asciiTheme="majorBidi" w:eastAsia="Calibri" w:hAnsiTheme="majorBidi" w:cs="Times New Roman"/>
          <w:sz w:val="44"/>
          <w:szCs w:val="44"/>
          <w:rtl/>
          <w:lang w:bidi="fa-IR"/>
        </w:rPr>
        <w:t xml:space="preserve"> هرمزگان </w:t>
      </w:r>
      <w:r w:rsidR="004970A5">
        <w:rPr>
          <w:rFonts w:asciiTheme="majorBidi" w:eastAsia="Calibri" w:hAnsiTheme="majorBidi" w:cs="Times New Roman" w:hint="cs"/>
          <w:sz w:val="44"/>
          <w:szCs w:val="44"/>
          <w:rtl/>
          <w:lang w:bidi="fa-IR"/>
        </w:rPr>
        <w:t xml:space="preserve">در گرمای طاقت فرسای 50 درجه که زندگی هزاران نفر از ساکنان را مختل کرده مثلِ آبِ </w:t>
      </w:r>
      <w:r w:rsidR="004970A5">
        <w:rPr>
          <w:rFonts w:asciiTheme="majorBidi" w:eastAsia="Calibri" w:hAnsiTheme="majorBidi" w:cs="Times New Roman" w:hint="cs"/>
          <w:sz w:val="44"/>
          <w:szCs w:val="44"/>
          <w:rtl/>
          <w:lang w:bidi="fa-IR"/>
        </w:rPr>
        <w:lastRenderedPageBreak/>
        <w:t xml:space="preserve">خوردن است و هر روز بر علیه ملت مظلوم إیران قطعنامه صادر میکند </w:t>
      </w:r>
      <w:r w:rsidR="00341857">
        <w:rPr>
          <w:rFonts w:asciiTheme="majorBidi" w:eastAsia="Calibri" w:hAnsiTheme="majorBidi" w:cs="Times New Roman" w:hint="cs"/>
          <w:sz w:val="44"/>
          <w:szCs w:val="44"/>
          <w:rtl/>
          <w:lang w:bidi="fa-IR"/>
        </w:rPr>
        <w:t>إ</w:t>
      </w:r>
      <w:r w:rsidR="004970A5">
        <w:rPr>
          <w:rFonts w:asciiTheme="majorBidi" w:eastAsia="Calibri" w:hAnsiTheme="majorBidi" w:cs="Times New Roman" w:hint="cs"/>
          <w:sz w:val="44"/>
          <w:szCs w:val="44"/>
          <w:rtl/>
          <w:lang w:bidi="fa-IR"/>
        </w:rPr>
        <w:t>نتظار</w:t>
      </w:r>
      <w:r w:rsidR="00341857">
        <w:rPr>
          <w:rFonts w:asciiTheme="majorBidi" w:eastAsia="Calibri" w:hAnsiTheme="majorBidi" w:cs="Times New Roman" w:hint="cs"/>
          <w:sz w:val="44"/>
          <w:szCs w:val="44"/>
          <w:rtl/>
          <w:lang w:bidi="fa-IR"/>
        </w:rPr>
        <w:t>ِ</w:t>
      </w:r>
      <w:r w:rsidR="004970A5">
        <w:rPr>
          <w:rFonts w:asciiTheme="majorBidi" w:eastAsia="Calibri" w:hAnsiTheme="majorBidi" w:cs="Times New Roman" w:hint="cs"/>
          <w:sz w:val="44"/>
          <w:szCs w:val="44"/>
          <w:rtl/>
          <w:lang w:bidi="fa-IR"/>
        </w:rPr>
        <w:t xml:space="preserve"> مذاکره نداشته باشید </w:t>
      </w:r>
      <w:r w:rsidR="000A55F4" w:rsidRPr="004970A5">
        <w:rPr>
          <w:rFonts w:asciiTheme="majorBidi" w:eastAsia="Calibri" w:hAnsiTheme="majorBidi" w:cs="Times New Roman" w:hint="cs"/>
          <w:sz w:val="44"/>
          <w:szCs w:val="44"/>
          <w:rtl/>
          <w:lang w:bidi="fa-IR"/>
        </w:rPr>
        <w:t>ما با تأسّی از عاشورا</w:t>
      </w:r>
      <w:r w:rsidR="00935F9B" w:rsidRPr="004970A5">
        <w:rPr>
          <w:rFonts w:asciiTheme="majorBidi" w:eastAsia="Calibri" w:hAnsiTheme="majorBidi" w:cs="Times New Roman"/>
          <w:sz w:val="44"/>
          <w:szCs w:val="44"/>
          <w:rtl/>
          <w:lang w:bidi="fa-IR"/>
        </w:rPr>
        <w:t xml:space="preserve"> </w:t>
      </w:r>
      <w:r w:rsidR="000A55F4" w:rsidRPr="004970A5">
        <w:rPr>
          <w:rFonts w:asciiTheme="majorBidi" w:eastAsia="Calibri" w:hAnsiTheme="majorBidi" w:cs="Times New Roman"/>
          <w:sz w:val="44"/>
          <w:szCs w:val="44"/>
          <w:rtl/>
          <w:lang w:bidi="fa-IR"/>
        </w:rPr>
        <w:t>به هر تجاو</w:t>
      </w:r>
      <w:r w:rsidR="00341857">
        <w:rPr>
          <w:rFonts w:asciiTheme="majorBidi" w:eastAsia="Calibri" w:hAnsiTheme="majorBidi" w:cs="Times New Roman" w:hint="cs"/>
          <w:sz w:val="44"/>
          <w:szCs w:val="44"/>
          <w:rtl/>
          <w:lang w:bidi="fa-IR"/>
        </w:rPr>
        <w:t>زِ این یزید و شمرِ زمانه</w:t>
      </w:r>
      <w:r w:rsidR="000A55F4" w:rsidRPr="004970A5">
        <w:rPr>
          <w:rFonts w:asciiTheme="majorBidi" w:eastAsia="Calibri" w:hAnsiTheme="majorBidi" w:cs="Times New Roman"/>
          <w:sz w:val="44"/>
          <w:szCs w:val="44"/>
          <w:rtl/>
          <w:lang w:bidi="fa-IR"/>
        </w:rPr>
        <w:t xml:space="preserve"> با قاطع</w:t>
      </w:r>
      <w:r w:rsidR="000A55F4" w:rsidRPr="004970A5">
        <w:rPr>
          <w:rFonts w:asciiTheme="majorBidi" w:eastAsia="Calibri" w:hAnsiTheme="majorBidi" w:cs="Times New Roman" w:hint="cs"/>
          <w:sz w:val="44"/>
          <w:szCs w:val="44"/>
          <w:rtl/>
          <w:lang w:bidi="fa-IR"/>
        </w:rPr>
        <w:t>ی</w:t>
      </w:r>
      <w:r w:rsidR="000A55F4" w:rsidRPr="004970A5">
        <w:rPr>
          <w:rFonts w:asciiTheme="majorBidi" w:eastAsia="Calibri" w:hAnsiTheme="majorBidi" w:cs="Times New Roman" w:hint="eastAsia"/>
          <w:sz w:val="44"/>
          <w:szCs w:val="44"/>
          <w:rtl/>
          <w:lang w:bidi="fa-IR"/>
        </w:rPr>
        <w:t>ت</w:t>
      </w:r>
      <w:r w:rsidR="000A55F4" w:rsidRPr="004970A5">
        <w:rPr>
          <w:rFonts w:asciiTheme="majorBidi" w:eastAsia="Calibri" w:hAnsiTheme="majorBidi" w:cs="Times New Roman"/>
          <w:sz w:val="44"/>
          <w:szCs w:val="44"/>
          <w:rtl/>
          <w:lang w:bidi="fa-IR"/>
        </w:rPr>
        <w:t xml:space="preserve"> و ب</w:t>
      </w:r>
      <w:r w:rsidR="000A55F4" w:rsidRPr="004970A5">
        <w:rPr>
          <w:rFonts w:asciiTheme="majorBidi" w:eastAsia="Calibri" w:hAnsiTheme="majorBidi" w:cs="Times New Roman" w:hint="cs"/>
          <w:sz w:val="44"/>
          <w:szCs w:val="44"/>
          <w:rtl/>
          <w:lang w:bidi="fa-IR"/>
        </w:rPr>
        <w:t>دون ‌</w:t>
      </w:r>
      <w:r w:rsidR="000A55F4" w:rsidRPr="004970A5">
        <w:rPr>
          <w:rFonts w:asciiTheme="majorBidi" w:eastAsia="Calibri" w:hAnsiTheme="majorBidi" w:cs="Times New Roman" w:hint="eastAsia"/>
          <w:sz w:val="44"/>
          <w:szCs w:val="44"/>
          <w:rtl/>
          <w:lang w:bidi="fa-IR"/>
        </w:rPr>
        <w:t>درنگ</w:t>
      </w:r>
      <w:r w:rsidR="000A55F4" w:rsidRPr="004970A5">
        <w:rPr>
          <w:rFonts w:asciiTheme="majorBidi" w:eastAsia="Calibri" w:hAnsiTheme="majorBidi" w:cs="Times New Roman"/>
          <w:sz w:val="44"/>
          <w:szCs w:val="44"/>
          <w:rtl/>
          <w:lang w:bidi="fa-IR"/>
        </w:rPr>
        <w:t xml:space="preserve"> پاسخ</w:t>
      </w:r>
      <w:r w:rsidR="000A55F4" w:rsidRPr="004970A5">
        <w:rPr>
          <w:rFonts w:asciiTheme="majorBidi" w:eastAsia="Calibri" w:hAnsiTheme="majorBidi" w:cs="Times New Roman" w:hint="cs"/>
          <w:sz w:val="44"/>
          <w:szCs w:val="44"/>
          <w:rtl/>
          <w:lang w:bidi="fa-IR"/>
        </w:rPr>
        <w:t xml:space="preserve"> خواهیم داد!</w:t>
      </w:r>
      <w:r w:rsidR="005B397D">
        <w:rPr>
          <w:rFonts w:asciiTheme="majorBidi" w:eastAsia="Calibri" w:hAnsiTheme="majorBidi" w:cs="Times New Roman" w:hint="cs"/>
          <w:sz w:val="44"/>
          <w:szCs w:val="44"/>
          <w:rtl/>
          <w:lang w:bidi="fa-IR"/>
        </w:rPr>
        <w:t xml:space="preserve"> </w:t>
      </w:r>
      <w:r w:rsidR="005B397D" w:rsidRPr="005B397D">
        <w:rPr>
          <w:rFonts w:asciiTheme="majorBidi" w:eastAsia="Calibri" w:hAnsiTheme="majorBidi" w:cs="Times New Roman"/>
          <w:sz w:val="44"/>
          <w:szCs w:val="44"/>
          <w:rtl/>
          <w:lang w:bidi="fa-IR"/>
        </w:rPr>
        <w:t>بزرگتر</w:t>
      </w:r>
      <w:r w:rsidR="005B397D" w:rsidRPr="005B397D">
        <w:rPr>
          <w:rFonts w:asciiTheme="majorBidi" w:eastAsia="Calibri" w:hAnsiTheme="majorBidi" w:cs="Times New Roman" w:hint="cs"/>
          <w:sz w:val="44"/>
          <w:szCs w:val="44"/>
          <w:rtl/>
          <w:lang w:bidi="fa-IR"/>
        </w:rPr>
        <w:t>ی</w:t>
      </w:r>
      <w:r w:rsidR="005B397D" w:rsidRPr="005B397D">
        <w:rPr>
          <w:rFonts w:asciiTheme="majorBidi" w:eastAsia="Calibri" w:hAnsiTheme="majorBidi" w:cs="Times New Roman" w:hint="eastAsia"/>
          <w:sz w:val="44"/>
          <w:szCs w:val="44"/>
          <w:rtl/>
          <w:lang w:bidi="fa-IR"/>
        </w:rPr>
        <w:t>ن</w:t>
      </w:r>
      <w:r w:rsidR="005B397D" w:rsidRPr="005B397D">
        <w:rPr>
          <w:rFonts w:asciiTheme="majorBidi" w:eastAsia="Calibri" w:hAnsiTheme="majorBidi" w:cs="Times New Roman"/>
          <w:sz w:val="44"/>
          <w:szCs w:val="44"/>
          <w:rtl/>
          <w:lang w:bidi="fa-IR"/>
        </w:rPr>
        <w:t xml:space="preserve"> تهد</w:t>
      </w:r>
      <w:r w:rsidR="005B397D" w:rsidRPr="005B397D">
        <w:rPr>
          <w:rFonts w:asciiTheme="majorBidi" w:eastAsia="Calibri" w:hAnsiTheme="majorBidi" w:cs="Times New Roman" w:hint="cs"/>
          <w:sz w:val="44"/>
          <w:szCs w:val="44"/>
          <w:rtl/>
          <w:lang w:bidi="fa-IR"/>
        </w:rPr>
        <w:t>ی</w:t>
      </w:r>
      <w:r w:rsidR="005B397D" w:rsidRPr="005B397D">
        <w:rPr>
          <w:rFonts w:asciiTheme="majorBidi" w:eastAsia="Calibri" w:hAnsiTheme="majorBidi" w:cs="Times New Roman" w:hint="eastAsia"/>
          <w:sz w:val="44"/>
          <w:szCs w:val="44"/>
          <w:rtl/>
          <w:lang w:bidi="fa-IR"/>
        </w:rPr>
        <w:t>د</w:t>
      </w:r>
      <w:r w:rsidR="005B397D">
        <w:rPr>
          <w:rFonts w:asciiTheme="majorBidi" w:eastAsia="Calibri" w:hAnsiTheme="majorBidi" w:cs="Times New Roman" w:hint="cs"/>
          <w:sz w:val="44"/>
          <w:szCs w:val="44"/>
          <w:rtl/>
          <w:lang w:bidi="fa-IR"/>
        </w:rPr>
        <w:t xml:space="preserve"> بر علیه کشور ما موقعی اتفاق میفتد که </w:t>
      </w:r>
      <w:r w:rsidR="005B397D" w:rsidRPr="005B397D">
        <w:rPr>
          <w:rFonts w:asciiTheme="majorBidi" w:eastAsia="Calibri" w:hAnsiTheme="majorBidi" w:cs="Times New Roman"/>
          <w:sz w:val="44"/>
          <w:szCs w:val="44"/>
          <w:rtl/>
          <w:lang w:bidi="fa-IR"/>
        </w:rPr>
        <w:t>مس</w:t>
      </w:r>
      <w:r w:rsidR="005B397D">
        <w:rPr>
          <w:rFonts w:asciiTheme="majorBidi" w:eastAsia="Calibri" w:hAnsiTheme="majorBidi" w:cs="Times New Roman" w:hint="cs"/>
          <w:sz w:val="44"/>
          <w:szCs w:val="44"/>
          <w:rtl/>
          <w:lang w:bidi="fa-IR"/>
        </w:rPr>
        <w:t>ئ</w:t>
      </w:r>
      <w:r w:rsidR="005B397D" w:rsidRPr="005B397D">
        <w:rPr>
          <w:rFonts w:asciiTheme="majorBidi" w:eastAsia="Calibri" w:hAnsiTheme="majorBidi" w:cs="Times New Roman"/>
          <w:sz w:val="44"/>
          <w:szCs w:val="44"/>
          <w:rtl/>
          <w:lang w:bidi="fa-IR"/>
        </w:rPr>
        <w:t>ول</w:t>
      </w:r>
      <w:r w:rsidR="005B397D" w:rsidRPr="005B397D">
        <w:rPr>
          <w:rFonts w:asciiTheme="majorBidi" w:eastAsia="Calibri" w:hAnsiTheme="majorBidi" w:cs="Times New Roman" w:hint="cs"/>
          <w:sz w:val="44"/>
          <w:szCs w:val="44"/>
          <w:rtl/>
          <w:lang w:bidi="fa-IR"/>
        </w:rPr>
        <w:t>ی</w:t>
      </w:r>
      <w:r w:rsidR="005B397D" w:rsidRPr="005B397D">
        <w:rPr>
          <w:rFonts w:asciiTheme="majorBidi" w:eastAsia="Calibri" w:hAnsiTheme="majorBidi" w:cs="Times New Roman" w:hint="eastAsia"/>
          <w:sz w:val="44"/>
          <w:szCs w:val="44"/>
          <w:rtl/>
          <w:lang w:bidi="fa-IR"/>
        </w:rPr>
        <w:t>ن</w:t>
      </w:r>
      <w:r w:rsidR="005B397D" w:rsidRPr="005B397D">
        <w:rPr>
          <w:rFonts w:asciiTheme="majorBidi" w:eastAsia="Calibri" w:hAnsiTheme="majorBidi" w:cs="Times New Roman"/>
          <w:sz w:val="44"/>
          <w:szCs w:val="44"/>
          <w:rtl/>
          <w:lang w:bidi="fa-IR"/>
        </w:rPr>
        <w:t xml:space="preserve"> از تهاجم</w:t>
      </w:r>
      <w:r w:rsidR="005B397D">
        <w:rPr>
          <w:rFonts w:asciiTheme="majorBidi" w:eastAsia="Calibri" w:hAnsiTheme="majorBidi" w:cs="Times New Roman" w:hint="cs"/>
          <w:sz w:val="44"/>
          <w:szCs w:val="44"/>
          <w:rtl/>
          <w:lang w:bidi="fa-IR"/>
        </w:rPr>
        <w:t>ِ</w:t>
      </w:r>
      <w:r w:rsidR="005B397D" w:rsidRPr="005B397D">
        <w:rPr>
          <w:rFonts w:asciiTheme="majorBidi" w:eastAsia="Calibri" w:hAnsiTheme="majorBidi" w:cs="Times New Roman"/>
          <w:sz w:val="44"/>
          <w:szCs w:val="44"/>
          <w:rtl/>
          <w:lang w:bidi="fa-IR"/>
        </w:rPr>
        <w:t xml:space="preserve"> نظام</w:t>
      </w:r>
      <w:r w:rsidR="005B397D" w:rsidRPr="005B397D">
        <w:rPr>
          <w:rFonts w:asciiTheme="majorBidi" w:eastAsia="Calibri" w:hAnsiTheme="majorBidi" w:cs="Times New Roman" w:hint="cs"/>
          <w:sz w:val="44"/>
          <w:szCs w:val="44"/>
          <w:rtl/>
          <w:lang w:bidi="fa-IR"/>
        </w:rPr>
        <w:t>ی</w:t>
      </w:r>
      <w:r w:rsidR="005B397D" w:rsidRPr="005B397D">
        <w:rPr>
          <w:rFonts w:asciiTheme="majorBidi" w:eastAsia="Calibri" w:hAnsiTheme="majorBidi" w:cs="Times New Roman"/>
          <w:sz w:val="44"/>
          <w:szCs w:val="44"/>
          <w:rtl/>
          <w:lang w:bidi="fa-IR"/>
        </w:rPr>
        <w:t xml:space="preserve"> و تحر</w:t>
      </w:r>
      <w:r w:rsidR="005B397D" w:rsidRPr="005B397D">
        <w:rPr>
          <w:rFonts w:asciiTheme="majorBidi" w:eastAsia="Calibri" w:hAnsiTheme="majorBidi" w:cs="Times New Roman" w:hint="cs"/>
          <w:sz w:val="44"/>
          <w:szCs w:val="44"/>
          <w:rtl/>
          <w:lang w:bidi="fa-IR"/>
        </w:rPr>
        <w:t>ی</w:t>
      </w:r>
      <w:r w:rsidR="005B397D" w:rsidRPr="005B397D">
        <w:rPr>
          <w:rFonts w:asciiTheme="majorBidi" w:eastAsia="Calibri" w:hAnsiTheme="majorBidi" w:cs="Times New Roman" w:hint="eastAsia"/>
          <w:sz w:val="44"/>
          <w:szCs w:val="44"/>
          <w:rtl/>
          <w:lang w:bidi="fa-IR"/>
        </w:rPr>
        <w:t>م</w:t>
      </w:r>
      <w:r w:rsidR="005B397D">
        <w:rPr>
          <w:rFonts w:asciiTheme="majorBidi" w:eastAsia="Calibri" w:hAnsiTheme="majorBidi" w:cs="Times New Roman" w:hint="cs"/>
          <w:sz w:val="44"/>
          <w:szCs w:val="44"/>
          <w:rtl/>
          <w:lang w:bidi="fa-IR"/>
        </w:rPr>
        <w:t xml:space="preserve"> ترس داشته باشند! </w:t>
      </w:r>
    </w:p>
    <w:p w14:paraId="01552237" w14:textId="3968E685" w:rsidR="00A5147A" w:rsidRDefault="00A5147A" w:rsidP="00A5147A">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نکتۀ دوم:</w:t>
      </w:r>
    </w:p>
    <w:p w14:paraId="08603E68" w14:textId="09E505BF" w:rsidR="00A5147A" w:rsidRDefault="00A5147A" w:rsidP="00A5147A">
      <w:pPr>
        <w:tabs>
          <w:tab w:val="right" w:pos="10170"/>
        </w:tabs>
        <w:bidi/>
        <w:spacing w:line="600" w:lineRule="auto"/>
        <w:ind w:left="90" w:hanging="180"/>
        <w:jc w:val="mediumKashida"/>
        <w:rPr>
          <w:rFonts w:asciiTheme="majorBidi" w:eastAsia="Calibri" w:hAnsiTheme="majorBidi" w:cs="Times New Roman"/>
          <w:sz w:val="44"/>
          <w:szCs w:val="44"/>
          <w:rtl/>
          <w:lang w:bidi="fa-IR"/>
        </w:rPr>
      </w:pPr>
      <w:r w:rsidRPr="00A5147A">
        <w:rPr>
          <w:rFonts w:asciiTheme="majorBidi" w:eastAsia="Calibri" w:hAnsiTheme="majorBidi" w:cs="Times New Roman"/>
          <w:sz w:val="44"/>
          <w:szCs w:val="44"/>
          <w:rtl/>
          <w:lang w:bidi="fa-IR"/>
        </w:rPr>
        <w:t xml:space="preserve">هر </w:t>
      </w:r>
      <w:r>
        <w:rPr>
          <w:rFonts w:asciiTheme="majorBidi" w:eastAsia="Calibri" w:hAnsiTheme="majorBidi" w:cs="Times New Roman" w:hint="cs"/>
          <w:sz w:val="44"/>
          <w:szCs w:val="44"/>
          <w:rtl/>
          <w:lang w:bidi="fa-IR"/>
        </w:rPr>
        <w:t>إ</w:t>
      </w:r>
      <w:r w:rsidRPr="00A5147A">
        <w:rPr>
          <w:rFonts w:asciiTheme="majorBidi" w:eastAsia="Calibri" w:hAnsiTheme="majorBidi" w:cs="Times New Roman"/>
          <w:sz w:val="44"/>
          <w:szCs w:val="44"/>
          <w:rtl/>
          <w:lang w:bidi="fa-IR"/>
        </w:rPr>
        <w:t>قدام</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sz w:val="44"/>
          <w:szCs w:val="44"/>
          <w:rtl/>
          <w:lang w:bidi="fa-IR"/>
        </w:rPr>
        <w:t xml:space="preserve"> که پ</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ام</w:t>
      </w:r>
      <w:r w:rsidR="005279F4">
        <w:rPr>
          <w:rFonts w:asciiTheme="majorBidi" w:eastAsia="Calibri" w:hAnsiTheme="majorBidi" w:cs="Times New Roman" w:hint="cs"/>
          <w:sz w:val="44"/>
          <w:szCs w:val="44"/>
          <w:rtl/>
          <w:lang w:bidi="fa-IR"/>
        </w:rPr>
        <w:t>ِ</w:t>
      </w:r>
      <w:r w:rsidRPr="00A5147A">
        <w:rPr>
          <w:rFonts w:asciiTheme="majorBidi" w:eastAsia="Calibri" w:hAnsiTheme="majorBidi" w:cs="Times New Roman"/>
          <w:sz w:val="44"/>
          <w:szCs w:val="44"/>
          <w:rtl/>
          <w:lang w:bidi="fa-IR"/>
        </w:rPr>
        <w:t xml:space="preserve"> ضعف، ترد</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د</w:t>
      </w:r>
      <w:r w:rsidRPr="00A5147A">
        <w:rPr>
          <w:rFonts w:asciiTheme="majorBidi" w:eastAsia="Calibri" w:hAnsiTheme="majorBidi" w:cs="Times New Roman"/>
          <w:sz w:val="44"/>
          <w:szCs w:val="44"/>
          <w:rtl/>
          <w:lang w:bidi="fa-IR"/>
        </w:rPr>
        <w:t xml:space="preserve"> </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ا</w:t>
      </w:r>
      <w:r w:rsidRPr="00A5147A">
        <w:rPr>
          <w:rFonts w:asciiTheme="majorBidi" w:eastAsia="Calibri" w:hAnsiTheme="majorBidi" w:cs="Times New Roman"/>
          <w:sz w:val="44"/>
          <w:szCs w:val="44"/>
          <w:rtl/>
          <w:lang w:bidi="fa-IR"/>
        </w:rPr>
        <w:t xml:space="preserve"> نا</w:t>
      </w:r>
      <w:r>
        <w:rPr>
          <w:rFonts w:asciiTheme="majorBidi" w:eastAsia="Calibri" w:hAnsiTheme="majorBidi" w:cs="Times New Roman" w:hint="cs"/>
          <w:sz w:val="44"/>
          <w:szCs w:val="44"/>
          <w:rtl/>
          <w:lang w:bidi="fa-IR"/>
        </w:rPr>
        <w:t xml:space="preserve"> </w:t>
      </w:r>
      <w:r w:rsidRPr="00A5147A">
        <w:rPr>
          <w:rFonts w:asciiTheme="majorBidi" w:eastAsia="Calibri" w:hAnsiTheme="majorBidi" w:cs="Times New Roman"/>
          <w:sz w:val="44"/>
          <w:szCs w:val="44"/>
          <w:rtl/>
          <w:lang w:bidi="fa-IR"/>
        </w:rPr>
        <w:t>ام</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د</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sz w:val="44"/>
          <w:szCs w:val="44"/>
          <w:rtl/>
          <w:lang w:bidi="fa-IR"/>
        </w:rPr>
        <w:t xml:space="preserve"> به جامعه </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ا</w:t>
      </w:r>
      <w:r w:rsidRPr="00A5147A">
        <w:rPr>
          <w:rFonts w:asciiTheme="majorBidi" w:eastAsia="Calibri" w:hAnsiTheme="majorBidi" w:cs="Times New Roman"/>
          <w:sz w:val="44"/>
          <w:szCs w:val="44"/>
          <w:rtl/>
          <w:lang w:bidi="fa-IR"/>
        </w:rPr>
        <w:t xml:space="preserve"> دشمن مخابره کند مستق</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ماً</w:t>
      </w:r>
      <w:r w:rsidRPr="00A5147A">
        <w:rPr>
          <w:rFonts w:asciiTheme="majorBidi" w:eastAsia="Calibri" w:hAnsiTheme="majorBidi" w:cs="Times New Roman"/>
          <w:sz w:val="44"/>
          <w:szCs w:val="44"/>
          <w:rtl/>
          <w:lang w:bidi="fa-IR"/>
        </w:rPr>
        <w:t xml:space="preserve"> به کاهش</w:t>
      </w:r>
      <w:r>
        <w:rPr>
          <w:rFonts w:asciiTheme="majorBidi" w:eastAsia="Calibri" w:hAnsiTheme="majorBidi" w:cs="Times New Roman" w:hint="cs"/>
          <w:sz w:val="44"/>
          <w:szCs w:val="44"/>
          <w:rtl/>
          <w:lang w:bidi="fa-IR"/>
        </w:rPr>
        <w:t>ِ</w:t>
      </w:r>
      <w:r w:rsidRPr="00A5147A">
        <w:rPr>
          <w:rFonts w:asciiTheme="majorBidi" w:eastAsia="Calibri" w:hAnsiTheme="majorBidi" w:cs="Times New Roman"/>
          <w:sz w:val="44"/>
          <w:szCs w:val="44"/>
          <w:rtl/>
          <w:lang w:bidi="fa-IR"/>
        </w:rPr>
        <w:t xml:space="preserve"> تاب</w:t>
      </w:r>
      <w:r>
        <w:rPr>
          <w:rFonts w:asciiTheme="majorBidi" w:eastAsia="Calibri" w:hAnsiTheme="majorBidi" w:cs="Times New Roman" w:hint="cs"/>
          <w:sz w:val="44"/>
          <w:szCs w:val="44"/>
          <w:rtl/>
          <w:lang w:bidi="fa-IR"/>
        </w:rPr>
        <w:t xml:space="preserve"> </w:t>
      </w:r>
      <w:r w:rsidRPr="00A5147A">
        <w:rPr>
          <w:rFonts w:asciiTheme="majorBidi" w:eastAsia="Calibri" w:hAnsiTheme="majorBidi" w:cs="Times New Roman"/>
          <w:sz w:val="44"/>
          <w:szCs w:val="44"/>
          <w:rtl/>
          <w:lang w:bidi="fa-IR"/>
        </w:rPr>
        <w:t>‌آور</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sz w:val="44"/>
          <w:szCs w:val="44"/>
          <w:rtl/>
          <w:lang w:bidi="fa-IR"/>
        </w:rPr>
        <w:t xml:space="preserve"> مل</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sz w:val="44"/>
          <w:szCs w:val="44"/>
          <w:rtl/>
          <w:lang w:bidi="fa-IR"/>
        </w:rPr>
        <w:t xml:space="preserve"> منجر م</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شود</w:t>
      </w:r>
      <w:r w:rsidRPr="00A5147A">
        <w:rPr>
          <w:rFonts w:asciiTheme="majorBidi" w:eastAsia="Calibri" w:hAnsiTheme="majorBidi" w:cs="Times New Roman"/>
          <w:sz w:val="44"/>
          <w:szCs w:val="44"/>
          <w:rtl/>
          <w:lang w:bidi="fa-IR"/>
        </w:rPr>
        <w:t xml:space="preserve"> در شرا</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ط</w:t>
      </w:r>
      <w:r w:rsidR="00A05CEB">
        <w:rPr>
          <w:rFonts w:asciiTheme="majorBidi" w:eastAsia="Calibri" w:hAnsiTheme="majorBidi" w:cs="Times New Roman" w:hint="cs"/>
          <w:sz w:val="44"/>
          <w:szCs w:val="44"/>
          <w:rtl/>
          <w:lang w:bidi="fa-IR"/>
        </w:rPr>
        <w:t>ِ</w:t>
      </w:r>
      <w:r w:rsidRPr="00A5147A">
        <w:rPr>
          <w:rFonts w:asciiTheme="majorBidi" w:eastAsia="Calibri" w:hAnsiTheme="majorBidi" w:cs="Times New Roman"/>
          <w:sz w:val="44"/>
          <w:szCs w:val="44"/>
          <w:rtl/>
          <w:lang w:bidi="fa-IR"/>
        </w:rPr>
        <w:t xml:space="preserve"> جنگ</w:t>
      </w:r>
      <w:r>
        <w:rPr>
          <w:rFonts w:asciiTheme="majorBidi" w:eastAsia="Calibri" w:hAnsiTheme="majorBidi" w:cs="Times New Roman" w:hint="cs"/>
          <w:sz w:val="44"/>
          <w:szCs w:val="44"/>
          <w:rtl/>
          <w:lang w:bidi="fa-IR"/>
        </w:rPr>
        <w:t>ِ</w:t>
      </w:r>
      <w:r w:rsidRPr="00A5147A">
        <w:rPr>
          <w:rFonts w:asciiTheme="majorBidi" w:eastAsia="Calibri" w:hAnsiTheme="majorBidi" w:cs="Times New Roman"/>
          <w:sz w:val="44"/>
          <w:szCs w:val="44"/>
          <w:rtl/>
          <w:lang w:bidi="fa-IR"/>
        </w:rPr>
        <w:t xml:space="preserve"> ترک</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ب</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sz w:val="44"/>
          <w:szCs w:val="44"/>
          <w:rtl/>
          <w:lang w:bidi="fa-IR"/>
        </w:rPr>
        <w:t xml:space="preserve"> مسئولان و مردم با</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د</w:t>
      </w:r>
      <w:r w:rsidRPr="00A5147A">
        <w:rPr>
          <w:rFonts w:asciiTheme="majorBidi" w:eastAsia="Calibri" w:hAnsiTheme="majorBidi" w:cs="Times New Roman"/>
          <w:sz w:val="44"/>
          <w:szCs w:val="44"/>
          <w:rtl/>
          <w:lang w:bidi="fa-IR"/>
        </w:rPr>
        <w:t xml:space="preserve"> با تقو</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ت</w:t>
      </w:r>
      <w:r w:rsidRPr="00A5147A">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A5147A">
        <w:rPr>
          <w:rFonts w:asciiTheme="majorBidi" w:eastAsia="Calibri" w:hAnsiTheme="majorBidi" w:cs="Times New Roman"/>
          <w:sz w:val="44"/>
          <w:szCs w:val="44"/>
          <w:rtl/>
          <w:lang w:bidi="fa-IR"/>
        </w:rPr>
        <w:t>نسجام</w:t>
      </w:r>
      <w:r>
        <w:rPr>
          <w:rFonts w:asciiTheme="majorBidi" w:eastAsia="Calibri" w:hAnsiTheme="majorBidi" w:cs="Times New Roman" w:hint="cs"/>
          <w:sz w:val="44"/>
          <w:szCs w:val="44"/>
          <w:rtl/>
          <w:lang w:bidi="fa-IR"/>
        </w:rPr>
        <w:t>ِ</w:t>
      </w:r>
      <w:r w:rsidRPr="00A5147A">
        <w:rPr>
          <w:rFonts w:asciiTheme="majorBidi" w:eastAsia="Calibri" w:hAnsiTheme="majorBidi" w:cs="Times New Roman"/>
          <w:sz w:val="44"/>
          <w:szCs w:val="44"/>
          <w:rtl/>
          <w:lang w:bidi="fa-IR"/>
        </w:rPr>
        <w:t xml:space="preserve"> داخل</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w:t>
      </w:r>
      <w:r w:rsidRPr="00A5147A">
        <w:rPr>
          <w:rFonts w:asciiTheme="majorBidi" w:eastAsia="Calibri" w:hAnsiTheme="majorBidi" w:cs="Times New Roman"/>
          <w:sz w:val="44"/>
          <w:szCs w:val="44"/>
          <w:rtl/>
          <w:lang w:bidi="fa-IR"/>
        </w:rPr>
        <w:t xml:space="preserve"> مد</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ر</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ت</w:t>
      </w:r>
      <w:r>
        <w:rPr>
          <w:rFonts w:asciiTheme="majorBidi" w:eastAsia="Calibri" w:hAnsiTheme="majorBidi" w:cs="Times New Roman" w:hint="cs"/>
          <w:sz w:val="44"/>
          <w:szCs w:val="44"/>
          <w:rtl/>
          <w:lang w:bidi="fa-IR"/>
        </w:rPr>
        <w:t>ِ</w:t>
      </w:r>
      <w:r w:rsidRPr="00A5147A">
        <w:rPr>
          <w:rFonts w:asciiTheme="majorBidi" w:eastAsia="Calibri" w:hAnsiTheme="majorBidi" w:cs="Times New Roman"/>
          <w:sz w:val="44"/>
          <w:szCs w:val="44"/>
          <w:rtl/>
          <w:lang w:bidi="fa-IR"/>
        </w:rPr>
        <w:t xml:space="preserve"> مع</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شت،</w:t>
      </w:r>
      <w:r w:rsidRPr="00A5147A">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A5147A">
        <w:rPr>
          <w:rFonts w:asciiTheme="majorBidi" w:eastAsia="Calibri" w:hAnsiTheme="majorBidi" w:cs="Times New Roman"/>
          <w:sz w:val="44"/>
          <w:szCs w:val="44"/>
          <w:rtl/>
          <w:lang w:bidi="fa-IR"/>
        </w:rPr>
        <w:t>فزا</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ش</w:t>
      </w:r>
      <w:r w:rsidRPr="00A5147A">
        <w:rPr>
          <w:rFonts w:asciiTheme="majorBidi" w:eastAsia="Calibri" w:hAnsiTheme="majorBidi" w:cs="Times New Roman"/>
          <w:sz w:val="44"/>
          <w:szCs w:val="44"/>
          <w:rtl/>
          <w:lang w:bidi="fa-IR"/>
        </w:rPr>
        <w:t xml:space="preserve"> ام</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د</w:t>
      </w:r>
      <w:r>
        <w:rPr>
          <w:rFonts w:asciiTheme="majorBidi" w:eastAsia="Calibri" w:hAnsiTheme="majorBidi" w:cs="Times New Roman" w:hint="cs"/>
          <w:sz w:val="44"/>
          <w:szCs w:val="44"/>
          <w:rtl/>
          <w:lang w:bidi="fa-IR"/>
        </w:rPr>
        <w:t>ِ</w:t>
      </w:r>
      <w:r w:rsidRPr="00A5147A">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A5147A">
        <w:rPr>
          <w:rFonts w:asciiTheme="majorBidi" w:eastAsia="Calibri" w:hAnsiTheme="majorBidi" w:cs="Times New Roman"/>
          <w:sz w:val="44"/>
          <w:szCs w:val="44"/>
          <w:rtl/>
          <w:lang w:bidi="fa-IR"/>
        </w:rPr>
        <w:t>جتماع</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sz w:val="44"/>
          <w:szCs w:val="44"/>
          <w:rtl/>
          <w:lang w:bidi="fa-IR"/>
        </w:rPr>
        <w:t xml:space="preserve"> و هوش</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ار</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sz w:val="44"/>
          <w:szCs w:val="44"/>
          <w:rtl/>
          <w:lang w:bidi="fa-IR"/>
        </w:rPr>
        <w:t xml:space="preserve"> در برابر</w:t>
      </w:r>
      <w:r w:rsidR="00A05CEB">
        <w:rPr>
          <w:rFonts w:asciiTheme="majorBidi" w:eastAsia="Calibri" w:hAnsiTheme="majorBidi" w:cs="Times New Roman" w:hint="cs"/>
          <w:sz w:val="44"/>
          <w:szCs w:val="44"/>
          <w:rtl/>
          <w:lang w:bidi="fa-IR"/>
        </w:rPr>
        <w:t>ِ</w:t>
      </w:r>
      <w:r w:rsidRPr="00A5147A">
        <w:rPr>
          <w:rFonts w:asciiTheme="majorBidi" w:eastAsia="Calibri" w:hAnsiTheme="majorBidi" w:cs="Times New Roman"/>
          <w:sz w:val="44"/>
          <w:szCs w:val="44"/>
          <w:rtl/>
          <w:lang w:bidi="fa-IR"/>
        </w:rPr>
        <w:t xml:space="preserve"> جنگ</w:t>
      </w:r>
      <w:r w:rsidR="00A05CEB">
        <w:rPr>
          <w:rFonts w:asciiTheme="majorBidi" w:eastAsia="Calibri" w:hAnsiTheme="majorBidi" w:cs="Times New Roman" w:hint="cs"/>
          <w:sz w:val="44"/>
          <w:szCs w:val="44"/>
          <w:rtl/>
          <w:lang w:bidi="fa-IR"/>
        </w:rPr>
        <w:t>ِ</w:t>
      </w:r>
      <w:r w:rsidRPr="00A5147A">
        <w:rPr>
          <w:rFonts w:asciiTheme="majorBidi" w:eastAsia="Calibri" w:hAnsiTheme="majorBidi" w:cs="Times New Roman"/>
          <w:sz w:val="44"/>
          <w:szCs w:val="44"/>
          <w:rtl/>
          <w:lang w:bidi="fa-IR"/>
        </w:rPr>
        <w:t xml:space="preserve"> روان</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sz w:val="44"/>
          <w:szCs w:val="44"/>
          <w:rtl/>
          <w:lang w:bidi="fa-IR"/>
        </w:rPr>
        <w:t xml:space="preserve"> از </w:t>
      </w:r>
      <w:r w:rsidRPr="00A5147A">
        <w:rPr>
          <w:rFonts w:asciiTheme="majorBidi" w:eastAsia="Calibri" w:hAnsiTheme="majorBidi" w:cs="Times New Roman"/>
          <w:sz w:val="44"/>
          <w:szCs w:val="44"/>
          <w:rtl/>
          <w:lang w:bidi="fa-IR"/>
        </w:rPr>
        <w:lastRenderedPageBreak/>
        <w:t>تشد</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د</w:t>
      </w:r>
      <w:r w:rsidRPr="00A5147A">
        <w:rPr>
          <w:rFonts w:asciiTheme="majorBidi" w:eastAsia="Calibri" w:hAnsiTheme="majorBidi" w:cs="Times New Roman"/>
          <w:sz w:val="44"/>
          <w:szCs w:val="44"/>
          <w:rtl/>
          <w:lang w:bidi="fa-IR"/>
        </w:rPr>
        <w:t xml:space="preserve"> فشارها</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sz w:val="44"/>
          <w:szCs w:val="44"/>
          <w:rtl/>
          <w:lang w:bidi="fa-IR"/>
        </w:rPr>
        <w:t xml:space="preserve"> آ</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نده</w:t>
      </w:r>
      <w:r w:rsidRPr="00A5147A">
        <w:rPr>
          <w:rFonts w:asciiTheme="majorBidi" w:eastAsia="Calibri" w:hAnsiTheme="majorBidi" w:cs="Times New Roman"/>
          <w:sz w:val="44"/>
          <w:szCs w:val="44"/>
          <w:rtl/>
          <w:lang w:bidi="fa-IR"/>
        </w:rPr>
        <w:t xml:space="preserve"> جلوگ</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ر</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sz w:val="44"/>
          <w:szCs w:val="44"/>
          <w:rtl/>
          <w:lang w:bidi="fa-IR"/>
        </w:rPr>
        <w:t xml:space="preserve"> کنند در غ</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ر</w:t>
      </w:r>
      <w:r>
        <w:rPr>
          <w:rFonts w:asciiTheme="majorBidi" w:eastAsia="Calibri" w:hAnsiTheme="majorBidi" w:cs="Times New Roman" w:hint="cs"/>
          <w:sz w:val="44"/>
          <w:szCs w:val="44"/>
          <w:rtl/>
          <w:lang w:bidi="fa-IR"/>
        </w:rPr>
        <w:t>ِ</w:t>
      </w:r>
      <w:r w:rsidRPr="00A5147A">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ن</w:t>
      </w:r>
      <w:r w:rsidRPr="00A5147A">
        <w:rPr>
          <w:rFonts w:asciiTheme="majorBidi" w:eastAsia="Calibri" w:hAnsiTheme="majorBidi" w:cs="Times New Roman"/>
          <w:sz w:val="44"/>
          <w:szCs w:val="44"/>
          <w:rtl/>
          <w:lang w:bidi="fa-IR"/>
        </w:rPr>
        <w:t>صورت سطح</w:t>
      </w:r>
      <w:r w:rsidR="00A05CEB">
        <w:rPr>
          <w:rFonts w:asciiTheme="majorBidi" w:eastAsia="Calibri" w:hAnsiTheme="majorBidi" w:cs="Times New Roman" w:hint="cs"/>
          <w:sz w:val="44"/>
          <w:szCs w:val="44"/>
          <w:rtl/>
          <w:lang w:bidi="fa-IR"/>
        </w:rPr>
        <w:t>ِ</w:t>
      </w:r>
      <w:r w:rsidRPr="00A5147A">
        <w:rPr>
          <w:rFonts w:asciiTheme="majorBidi" w:eastAsia="Calibri" w:hAnsiTheme="majorBidi" w:cs="Times New Roman"/>
          <w:sz w:val="44"/>
          <w:szCs w:val="44"/>
          <w:rtl/>
          <w:lang w:bidi="fa-IR"/>
        </w:rPr>
        <w:t xml:space="preserve"> تهد</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دها</w:t>
      </w:r>
      <w:r w:rsidRPr="00A5147A">
        <w:rPr>
          <w:rFonts w:asciiTheme="majorBidi" w:eastAsia="Calibri" w:hAnsiTheme="majorBidi" w:cs="Times New Roman"/>
          <w:sz w:val="44"/>
          <w:szCs w:val="44"/>
          <w:rtl/>
          <w:lang w:bidi="fa-IR"/>
        </w:rPr>
        <w:t xml:space="preserve"> م</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تواند</w:t>
      </w:r>
      <w:r w:rsidRPr="00A5147A">
        <w:rPr>
          <w:rFonts w:asciiTheme="majorBidi" w:eastAsia="Calibri" w:hAnsiTheme="majorBidi" w:cs="Times New Roman"/>
          <w:sz w:val="44"/>
          <w:szCs w:val="44"/>
          <w:rtl/>
          <w:lang w:bidi="fa-IR"/>
        </w:rPr>
        <w:t xml:space="preserve"> در آ</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نده</w:t>
      </w:r>
      <w:r w:rsidRPr="00A5147A">
        <w:rPr>
          <w:rFonts w:asciiTheme="majorBidi" w:eastAsia="Calibri" w:hAnsiTheme="majorBidi" w:cs="Times New Roman"/>
          <w:sz w:val="44"/>
          <w:szCs w:val="44"/>
          <w:rtl/>
          <w:lang w:bidi="fa-IR"/>
        </w:rPr>
        <w:t xml:space="preserve"> </w:t>
      </w:r>
      <w:r w:rsidR="00A05CEB">
        <w:rPr>
          <w:rFonts w:asciiTheme="majorBidi" w:eastAsia="Calibri" w:hAnsiTheme="majorBidi" w:cs="Times New Roman" w:hint="cs"/>
          <w:sz w:val="44"/>
          <w:szCs w:val="44"/>
          <w:rtl/>
          <w:lang w:bidi="fa-IR"/>
        </w:rPr>
        <w:t>أ</w:t>
      </w:r>
      <w:r w:rsidRPr="00A5147A">
        <w:rPr>
          <w:rFonts w:asciiTheme="majorBidi" w:eastAsia="Calibri" w:hAnsiTheme="majorBidi" w:cs="Times New Roman"/>
          <w:sz w:val="44"/>
          <w:szCs w:val="44"/>
          <w:rtl/>
          <w:lang w:bidi="fa-IR"/>
        </w:rPr>
        <w:t>فزا</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ش</w:t>
      </w:r>
      <w:r w:rsidRPr="00A5147A">
        <w:rPr>
          <w:rFonts w:asciiTheme="majorBidi" w:eastAsia="Calibri" w:hAnsiTheme="majorBidi" w:cs="Times New Roman"/>
          <w:sz w:val="44"/>
          <w:szCs w:val="44"/>
          <w:rtl/>
          <w:lang w:bidi="fa-IR"/>
        </w:rPr>
        <w:t xml:space="preserve"> </w:t>
      </w:r>
      <w:r w:rsidRPr="00A5147A">
        <w:rPr>
          <w:rFonts w:asciiTheme="majorBidi" w:eastAsia="Calibri" w:hAnsiTheme="majorBidi" w:cs="Times New Roman" w:hint="cs"/>
          <w:sz w:val="44"/>
          <w:szCs w:val="44"/>
          <w:rtl/>
          <w:lang w:bidi="fa-IR"/>
        </w:rPr>
        <w:t>ی</w:t>
      </w:r>
      <w:r w:rsidRPr="00A5147A">
        <w:rPr>
          <w:rFonts w:asciiTheme="majorBidi" w:eastAsia="Calibri" w:hAnsiTheme="majorBidi" w:cs="Times New Roman" w:hint="eastAsia"/>
          <w:sz w:val="44"/>
          <w:szCs w:val="44"/>
          <w:rtl/>
          <w:lang w:bidi="fa-IR"/>
        </w:rPr>
        <w:t>ابد</w:t>
      </w:r>
      <w:r w:rsidR="005279F4">
        <w:rPr>
          <w:rFonts w:asciiTheme="majorBidi" w:eastAsia="Calibri" w:hAnsiTheme="majorBidi" w:cs="Times New Roman" w:hint="cs"/>
          <w:sz w:val="44"/>
          <w:szCs w:val="44"/>
          <w:rtl/>
          <w:lang w:bidi="fa-IR"/>
        </w:rPr>
        <w:t>.</w:t>
      </w:r>
      <w:r w:rsidR="005279F4" w:rsidRPr="005279F4">
        <w:rPr>
          <w:rFonts w:asciiTheme="majorBidi" w:eastAsia="Calibri" w:hAnsiTheme="majorBidi" w:cs="Times New Roman"/>
          <w:sz w:val="44"/>
          <w:szCs w:val="44"/>
          <w:rtl/>
          <w:lang w:bidi="fa-IR"/>
        </w:rPr>
        <w:t xml:space="preserve"> ول</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sz w:val="44"/>
          <w:szCs w:val="44"/>
          <w:rtl/>
          <w:lang w:bidi="fa-IR"/>
        </w:rPr>
        <w:t xml:space="preserve"> قدرتها</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sz w:val="44"/>
          <w:szCs w:val="44"/>
          <w:rtl/>
          <w:lang w:bidi="fa-IR"/>
        </w:rPr>
        <w:t xml:space="preserve"> بزرگ در شرق و غرب تسل</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م</w:t>
      </w:r>
      <w:r w:rsidR="005279F4">
        <w:rPr>
          <w:rFonts w:asciiTheme="majorBidi" w:eastAsia="Calibri" w:hAnsiTheme="majorBidi" w:cs="Times New Roman" w:hint="cs"/>
          <w:sz w:val="44"/>
          <w:szCs w:val="44"/>
          <w:rtl/>
          <w:lang w:bidi="fa-IR"/>
        </w:rPr>
        <w:t>ِ</w:t>
      </w:r>
      <w:r w:rsidR="005279F4" w:rsidRPr="005279F4">
        <w:rPr>
          <w:rFonts w:asciiTheme="majorBidi" w:eastAsia="Calibri" w:hAnsiTheme="majorBidi" w:cs="Times New Roman"/>
          <w:sz w:val="44"/>
          <w:szCs w:val="44"/>
          <w:rtl/>
          <w:lang w:bidi="fa-IR"/>
        </w:rPr>
        <w:t xml:space="preserve"> قدرت</w:t>
      </w:r>
      <w:r w:rsidR="005279F4">
        <w:rPr>
          <w:rFonts w:asciiTheme="majorBidi" w:eastAsia="Calibri" w:hAnsiTheme="majorBidi" w:cs="Times New Roman" w:hint="cs"/>
          <w:sz w:val="44"/>
          <w:szCs w:val="44"/>
          <w:rtl/>
          <w:lang w:bidi="fa-IR"/>
        </w:rPr>
        <w:t>ِ</w:t>
      </w:r>
      <w:r w:rsidR="005279F4" w:rsidRPr="005279F4">
        <w:rPr>
          <w:rFonts w:asciiTheme="majorBidi" w:eastAsia="Calibri" w:hAnsiTheme="majorBidi" w:cs="Times New Roman"/>
          <w:sz w:val="44"/>
          <w:szCs w:val="44"/>
          <w:rtl/>
          <w:lang w:bidi="fa-IR"/>
        </w:rPr>
        <w:t xml:space="preserve"> </w:t>
      </w:r>
      <w:r w:rsidR="005279F4">
        <w:rPr>
          <w:rFonts w:asciiTheme="majorBidi" w:eastAsia="Calibri" w:hAnsiTheme="majorBidi" w:cs="Times New Roman" w:hint="cs"/>
          <w:sz w:val="44"/>
          <w:szCs w:val="44"/>
          <w:rtl/>
          <w:lang w:bidi="fa-IR"/>
        </w:rPr>
        <w:t>إ</w:t>
      </w:r>
      <w:r w:rsidR="005279F4" w:rsidRPr="005279F4">
        <w:rPr>
          <w:rFonts w:asciiTheme="majorBidi" w:eastAsia="Calibri" w:hAnsiTheme="majorBidi" w:cs="Times New Roman"/>
          <w:sz w:val="44"/>
          <w:szCs w:val="44"/>
          <w:rtl/>
          <w:lang w:bidi="fa-IR"/>
        </w:rPr>
        <w:t xml:space="preserve">راده و </w:t>
      </w:r>
      <w:r w:rsidR="005279F4">
        <w:rPr>
          <w:rFonts w:asciiTheme="majorBidi" w:eastAsia="Calibri" w:hAnsiTheme="majorBidi" w:cs="Times New Roman" w:hint="cs"/>
          <w:sz w:val="44"/>
          <w:szCs w:val="44"/>
          <w:rtl/>
          <w:lang w:bidi="fa-IR"/>
        </w:rPr>
        <w:t>إ</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مان</w:t>
      </w:r>
      <w:r w:rsidR="005279F4">
        <w:rPr>
          <w:rFonts w:asciiTheme="majorBidi" w:eastAsia="Calibri" w:hAnsiTheme="majorBidi" w:cs="Times New Roman" w:hint="cs"/>
          <w:sz w:val="44"/>
          <w:szCs w:val="44"/>
          <w:rtl/>
          <w:lang w:bidi="fa-IR"/>
        </w:rPr>
        <w:t>ِ</w:t>
      </w:r>
      <w:r w:rsidR="005279F4" w:rsidRPr="005279F4">
        <w:rPr>
          <w:rFonts w:asciiTheme="majorBidi" w:eastAsia="Calibri" w:hAnsiTheme="majorBidi" w:cs="Times New Roman"/>
          <w:sz w:val="44"/>
          <w:szCs w:val="44"/>
          <w:rtl/>
          <w:lang w:bidi="fa-IR"/>
        </w:rPr>
        <w:t xml:space="preserve"> </w:t>
      </w:r>
      <w:r w:rsidR="005279F4">
        <w:rPr>
          <w:rFonts w:asciiTheme="majorBidi" w:eastAsia="Calibri" w:hAnsiTheme="majorBidi" w:cs="Times New Roman" w:hint="cs"/>
          <w:sz w:val="44"/>
          <w:szCs w:val="44"/>
          <w:rtl/>
          <w:lang w:bidi="fa-IR"/>
        </w:rPr>
        <w:t>إ</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ران</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ها</w:t>
      </w:r>
      <w:r w:rsidR="005279F4" w:rsidRPr="005279F4">
        <w:rPr>
          <w:rFonts w:asciiTheme="majorBidi" w:eastAsia="Calibri" w:hAnsiTheme="majorBidi" w:cs="Times New Roman"/>
          <w:sz w:val="44"/>
          <w:szCs w:val="44"/>
          <w:rtl/>
          <w:lang w:bidi="fa-IR"/>
        </w:rPr>
        <w:t xml:space="preserve"> در م</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دان</w:t>
      </w:r>
      <w:r w:rsidR="005279F4" w:rsidRPr="005279F4">
        <w:rPr>
          <w:rFonts w:asciiTheme="majorBidi" w:eastAsia="Calibri" w:hAnsiTheme="majorBidi" w:cs="Times New Roman"/>
          <w:sz w:val="44"/>
          <w:szCs w:val="44"/>
          <w:rtl/>
          <w:lang w:bidi="fa-IR"/>
        </w:rPr>
        <w:t xml:space="preserve"> و مذاکره شده</w:t>
      </w:r>
      <w:r w:rsidR="005279F4">
        <w:rPr>
          <w:rFonts w:asciiTheme="majorBidi" w:eastAsia="Calibri" w:hAnsiTheme="majorBidi" w:cs="Times New Roman" w:hint="cs"/>
          <w:sz w:val="44"/>
          <w:szCs w:val="44"/>
          <w:rtl/>
          <w:lang w:bidi="fa-IR"/>
        </w:rPr>
        <w:t xml:space="preserve"> </w:t>
      </w:r>
      <w:r w:rsidR="005279F4" w:rsidRPr="005279F4">
        <w:rPr>
          <w:rFonts w:asciiTheme="majorBidi" w:eastAsia="Calibri" w:hAnsiTheme="majorBidi" w:cs="Times New Roman"/>
          <w:sz w:val="44"/>
          <w:szCs w:val="44"/>
          <w:rtl/>
          <w:lang w:bidi="fa-IR"/>
        </w:rPr>
        <w:t>‌اند حال</w:t>
      </w:r>
      <w:r w:rsidR="005279F4">
        <w:rPr>
          <w:rFonts w:asciiTheme="majorBidi" w:eastAsia="Calibri" w:hAnsiTheme="majorBidi" w:cs="Times New Roman" w:hint="cs"/>
          <w:sz w:val="44"/>
          <w:szCs w:val="44"/>
          <w:rtl/>
          <w:lang w:bidi="fa-IR"/>
        </w:rPr>
        <w:t>ِ</w:t>
      </w:r>
      <w:r w:rsidR="005279F4" w:rsidRPr="005279F4">
        <w:rPr>
          <w:rFonts w:asciiTheme="majorBidi" w:eastAsia="Calibri" w:hAnsiTheme="majorBidi" w:cs="Times New Roman"/>
          <w:sz w:val="44"/>
          <w:szCs w:val="44"/>
          <w:rtl/>
          <w:lang w:bidi="fa-IR"/>
        </w:rPr>
        <w:t xml:space="preserve"> ناخوش</w:t>
      </w:r>
      <w:r w:rsidR="005279F4">
        <w:rPr>
          <w:rFonts w:asciiTheme="majorBidi" w:eastAsia="Calibri" w:hAnsiTheme="majorBidi" w:cs="Times New Roman" w:hint="cs"/>
          <w:sz w:val="44"/>
          <w:szCs w:val="44"/>
          <w:rtl/>
          <w:lang w:bidi="fa-IR"/>
        </w:rPr>
        <w:t>ِ</w:t>
      </w:r>
      <w:r w:rsidR="005279F4" w:rsidRPr="005279F4">
        <w:rPr>
          <w:rFonts w:asciiTheme="majorBidi" w:eastAsia="Calibri" w:hAnsiTheme="majorBidi" w:cs="Times New Roman"/>
          <w:sz w:val="44"/>
          <w:szCs w:val="44"/>
          <w:rtl/>
          <w:lang w:bidi="fa-IR"/>
        </w:rPr>
        <w:t xml:space="preserve"> وابستگان منطقه</w:t>
      </w:r>
      <w:r w:rsidR="005279F4">
        <w:rPr>
          <w:rFonts w:asciiTheme="majorBidi" w:eastAsia="Calibri" w:hAnsiTheme="majorBidi" w:cs="Times New Roman" w:hint="cs"/>
          <w:sz w:val="44"/>
          <w:szCs w:val="44"/>
          <w:rtl/>
          <w:lang w:bidi="fa-IR"/>
        </w:rPr>
        <w:t xml:space="preserve"> </w:t>
      </w:r>
      <w:r w:rsidR="005279F4" w:rsidRPr="005279F4">
        <w:rPr>
          <w:rFonts w:asciiTheme="majorBidi" w:eastAsia="Calibri" w:hAnsiTheme="majorBidi" w:cs="Times New Roman"/>
          <w:sz w:val="44"/>
          <w:szCs w:val="44"/>
          <w:rtl/>
          <w:lang w:bidi="fa-IR"/>
        </w:rPr>
        <w:t>‌ا</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sz w:val="44"/>
          <w:szCs w:val="44"/>
          <w:rtl/>
          <w:lang w:bidi="fa-IR"/>
        </w:rPr>
        <w:t xml:space="preserve"> و فرا</w:t>
      </w:r>
      <w:r w:rsidR="005279F4">
        <w:rPr>
          <w:rFonts w:asciiTheme="majorBidi" w:eastAsia="Calibri" w:hAnsiTheme="majorBidi" w:cs="Times New Roman" w:hint="cs"/>
          <w:sz w:val="44"/>
          <w:szCs w:val="44"/>
          <w:rtl/>
          <w:lang w:bidi="fa-IR"/>
        </w:rPr>
        <w:t xml:space="preserve"> </w:t>
      </w:r>
      <w:r w:rsidR="005279F4" w:rsidRPr="005279F4">
        <w:rPr>
          <w:rFonts w:asciiTheme="majorBidi" w:eastAsia="Calibri" w:hAnsiTheme="majorBidi" w:cs="Times New Roman"/>
          <w:sz w:val="44"/>
          <w:szCs w:val="44"/>
          <w:rtl/>
          <w:lang w:bidi="fa-IR"/>
        </w:rPr>
        <w:t>منطقه‌</w:t>
      </w:r>
      <w:r w:rsidR="005279F4">
        <w:rPr>
          <w:rFonts w:asciiTheme="majorBidi" w:eastAsia="Calibri" w:hAnsiTheme="majorBidi" w:cs="Times New Roman" w:hint="cs"/>
          <w:sz w:val="44"/>
          <w:szCs w:val="44"/>
          <w:rtl/>
          <w:lang w:bidi="fa-IR"/>
        </w:rPr>
        <w:t xml:space="preserve"> </w:t>
      </w:r>
      <w:r w:rsidR="005279F4" w:rsidRPr="005279F4">
        <w:rPr>
          <w:rFonts w:asciiTheme="majorBidi" w:eastAsia="Calibri" w:hAnsiTheme="majorBidi" w:cs="Times New Roman"/>
          <w:sz w:val="44"/>
          <w:szCs w:val="44"/>
          <w:rtl/>
          <w:lang w:bidi="fa-IR"/>
        </w:rPr>
        <w:t>ا</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sz w:val="44"/>
          <w:szCs w:val="44"/>
          <w:rtl/>
          <w:lang w:bidi="fa-IR"/>
        </w:rPr>
        <w:t xml:space="preserve"> ا</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ن</w:t>
      </w:r>
      <w:r w:rsidR="005279F4" w:rsidRPr="005279F4">
        <w:rPr>
          <w:rFonts w:asciiTheme="majorBidi" w:eastAsia="Calibri" w:hAnsiTheme="majorBidi" w:cs="Times New Roman"/>
          <w:sz w:val="44"/>
          <w:szCs w:val="44"/>
          <w:rtl/>
          <w:lang w:bidi="fa-IR"/>
        </w:rPr>
        <w:t xml:space="preserve"> قدرتها هم خر</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دن</w:t>
      </w:r>
      <w:r w:rsidR="005279F4" w:rsidRPr="005279F4">
        <w:rPr>
          <w:rFonts w:asciiTheme="majorBidi" w:eastAsia="Calibri" w:hAnsiTheme="majorBidi" w:cs="Times New Roman"/>
          <w:sz w:val="44"/>
          <w:szCs w:val="44"/>
          <w:rtl/>
          <w:lang w:bidi="fa-IR"/>
        </w:rPr>
        <w:t xml:space="preserve"> دارد </w:t>
      </w:r>
      <w:r w:rsidR="005279F4">
        <w:rPr>
          <w:rFonts w:asciiTheme="majorBidi" w:eastAsia="Calibri" w:hAnsiTheme="majorBidi" w:cs="Times New Roman" w:hint="cs"/>
          <w:sz w:val="44"/>
          <w:szCs w:val="44"/>
          <w:rtl/>
          <w:lang w:bidi="fa-IR"/>
        </w:rPr>
        <w:t>إ</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ن</w:t>
      </w:r>
      <w:r w:rsidR="005279F4" w:rsidRPr="005279F4">
        <w:rPr>
          <w:rFonts w:asciiTheme="majorBidi" w:eastAsia="Calibri" w:hAnsiTheme="majorBidi" w:cs="Times New Roman"/>
          <w:sz w:val="44"/>
          <w:szCs w:val="44"/>
          <w:rtl/>
          <w:lang w:bidi="fa-IR"/>
        </w:rPr>
        <w:t xml:space="preserve"> رستاخ</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ز</w:t>
      </w:r>
      <w:r w:rsidR="005279F4">
        <w:rPr>
          <w:rFonts w:asciiTheme="majorBidi" w:eastAsia="Calibri" w:hAnsiTheme="majorBidi" w:cs="Times New Roman" w:hint="cs"/>
          <w:sz w:val="44"/>
          <w:szCs w:val="44"/>
          <w:rtl/>
          <w:lang w:bidi="fa-IR"/>
        </w:rPr>
        <w:t>ِ</w:t>
      </w:r>
      <w:r w:rsidR="005279F4" w:rsidRPr="005279F4">
        <w:rPr>
          <w:rFonts w:asciiTheme="majorBidi" w:eastAsia="Calibri" w:hAnsiTheme="majorBidi" w:cs="Times New Roman"/>
          <w:sz w:val="44"/>
          <w:szCs w:val="44"/>
          <w:rtl/>
          <w:lang w:bidi="fa-IR"/>
        </w:rPr>
        <w:t>عظ</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م</w:t>
      </w:r>
      <w:r w:rsidR="005279F4" w:rsidRPr="005279F4">
        <w:rPr>
          <w:rFonts w:asciiTheme="majorBidi" w:eastAsia="Calibri" w:hAnsiTheme="majorBidi" w:cs="Times New Roman"/>
          <w:sz w:val="44"/>
          <w:szCs w:val="44"/>
          <w:rtl/>
          <w:lang w:bidi="fa-IR"/>
        </w:rPr>
        <w:t xml:space="preserve"> که ح</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رت</w:t>
      </w:r>
      <w:r w:rsidR="005279F4">
        <w:rPr>
          <w:rFonts w:asciiTheme="majorBidi" w:eastAsia="Calibri" w:hAnsiTheme="majorBidi" w:cs="Times New Roman" w:hint="cs"/>
          <w:sz w:val="44"/>
          <w:szCs w:val="44"/>
          <w:rtl/>
          <w:lang w:bidi="fa-IR"/>
        </w:rPr>
        <w:t>ِ</w:t>
      </w:r>
      <w:r w:rsidR="005279F4" w:rsidRPr="005279F4">
        <w:rPr>
          <w:rFonts w:asciiTheme="majorBidi" w:eastAsia="Calibri" w:hAnsiTheme="majorBidi" w:cs="Times New Roman"/>
          <w:sz w:val="44"/>
          <w:szCs w:val="44"/>
          <w:rtl/>
          <w:lang w:bidi="fa-IR"/>
        </w:rPr>
        <w:t xml:space="preserve"> جهان را بر</w:t>
      </w:r>
      <w:r w:rsidR="005279F4">
        <w:rPr>
          <w:rFonts w:asciiTheme="majorBidi" w:eastAsia="Calibri" w:hAnsiTheme="majorBidi" w:cs="Times New Roman" w:hint="cs"/>
          <w:sz w:val="44"/>
          <w:szCs w:val="44"/>
          <w:rtl/>
          <w:lang w:bidi="fa-IR"/>
        </w:rPr>
        <w:t>أ</w:t>
      </w:r>
      <w:r w:rsidR="005279F4" w:rsidRPr="005279F4">
        <w:rPr>
          <w:rFonts w:asciiTheme="majorBidi" w:eastAsia="Calibri" w:hAnsiTheme="majorBidi" w:cs="Times New Roman"/>
          <w:sz w:val="44"/>
          <w:szCs w:val="44"/>
          <w:rtl/>
          <w:lang w:bidi="fa-IR"/>
        </w:rPr>
        <w:t>نگ</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خته</w:t>
      </w:r>
      <w:r w:rsidR="005279F4" w:rsidRPr="005279F4">
        <w:rPr>
          <w:rFonts w:asciiTheme="majorBidi" w:eastAsia="Calibri" w:hAnsiTheme="majorBidi" w:cs="Times New Roman"/>
          <w:sz w:val="44"/>
          <w:szCs w:val="44"/>
          <w:rtl/>
          <w:lang w:bidi="fa-IR"/>
        </w:rPr>
        <w:t xml:space="preserve"> طل</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ع</w:t>
      </w:r>
      <w:r w:rsidR="005279F4">
        <w:rPr>
          <w:rFonts w:asciiTheme="majorBidi" w:eastAsia="Calibri" w:hAnsiTheme="majorBidi" w:cs="Times New Roman" w:hint="cs"/>
          <w:sz w:val="44"/>
          <w:szCs w:val="44"/>
          <w:rtl/>
          <w:lang w:bidi="fa-IR"/>
        </w:rPr>
        <w:t>ۀ</w:t>
      </w:r>
      <w:r w:rsidR="005279F4" w:rsidRPr="005279F4">
        <w:rPr>
          <w:rFonts w:asciiTheme="majorBidi" w:eastAsia="Calibri" w:hAnsiTheme="majorBidi" w:cs="Times New Roman"/>
          <w:sz w:val="44"/>
          <w:szCs w:val="44"/>
          <w:rtl/>
          <w:lang w:bidi="fa-IR"/>
        </w:rPr>
        <w:t xml:space="preserve"> قرن</w:t>
      </w:r>
      <w:r w:rsidR="005279F4">
        <w:rPr>
          <w:rFonts w:asciiTheme="majorBidi" w:eastAsia="Calibri" w:hAnsiTheme="majorBidi" w:cs="Times New Roman" w:hint="cs"/>
          <w:sz w:val="44"/>
          <w:szCs w:val="44"/>
          <w:rtl/>
          <w:lang w:bidi="fa-IR"/>
        </w:rPr>
        <w:t>ِ</w:t>
      </w:r>
      <w:r w:rsidR="005279F4" w:rsidRPr="005279F4">
        <w:rPr>
          <w:rFonts w:asciiTheme="majorBidi" w:eastAsia="Calibri" w:hAnsiTheme="majorBidi" w:cs="Times New Roman"/>
          <w:sz w:val="44"/>
          <w:szCs w:val="44"/>
          <w:rtl/>
          <w:lang w:bidi="fa-IR"/>
        </w:rPr>
        <w:t xml:space="preserve"> </w:t>
      </w:r>
      <w:r w:rsidR="005279F4">
        <w:rPr>
          <w:rFonts w:asciiTheme="majorBidi" w:eastAsia="Calibri" w:hAnsiTheme="majorBidi" w:cs="Times New Roman" w:hint="cs"/>
          <w:sz w:val="44"/>
          <w:szCs w:val="44"/>
          <w:rtl/>
          <w:lang w:bidi="fa-IR"/>
        </w:rPr>
        <w:t>إ</w:t>
      </w:r>
      <w:r w:rsidR="005279F4" w:rsidRPr="005279F4">
        <w:rPr>
          <w:rFonts w:asciiTheme="majorBidi" w:eastAsia="Calibri" w:hAnsiTheme="majorBidi" w:cs="Times New Roman"/>
          <w:sz w:val="44"/>
          <w:szCs w:val="44"/>
          <w:rtl/>
          <w:lang w:bidi="fa-IR"/>
        </w:rPr>
        <w:t>ح</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ا</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sz w:val="44"/>
          <w:szCs w:val="44"/>
          <w:rtl/>
          <w:lang w:bidi="fa-IR"/>
        </w:rPr>
        <w:t xml:space="preserve"> عظمت</w:t>
      </w:r>
      <w:r w:rsidR="005279F4">
        <w:rPr>
          <w:rFonts w:asciiTheme="majorBidi" w:eastAsia="Calibri" w:hAnsiTheme="majorBidi" w:cs="Times New Roman" w:hint="cs"/>
          <w:sz w:val="44"/>
          <w:szCs w:val="44"/>
          <w:rtl/>
          <w:lang w:bidi="fa-IR"/>
        </w:rPr>
        <w:t>ِ</w:t>
      </w:r>
      <w:r w:rsidR="005279F4" w:rsidRPr="005279F4">
        <w:rPr>
          <w:rFonts w:asciiTheme="majorBidi" w:eastAsia="Calibri" w:hAnsiTheme="majorBidi" w:cs="Times New Roman"/>
          <w:sz w:val="44"/>
          <w:szCs w:val="44"/>
          <w:rtl/>
          <w:lang w:bidi="fa-IR"/>
        </w:rPr>
        <w:t xml:space="preserve"> </w:t>
      </w:r>
      <w:r w:rsidR="005279F4">
        <w:rPr>
          <w:rFonts w:asciiTheme="majorBidi" w:eastAsia="Calibri" w:hAnsiTheme="majorBidi" w:cs="Times New Roman" w:hint="cs"/>
          <w:sz w:val="44"/>
          <w:szCs w:val="44"/>
          <w:rtl/>
          <w:lang w:bidi="fa-IR"/>
        </w:rPr>
        <w:t>إ</w:t>
      </w:r>
      <w:r w:rsidR="005279F4" w:rsidRPr="005279F4">
        <w:rPr>
          <w:rFonts w:asciiTheme="majorBidi" w:eastAsia="Calibri" w:hAnsiTheme="majorBidi" w:cs="Times New Roman" w:hint="cs"/>
          <w:sz w:val="44"/>
          <w:szCs w:val="44"/>
          <w:rtl/>
          <w:lang w:bidi="fa-IR"/>
        </w:rPr>
        <w:t>ی</w:t>
      </w:r>
      <w:r w:rsidR="005279F4" w:rsidRPr="005279F4">
        <w:rPr>
          <w:rFonts w:asciiTheme="majorBidi" w:eastAsia="Calibri" w:hAnsiTheme="majorBidi" w:cs="Times New Roman" w:hint="eastAsia"/>
          <w:sz w:val="44"/>
          <w:szCs w:val="44"/>
          <w:rtl/>
          <w:lang w:bidi="fa-IR"/>
        </w:rPr>
        <w:t>ران</w:t>
      </w:r>
      <w:r w:rsidR="005279F4" w:rsidRPr="005279F4">
        <w:rPr>
          <w:rFonts w:asciiTheme="majorBidi" w:eastAsia="Calibri" w:hAnsiTheme="majorBidi" w:cs="Times New Roman"/>
          <w:sz w:val="44"/>
          <w:szCs w:val="44"/>
          <w:rtl/>
          <w:lang w:bidi="fa-IR"/>
        </w:rPr>
        <w:t xml:space="preserve"> </w:t>
      </w:r>
      <w:r w:rsidR="005279F4">
        <w:rPr>
          <w:rFonts w:asciiTheme="majorBidi" w:eastAsia="Calibri" w:hAnsiTheme="majorBidi" w:cs="Times New Roman" w:hint="cs"/>
          <w:sz w:val="44"/>
          <w:szCs w:val="44"/>
          <w:rtl/>
          <w:lang w:bidi="fa-IR"/>
        </w:rPr>
        <w:t>أ</w:t>
      </w:r>
      <w:r w:rsidR="005279F4" w:rsidRPr="005279F4">
        <w:rPr>
          <w:rFonts w:asciiTheme="majorBidi" w:eastAsia="Calibri" w:hAnsiTheme="majorBidi" w:cs="Times New Roman"/>
          <w:sz w:val="44"/>
          <w:szCs w:val="44"/>
          <w:rtl/>
          <w:lang w:bidi="fa-IR"/>
        </w:rPr>
        <w:t>ست</w:t>
      </w:r>
      <w:r w:rsidR="00C830E3">
        <w:rPr>
          <w:rFonts w:asciiTheme="majorBidi" w:eastAsia="Calibri" w:hAnsiTheme="majorBidi" w:cs="Times New Roman" w:hint="cs"/>
          <w:sz w:val="44"/>
          <w:szCs w:val="44"/>
          <w:rtl/>
          <w:lang w:bidi="fa-IR"/>
        </w:rPr>
        <w:t>!</w:t>
      </w:r>
    </w:p>
    <w:p w14:paraId="0E032D52" w14:textId="7090E9C7" w:rsidR="00935F9B" w:rsidRDefault="00935F9B" w:rsidP="00935F9B">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نکتۀ سوم:</w:t>
      </w:r>
    </w:p>
    <w:p w14:paraId="02657241" w14:textId="304B0693" w:rsidR="00935F9B" w:rsidRPr="00A81B49" w:rsidRDefault="00935F9B" w:rsidP="00935F9B">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27 خرداد سالروزِ </w:t>
      </w:r>
      <w:r w:rsidRPr="00935F9B">
        <w:rPr>
          <w:rFonts w:asciiTheme="majorBidi" w:eastAsia="Calibri" w:hAnsiTheme="majorBidi" w:cs="Times New Roman"/>
          <w:sz w:val="44"/>
          <w:szCs w:val="44"/>
          <w:rtl/>
          <w:lang w:bidi="fa-IR"/>
        </w:rPr>
        <w:t>تشک</w:t>
      </w:r>
      <w:r w:rsidRPr="00935F9B">
        <w:rPr>
          <w:rFonts w:asciiTheme="majorBidi" w:eastAsia="Calibri" w:hAnsiTheme="majorBidi" w:cs="Times New Roman" w:hint="cs"/>
          <w:sz w:val="44"/>
          <w:szCs w:val="44"/>
          <w:rtl/>
          <w:lang w:bidi="fa-IR"/>
        </w:rPr>
        <w:t>ی</w:t>
      </w:r>
      <w:r w:rsidRPr="00935F9B">
        <w:rPr>
          <w:rFonts w:asciiTheme="majorBidi" w:eastAsia="Calibri" w:hAnsiTheme="majorBidi" w:cs="Times New Roman" w:hint="eastAsia"/>
          <w:sz w:val="44"/>
          <w:szCs w:val="44"/>
          <w:rtl/>
          <w:lang w:bidi="fa-IR"/>
        </w:rPr>
        <w:t>ل</w:t>
      </w:r>
      <w:r w:rsidRPr="00935F9B">
        <w:rPr>
          <w:rFonts w:asciiTheme="majorBidi" w:eastAsia="Calibri" w:hAnsiTheme="majorBidi" w:cs="Times New Roman"/>
          <w:sz w:val="44"/>
          <w:szCs w:val="44"/>
          <w:rtl/>
          <w:lang w:bidi="fa-IR"/>
        </w:rPr>
        <w:t xml:space="preserve"> جهاد سازندگ</w:t>
      </w:r>
      <w:r w:rsidRPr="00935F9B">
        <w:rPr>
          <w:rFonts w:asciiTheme="majorBidi" w:eastAsia="Calibri" w:hAnsiTheme="majorBidi" w:cs="Times New Roman" w:hint="cs"/>
          <w:sz w:val="44"/>
          <w:szCs w:val="44"/>
          <w:rtl/>
          <w:lang w:bidi="fa-IR"/>
        </w:rPr>
        <w:t>ی</w:t>
      </w:r>
      <w:r w:rsidRPr="00935F9B">
        <w:rPr>
          <w:rFonts w:asciiTheme="majorBidi" w:eastAsia="Calibri" w:hAnsiTheme="majorBidi" w:cs="Times New Roman"/>
          <w:sz w:val="44"/>
          <w:szCs w:val="44"/>
          <w:rtl/>
          <w:lang w:bidi="fa-IR"/>
        </w:rPr>
        <w:t xml:space="preserve"> بفرمان حضرت امام خم</w:t>
      </w:r>
      <w:r w:rsidRPr="00935F9B">
        <w:rPr>
          <w:rFonts w:asciiTheme="majorBidi" w:eastAsia="Calibri" w:hAnsiTheme="majorBidi" w:cs="Times New Roman" w:hint="cs"/>
          <w:sz w:val="44"/>
          <w:szCs w:val="44"/>
          <w:rtl/>
          <w:lang w:bidi="fa-IR"/>
        </w:rPr>
        <w:t>ی</w:t>
      </w:r>
      <w:r w:rsidRPr="00935F9B">
        <w:rPr>
          <w:rFonts w:asciiTheme="majorBidi" w:eastAsia="Calibri" w:hAnsiTheme="majorBidi" w:cs="Times New Roman" w:hint="eastAsia"/>
          <w:sz w:val="44"/>
          <w:szCs w:val="44"/>
          <w:rtl/>
          <w:lang w:bidi="fa-IR"/>
        </w:rPr>
        <w:t>ن</w:t>
      </w:r>
      <w:r w:rsidRPr="00935F9B">
        <w:rPr>
          <w:rFonts w:asciiTheme="majorBidi" w:eastAsia="Calibri" w:hAnsiTheme="majorBidi" w:cs="Times New Roman" w:hint="cs"/>
          <w:sz w:val="44"/>
          <w:szCs w:val="44"/>
          <w:rtl/>
          <w:lang w:bidi="fa-IR"/>
        </w:rPr>
        <w:t>ی</w:t>
      </w:r>
      <w:r w:rsidRPr="00935F9B">
        <w:rPr>
          <w:rFonts w:asciiTheme="majorBidi" w:eastAsia="Calibri" w:hAnsiTheme="majorBidi" w:cs="Times New Roman"/>
          <w:sz w:val="44"/>
          <w:szCs w:val="44"/>
          <w:rtl/>
          <w:lang w:bidi="fa-IR"/>
        </w:rPr>
        <w:t>(ر</w:t>
      </w:r>
      <w:r>
        <w:rPr>
          <w:rFonts w:asciiTheme="majorBidi" w:eastAsia="Calibri" w:hAnsiTheme="majorBidi" w:cs="Times New Roman" w:hint="cs"/>
          <w:sz w:val="44"/>
          <w:szCs w:val="44"/>
          <w:rtl/>
          <w:lang w:bidi="fa-IR"/>
        </w:rPr>
        <w:t>ه</w:t>
      </w:r>
      <w:r w:rsidRPr="00935F9B">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 xml:space="preserve">در سال </w:t>
      </w:r>
      <w:r w:rsidRPr="00935F9B">
        <w:rPr>
          <w:rFonts w:asciiTheme="majorBidi" w:eastAsia="Calibri" w:hAnsiTheme="majorBidi" w:cs="Times New Roman"/>
          <w:sz w:val="44"/>
          <w:szCs w:val="44"/>
          <w:rtl/>
          <w:lang w:bidi="fa-IR"/>
        </w:rPr>
        <w:t>۱۳۵۸ ه ش</w:t>
      </w:r>
      <w:r>
        <w:rPr>
          <w:rFonts w:asciiTheme="majorBidi" w:eastAsia="Calibri" w:hAnsiTheme="majorBidi" w:cs="Times New Roman" w:hint="cs"/>
          <w:sz w:val="44"/>
          <w:szCs w:val="44"/>
          <w:rtl/>
          <w:lang w:bidi="fa-IR"/>
        </w:rPr>
        <w:t xml:space="preserve"> و </w:t>
      </w:r>
      <w:r w:rsidRPr="00935F9B">
        <w:rPr>
          <w:rFonts w:asciiTheme="majorBidi" w:eastAsia="Calibri" w:hAnsiTheme="majorBidi" w:cs="Times New Roman"/>
          <w:sz w:val="44"/>
          <w:szCs w:val="44"/>
          <w:rtl/>
          <w:lang w:bidi="fa-IR"/>
        </w:rPr>
        <w:t>روز جهاد کشاورز</w:t>
      </w:r>
      <w:r w:rsidRPr="00935F9B">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را گرامی میداریم. </w:t>
      </w:r>
      <w:r w:rsidR="002B5B4C" w:rsidRPr="002B5B4C">
        <w:rPr>
          <w:rFonts w:asciiTheme="majorBidi" w:eastAsia="Calibri" w:hAnsiTheme="majorBidi" w:cs="Times New Roman"/>
          <w:sz w:val="44"/>
          <w:szCs w:val="44"/>
          <w:rtl/>
          <w:lang w:bidi="fa-IR"/>
        </w:rPr>
        <w:t>هر کشور</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که در تأم</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ن</w:t>
      </w:r>
      <w:r w:rsidR="001A6D09">
        <w:rPr>
          <w:rFonts w:asciiTheme="majorBidi" w:eastAsia="Calibri" w:hAnsiTheme="majorBidi" w:cs="Times New Roman" w:hint="cs"/>
          <w:sz w:val="44"/>
          <w:szCs w:val="44"/>
          <w:rtl/>
          <w:lang w:bidi="fa-IR"/>
        </w:rPr>
        <w:t>ِ</w:t>
      </w:r>
      <w:r w:rsidR="002B5B4C" w:rsidRPr="002B5B4C">
        <w:rPr>
          <w:rFonts w:asciiTheme="majorBidi" w:eastAsia="Calibri" w:hAnsiTheme="majorBidi" w:cs="Times New Roman"/>
          <w:sz w:val="44"/>
          <w:szCs w:val="44"/>
          <w:rtl/>
          <w:lang w:bidi="fa-IR"/>
        </w:rPr>
        <w:t xml:space="preserve"> غذا</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مردم</w:t>
      </w:r>
      <w:r w:rsidR="001A6D09">
        <w:rPr>
          <w:rFonts w:asciiTheme="majorBidi" w:eastAsia="Calibri" w:hAnsiTheme="majorBidi" w:cs="Times New Roman" w:hint="cs"/>
          <w:sz w:val="44"/>
          <w:szCs w:val="44"/>
          <w:rtl/>
          <w:lang w:bidi="fa-IR"/>
        </w:rPr>
        <w:t>ِ</w:t>
      </w:r>
      <w:r w:rsidR="002B5B4C" w:rsidRPr="002B5B4C">
        <w:rPr>
          <w:rFonts w:asciiTheme="majorBidi" w:eastAsia="Calibri" w:hAnsiTheme="majorBidi" w:cs="Times New Roman"/>
          <w:sz w:val="44"/>
          <w:szCs w:val="44"/>
          <w:rtl/>
          <w:lang w:bidi="fa-IR"/>
        </w:rPr>
        <w:t xml:space="preserve"> خود ناتوان باشد </w:t>
      </w:r>
      <w:r w:rsidR="002B5B4C" w:rsidRPr="002B5B4C">
        <w:rPr>
          <w:rFonts w:asciiTheme="majorBidi" w:eastAsia="Calibri" w:hAnsiTheme="majorBidi" w:cs="Times New Roman"/>
          <w:sz w:val="44"/>
          <w:szCs w:val="44"/>
          <w:rtl/>
          <w:lang w:bidi="fa-IR"/>
        </w:rPr>
        <w:lastRenderedPageBreak/>
        <w:t>نم</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تواند</w:t>
      </w:r>
      <w:r w:rsidR="002B5B4C" w:rsidRPr="002B5B4C">
        <w:rPr>
          <w:rFonts w:asciiTheme="majorBidi" w:eastAsia="Calibri" w:hAnsiTheme="majorBidi" w:cs="Times New Roman"/>
          <w:sz w:val="44"/>
          <w:szCs w:val="44"/>
          <w:rtl/>
          <w:lang w:bidi="fa-IR"/>
        </w:rPr>
        <w:t xml:space="preserve"> </w:t>
      </w:r>
      <w:r w:rsidR="002B5B4C">
        <w:rPr>
          <w:rFonts w:asciiTheme="majorBidi" w:eastAsia="Calibri" w:hAnsiTheme="majorBidi" w:cs="Times New Roman" w:hint="cs"/>
          <w:sz w:val="44"/>
          <w:szCs w:val="44"/>
          <w:rtl/>
          <w:lang w:bidi="fa-IR"/>
        </w:rPr>
        <w:t>إ</w:t>
      </w:r>
      <w:r w:rsidR="002B5B4C" w:rsidRPr="002B5B4C">
        <w:rPr>
          <w:rFonts w:asciiTheme="majorBidi" w:eastAsia="Calibri" w:hAnsiTheme="majorBidi" w:cs="Times New Roman"/>
          <w:sz w:val="44"/>
          <w:szCs w:val="44"/>
          <w:rtl/>
          <w:lang w:bidi="fa-IR"/>
        </w:rPr>
        <w:t>دعا</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w:t>
      </w:r>
      <w:r w:rsidR="002B5B4C">
        <w:rPr>
          <w:rFonts w:asciiTheme="majorBidi" w:eastAsia="Calibri" w:hAnsiTheme="majorBidi" w:cs="Times New Roman" w:hint="cs"/>
          <w:sz w:val="44"/>
          <w:szCs w:val="44"/>
          <w:rtl/>
          <w:lang w:bidi="fa-IR"/>
        </w:rPr>
        <w:t>أ</w:t>
      </w:r>
      <w:r w:rsidR="002B5B4C" w:rsidRPr="002B5B4C">
        <w:rPr>
          <w:rFonts w:asciiTheme="majorBidi" w:eastAsia="Calibri" w:hAnsiTheme="majorBidi" w:cs="Times New Roman"/>
          <w:sz w:val="44"/>
          <w:szCs w:val="44"/>
          <w:rtl/>
          <w:lang w:bidi="fa-IR"/>
        </w:rPr>
        <w:t>من</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ت</w:t>
      </w:r>
      <w:r w:rsidR="002B5B4C">
        <w:rPr>
          <w:rFonts w:asciiTheme="majorBidi" w:eastAsia="Calibri" w:hAnsiTheme="majorBidi" w:cs="Times New Roman" w:hint="cs"/>
          <w:sz w:val="44"/>
          <w:szCs w:val="44"/>
          <w:rtl/>
          <w:lang w:bidi="fa-IR"/>
        </w:rPr>
        <w:t>ِ</w:t>
      </w:r>
      <w:r w:rsidR="002B5B4C" w:rsidRPr="002B5B4C">
        <w:rPr>
          <w:rFonts w:asciiTheme="majorBidi" w:eastAsia="Calibri" w:hAnsiTheme="majorBidi" w:cs="Times New Roman"/>
          <w:sz w:val="44"/>
          <w:szCs w:val="44"/>
          <w:rtl/>
          <w:lang w:bidi="fa-IR"/>
        </w:rPr>
        <w:t xml:space="preserve"> مل</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پا</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دار</w:t>
      </w:r>
      <w:r w:rsidR="002B5B4C" w:rsidRPr="002B5B4C">
        <w:rPr>
          <w:rFonts w:asciiTheme="majorBidi" w:eastAsia="Calibri" w:hAnsiTheme="majorBidi" w:cs="Times New Roman"/>
          <w:sz w:val="44"/>
          <w:szCs w:val="44"/>
          <w:rtl/>
          <w:lang w:bidi="fa-IR"/>
        </w:rPr>
        <w:t xml:space="preserve"> داشته باشد</w:t>
      </w:r>
      <w:r w:rsidR="002B5B4C">
        <w:rPr>
          <w:rFonts w:asciiTheme="majorBidi" w:eastAsia="Calibri" w:hAnsiTheme="majorBidi" w:cs="Times New Roman" w:hint="cs"/>
          <w:sz w:val="44"/>
          <w:szCs w:val="44"/>
          <w:rtl/>
          <w:lang w:bidi="fa-IR"/>
        </w:rPr>
        <w:t xml:space="preserve"> أ</w:t>
      </w:r>
      <w:r w:rsidR="002B5B4C" w:rsidRPr="002B5B4C">
        <w:rPr>
          <w:rFonts w:asciiTheme="majorBidi" w:eastAsia="Calibri" w:hAnsiTheme="majorBidi" w:cs="Times New Roman"/>
          <w:sz w:val="44"/>
          <w:szCs w:val="44"/>
          <w:rtl/>
          <w:lang w:bidi="fa-IR"/>
        </w:rPr>
        <w:t>من</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ت</w:t>
      </w:r>
      <w:r w:rsidR="002B5B4C">
        <w:rPr>
          <w:rFonts w:asciiTheme="majorBidi" w:eastAsia="Calibri" w:hAnsiTheme="majorBidi" w:cs="Times New Roman" w:hint="cs"/>
          <w:sz w:val="44"/>
          <w:szCs w:val="44"/>
          <w:rtl/>
          <w:lang w:bidi="fa-IR"/>
        </w:rPr>
        <w:t>ِ</w:t>
      </w:r>
      <w:r w:rsidR="002B5B4C" w:rsidRPr="002B5B4C">
        <w:rPr>
          <w:rFonts w:asciiTheme="majorBidi" w:eastAsia="Calibri" w:hAnsiTheme="majorBidi" w:cs="Times New Roman"/>
          <w:sz w:val="44"/>
          <w:szCs w:val="44"/>
          <w:rtl/>
          <w:lang w:bidi="fa-IR"/>
        </w:rPr>
        <w:t xml:space="preserve"> غذا</w:t>
      </w:r>
      <w:r w:rsidR="002B5B4C" w:rsidRPr="002B5B4C">
        <w:rPr>
          <w:rFonts w:asciiTheme="majorBidi" w:eastAsia="Calibri" w:hAnsiTheme="majorBidi" w:cs="Times New Roman" w:hint="cs"/>
          <w:sz w:val="44"/>
          <w:szCs w:val="44"/>
          <w:rtl/>
          <w:lang w:bidi="fa-IR"/>
        </w:rPr>
        <w:t>یی</w:t>
      </w:r>
      <w:r w:rsidR="002B5B4C" w:rsidRPr="002B5B4C">
        <w:rPr>
          <w:rFonts w:asciiTheme="majorBidi" w:eastAsia="Calibri" w:hAnsiTheme="majorBidi" w:cs="Times New Roman"/>
          <w:sz w:val="44"/>
          <w:szCs w:val="44"/>
          <w:rtl/>
          <w:lang w:bidi="fa-IR"/>
        </w:rPr>
        <w:t xml:space="preserve"> (تأم</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ن</w:t>
      </w:r>
      <w:r w:rsidR="002B5B4C" w:rsidRPr="002B5B4C">
        <w:rPr>
          <w:rFonts w:asciiTheme="majorBidi" w:eastAsia="Calibri" w:hAnsiTheme="majorBidi" w:cs="Times New Roman"/>
          <w:sz w:val="44"/>
          <w:szCs w:val="44"/>
          <w:rtl/>
          <w:lang w:bidi="fa-IR"/>
        </w:rPr>
        <w:t xml:space="preserve"> غذا</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کاف</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w:t>
      </w:r>
      <w:r w:rsidR="002B5B4C" w:rsidRPr="002B5B4C">
        <w:rPr>
          <w:rFonts w:asciiTheme="majorBidi" w:eastAsia="Calibri" w:hAnsiTheme="majorBidi" w:cs="Times New Roman"/>
          <w:sz w:val="44"/>
          <w:szCs w:val="44"/>
          <w:rtl/>
          <w:lang w:bidi="fa-IR"/>
        </w:rPr>
        <w:t xml:space="preserve"> سالم و </w:t>
      </w:r>
      <w:r w:rsidR="002B5B4C">
        <w:rPr>
          <w:rFonts w:asciiTheme="majorBidi" w:eastAsia="Calibri" w:hAnsiTheme="majorBidi" w:cs="Times New Roman" w:hint="cs"/>
          <w:sz w:val="44"/>
          <w:szCs w:val="44"/>
          <w:rtl/>
          <w:lang w:bidi="fa-IR"/>
        </w:rPr>
        <w:t>أ</w:t>
      </w:r>
      <w:r w:rsidR="002B5B4C" w:rsidRPr="002B5B4C">
        <w:rPr>
          <w:rFonts w:asciiTheme="majorBidi" w:eastAsia="Calibri" w:hAnsiTheme="majorBidi" w:cs="Times New Roman"/>
          <w:sz w:val="44"/>
          <w:szCs w:val="44"/>
          <w:rtl/>
          <w:lang w:bidi="fa-IR"/>
        </w:rPr>
        <w:t>رزان برا</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هم</w:t>
      </w:r>
      <w:r w:rsidR="002B5B4C">
        <w:rPr>
          <w:rFonts w:asciiTheme="majorBidi" w:eastAsia="Calibri" w:hAnsiTheme="majorBidi" w:cs="Times New Roman" w:hint="cs"/>
          <w:sz w:val="44"/>
          <w:szCs w:val="44"/>
          <w:rtl/>
          <w:lang w:bidi="fa-IR"/>
        </w:rPr>
        <w:t>ۀ</w:t>
      </w:r>
      <w:r w:rsidR="002B5B4C" w:rsidRPr="002B5B4C">
        <w:rPr>
          <w:rFonts w:asciiTheme="majorBidi" w:eastAsia="Calibri" w:hAnsiTheme="majorBidi" w:cs="Times New Roman"/>
          <w:sz w:val="44"/>
          <w:szCs w:val="44"/>
          <w:rtl/>
          <w:lang w:bidi="fa-IR"/>
        </w:rPr>
        <w:t xml:space="preserve"> مردم) بزرگتر</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ن</w:t>
      </w:r>
      <w:r w:rsidR="002B5B4C" w:rsidRPr="002B5B4C">
        <w:rPr>
          <w:rFonts w:asciiTheme="majorBidi" w:eastAsia="Calibri" w:hAnsiTheme="majorBidi" w:cs="Times New Roman"/>
          <w:sz w:val="44"/>
          <w:szCs w:val="44"/>
          <w:rtl/>
          <w:lang w:bidi="fa-IR"/>
        </w:rPr>
        <w:t xml:space="preserve"> ضامن</w:t>
      </w:r>
      <w:r w:rsidR="002B5B4C">
        <w:rPr>
          <w:rFonts w:asciiTheme="majorBidi" w:eastAsia="Calibri" w:hAnsiTheme="majorBidi" w:cs="Times New Roman" w:hint="cs"/>
          <w:sz w:val="44"/>
          <w:szCs w:val="44"/>
          <w:rtl/>
          <w:lang w:bidi="fa-IR"/>
        </w:rPr>
        <w:t>ِ</w:t>
      </w:r>
      <w:r w:rsidR="002B5B4C" w:rsidRPr="002B5B4C">
        <w:rPr>
          <w:rFonts w:asciiTheme="majorBidi" w:eastAsia="Calibri" w:hAnsiTheme="majorBidi" w:cs="Times New Roman"/>
          <w:sz w:val="44"/>
          <w:szCs w:val="44"/>
          <w:rtl/>
          <w:lang w:bidi="fa-IR"/>
        </w:rPr>
        <w:t xml:space="preserve"> وحدت</w:t>
      </w:r>
      <w:r w:rsidR="002B5B4C">
        <w:rPr>
          <w:rFonts w:asciiTheme="majorBidi" w:eastAsia="Calibri" w:hAnsiTheme="majorBidi" w:cs="Times New Roman" w:hint="cs"/>
          <w:sz w:val="44"/>
          <w:szCs w:val="44"/>
          <w:rtl/>
          <w:lang w:bidi="fa-IR"/>
        </w:rPr>
        <w:t>ِ</w:t>
      </w:r>
      <w:r w:rsidR="002B5B4C" w:rsidRPr="002B5B4C">
        <w:rPr>
          <w:rFonts w:asciiTheme="majorBidi" w:eastAsia="Calibri" w:hAnsiTheme="majorBidi" w:cs="Times New Roman"/>
          <w:sz w:val="44"/>
          <w:szCs w:val="44"/>
          <w:rtl/>
          <w:lang w:bidi="fa-IR"/>
        </w:rPr>
        <w:t xml:space="preserve"> مل</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است ز</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را</w:t>
      </w:r>
      <w:r w:rsidR="002B5B4C" w:rsidRPr="002B5B4C">
        <w:rPr>
          <w:rFonts w:asciiTheme="majorBidi" w:eastAsia="Calibri" w:hAnsiTheme="majorBidi" w:cs="Times New Roman"/>
          <w:sz w:val="44"/>
          <w:szCs w:val="44"/>
          <w:rtl/>
          <w:lang w:bidi="fa-IR"/>
        </w:rPr>
        <w:t xml:space="preserve"> مردم</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که س</w:t>
      </w:r>
      <w:r w:rsidR="00FE4FD0">
        <w:rPr>
          <w:rFonts w:asciiTheme="majorBidi" w:eastAsia="Calibri" w:hAnsiTheme="majorBidi" w:cs="Times New Roman" w:hint="cs"/>
          <w:sz w:val="44"/>
          <w:szCs w:val="44"/>
          <w:rtl/>
          <w:lang w:bidi="fa-IR"/>
        </w:rPr>
        <w:t>ُ</w:t>
      </w:r>
      <w:r w:rsidR="002B5B4C" w:rsidRPr="002B5B4C">
        <w:rPr>
          <w:rFonts w:asciiTheme="majorBidi" w:eastAsia="Calibri" w:hAnsiTheme="majorBidi" w:cs="Times New Roman"/>
          <w:sz w:val="44"/>
          <w:szCs w:val="44"/>
          <w:rtl/>
          <w:lang w:bidi="fa-IR"/>
        </w:rPr>
        <w:t>فر</w:t>
      </w:r>
      <w:r w:rsidR="002B5B4C">
        <w:rPr>
          <w:rFonts w:asciiTheme="majorBidi" w:eastAsia="Calibri" w:hAnsiTheme="majorBidi" w:cs="Times New Roman" w:hint="cs"/>
          <w:sz w:val="44"/>
          <w:szCs w:val="44"/>
          <w:rtl/>
          <w:lang w:bidi="fa-IR"/>
        </w:rPr>
        <w:t>ۀ</w:t>
      </w:r>
      <w:r w:rsidR="002B5B4C" w:rsidRPr="002B5B4C">
        <w:rPr>
          <w:rFonts w:asciiTheme="majorBidi" w:eastAsia="Calibri" w:hAnsiTheme="majorBidi" w:cs="Times New Roman"/>
          <w:sz w:val="44"/>
          <w:szCs w:val="44"/>
          <w:rtl/>
          <w:lang w:bidi="fa-IR"/>
        </w:rPr>
        <w:t xml:space="preserve"> آنان پ</w:t>
      </w:r>
      <w:r w:rsidR="002B5B4C">
        <w:rPr>
          <w:rFonts w:asciiTheme="majorBidi" w:eastAsia="Calibri" w:hAnsiTheme="majorBidi" w:cs="Times New Roman" w:hint="cs"/>
          <w:sz w:val="44"/>
          <w:szCs w:val="44"/>
          <w:rtl/>
          <w:lang w:bidi="fa-IR"/>
        </w:rPr>
        <w:t>ُ</w:t>
      </w:r>
      <w:r w:rsidR="002B5B4C" w:rsidRPr="002B5B4C">
        <w:rPr>
          <w:rFonts w:asciiTheme="majorBidi" w:eastAsia="Calibri" w:hAnsiTheme="majorBidi" w:cs="Times New Roman"/>
          <w:sz w:val="44"/>
          <w:szCs w:val="44"/>
          <w:rtl/>
          <w:lang w:bidi="fa-IR"/>
        </w:rPr>
        <w:t>ر و تأم</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ن</w:t>
      </w:r>
      <w:r w:rsidR="002B5B4C" w:rsidRPr="002B5B4C">
        <w:rPr>
          <w:rFonts w:asciiTheme="majorBidi" w:eastAsia="Calibri" w:hAnsiTheme="majorBidi" w:cs="Times New Roman"/>
          <w:sz w:val="44"/>
          <w:szCs w:val="44"/>
          <w:rtl/>
          <w:lang w:bidi="fa-IR"/>
        </w:rPr>
        <w:t xml:space="preserve"> باشد کمتر دچار نارضا</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ت</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و تنش م</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شوند</w:t>
      </w:r>
      <w:r w:rsidR="002B5B4C" w:rsidRPr="002B5B4C">
        <w:rPr>
          <w:rFonts w:asciiTheme="majorBidi" w:eastAsia="Calibri" w:hAnsiTheme="majorBidi" w:cs="Times New Roman"/>
          <w:sz w:val="44"/>
          <w:szCs w:val="44"/>
          <w:rtl/>
          <w:lang w:bidi="fa-IR"/>
        </w:rPr>
        <w:t xml:space="preserve"> از سو</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د</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گر</w:t>
      </w:r>
      <w:r w:rsidR="002B5B4C" w:rsidRPr="002B5B4C">
        <w:rPr>
          <w:rFonts w:asciiTheme="majorBidi" w:eastAsia="Calibri" w:hAnsiTheme="majorBidi" w:cs="Times New Roman"/>
          <w:sz w:val="44"/>
          <w:szCs w:val="44"/>
          <w:rtl/>
          <w:lang w:bidi="fa-IR"/>
        </w:rPr>
        <w:t xml:space="preserve"> خود</w:t>
      </w:r>
      <w:r w:rsidR="002B5B4C">
        <w:rPr>
          <w:rFonts w:asciiTheme="majorBidi" w:eastAsia="Calibri" w:hAnsiTheme="majorBidi" w:cs="Times New Roman" w:hint="cs"/>
          <w:sz w:val="44"/>
          <w:szCs w:val="44"/>
          <w:rtl/>
          <w:lang w:bidi="fa-IR"/>
        </w:rPr>
        <w:t xml:space="preserve"> </w:t>
      </w:r>
      <w:r w:rsidR="002B5B4C" w:rsidRPr="002B5B4C">
        <w:rPr>
          <w:rFonts w:asciiTheme="majorBidi" w:eastAsia="Calibri" w:hAnsiTheme="majorBidi" w:cs="Times New Roman"/>
          <w:sz w:val="44"/>
          <w:szCs w:val="44"/>
          <w:rtl/>
          <w:lang w:bidi="fa-IR"/>
        </w:rPr>
        <w:t>کفا</w:t>
      </w:r>
      <w:r w:rsidR="002B5B4C" w:rsidRPr="002B5B4C">
        <w:rPr>
          <w:rFonts w:asciiTheme="majorBidi" w:eastAsia="Calibri" w:hAnsiTheme="majorBidi" w:cs="Times New Roman" w:hint="cs"/>
          <w:sz w:val="44"/>
          <w:szCs w:val="44"/>
          <w:rtl/>
          <w:lang w:bidi="fa-IR"/>
        </w:rPr>
        <w:t>یی</w:t>
      </w:r>
      <w:r w:rsidR="002B5B4C" w:rsidRPr="002B5B4C">
        <w:rPr>
          <w:rFonts w:asciiTheme="majorBidi" w:eastAsia="Calibri" w:hAnsiTheme="majorBidi" w:cs="Times New Roman"/>
          <w:sz w:val="44"/>
          <w:szCs w:val="44"/>
          <w:rtl/>
          <w:lang w:bidi="fa-IR"/>
        </w:rPr>
        <w:t xml:space="preserve"> در محصولات</w:t>
      </w:r>
      <w:r w:rsidR="002B5B4C">
        <w:rPr>
          <w:rFonts w:asciiTheme="majorBidi" w:eastAsia="Calibri" w:hAnsiTheme="majorBidi" w:cs="Times New Roman" w:hint="cs"/>
          <w:sz w:val="44"/>
          <w:szCs w:val="44"/>
          <w:rtl/>
          <w:lang w:bidi="fa-IR"/>
        </w:rPr>
        <w:t>ِ</w:t>
      </w:r>
      <w:r w:rsidR="002B5B4C" w:rsidRPr="002B5B4C">
        <w:rPr>
          <w:rFonts w:asciiTheme="majorBidi" w:eastAsia="Calibri" w:hAnsiTheme="majorBidi" w:cs="Times New Roman"/>
          <w:sz w:val="44"/>
          <w:szCs w:val="44"/>
          <w:rtl/>
          <w:lang w:bidi="fa-IR"/>
        </w:rPr>
        <w:t xml:space="preserve"> راهبرد</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w:t>
      </w:r>
      <w:r w:rsidR="002B5B4C" w:rsidRPr="002B5B4C">
        <w:rPr>
          <w:rFonts w:asciiTheme="majorBidi" w:eastAsia="Calibri" w:hAnsiTheme="majorBidi" w:cs="Times New Roman"/>
          <w:sz w:val="44"/>
          <w:szCs w:val="44"/>
          <w:rtl/>
          <w:lang w:bidi="fa-IR"/>
        </w:rPr>
        <w:t xml:space="preserve"> ذخا</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ر</w:t>
      </w:r>
      <w:r w:rsidR="002B5B4C">
        <w:rPr>
          <w:rFonts w:asciiTheme="majorBidi" w:eastAsia="Calibri" w:hAnsiTheme="majorBidi" w:cs="Times New Roman" w:hint="cs"/>
          <w:sz w:val="44"/>
          <w:szCs w:val="44"/>
          <w:rtl/>
          <w:lang w:bidi="fa-IR"/>
        </w:rPr>
        <w:t>ِ</w:t>
      </w:r>
      <w:r w:rsidR="002B5B4C" w:rsidRPr="002B5B4C">
        <w:rPr>
          <w:rFonts w:asciiTheme="majorBidi" w:eastAsia="Calibri" w:hAnsiTheme="majorBidi" w:cs="Times New Roman"/>
          <w:sz w:val="44"/>
          <w:szCs w:val="44"/>
          <w:rtl/>
          <w:lang w:bidi="fa-IR"/>
        </w:rPr>
        <w:t xml:space="preserve"> راهبرد</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و کشاورز</w:t>
      </w:r>
      <w:r w:rsidR="002B5B4C" w:rsidRPr="002B5B4C">
        <w:rPr>
          <w:rFonts w:asciiTheme="majorBidi" w:eastAsia="Calibri" w:hAnsiTheme="majorBidi" w:cs="Times New Roman" w:hint="cs"/>
          <w:sz w:val="44"/>
          <w:szCs w:val="44"/>
          <w:rtl/>
          <w:lang w:bidi="fa-IR"/>
        </w:rPr>
        <w:t>ی</w:t>
      </w:r>
      <w:r w:rsidR="002B5B4C">
        <w:rPr>
          <w:rFonts w:asciiTheme="majorBidi" w:eastAsia="Calibri" w:hAnsiTheme="majorBidi" w:cs="Times New Roman" w:hint="cs"/>
          <w:sz w:val="44"/>
          <w:szCs w:val="44"/>
          <w:rtl/>
          <w:lang w:bidi="fa-IR"/>
        </w:rPr>
        <w:t>ِ</w:t>
      </w:r>
      <w:r w:rsidR="002B5B4C" w:rsidRPr="002B5B4C">
        <w:rPr>
          <w:rFonts w:asciiTheme="majorBidi" w:eastAsia="Calibri" w:hAnsiTheme="majorBidi" w:cs="Times New Roman"/>
          <w:sz w:val="44"/>
          <w:szCs w:val="44"/>
          <w:rtl/>
          <w:lang w:bidi="fa-IR"/>
        </w:rPr>
        <w:t xml:space="preserve"> مقاوم کشور را در برابر تهد</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دها</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خارج</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(تحر</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م،</w:t>
      </w:r>
      <w:r w:rsidR="002B5B4C" w:rsidRPr="002B5B4C">
        <w:rPr>
          <w:rFonts w:asciiTheme="majorBidi" w:eastAsia="Calibri" w:hAnsiTheme="majorBidi" w:cs="Times New Roman"/>
          <w:sz w:val="44"/>
          <w:szCs w:val="44"/>
          <w:rtl/>
          <w:lang w:bidi="fa-IR"/>
        </w:rPr>
        <w:t xml:space="preserve"> محاصره، جنگ) مصون م</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کند</w:t>
      </w:r>
      <w:r w:rsidR="002B5B4C" w:rsidRPr="002B5B4C">
        <w:rPr>
          <w:rFonts w:asciiTheme="majorBidi" w:eastAsia="Calibri" w:hAnsiTheme="majorBidi" w:cs="Times New Roman"/>
          <w:sz w:val="44"/>
          <w:szCs w:val="44"/>
          <w:rtl/>
          <w:lang w:bidi="fa-IR"/>
        </w:rPr>
        <w:t xml:space="preserve"> و </w:t>
      </w:r>
      <w:r w:rsidR="002B5B4C">
        <w:rPr>
          <w:rFonts w:asciiTheme="majorBidi" w:eastAsia="Calibri" w:hAnsiTheme="majorBidi" w:cs="Times New Roman" w:hint="cs"/>
          <w:sz w:val="44"/>
          <w:szCs w:val="44"/>
          <w:rtl/>
          <w:lang w:bidi="fa-IR"/>
        </w:rPr>
        <w:t>أ</w:t>
      </w:r>
      <w:r w:rsidR="002B5B4C" w:rsidRPr="002B5B4C">
        <w:rPr>
          <w:rFonts w:asciiTheme="majorBidi" w:eastAsia="Calibri" w:hAnsiTheme="majorBidi" w:cs="Times New Roman"/>
          <w:sz w:val="44"/>
          <w:szCs w:val="44"/>
          <w:rtl/>
          <w:lang w:bidi="fa-IR"/>
        </w:rPr>
        <w:t>من</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ت</w:t>
      </w:r>
      <w:r w:rsidR="002B5B4C">
        <w:rPr>
          <w:rFonts w:asciiTheme="majorBidi" w:eastAsia="Calibri" w:hAnsiTheme="majorBidi" w:cs="Times New Roman" w:hint="cs"/>
          <w:sz w:val="44"/>
          <w:szCs w:val="44"/>
          <w:rtl/>
          <w:lang w:bidi="fa-IR"/>
        </w:rPr>
        <w:t>ِ</w:t>
      </w:r>
      <w:r w:rsidR="002B5B4C" w:rsidRPr="002B5B4C">
        <w:rPr>
          <w:rFonts w:asciiTheme="majorBidi" w:eastAsia="Calibri" w:hAnsiTheme="majorBidi" w:cs="Times New Roman"/>
          <w:sz w:val="44"/>
          <w:szCs w:val="44"/>
          <w:rtl/>
          <w:lang w:bidi="fa-IR"/>
        </w:rPr>
        <w:t xml:space="preserve"> مل</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را در عم</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قتر</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ن</w:t>
      </w:r>
      <w:r w:rsidR="002B5B4C" w:rsidRPr="002B5B4C">
        <w:rPr>
          <w:rFonts w:asciiTheme="majorBidi" w:eastAsia="Calibri" w:hAnsiTheme="majorBidi" w:cs="Times New Roman"/>
          <w:sz w:val="44"/>
          <w:szCs w:val="44"/>
          <w:rtl/>
          <w:lang w:bidi="fa-IR"/>
        </w:rPr>
        <w:t xml:space="preserve"> لا</w:t>
      </w:r>
      <w:r w:rsidR="002B5B4C" w:rsidRPr="002B5B4C">
        <w:rPr>
          <w:rFonts w:asciiTheme="majorBidi" w:eastAsia="Calibri" w:hAnsiTheme="majorBidi" w:cs="Times New Roman" w:hint="cs"/>
          <w:sz w:val="44"/>
          <w:szCs w:val="44"/>
          <w:rtl/>
          <w:lang w:bidi="fa-IR"/>
        </w:rPr>
        <w:t>ی</w:t>
      </w:r>
      <w:r w:rsidR="002B5B4C">
        <w:rPr>
          <w:rFonts w:asciiTheme="majorBidi" w:eastAsia="Calibri" w:hAnsiTheme="majorBidi" w:cs="Times New Roman" w:hint="cs"/>
          <w:sz w:val="44"/>
          <w:szCs w:val="44"/>
          <w:rtl/>
          <w:lang w:bidi="fa-IR"/>
        </w:rPr>
        <w:t>ۀ</w:t>
      </w:r>
      <w:r w:rsidR="002B5B4C" w:rsidRPr="002B5B4C">
        <w:rPr>
          <w:rFonts w:asciiTheme="majorBidi" w:eastAsia="Calibri" w:hAnsiTheme="majorBidi" w:cs="Times New Roman"/>
          <w:sz w:val="44"/>
          <w:szCs w:val="44"/>
          <w:rtl/>
          <w:lang w:bidi="fa-IR"/>
        </w:rPr>
        <w:t xml:space="preserve"> خود (</w:t>
      </w:r>
      <w:r w:rsidR="002B5B4C">
        <w:rPr>
          <w:rFonts w:asciiTheme="majorBidi" w:eastAsia="Calibri" w:hAnsiTheme="majorBidi" w:cs="Times New Roman" w:hint="cs"/>
          <w:sz w:val="44"/>
          <w:szCs w:val="44"/>
          <w:rtl/>
          <w:lang w:bidi="fa-IR"/>
        </w:rPr>
        <w:t>أ</w:t>
      </w:r>
      <w:r w:rsidR="002B5B4C" w:rsidRPr="002B5B4C">
        <w:rPr>
          <w:rFonts w:asciiTheme="majorBidi" w:eastAsia="Calibri" w:hAnsiTheme="majorBidi" w:cs="Times New Roman"/>
          <w:sz w:val="44"/>
          <w:szCs w:val="44"/>
          <w:rtl/>
          <w:lang w:bidi="fa-IR"/>
        </w:rPr>
        <w:t>من</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ت</w:t>
      </w:r>
      <w:r w:rsidR="002B5B4C" w:rsidRPr="002B5B4C">
        <w:rPr>
          <w:rFonts w:asciiTheme="majorBidi" w:eastAsia="Calibri" w:hAnsiTheme="majorBidi" w:cs="Times New Roman"/>
          <w:sz w:val="44"/>
          <w:szCs w:val="44"/>
          <w:rtl/>
          <w:lang w:bidi="fa-IR"/>
        </w:rPr>
        <w:t xml:space="preserve"> مع</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شت</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sz w:val="44"/>
          <w:szCs w:val="44"/>
          <w:rtl/>
          <w:lang w:bidi="fa-IR"/>
        </w:rPr>
        <w:t xml:space="preserve"> و غذا</w:t>
      </w:r>
      <w:r w:rsidR="002B5B4C" w:rsidRPr="002B5B4C">
        <w:rPr>
          <w:rFonts w:asciiTheme="majorBidi" w:eastAsia="Calibri" w:hAnsiTheme="majorBidi" w:cs="Times New Roman" w:hint="cs"/>
          <w:sz w:val="44"/>
          <w:szCs w:val="44"/>
          <w:rtl/>
          <w:lang w:bidi="fa-IR"/>
        </w:rPr>
        <w:t>یی</w:t>
      </w:r>
      <w:r w:rsidR="002B5B4C" w:rsidRPr="002B5B4C">
        <w:rPr>
          <w:rFonts w:asciiTheme="majorBidi" w:eastAsia="Calibri" w:hAnsiTheme="majorBidi" w:cs="Times New Roman"/>
          <w:sz w:val="44"/>
          <w:szCs w:val="44"/>
          <w:rtl/>
          <w:lang w:bidi="fa-IR"/>
        </w:rPr>
        <w:t>) تأم</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ن</w:t>
      </w:r>
      <w:r w:rsidR="002B5B4C" w:rsidRPr="002B5B4C">
        <w:rPr>
          <w:rFonts w:asciiTheme="majorBidi" w:eastAsia="Calibri" w:hAnsiTheme="majorBidi" w:cs="Times New Roman"/>
          <w:sz w:val="44"/>
          <w:szCs w:val="44"/>
          <w:rtl/>
          <w:lang w:bidi="fa-IR"/>
        </w:rPr>
        <w:t xml:space="preserve"> م</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نما</w:t>
      </w:r>
      <w:r w:rsidR="002B5B4C" w:rsidRPr="002B5B4C">
        <w:rPr>
          <w:rFonts w:asciiTheme="majorBidi" w:eastAsia="Calibri" w:hAnsiTheme="majorBidi" w:cs="Times New Roman" w:hint="cs"/>
          <w:sz w:val="44"/>
          <w:szCs w:val="44"/>
          <w:rtl/>
          <w:lang w:bidi="fa-IR"/>
        </w:rPr>
        <w:t>ی</w:t>
      </w:r>
      <w:r w:rsidR="002B5B4C" w:rsidRPr="002B5B4C">
        <w:rPr>
          <w:rFonts w:asciiTheme="majorBidi" w:eastAsia="Calibri" w:hAnsiTheme="majorBidi" w:cs="Times New Roman" w:hint="eastAsia"/>
          <w:sz w:val="44"/>
          <w:szCs w:val="44"/>
          <w:rtl/>
          <w:lang w:bidi="fa-IR"/>
        </w:rPr>
        <w:t>د</w:t>
      </w:r>
      <w:r w:rsidR="002B5B4C" w:rsidRPr="002B5B4C">
        <w:rPr>
          <w:rFonts w:asciiTheme="majorBidi" w:eastAsia="Calibri" w:hAnsiTheme="majorBidi" w:cs="Times New Roman"/>
          <w:sz w:val="44"/>
          <w:szCs w:val="44"/>
          <w:rtl/>
          <w:lang w:bidi="fa-IR"/>
        </w:rPr>
        <w:t>.</w:t>
      </w:r>
    </w:p>
    <w:p w14:paraId="1D941F2C" w14:textId="12F3046A" w:rsidR="00B2250C" w:rsidRDefault="00942766" w:rsidP="002B00FB">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نکتۀ چهارم:</w:t>
      </w:r>
    </w:p>
    <w:p w14:paraId="6F182295" w14:textId="5FB997D4" w:rsidR="0020759D" w:rsidRDefault="0020759D" w:rsidP="002B00FB">
      <w:pPr>
        <w:tabs>
          <w:tab w:val="right" w:pos="10170"/>
        </w:tabs>
        <w:bidi/>
        <w:spacing w:line="600" w:lineRule="auto"/>
        <w:ind w:left="90" w:hanging="180"/>
        <w:jc w:val="mediumKashida"/>
        <w:rPr>
          <w:rFonts w:asciiTheme="majorBidi" w:eastAsia="Calibri" w:hAnsiTheme="majorBidi" w:cs="Times New Roman"/>
          <w:sz w:val="44"/>
          <w:szCs w:val="44"/>
          <w:rtl/>
          <w:lang w:bidi="fa-IR"/>
        </w:rPr>
      </w:pPr>
      <w:r w:rsidRPr="0020759D">
        <w:rPr>
          <w:rFonts w:asciiTheme="majorBidi" w:eastAsia="Calibri" w:hAnsiTheme="majorBidi" w:cs="Times New Roman"/>
          <w:sz w:val="44"/>
          <w:szCs w:val="44"/>
          <w:rtl/>
          <w:lang w:bidi="fa-IR"/>
        </w:rPr>
        <w:lastRenderedPageBreak/>
        <w:t>نارضا</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hint="eastAsia"/>
          <w:sz w:val="44"/>
          <w:szCs w:val="44"/>
          <w:rtl/>
          <w:lang w:bidi="fa-IR"/>
        </w:rPr>
        <w:t>ت</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sz w:val="44"/>
          <w:szCs w:val="44"/>
          <w:rtl/>
          <w:lang w:bidi="fa-IR"/>
        </w:rPr>
        <w:t xml:space="preserve"> مردم از قبوض</w:t>
      </w:r>
      <w:r w:rsidR="00942766">
        <w:rPr>
          <w:rFonts w:asciiTheme="majorBidi" w:eastAsia="Calibri" w:hAnsiTheme="majorBidi" w:cs="Times New Roman" w:hint="cs"/>
          <w:sz w:val="44"/>
          <w:szCs w:val="44"/>
          <w:rtl/>
          <w:lang w:bidi="fa-IR"/>
        </w:rPr>
        <w:t>ِ</w:t>
      </w:r>
      <w:r w:rsidRPr="0020759D">
        <w:rPr>
          <w:rFonts w:asciiTheme="majorBidi" w:eastAsia="Calibri" w:hAnsiTheme="majorBidi" w:cs="Times New Roman"/>
          <w:sz w:val="44"/>
          <w:szCs w:val="44"/>
          <w:rtl/>
          <w:lang w:bidi="fa-IR"/>
        </w:rPr>
        <w:t xml:space="preserve"> نجوم</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sz w:val="44"/>
          <w:szCs w:val="44"/>
          <w:rtl/>
          <w:lang w:bidi="fa-IR"/>
        </w:rPr>
        <w:t xml:space="preserve"> برق</w:t>
      </w:r>
      <w:r>
        <w:rPr>
          <w:rFonts w:asciiTheme="majorBidi" w:eastAsia="Calibri" w:hAnsiTheme="majorBidi" w:cs="Times New Roman" w:hint="cs"/>
          <w:sz w:val="44"/>
          <w:szCs w:val="44"/>
          <w:rtl/>
          <w:lang w:bidi="fa-IR"/>
        </w:rPr>
        <w:t xml:space="preserve"> در جامعه و خصوصاً گاز</w:t>
      </w:r>
      <w:r w:rsidRPr="0020759D">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در منطقۀ کوهستانی لاریجان باید عرض کنم</w:t>
      </w:r>
      <w:r w:rsidRPr="0020759D">
        <w:rPr>
          <w:rFonts w:asciiTheme="majorBidi" w:eastAsia="Calibri" w:hAnsiTheme="majorBidi" w:cs="Times New Roman"/>
          <w:sz w:val="44"/>
          <w:szCs w:val="44"/>
          <w:rtl/>
          <w:lang w:bidi="fa-IR"/>
        </w:rPr>
        <w:t xml:space="preserve"> شناسا</w:t>
      </w:r>
      <w:r w:rsidRPr="0020759D">
        <w:rPr>
          <w:rFonts w:asciiTheme="majorBidi" w:eastAsia="Calibri" w:hAnsiTheme="majorBidi" w:cs="Times New Roman" w:hint="cs"/>
          <w:sz w:val="44"/>
          <w:szCs w:val="44"/>
          <w:rtl/>
          <w:lang w:bidi="fa-IR"/>
        </w:rPr>
        <w:t>یی</w:t>
      </w:r>
      <w:r w:rsidRPr="0020759D">
        <w:rPr>
          <w:rFonts w:asciiTheme="majorBidi" w:eastAsia="Calibri" w:hAnsiTheme="majorBidi" w:cs="Times New Roman"/>
          <w:sz w:val="44"/>
          <w:szCs w:val="44"/>
          <w:rtl/>
          <w:lang w:bidi="fa-IR"/>
        </w:rPr>
        <w:t xml:space="preserve"> و برخورد با </w:t>
      </w:r>
      <w:r>
        <w:rPr>
          <w:rFonts w:asciiTheme="majorBidi" w:eastAsia="Calibri" w:hAnsiTheme="majorBidi" w:cs="Times New Roman" w:hint="cs"/>
          <w:sz w:val="44"/>
          <w:szCs w:val="44"/>
          <w:rtl/>
          <w:lang w:bidi="fa-IR"/>
        </w:rPr>
        <w:t>إ</w:t>
      </w:r>
      <w:r w:rsidRPr="0020759D">
        <w:rPr>
          <w:rFonts w:asciiTheme="majorBidi" w:eastAsia="Calibri" w:hAnsiTheme="majorBidi" w:cs="Times New Roman"/>
          <w:sz w:val="44"/>
          <w:szCs w:val="44"/>
          <w:rtl/>
          <w:lang w:bidi="fa-IR"/>
        </w:rPr>
        <w:t>ستفاده</w:t>
      </w:r>
      <w:r>
        <w:rPr>
          <w:rFonts w:asciiTheme="majorBidi" w:eastAsia="Calibri" w:hAnsiTheme="majorBidi" w:cs="Times New Roman" w:hint="cs"/>
          <w:sz w:val="44"/>
          <w:szCs w:val="44"/>
          <w:rtl/>
          <w:lang w:bidi="fa-IR"/>
        </w:rPr>
        <w:t xml:space="preserve"> </w:t>
      </w:r>
      <w:r w:rsidRPr="0020759D">
        <w:rPr>
          <w:rFonts w:asciiTheme="majorBidi" w:eastAsia="Calibri" w:hAnsiTheme="majorBidi" w:cs="Times New Roman"/>
          <w:sz w:val="44"/>
          <w:szCs w:val="44"/>
          <w:rtl/>
          <w:lang w:bidi="fa-IR"/>
        </w:rPr>
        <w:t xml:space="preserve">‌کنندگان از </w:t>
      </w:r>
      <w:r>
        <w:rPr>
          <w:rFonts w:asciiTheme="majorBidi" w:eastAsia="Calibri" w:hAnsiTheme="majorBidi" w:cs="Times New Roman" w:hint="cs"/>
          <w:sz w:val="44"/>
          <w:szCs w:val="44"/>
          <w:rtl/>
          <w:lang w:bidi="fa-IR"/>
        </w:rPr>
        <w:t>إ</w:t>
      </w:r>
      <w:r w:rsidRPr="0020759D">
        <w:rPr>
          <w:rFonts w:asciiTheme="majorBidi" w:eastAsia="Calibri" w:hAnsiTheme="majorBidi" w:cs="Times New Roman"/>
          <w:sz w:val="44"/>
          <w:szCs w:val="44"/>
          <w:rtl/>
          <w:lang w:bidi="fa-IR"/>
        </w:rPr>
        <w:t>نشعابات</w:t>
      </w:r>
      <w:r>
        <w:rPr>
          <w:rFonts w:asciiTheme="majorBidi" w:eastAsia="Calibri" w:hAnsiTheme="majorBidi" w:cs="Times New Roman" w:hint="cs"/>
          <w:sz w:val="44"/>
          <w:szCs w:val="44"/>
          <w:rtl/>
          <w:lang w:bidi="fa-IR"/>
        </w:rPr>
        <w:t>ِ</w:t>
      </w:r>
      <w:r w:rsidRPr="0020759D">
        <w:rPr>
          <w:rFonts w:asciiTheme="majorBidi" w:eastAsia="Calibri" w:hAnsiTheme="majorBidi" w:cs="Times New Roman"/>
          <w:sz w:val="44"/>
          <w:szCs w:val="44"/>
          <w:rtl/>
          <w:lang w:bidi="fa-IR"/>
        </w:rPr>
        <w:t xml:space="preserve"> غ</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hint="eastAsia"/>
          <w:sz w:val="44"/>
          <w:szCs w:val="44"/>
          <w:rtl/>
          <w:lang w:bidi="fa-IR"/>
        </w:rPr>
        <w:t>ر</w:t>
      </w:r>
      <w:r>
        <w:rPr>
          <w:rFonts w:asciiTheme="majorBidi" w:eastAsia="Calibri" w:hAnsiTheme="majorBidi" w:cs="Times New Roman" w:hint="cs"/>
          <w:sz w:val="44"/>
          <w:szCs w:val="44"/>
          <w:rtl/>
          <w:lang w:bidi="fa-IR"/>
        </w:rPr>
        <w:t xml:space="preserve">ِ </w:t>
      </w:r>
      <w:r w:rsidRPr="0020759D">
        <w:rPr>
          <w:rFonts w:asciiTheme="majorBidi" w:eastAsia="Calibri" w:hAnsiTheme="majorBidi" w:cs="Times New Roman" w:hint="eastAsia"/>
          <w:sz w:val="44"/>
          <w:szCs w:val="44"/>
          <w:rtl/>
          <w:lang w:bidi="fa-IR"/>
        </w:rPr>
        <w:t>مجاز</w:t>
      </w:r>
      <w:r w:rsidRPr="0020759D">
        <w:rPr>
          <w:rFonts w:asciiTheme="majorBidi" w:eastAsia="Calibri" w:hAnsiTheme="majorBidi" w:cs="Times New Roman"/>
          <w:sz w:val="44"/>
          <w:szCs w:val="44"/>
          <w:rtl/>
          <w:lang w:bidi="fa-IR"/>
        </w:rPr>
        <w:t xml:space="preserve"> وظ</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hint="eastAsia"/>
          <w:sz w:val="44"/>
          <w:szCs w:val="44"/>
          <w:rtl/>
          <w:lang w:bidi="fa-IR"/>
        </w:rPr>
        <w:t>ف</w:t>
      </w:r>
      <w:r>
        <w:rPr>
          <w:rFonts w:asciiTheme="majorBidi" w:eastAsia="Calibri" w:hAnsiTheme="majorBidi" w:cs="Times New Roman" w:hint="cs"/>
          <w:sz w:val="44"/>
          <w:szCs w:val="44"/>
          <w:rtl/>
          <w:lang w:bidi="fa-IR"/>
        </w:rPr>
        <w:t>ۀ</w:t>
      </w:r>
      <w:r w:rsidRPr="0020759D">
        <w:rPr>
          <w:rFonts w:asciiTheme="majorBidi" w:eastAsia="Calibri" w:hAnsiTheme="majorBidi" w:cs="Times New Roman"/>
          <w:sz w:val="44"/>
          <w:szCs w:val="44"/>
          <w:rtl/>
          <w:lang w:bidi="fa-IR"/>
        </w:rPr>
        <w:t xml:space="preserve"> دستگاهها</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sz w:val="44"/>
          <w:szCs w:val="44"/>
          <w:rtl/>
          <w:lang w:bidi="fa-IR"/>
        </w:rPr>
        <w:t xml:space="preserve"> متول</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sz w:val="44"/>
          <w:szCs w:val="44"/>
          <w:rtl/>
          <w:lang w:bidi="fa-IR"/>
        </w:rPr>
        <w:t xml:space="preserve"> است و ضعف در ا</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hint="eastAsia"/>
          <w:sz w:val="44"/>
          <w:szCs w:val="44"/>
          <w:rtl/>
          <w:lang w:bidi="fa-IR"/>
        </w:rPr>
        <w:t>ن</w:t>
      </w:r>
      <w:r w:rsidRPr="0020759D">
        <w:rPr>
          <w:rFonts w:asciiTheme="majorBidi" w:eastAsia="Calibri" w:hAnsiTheme="majorBidi" w:cs="Times New Roman"/>
          <w:sz w:val="44"/>
          <w:szCs w:val="44"/>
          <w:rtl/>
          <w:lang w:bidi="fa-IR"/>
        </w:rPr>
        <w:t xml:space="preserve"> حوزه نبا</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hint="eastAsia"/>
          <w:sz w:val="44"/>
          <w:szCs w:val="44"/>
          <w:rtl/>
          <w:lang w:bidi="fa-IR"/>
        </w:rPr>
        <w:t>د</w:t>
      </w:r>
      <w:r w:rsidRPr="0020759D">
        <w:rPr>
          <w:rFonts w:asciiTheme="majorBidi" w:eastAsia="Calibri" w:hAnsiTheme="majorBidi" w:cs="Times New Roman"/>
          <w:sz w:val="44"/>
          <w:szCs w:val="44"/>
          <w:rtl/>
          <w:lang w:bidi="fa-IR"/>
        </w:rPr>
        <w:t xml:space="preserve"> منجر به </w:t>
      </w:r>
      <w:r>
        <w:rPr>
          <w:rFonts w:asciiTheme="majorBidi" w:eastAsia="Calibri" w:hAnsiTheme="majorBidi" w:cs="Times New Roman" w:hint="cs"/>
          <w:sz w:val="44"/>
          <w:szCs w:val="44"/>
          <w:rtl/>
          <w:lang w:bidi="fa-IR"/>
        </w:rPr>
        <w:t>أ</w:t>
      </w:r>
      <w:r w:rsidRPr="0020759D">
        <w:rPr>
          <w:rFonts w:asciiTheme="majorBidi" w:eastAsia="Calibri" w:hAnsiTheme="majorBidi" w:cs="Times New Roman"/>
          <w:sz w:val="44"/>
          <w:szCs w:val="44"/>
          <w:rtl/>
          <w:lang w:bidi="fa-IR"/>
        </w:rPr>
        <w:t>فزا</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hint="eastAsia"/>
          <w:sz w:val="44"/>
          <w:szCs w:val="44"/>
          <w:rtl/>
          <w:lang w:bidi="fa-IR"/>
        </w:rPr>
        <w:t>ش</w:t>
      </w:r>
      <w:r>
        <w:rPr>
          <w:rFonts w:asciiTheme="majorBidi" w:eastAsia="Calibri" w:hAnsiTheme="majorBidi" w:cs="Times New Roman" w:hint="cs"/>
          <w:sz w:val="44"/>
          <w:szCs w:val="44"/>
          <w:rtl/>
          <w:lang w:bidi="fa-IR"/>
        </w:rPr>
        <w:t>ِ</w:t>
      </w:r>
      <w:r w:rsidRPr="0020759D">
        <w:rPr>
          <w:rFonts w:asciiTheme="majorBidi" w:eastAsia="Calibri" w:hAnsiTheme="majorBidi" w:cs="Times New Roman"/>
          <w:sz w:val="44"/>
          <w:szCs w:val="44"/>
          <w:rtl/>
          <w:lang w:bidi="fa-IR"/>
        </w:rPr>
        <w:t xml:space="preserve"> فشار</w:t>
      </w:r>
      <w:r>
        <w:rPr>
          <w:rFonts w:asciiTheme="majorBidi" w:eastAsia="Calibri" w:hAnsiTheme="majorBidi" w:cs="Times New Roman" w:hint="cs"/>
          <w:sz w:val="44"/>
          <w:szCs w:val="44"/>
          <w:rtl/>
          <w:lang w:bidi="fa-IR"/>
        </w:rPr>
        <w:t>ِ</w:t>
      </w:r>
      <w:r w:rsidRPr="0020759D">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20759D">
        <w:rPr>
          <w:rFonts w:asciiTheme="majorBidi" w:eastAsia="Calibri" w:hAnsiTheme="majorBidi" w:cs="Times New Roman"/>
          <w:sz w:val="44"/>
          <w:szCs w:val="44"/>
          <w:rtl/>
          <w:lang w:bidi="fa-IR"/>
        </w:rPr>
        <w:t>قتصاد</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sz w:val="44"/>
          <w:szCs w:val="44"/>
          <w:rtl/>
          <w:lang w:bidi="fa-IR"/>
        </w:rPr>
        <w:t xml:space="preserve"> بر مشترکان</w:t>
      </w:r>
      <w:r>
        <w:rPr>
          <w:rFonts w:asciiTheme="majorBidi" w:eastAsia="Calibri" w:hAnsiTheme="majorBidi" w:cs="Times New Roman" w:hint="cs"/>
          <w:sz w:val="44"/>
          <w:szCs w:val="44"/>
          <w:rtl/>
          <w:lang w:bidi="fa-IR"/>
        </w:rPr>
        <w:t>ِ</w:t>
      </w:r>
      <w:r w:rsidRPr="0020759D">
        <w:rPr>
          <w:rFonts w:asciiTheme="majorBidi" w:eastAsia="Calibri" w:hAnsiTheme="majorBidi" w:cs="Times New Roman"/>
          <w:sz w:val="44"/>
          <w:szCs w:val="44"/>
          <w:rtl/>
          <w:lang w:bidi="fa-IR"/>
        </w:rPr>
        <w:t xml:space="preserve"> قانون</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sz w:val="44"/>
          <w:szCs w:val="44"/>
          <w:rtl/>
          <w:lang w:bidi="fa-IR"/>
        </w:rPr>
        <w:t xml:space="preserve"> شود.</w:t>
      </w:r>
      <w:r>
        <w:rPr>
          <w:rFonts w:asciiTheme="majorBidi" w:eastAsia="Calibri" w:hAnsiTheme="majorBidi" w:cs="Times New Roman" w:hint="cs"/>
          <w:sz w:val="44"/>
          <w:szCs w:val="44"/>
          <w:rtl/>
          <w:lang w:bidi="fa-IR"/>
        </w:rPr>
        <w:t xml:space="preserve"> </w:t>
      </w:r>
      <w:r w:rsidRPr="0020759D">
        <w:rPr>
          <w:rFonts w:asciiTheme="majorBidi" w:eastAsia="Calibri" w:hAnsiTheme="majorBidi" w:cs="Times New Roman"/>
          <w:sz w:val="44"/>
          <w:szCs w:val="44"/>
          <w:rtl/>
          <w:lang w:bidi="fa-IR"/>
        </w:rPr>
        <w:t>رس</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hint="eastAsia"/>
          <w:sz w:val="44"/>
          <w:szCs w:val="44"/>
          <w:rtl/>
          <w:lang w:bidi="fa-IR"/>
        </w:rPr>
        <w:t>دگ</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sz w:val="44"/>
          <w:szCs w:val="44"/>
          <w:rtl/>
          <w:lang w:bidi="fa-IR"/>
        </w:rPr>
        <w:t xml:space="preserve"> فور</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sz w:val="44"/>
          <w:szCs w:val="44"/>
          <w:rtl/>
          <w:lang w:bidi="fa-IR"/>
        </w:rPr>
        <w:t xml:space="preserve"> به مشکلات حوز</w:t>
      </w:r>
      <w:r w:rsidR="00942766">
        <w:rPr>
          <w:rFonts w:asciiTheme="majorBidi" w:eastAsia="Calibri" w:hAnsiTheme="majorBidi" w:cs="Times New Roman" w:hint="cs"/>
          <w:sz w:val="44"/>
          <w:szCs w:val="44"/>
          <w:rtl/>
          <w:lang w:bidi="fa-IR"/>
        </w:rPr>
        <w:t>ۀ</w:t>
      </w:r>
      <w:r w:rsidRPr="0020759D">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گاز</w:t>
      </w:r>
      <w:r w:rsidRPr="0020759D">
        <w:rPr>
          <w:rFonts w:asciiTheme="majorBidi" w:eastAsia="Calibri" w:hAnsiTheme="majorBidi" w:cs="Times New Roman"/>
          <w:sz w:val="44"/>
          <w:szCs w:val="44"/>
          <w:rtl/>
          <w:lang w:bidi="fa-IR"/>
        </w:rPr>
        <w:t xml:space="preserve"> و </w:t>
      </w:r>
      <w:r w:rsidR="00942766">
        <w:rPr>
          <w:rFonts w:asciiTheme="majorBidi" w:eastAsia="Calibri" w:hAnsiTheme="majorBidi" w:cs="Times New Roman" w:hint="cs"/>
          <w:sz w:val="44"/>
          <w:szCs w:val="44"/>
          <w:rtl/>
          <w:lang w:bidi="fa-IR"/>
        </w:rPr>
        <w:t>إ</w:t>
      </w:r>
      <w:r w:rsidRPr="0020759D">
        <w:rPr>
          <w:rFonts w:asciiTheme="majorBidi" w:eastAsia="Calibri" w:hAnsiTheme="majorBidi" w:cs="Times New Roman"/>
          <w:sz w:val="44"/>
          <w:szCs w:val="44"/>
          <w:rtl/>
          <w:lang w:bidi="fa-IR"/>
        </w:rPr>
        <w:t>صلاح روندها</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sz w:val="44"/>
          <w:szCs w:val="44"/>
          <w:rtl/>
          <w:lang w:bidi="fa-IR"/>
        </w:rPr>
        <w:t xml:space="preserve"> موجود از مطالبات جد</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sz w:val="44"/>
          <w:szCs w:val="44"/>
          <w:rtl/>
          <w:lang w:bidi="fa-IR"/>
        </w:rPr>
        <w:t xml:space="preserve"> مردم است و انتظار م</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hint="eastAsia"/>
          <w:sz w:val="44"/>
          <w:szCs w:val="44"/>
          <w:rtl/>
          <w:lang w:bidi="fa-IR"/>
        </w:rPr>
        <w:t>رود</w:t>
      </w:r>
      <w:r w:rsidRPr="0020759D">
        <w:rPr>
          <w:rFonts w:asciiTheme="majorBidi" w:eastAsia="Calibri" w:hAnsiTheme="majorBidi" w:cs="Times New Roman"/>
          <w:sz w:val="44"/>
          <w:szCs w:val="44"/>
          <w:rtl/>
          <w:lang w:bidi="fa-IR"/>
        </w:rPr>
        <w:t xml:space="preserve"> مسئولان با دقت و حساس</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hint="eastAsia"/>
          <w:sz w:val="44"/>
          <w:szCs w:val="44"/>
          <w:rtl/>
          <w:lang w:bidi="fa-IR"/>
        </w:rPr>
        <w:t>ت</w:t>
      </w:r>
      <w:r w:rsidRPr="0020759D">
        <w:rPr>
          <w:rFonts w:asciiTheme="majorBidi" w:eastAsia="Calibri" w:hAnsiTheme="majorBidi" w:cs="Times New Roman"/>
          <w:sz w:val="44"/>
          <w:szCs w:val="44"/>
          <w:rtl/>
          <w:lang w:bidi="fa-IR"/>
        </w:rPr>
        <w:t xml:space="preserve"> ب</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hint="eastAsia"/>
          <w:sz w:val="44"/>
          <w:szCs w:val="44"/>
          <w:rtl/>
          <w:lang w:bidi="fa-IR"/>
        </w:rPr>
        <w:t>شتر</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sz w:val="44"/>
          <w:szCs w:val="44"/>
          <w:rtl/>
          <w:lang w:bidi="fa-IR"/>
        </w:rPr>
        <w:t xml:space="preserve"> ا</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hint="eastAsia"/>
          <w:sz w:val="44"/>
          <w:szCs w:val="44"/>
          <w:rtl/>
          <w:lang w:bidi="fa-IR"/>
        </w:rPr>
        <w:t>ن</w:t>
      </w:r>
      <w:r w:rsidRPr="0020759D">
        <w:rPr>
          <w:rFonts w:asciiTheme="majorBidi" w:eastAsia="Calibri" w:hAnsiTheme="majorBidi" w:cs="Times New Roman"/>
          <w:sz w:val="44"/>
          <w:szCs w:val="44"/>
          <w:rtl/>
          <w:lang w:bidi="fa-IR"/>
        </w:rPr>
        <w:t xml:space="preserve"> موضوع را پ</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hint="eastAsia"/>
          <w:sz w:val="44"/>
          <w:szCs w:val="44"/>
          <w:rtl/>
          <w:lang w:bidi="fa-IR"/>
        </w:rPr>
        <w:t>گ</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hint="eastAsia"/>
          <w:sz w:val="44"/>
          <w:szCs w:val="44"/>
          <w:rtl/>
          <w:lang w:bidi="fa-IR"/>
        </w:rPr>
        <w:t>ر</w:t>
      </w:r>
      <w:r w:rsidRPr="0020759D">
        <w:rPr>
          <w:rFonts w:asciiTheme="majorBidi" w:eastAsia="Calibri" w:hAnsiTheme="majorBidi" w:cs="Times New Roman" w:hint="cs"/>
          <w:sz w:val="44"/>
          <w:szCs w:val="44"/>
          <w:rtl/>
          <w:lang w:bidi="fa-IR"/>
        </w:rPr>
        <w:t>ی</w:t>
      </w:r>
      <w:r w:rsidRPr="0020759D">
        <w:rPr>
          <w:rFonts w:asciiTheme="majorBidi" w:eastAsia="Calibri" w:hAnsiTheme="majorBidi" w:cs="Times New Roman"/>
          <w:sz w:val="44"/>
          <w:szCs w:val="44"/>
          <w:rtl/>
          <w:lang w:bidi="fa-IR"/>
        </w:rPr>
        <w:t xml:space="preserve"> کنند.</w:t>
      </w:r>
      <w:r>
        <w:rPr>
          <w:rFonts w:asciiTheme="majorBidi" w:eastAsia="Calibri" w:hAnsiTheme="majorBidi" w:cs="Times New Roman" w:hint="cs"/>
          <w:sz w:val="44"/>
          <w:szCs w:val="44"/>
          <w:rtl/>
          <w:lang w:bidi="fa-IR"/>
        </w:rPr>
        <w:t xml:space="preserve"> </w:t>
      </w:r>
      <w:r w:rsidR="005E6FA9">
        <w:rPr>
          <w:rFonts w:asciiTheme="majorBidi" w:eastAsia="Calibri" w:hAnsiTheme="majorBidi" w:cs="Times New Roman" w:hint="cs"/>
          <w:sz w:val="44"/>
          <w:szCs w:val="44"/>
          <w:rtl/>
          <w:lang w:bidi="fa-IR"/>
        </w:rPr>
        <w:t xml:space="preserve">إین </w:t>
      </w:r>
      <w:r w:rsidR="005E6FA9" w:rsidRPr="005E6FA9">
        <w:rPr>
          <w:rFonts w:asciiTheme="majorBidi" w:eastAsia="Calibri" w:hAnsiTheme="majorBidi" w:cs="Times New Roman"/>
          <w:sz w:val="44"/>
          <w:szCs w:val="44"/>
          <w:rtl/>
          <w:lang w:bidi="fa-IR"/>
        </w:rPr>
        <w:t>مردم همواره پشت</w:t>
      </w:r>
      <w:r w:rsidR="005E6FA9" w:rsidRPr="005E6FA9">
        <w:rPr>
          <w:rFonts w:asciiTheme="majorBidi" w:eastAsia="Calibri" w:hAnsiTheme="majorBidi" w:cs="Times New Roman" w:hint="cs"/>
          <w:sz w:val="44"/>
          <w:szCs w:val="44"/>
          <w:rtl/>
          <w:lang w:bidi="fa-IR"/>
        </w:rPr>
        <w:t>ی</w:t>
      </w:r>
      <w:r w:rsidR="005E6FA9" w:rsidRPr="005E6FA9">
        <w:rPr>
          <w:rFonts w:asciiTheme="majorBidi" w:eastAsia="Calibri" w:hAnsiTheme="majorBidi" w:cs="Times New Roman" w:hint="eastAsia"/>
          <w:sz w:val="44"/>
          <w:szCs w:val="44"/>
          <w:rtl/>
          <w:lang w:bidi="fa-IR"/>
        </w:rPr>
        <w:t>بان</w:t>
      </w:r>
      <w:r w:rsidR="005E6FA9" w:rsidRPr="005E6FA9">
        <w:rPr>
          <w:rFonts w:asciiTheme="majorBidi" w:eastAsia="Calibri" w:hAnsiTheme="majorBidi" w:cs="Times New Roman"/>
          <w:sz w:val="44"/>
          <w:szCs w:val="44"/>
          <w:rtl/>
          <w:lang w:bidi="fa-IR"/>
        </w:rPr>
        <w:t xml:space="preserve"> نظام بوده‌</w:t>
      </w:r>
      <w:r w:rsidR="005E6FA9">
        <w:rPr>
          <w:rFonts w:asciiTheme="majorBidi" w:eastAsia="Calibri" w:hAnsiTheme="majorBidi" w:cs="Times New Roman" w:hint="cs"/>
          <w:sz w:val="44"/>
          <w:szCs w:val="44"/>
          <w:rtl/>
          <w:lang w:bidi="fa-IR"/>
        </w:rPr>
        <w:t xml:space="preserve"> </w:t>
      </w:r>
      <w:r w:rsidR="005E6FA9" w:rsidRPr="005E6FA9">
        <w:rPr>
          <w:rFonts w:asciiTheme="majorBidi" w:eastAsia="Calibri" w:hAnsiTheme="majorBidi" w:cs="Times New Roman"/>
          <w:sz w:val="44"/>
          <w:szCs w:val="44"/>
          <w:rtl/>
          <w:lang w:bidi="fa-IR"/>
        </w:rPr>
        <w:t>اند و شا</w:t>
      </w:r>
      <w:r w:rsidR="005E6FA9" w:rsidRPr="005E6FA9">
        <w:rPr>
          <w:rFonts w:asciiTheme="majorBidi" w:eastAsia="Calibri" w:hAnsiTheme="majorBidi" w:cs="Times New Roman" w:hint="cs"/>
          <w:sz w:val="44"/>
          <w:szCs w:val="44"/>
          <w:rtl/>
          <w:lang w:bidi="fa-IR"/>
        </w:rPr>
        <w:t>ی</w:t>
      </w:r>
      <w:r w:rsidR="005E6FA9" w:rsidRPr="005E6FA9">
        <w:rPr>
          <w:rFonts w:asciiTheme="majorBidi" w:eastAsia="Calibri" w:hAnsiTheme="majorBidi" w:cs="Times New Roman" w:hint="eastAsia"/>
          <w:sz w:val="44"/>
          <w:szCs w:val="44"/>
          <w:rtl/>
          <w:lang w:bidi="fa-IR"/>
        </w:rPr>
        <w:t>ست</w:t>
      </w:r>
      <w:r w:rsidR="005E6FA9">
        <w:rPr>
          <w:rFonts w:asciiTheme="majorBidi" w:eastAsia="Calibri" w:hAnsiTheme="majorBidi" w:cs="Times New Roman" w:hint="cs"/>
          <w:sz w:val="44"/>
          <w:szCs w:val="44"/>
          <w:rtl/>
          <w:lang w:bidi="fa-IR"/>
        </w:rPr>
        <w:t>ۀ</w:t>
      </w:r>
      <w:r w:rsidR="005E6FA9" w:rsidRPr="005E6FA9">
        <w:rPr>
          <w:rFonts w:asciiTheme="majorBidi" w:eastAsia="Calibri" w:hAnsiTheme="majorBidi" w:cs="Times New Roman"/>
          <w:sz w:val="44"/>
          <w:szCs w:val="44"/>
          <w:rtl/>
          <w:lang w:bidi="fa-IR"/>
        </w:rPr>
        <w:t xml:space="preserve"> در</w:t>
      </w:r>
      <w:r w:rsidR="005E6FA9" w:rsidRPr="005E6FA9">
        <w:rPr>
          <w:rFonts w:asciiTheme="majorBidi" w:eastAsia="Calibri" w:hAnsiTheme="majorBidi" w:cs="Times New Roman" w:hint="cs"/>
          <w:sz w:val="44"/>
          <w:szCs w:val="44"/>
          <w:rtl/>
          <w:lang w:bidi="fa-IR"/>
        </w:rPr>
        <w:t>ی</w:t>
      </w:r>
      <w:r w:rsidR="005E6FA9" w:rsidRPr="005E6FA9">
        <w:rPr>
          <w:rFonts w:asciiTheme="majorBidi" w:eastAsia="Calibri" w:hAnsiTheme="majorBidi" w:cs="Times New Roman" w:hint="eastAsia"/>
          <w:sz w:val="44"/>
          <w:szCs w:val="44"/>
          <w:rtl/>
          <w:lang w:bidi="fa-IR"/>
        </w:rPr>
        <w:t>افت</w:t>
      </w:r>
      <w:r w:rsidR="005E6FA9">
        <w:rPr>
          <w:rFonts w:asciiTheme="majorBidi" w:eastAsia="Calibri" w:hAnsiTheme="majorBidi" w:cs="Times New Roman" w:hint="cs"/>
          <w:sz w:val="44"/>
          <w:szCs w:val="44"/>
          <w:rtl/>
          <w:lang w:bidi="fa-IR"/>
        </w:rPr>
        <w:t>ِ</w:t>
      </w:r>
      <w:r w:rsidR="005E6FA9" w:rsidRPr="005E6FA9">
        <w:rPr>
          <w:rFonts w:asciiTheme="majorBidi" w:eastAsia="Calibri" w:hAnsiTheme="majorBidi" w:cs="Times New Roman"/>
          <w:sz w:val="44"/>
          <w:szCs w:val="44"/>
          <w:rtl/>
          <w:lang w:bidi="fa-IR"/>
        </w:rPr>
        <w:t xml:space="preserve"> خدمات</w:t>
      </w:r>
      <w:r w:rsidR="005E6FA9">
        <w:rPr>
          <w:rFonts w:asciiTheme="majorBidi" w:eastAsia="Calibri" w:hAnsiTheme="majorBidi" w:cs="Times New Roman" w:hint="cs"/>
          <w:sz w:val="44"/>
          <w:szCs w:val="44"/>
          <w:rtl/>
          <w:lang w:bidi="fa-IR"/>
        </w:rPr>
        <w:t>ِ</w:t>
      </w:r>
      <w:r w:rsidR="005E6FA9" w:rsidRPr="005E6FA9">
        <w:rPr>
          <w:rFonts w:asciiTheme="majorBidi" w:eastAsia="Calibri" w:hAnsiTheme="majorBidi" w:cs="Times New Roman"/>
          <w:sz w:val="44"/>
          <w:szCs w:val="44"/>
          <w:rtl/>
          <w:lang w:bidi="fa-IR"/>
        </w:rPr>
        <w:t xml:space="preserve"> عادلانه و رفع دغدغه‌</w:t>
      </w:r>
      <w:r w:rsidR="005E6FA9">
        <w:rPr>
          <w:rFonts w:asciiTheme="majorBidi" w:eastAsia="Calibri" w:hAnsiTheme="majorBidi" w:cs="Times New Roman" w:hint="cs"/>
          <w:sz w:val="44"/>
          <w:szCs w:val="44"/>
          <w:rtl/>
          <w:lang w:bidi="fa-IR"/>
        </w:rPr>
        <w:t xml:space="preserve"> </w:t>
      </w:r>
      <w:r w:rsidR="005E6FA9" w:rsidRPr="005E6FA9">
        <w:rPr>
          <w:rFonts w:asciiTheme="majorBidi" w:eastAsia="Calibri" w:hAnsiTheme="majorBidi" w:cs="Times New Roman"/>
          <w:sz w:val="44"/>
          <w:szCs w:val="44"/>
          <w:rtl/>
          <w:lang w:bidi="fa-IR"/>
        </w:rPr>
        <w:t>ها</w:t>
      </w:r>
      <w:r w:rsidR="005E6FA9" w:rsidRPr="005E6FA9">
        <w:rPr>
          <w:rFonts w:asciiTheme="majorBidi" w:eastAsia="Calibri" w:hAnsiTheme="majorBidi" w:cs="Times New Roman" w:hint="cs"/>
          <w:sz w:val="44"/>
          <w:szCs w:val="44"/>
          <w:rtl/>
          <w:lang w:bidi="fa-IR"/>
        </w:rPr>
        <w:t>ی</w:t>
      </w:r>
      <w:r w:rsidR="005E6FA9" w:rsidRPr="005E6FA9">
        <w:rPr>
          <w:rFonts w:asciiTheme="majorBidi" w:eastAsia="Calibri" w:hAnsiTheme="majorBidi" w:cs="Times New Roman"/>
          <w:sz w:val="44"/>
          <w:szCs w:val="44"/>
          <w:rtl/>
          <w:lang w:bidi="fa-IR"/>
        </w:rPr>
        <w:t xml:space="preserve"> مع</w:t>
      </w:r>
      <w:r w:rsidR="005E6FA9" w:rsidRPr="005E6FA9">
        <w:rPr>
          <w:rFonts w:asciiTheme="majorBidi" w:eastAsia="Calibri" w:hAnsiTheme="majorBidi" w:cs="Times New Roman" w:hint="cs"/>
          <w:sz w:val="44"/>
          <w:szCs w:val="44"/>
          <w:rtl/>
          <w:lang w:bidi="fa-IR"/>
        </w:rPr>
        <w:t>ی</w:t>
      </w:r>
      <w:r w:rsidR="005E6FA9" w:rsidRPr="005E6FA9">
        <w:rPr>
          <w:rFonts w:asciiTheme="majorBidi" w:eastAsia="Calibri" w:hAnsiTheme="majorBidi" w:cs="Times New Roman" w:hint="eastAsia"/>
          <w:sz w:val="44"/>
          <w:szCs w:val="44"/>
          <w:rtl/>
          <w:lang w:bidi="fa-IR"/>
        </w:rPr>
        <w:t>شت</w:t>
      </w:r>
      <w:r w:rsidR="005E6FA9" w:rsidRPr="005E6FA9">
        <w:rPr>
          <w:rFonts w:asciiTheme="majorBidi" w:eastAsia="Calibri" w:hAnsiTheme="majorBidi" w:cs="Times New Roman" w:hint="cs"/>
          <w:sz w:val="44"/>
          <w:szCs w:val="44"/>
          <w:rtl/>
          <w:lang w:bidi="fa-IR"/>
        </w:rPr>
        <w:t>ی</w:t>
      </w:r>
      <w:r w:rsidR="005E6FA9">
        <w:rPr>
          <w:rFonts w:asciiTheme="majorBidi" w:eastAsia="Calibri" w:hAnsiTheme="majorBidi" w:cs="Times New Roman" w:hint="cs"/>
          <w:sz w:val="44"/>
          <w:szCs w:val="44"/>
          <w:rtl/>
          <w:lang w:bidi="fa-IR"/>
        </w:rPr>
        <w:t>ِ</w:t>
      </w:r>
      <w:r w:rsidR="005E6FA9" w:rsidRPr="005E6FA9">
        <w:rPr>
          <w:rFonts w:asciiTheme="majorBidi" w:eastAsia="Calibri" w:hAnsiTheme="majorBidi" w:cs="Times New Roman"/>
          <w:sz w:val="44"/>
          <w:szCs w:val="44"/>
          <w:rtl/>
          <w:lang w:bidi="fa-IR"/>
        </w:rPr>
        <w:t xml:space="preserve"> خود هستند.</w:t>
      </w:r>
      <w:r w:rsidR="005E6FA9">
        <w:rPr>
          <w:rFonts w:asciiTheme="majorBidi" w:eastAsia="Calibri" w:hAnsiTheme="majorBidi" w:cs="Times New Roman" w:hint="cs"/>
          <w:sz w:val="44"/>
          <w:szCs w:val="44"/>
          <w:rtl/>
          <w:lang w:bidi="fa-IR"/>
        </w:rPr>
        <w:t xml:space="preserve"> </w:t>
      </w:r>
    </w:p>
    <w:p w14:paraId="6E0292CE" w14:textId="1D91806E" w:rsidR="00942766" w:rsidRDefault="00942766" w:rsidP="00942766">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در پایان:</w:t>
      </w:r>
    </w:p>
    <w:p w14:paraId="71F8B9ED" w14:textId="05953000" w:rsidR="00942766" w:rsidRDefault="00FC3AEB" w:rsidP="00942766">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lastRenderedPageBreak/>
        <w:t xml:space="preserve">محرم </w:t>
      </w:r>
      <w:r w:rsidRPr="00FC3AEB">
        <w:rPr>
          <w:rFonts w:asciiTheme="majorBidi" w:eastAsia="Calibri" w:hAnsiTheme="majorBidi" w:cs="Times New Roman"/>
          <w:sz w:val="44"/>
          <w:szCs w:val="44"/>
          <w:rtl/>
          <w:lang w:bidi="fa-IR"/>
        </w:rPr>
        <w:t>آغاز</w:t>
      </w:r>
      <w:r>
        <w:rPr>
          <w:rFonts w:asciiTheme="majorBidi" w:eastAsia="Calibri" w:hAnsiTheme="majorBidi" w:cs="Times New Roman" w:hint="cs"/>
          <w:sz w:val="44"/>
          <w:szCs w:val="44"/>
          <w:rtl/>
          <w:lang w:bidi="fa-IR"/>
        </w:rPr>
        <w:t>ِ</w:t>
      </w:r>
      <w:r w:rsidRPr="00FC3AEB">
        <w:rPr>
          <w:rFonts w:asciiTheme="majorBidi" w:eastAsia="Calibri" w:hAnsiTheme="majorBidi" w:cs="Times New Roman"/>
          <w:sz w:val="44"/>
          <w:szCs w:val="44"/>
          <w:rtl/>
          <w:lang w:bidi="fa-IR"/>
        </w:rPr>
        <w:t xml:space="preserve"> سال</w:t>
      </w:r>
      <w:r>
        <w:rPr>
          <w:rFonts w:asciiTheme="majorBidi" w:eastAsia="Calibri" w:hAnsiTheme="majorBidi" w:cs="Times New Roman" w:hint="cs"/>
          <w:sz w:val="44"/>
          <w:szCs w:val="44"/>
          <w:rtl/>
          <w:lang w:bidi="fa-IR"/>
        </w:rPr>
        <w:t>ِ</w:t>
      </w:r>
      <w:r w:rsidRPr="00FC3AEB">
        <w:rPr>
          <w:rFonts w:asciiTheme="majorBidi" w:eastAsia="Calibri" w:hAnsiTheme="majorBidi" w:cs="Times New Roman"/>
          <w:sz w:val="44"/>
          <w:szCs w:val="44"/>
          <w:rtl/>
          <w:lang w:bidi="fa-IR"/>
        </w:rPr>
        <w:t xml:space="preserve"> جد</w:t>
      </w:r>
      <w:r w:rsidRPr="00FC3AEB">
        <w:rPr>
          <w:rFonts w:asciiTheme="majorBidi" w:eastAsia="Calibri" w:hAnsiTheme="majorBidi" w:cs="Times New Roman" w:hint="cs"/>
          <w:sz w:val="44"/>
          <w:szCs w:val="44"/>
          <w:rtl/>
          <w:lang w:bidi="fa-IR"/>
        </w:rPr>
        <w:t>ی</w:t>
      </w:r>
      <w:r w:rsidRPr="00FC3AEB">
        <w:rPr>
          <w:rFonts w:asciiTheme="majorBidi" w:eastAsia="Calibri" w:hAnsiTheme="majorBidi" w:cs="Times New Roman" w:hint="eastAsia"/>
          <w:sz w:val="44"/>
          <w:szCs w:val="44"/>
          <w:rtl/>
          <w:lang w:bidi="fa-IR"/>
        </w:rPr>
        <w:t>د</w:t>
      </w:r>
      <w:r w:rsidRPr="00FC3AEB">
        <w:rPr>
          <w:rFonts w:asciiTheme="majorBidi" w:eastAsia="Calibri" w:hAnsiTheme="majorBidi" w:cs="Times New Roman"/>
          <w:sz w:val="44"/>
          <w:szCs w:val="44"/>
          <w:rtl/>
          <w:lang w:bidi="fa-IR"/>
        </w:rPr>
        <w:t xml:space="preserve"> هجر</w:t>
      </w:r>
      <w:r w:rsidRPr="00FC3AEB">
        <w:rPr>
          <w:rFonts w:asciiTheme="majorBidi" w:eastAsia="Calibri" w:hAnsiTheme="majorBidi" w:cs="Times New Roman" w:hint="cs"/>
          <w:sz w:val="44"/>
          <w:szCs w:val="44"/>
          <w:rtl/>
          <w:lang w:bidi="fa-IR"/>
        </w:rPr>
        <w:t>ی</w:t>
      </w:r>
      <w:r w:rsidRPr="00FC3AEB">
        <w:rPr>
          <w:rFonts w:asciiTheme="majorBidi" w:eastAsia="Calibri" w:hAnsiTheme="majorBidi" w:cs="Times New Roman"/>
          <w:sz w:val="44"/>
          <w:szCs w:val="44"/>
          <w:rtl/>
          <w:lang w:bidi="fa-IR"/>
        </w:rPr>
        <w:t xml:space="preserve"> قمر</w:t>
      </w:r>
      <w:r w:rsidRPr="00FC3AEB">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سال 1448 ه. ق و نیز </w:t>
      </w:r>
      <w:r w:rsidRPr="00FC3AEB">
        <w:rPr>
          <w:rFonts w:asciiTheme="majorBidi" w:eastAsia="Calibri" w:hAnsiTheme="majorBidi" w:cs="Times New Roman"/>
          <w:sz w:val="44"/>
          <w:szCs w:val="44"/>
          <w:rtl/>
          <w:lang w:bidi="fa-IR"/>
        </w:rPr>
        <w:t>بزرگداشت</w:t>
      </w:r>
      <w:r>
        <w:rPr>
          <w:rFonts w:asciiTheme="majorBidi" w:eastAsia="Calibri" w:hAnsiTheme="majorBidi" w:cs="Times New Roman" w:hint="cs"/>
          <w:sz w:val="44"/>
          <w:szCs w:val="44"/>
          <w:rtl/>
          <w:lang w:bidi="fa-IR"/>
        </w:rPr>
        <w:t>ِ</w:t>
      </w:r>
      <w:r w:rsidRPr="00FC3AEB">
        <w:rPr>
          <w:rFonts w:asciiTheme="majorBidi" w:eastAsia="Calibri" w:hAnsiTheme="majorBidi" w:cs="Times New Roman"/>
          <w:sz w:val="44"/>
          <w:szCs w:val="44"/>
          <w:rtl/>
          <w:lang w:bidi="fa-IR"/>
        </w:rPr>
        <w:t xml:space="preserve"> م</w:t>
      </w:r>
      <w:r>
        <w:rPr>
          <w:rFonts w:asciiTheme="majorBidi" w:eastAsia="Calibri" w:hAnsiTheme="majorBidi" w:cs="Times New Roman" w:hint="cs"/>
          <w:sz w:val="44"/>
          <w:szCs w:val="44"/>
          <w:rtl/>
          <w:lang w:bidi="fa-IR"/>
        </w:rPr>
        <w:t>ُ</w:t>
      </w:r>
      <w:r w:rsidRPr="00FC3AEB">
        <w:rPr>
          <w:rFonts w:asciiTheme="majorBidi" w:eastAsia="Calibri" w:hAnsiTheme="majorBidi" w:cs="Times New Roman"/>
          <w:sz w:val="44"/>
          <w:szCs w:val="44"/>
          <w:rtl/>
          <w:lang w:bidi="fa-IR"/>
        </w:rPr>
        <w:t>حتشم</w:t>
      </w:r>
      <w:r>
        <w:rPr>
          <w:rFonts w:asciiTheme="majorBidi" w:eastAsia="Calibri" w:hAnsiTheme="majorBidi" w:cs="Times New Roman" w:hint="cs"/>
          <w:sz w:val="44"/>
          <w:szCs w:val="44"/>
          <w:rtl/>
          <w:lang w:bidi="fa-IR"/>
        </w:rPr>
        <w:t>ِ</w:t>
      </w:r>
      <w:r w:rsidRPr="00FC3AEB">
        <w:rPr>
          <w:rFonts w:asciiTheme="majorBidi" w:eastAsia="Calibri" w:hAnsiTheme="majorBidi" w:cs="Times New Roman"/>
          <w:sz w:val="44"/>
          <w:szCs w:val="44"/>
          <w:rtl/>
          <w:lang w:bidi="fa-IR"/>
        </w:rPr>
        <w:t xml:space="preserve"> کاشان</w:t>
      </w:r>
      <w:r w:rsidRPr="00FC3AEB">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Pr="00FC3AEB">
        <w:rPr>
          <w:rFonts w:asciiTheme="majorBidi" w:eastAsia="Calibri" w:hAnsiTheme="majorBidi" w:cs="Times New Roman"/>
          <w:sz w:val="44"/>
          <w:szCs w:val="44"/>
          <w:rtl/>
          <w:lang w:bidi="fa-IR"/>
        </w:rPr>
        <w:t xml:space="preserve">روز شعر و </w:t>
      </w:r>
      <w:r>
        <w:rPr>
          <w:rFonts w:asciiTheme="majorBidi" w:eastAsia="Calibri" w:hAnsiTheme="majorBidi" w:cs="Times New Roman" w:hint="cs"/>
          <w:sz w:val="44"/>
          <w:szCs w:val="44"/>
          <w:rtl/>
          <w:lang w:bidi="fa-IR"/>
        </w:rPr>
        <w:t>أ</w:t>
      </w:r>
      <w:r w:rsidRPr="00FC3AEB">
        <w:rPr>
          <w:rFonts w:asciiTheme="majorBidi" w:eastAsia="Calibri" w:hAnsiTheme="majorBidi" w:cs="Times New Roman"/>
          <w:sz w:val="44"/>
          <w:szCs w:val="44"/>
          <w:rtl/>
          <w:lang w:bidi="fa-IR"/>
        </w:rPr>
        <w:t>دب</w:t>
      </w:r>
      <w:r w:rsidRPr="00FC3AEB">
        <w:rPr>
          <w:rFonts w:asciiTheme="majorBidi" w:eastAsia="Calibri" w:hAnsiTheme="majorBidi" w:cs="Times New Roman" w:hint="cs"/>
          <w:sz w:val="44"/>
          <w:szCs w:val="44"/>
          <w:rtl/>
          <w:lang w:bidi="fa-IR"/>
        </w:rPr>
        <w:t>ی</w:t>
      </w:r>
      <w:r w:rsidRPr="00FC3AEB">
        <w:rPr>
          <w:rFonts w:asciiTheme="majorBidi" w:eastAsia="Calibri" w:hAnsiTheme="majorBidi" w:cs="Times New Roman" w:hint="eastAsia"/>
          <w:sz w:val="44"/>
          <w:szCs w:val="44"/>
          <w:rtl/>
          <w:lang w:bidi="fa-IR"/>
        </w:rPr>
        <w:t>ات</w:t>
      </w:r>
      <w:r>
        <w:rPr>
          <w:rFonts w:asciiTheme="majorBidi" w:eastAsia="Calibri" w:hAnsiTheme="majorBidi" w:cs="Times New Roman" w:hint="cs"/>
          <w:sz w:val="44"/>
          <w:szCs w:val="44"/>
          <w:rtl/>
          <w:lang w:bidi="fa-IR"/>
        </w:rPr>
        <w:t>ِ</w:t>
      </w:r>
      <w:r w:rsidRPr="00FC3AEB">
        <w:rPr>
          <w:rFonts w:asciiTheme="majorBidi" w:eastAsia="Calibri" w:hAnsiTheme="majorBidi" w:cs="Times New Roman"/>
          <w:sz w:val="44"/>
          <w:szCs w:val="44"/>
          <w:rtl/>
          <w:lang w:bidi="fa-IR"/>
        </w:rPr>
        <w:t xml:space="preserve"> آ</w:t>
      </w:r>
      <w:r w:rsidRPr="00FC3AEB">
        <w:rPr>
          <w:rFonts w:asciiTheme="majorBidi" w:eastAsia="Calibri" w:hAnsiTheme="majorBidi" w:cs="Times New Roman" w:hint="cs"/>
          <w:sz w:val="44"/>
          <w:szCs w:val="44"/>
          <w:rtl/>
          <w:lang w:bidi="fa-IR"/>
        </w:rPr>
        <w:t>یی</w:t>
      </w:r>
      <w:r w:rsidRPr="00FC3AEB">
        <w:rPr>
          <w:rFonts w:asciiTheme="majorBidi" w:eastAsia="Calibri" w:hAnsiTheme="majorBidi" w:cs="Times New Roman" w:hint="eastAsia"/>
          <w:sz w:val="44"/>
          <w:szCs w:val="44"/>
          <w:rtl/>
          <w:lang w:bidi="fa-IR"/>
        </w:rPr>
        <w:t>ن</w:t>
      </w:r>
      <w:r w:rsidRPr="00FC3AEB">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و </w:t>
      </w:r>
      <w:r w:rsidRPr="00FC3AEB">
        <w:rPr>
          <w:rFonts w:asciiTheme="majorBidi" w:eastAsia="Calibri" w:hAnsiTheme="majorBidi" w:cs="Times New Roman"/>
          <w:sz w:val="44"/>
          <w:szCs w:val="44"/>
          <w:rtl/>
          <w:lang w:bidi="fa-IR"/>
        </w:rPr>
        <w:t>شهادت</w:t>
      </w:r>
      <w:r>
        <w:rPr>
          <w:rFonts w:asciiTheme="majorBidi" w:eastAsia="Calibri" w:hAnsiTheme="majorBidi" w:cs="Times New Roman" w:hint="cs"/>
          <w:sz w:val="44"/>
          <w:szCs w:val="44"/>
          <w:rtl/>
          <w:lang w:bidi="fa-IR"/>
        </w:rPr>
        <w:t>ِ</w:t>
      </w:r>
      <w:r w:rsidRPr="00FC3AEB">
        <w:rPr>
          <w:rFonts w:asciiTheme="majorBidi" w:eastAsia="Calibri" w:hAnsiTheme="majorBidi" w:cs="Times New Roman"/>
          <w:sz w:val="44"/>
          <w:szCs w:val="44"/>
          <w:rtl/>
          <w:lang w:bidi="fa-IR"/>
        </w:rPr>
        <w:t xml:space="preserve"> سربازان دل</w:t>
      </w:r>
      <w:r w:rsidRPr="00FC3AEB">
        <w:rPr>
          <w:rFonts w:asciiTheme="majorBidi" w:eastAsia="Calibri" w:hAnsiTheme="majorBidi" w:cs="Times New Roman" w:hint="cs"/>
          <w:sz w:val="44"/>
          <w:szCs w:val="44"/>
          <w:rtl/>
          <w:lang w:bidi="fa-IR"/>
        </w:rPr>
        <w:t>ی</w:t>
      </w:r>
      <w:r w:rsidRPr="00FC3AEB">
        <w:rPr>
          <w:rFonts w:asciiTheme="majorBidi" w:eastAsia="Calibri" w:hAnsiTheme="majorBidi" w:cs="Times New Roman" w:hint="eastAsia"/>
          <w:sz w:val="44"/>
          <w:szCs w:val="44"/>
          <w:rtl/>
          <w:lang w:bidi="fa-IR"/>
        </w:rPr>
        <w:t>ر</w:t>
      </w:r>
      <w:r w:rsidRPr="00FC3AEB">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FC3AEB">
        <w:rPr>
          <w:rFonts w:asciiTheme="majorBidi" w:eastAsia="Calibri" w:hAnsiTheme="majorBidi" w:cs="Times New Roman"/>
          <w:sz w:val="44"/>
          <w:szCs w:val="44"/>
          <w:rtl/>
          <w:lang w:bidi="fa-IR"/>
        </w:rPr>
        <w:t>سلام: بخارا</w:t>
      </w:r>
      <w:r w:rsidRPr="00FC3AEB">
        <w:rPr>
          <w:rFonts w:asciiTheme="majorBidi" w:eastAsia="Calibri" w:hAnsiTheme="majorBidi" w:cs="Times New Roman" w:hint="cs"/>
          <w:sz w:val="44"/>
          <w:szCs w:val="44"/>
          <w:rtl/>
          <w:lang w:bidi="fa-IR"/>
        </w:rPr>
        <w:t>یی</w:t>
      </w:r>
      <w:r w:rsidRPr="00FC3AEB">
        <w:rPr>
          <w:rFonts w:asciiTheme="majorBidi" w:eastAsia="Calibri" w:hAnsiTheme="majorBidi" w:cs="Times New Roman" w:hint="eastAsia"/>
          <w:sz w:val="44"/>
          <w:szCs w:val="44"/>
          <w:rtl/>
          <w:lang w:bidi="fa-IR"/>
        </w:rPr>
        <w:t>،</w:t>
      </w:r>
      <w:r w:rsidRPr="00FC3AEB">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FC3AEB">
        <w:rPr>
          <w:rFonts w:asciiTheme="majorBidi" w:eastAsia="Calibri" w:hAnsiTheme="majorBidi" w:cs="Times New Roman"/>
          <w:sz w:val="44"/>
          <w:szCs w:val="44"/>
          <w:rtl/>
          <w:lang w:bidi="fa-IR"/>
        </w:rPr>
        <w:t>مان</w:t>
      </w:r>
      <w:r w:rsidRPr="00FC3AEB">
        <w:rPr>
          <w:rFonts w:asciiTheme="majorBidi" w:eastAsia="Calibri" w:hAnsiTheme="majorBidi" w:cs="Times New Roman" w:hint="cs"/>
          <w:sz w:val="44"/>
          <w:szCs w:val="44"/>
          <w:rtl/>
          <w:lang w:bidi="fa-IR"/>
        </w:rPr>
        <w:t>ی</w:t>
      </w:r>
      <w:r w:rsidRPr="00FC3AEB">
        <w:rPr>
          <w:rFonts w:asciiTheme="majorBidi" w:eastAsia="Calibri" w:hAnsiTheme="majorBidi" w:cs="Times New Roman" w:hint="eastAsia"/>
          <w:sz w:val="44"/>
          <w:szCs w:val="44"/>
          <w:rtl/>
          <w:lang w:bidi="fa-IR"/>
        </w:rPr>
        <w:t>،</w:t>
      </w:r>
      <w:r w:rsidRPr="00FC3AEB">
        <w:rPr>
          <w:rFonts w:asciiTheme="majorBidi" w:eastAsia="Calibri" w:hAnsiTheme="majorBidi" w:cs="Times New Roman"/>
          <w:sz w:val="44"/>
          <w:szCs w:val="44"/>
          <w:rtl/>
          <w:lang w:bidi="fa-IR"/>
        </w:rPr>
        <w:t xml:space="preserve"> صفار</w:t>
      </w:r>
      <w:r w:rsidR="0094743D">
        <w:rPr>
          <w:rFonts w:asciiTheme="majorBidi" w:eastAsia="Calibri" w:hAnsiTheme="majorBidi" w:cs="Times New Roman" w:hint="cs"/>
          <w:sz w:val="44"/>
          <w:szCs w:val="44"/>
          <w:rtl/>
          <w:lang w:bidi="fa-IR"/>
        </w:rPr>
        <w:t>ِ</w:t>
      </w:r>
      <w:r w:rsidRPr="00FC3AEB">
        <w:rPr>
          <w:rFonts w:asciiTheme="majorBidi" w:eastAsia="Calibri" w:hAnsiTheme="majorBidi" w:cs="Times New Roman"/>
          <w:sz w:val="44"/>
          <w:szCs w:val="44"/>
          <w:rtl/>
          <w:lang w:bidi="fa-IR"/>
        </w:rPr>
        <w:t xml:space="preserve"> هرند</w:t>
      </w:r>
      <w:r w:rsidRPr="00FC3AEB">
        <w:rPr>
          <w:rFonts w:asciiTheme="majorBidi" w:eastAsia="Calibri" w:hAnsiTheme="majorBidi" w:cs="Times New Roman" w:hint="cs"/>
          <w:sz w:val="44"/>
          <w:szCs w:val="44"/>
          <w:rtl/>
          <w:lang w:bidi="fa-IR"/>
        </w:rPr>
        <w:t>ی</w:t>
      </w:r>
      <w:r w:rsidRPr="00FC3AEB">
        <w:rPr>
          <w:rFonts w:asciiTheme="majorBidi" w:eastAsia="Calibri" w:hAnsiTheme="majorBidi" w:cs="Times New Roman"/>
          <w:sz w:val="44"/>
          <w:szCs w:val="44"/>
          <w:rtl/>
          <w:lang w:bidi="fa-IR"/>
        </w:rPr>
        <w:t xml:space="preserve"> و ن</w:t>
      </w:r>
      <w:r w:rsidRPr="00FC3AEB">
        <w:rPr>
          <w:rFonts w:asciiTheme="majorBidi" w:eastAsia="Calibri" w:hAnsiTheme="majorBidi" w:cs="Times New Roman" w:hint="cs"/>
          <w:sz w:val="44"/>
          <w:szCs w:val="44"/>
          <w:rtl/>
          <w:lang w:bidi="fa-IR"/>
        </w:rPr>
        <w:t>ی</w:t>
      </w:r>
      <w:r w:rsidRPr="00FC3AEB">
        <w:rPr>
          <w:rFonts w:asciiTheme="majorBidi" w:eastAsia="Calibri" w:hAnsiTheme="majorBidi" w:cs="Times New Roman" w:hint="eastAsia"/>
          <w:sz w:val="44"/>
          <w:szCs w:val="44"/>
          <w:rtl/>
          <w:lang w:bidi="fa-IR"/>
        </w:rPr>
        <w:t>ک‌</w:t>
      </w:r>
      <w:r>
        <w:rPr>
          <w:rFonts w:asciiTheme="majorBidi" w:eastAsia="Calibri" w:hAnsiTheme="majorBidi" w:cs="Times New Roman" w:hint="cs"/>
          <w:sz w:val="44"/>
          <w:szCs w:val="44"/>
          <w:rtl/>
          <w:lang w:bidi="fa-IR"/>
        </w:rPr>
        <w:t xml:space="preserve"> </w:t>
      </w:r>
      <w:r w:rsidRPr="00FC3AEB">
        <w:rPr>
          <w:rFonts w:asciiTheme="majorBidi" w:eastAsia="Calibri" w:hAnsiTheme="majorBidi" w:cs="Times New Roman" w:hint="eastAsia"/>
          <w:sz w:val="44"/>
          <w:szCs w:val="44"/>
          <w:rtl/>
          <w:lang w:bidi="fa-IR"/>
        </w:rPr>
        <w:t>نژاد</w:t>
      </w:r>
      <w:r w:rsidRPr="00FC3AEB">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 xml:space="preserve">در 26 خرداد </w:t>
      </w:r>
      <w:r w:rsidRPr="00FC3AEB">
        <w:rPr>
          <w:rFonts w:asciiTheme="majorBidi" w:eastAsia="Calibri" w:hAnsiTheme="majorBidi" w:cs="Times New Roman"/>
          <w:sz w:val="44"/>
          <w:szCs w:val="44"/>
          <w:rtl/>
          <w:lang w:bidi="fa-IR"/>
        </w:rPr>
        <w:t>(۱۳۴۴ش)</w:t>
      </w:r>
      <w:r>
        <w:rPr>
          <w:rFonts w:asciiTheme="majorBidi" w:eastAsia="Calibri" w:hAnsiTheme="majorBidi" w:cs="Times New Roman" w:hint="cs"/>
          <w:sz w:val="44"/>
          <w:szCs w:val="44"/>
          <w:rtl/>
          <w:lang w:bidi="fa-IR"/>
        </w:rPr>
        <w:t xml:space="preserve"> و نیز </w:t>
      </w:r>
      <w:r w:rsidRPr="00FC3AEB">
        <w:rPr>
          <w:rFonts w:asciiTheme="majorBidi" w:eastAsia="Calibri" w:hAnsiTheme="majorBidi" w:cs="Times New Roman"/>
          <w:sz w:val="44"/>
          <w:szCs w:val="44"/>
          <w:rtl/>
          <w:lang w:bidi="fa-IR"/>
        </w:rPr>
        <w:t>روز شهدا</w:t>
      </w:r>
      <w:r w:rsidRPr="00FC3AEB">
        <w:rPr>
          <w:rFonts w:asciiTheme="majorBidi" w:eastAsia="Calibri" w:hAnsiTheme="majorBidi" w:cs="Times New Roman" w:hint="cs"/>
          <w:sz w:val="44"/>
          <w:szCs w:val="44"/>
          <w:rtl/>
          <w:lang w:bidi="fa-IR"/>
        </w:rPr>
        <w:t>ی</w:t>
      </w:r>
      <w:r w:rsidRPr="00FC3AEB">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FC3AEB">
        <w:rPr>
          <w:rFonts w:asciiTheme="majorBidi" w:eastAsia="Calibri" w:hAnsiTheme="majorBidi" w:cs="Times New Roman"/>
          <w:sz w:val="44"/>
          <w:szCs w:val="44"/>
          <w:rtl/>
          <w:lang w:bidi="fa-IR"/>
        </w:rPr>
        <w:t xml:space="preserve">قتدار و </w:t>
      </w:r>
      <w:r>
        <w:rPr>
          <w:rFonts w:asciiTheme="majorBidi" w:eastAsia="Calibri" w:hAnsiTheme="majorBidi" w:cs="Times New Roman" w:hint="cs"/>
          <w:sz w:val="44"/>
          <w:szCs w:val="44"/>
          <w:rtl/>
          <w:lang w:bidi="fa-IR"/>
        </w:rPr>
        <w:t>إ</w:t>
      </w:r>
      <w:r w:rsidRPr="00FC3AEB">
        <w:rPr>
          <w:rFonts w:asciiTheme="majorBidi" w:eastAsia="Calibri" w:hAnsiTheme="majorBidi" w:cs="Times New Roman"/>
          <w:sz w:val="44"/>
          <w:szCs w:val="44"/>
          <w:rtl/>
          <w:lang w:bidi="fa-IR"/>
        </w:rPr>
        <w:t>تحاد مل</w:t>
      </w:r>
      <w:r w:rsidRPr="00FC3AEB">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00BB3D97">
        <w:rPr>
          <w:rFonts w:asciiTheme="majorBidi" w:eastAsia="Calibri" w:hAnsiTheme="majorBidi" w:cs="Times New Roman" w:hint="cs"/>
          <w:sz w:val="44"/>
          <w:szCs w:val="44"/>
          <w:rtl/>
          <w:lang w:bidi="fa-IR"/>
        </w:rPr>
        <w:t>(</w:t>
      </w:r>
      <w:r w:rsidRPr="00FC3AEB">
        <w:rPr>
          <w:rFonts w:asciiTheme="majorBidi" w:eastAsia="Calibri" w:hAnsiTheme="majorBidi" w:cs="Times New Roman"/>
          <w:sz w:val="44"/>
          <w:szCs w:val="44"/>
          <w:rtl/>
          <w:lang w:bidi="fa-IR"/>
        </w:rPr>
        <w:t>۲۳ خرداد</w:t>
      </w:r>
      <w:r w:rsidR="00BB3D97">
        <w:rPr>
          <w:rFonts w:asciiTheme="majorBidi" w:eastAsia="Calibri" w:hAnsiTheme="majorBidi" w:cs="Times New Roman" w:hint="cs"/>
          <w:sz w:val="44"/>
          <w:szCs w:val="44"/>
          <w:rtl/>
          <w:lang w:bidi="fa-IR"/>
        </w:rPr>
        <w:t>)</w:t>
      </w:r>
      <w:r>
        <w:rPr>
          <w:rFonts w:asciiTheme="majorBidi" w:eastAsia="Calibri" w:hAnsiTheme="majorBidi" w:cs="Times New Roman" w:hint="cs"/>
          <w:sz w:val="44"/>
          <w:szCs w:val="44"/>
          <w:rtl/>
          <w:lang w:bidi="fa-IR"/>
        </w:rPr>
        <w:t xml:space="preserve"> و </w:t>
      </w:r>
      <w:r w:rsidRPr="00FC3AEB">
        <w:rPr>
          <w:rFonts w:asciiTheme="majorBidi" w:eastAsia="Calibri" w:hAnsiTheme="majorBidi" w:cs="Times New Roman"/>
          <w:sz w:val="44"/>
          <w:szCs w:val="44"/>
          <w:rtl/>
          <w:lang w:bidi="fa-IR"/>
        </w:rPr>
        <w:t>فرمان حضرت امام (ره) مبن</w:t>
      </w:r>
      <w:r w:rsidRPr="00FC3AEB">
        <w:rPr>
          <w:rFonts w:asciiTheme="majorBidi" w:eastAsia="Calibri" w:hAnsiTheme="majorBidi" w:cs="Times New Roman" w:hint="cs"/>
          <w:sz w:val="44"/>
          <w:szCs w:val="44"/>
          <w:rtl/>
          <w:lang w:bidi="fa-IR"/>
        </w:rPr>
        <w:t>ی</w:t>
      </w:r>
      <w:r w:rsidRPr="00FC3AEB">
        <w:rPr>
          <w:rFonts w:asciiTheme="majorBidi" w:eastAsia="Calibri" w:hAnsiTheme="majorBidi" w:cs="Times New Roman"/>
          <w:sz w:val="44"/>
          <w:szCs w:val="44"/>
          <w:rtl/>
          <w:lang w:bidi="fa-IR"/>
        </w:rPr>
        <w:t xml:space="preserve"> بر تشك</w:t>
      </w:r>
      <w:r w:rsidRPr="00FC3AEB">
        <w:rPr>
          <w:rFonts w:asciiTheme="majorBidi" w:eastAsia="Calibri" w:hAnsiTheme="majorBidi" w:cs="Times New Roman" w:hint="cs"/>
          <w:sz w:val="44"/>
          <w:szCs w:val="44"/>
          <w:rtl/>
          <w:lang w:bidi="fa-IR"/>
        </w:rPr>
        <w:t>ی</w:t>
      </w:r>
      <w:r w:rsidRPr="00FC3AEB">
        <w:rPr>
          <w:rFonts w:asciiTheme="majorBidi" w:eastAsia="Calibri" w:hAnsiTheme="majorBidi" w:cs="Times New Roman" w:hint="eastAsia"/>
          <w:sz w:val="44"/>
          <w:szCs w:val="44"/>
          <w:rtl/>
          <w:lang w:bidi="fa-IR"/>
        </w:rPr>
        <w:t>ل</w:t>
      </w:r>
      <w:r w:rsidRPr="00FC3AEB">
        <w:rPr>
          <w:rFonts w:asciiTheme="majorBidi" w:eastAsia="Calibri" w:hAnsiTheme="majorBidi" w:cs="Times New Roman"/>
          <w:sz w:val="44"/>
          <w:szCs w:val="44"/>
          <w:rtl/>
          <w:lang w:bidi="fa-IR"/>
        </w:rPr>
        <w:t xml:space="preserve"> ستاد انقلاب فرهنگ</w:t>
      </w:r>
      <w:r w:rsidRPr="00FC3AEB">
        <w:rPr>
          <w:rFonts w:asciiTheme="majorBidi" w:eastAsia="Calibri" w:hAnsiTheme="majorBidi" w:cs="Times New Roman" w:hint="cs"/>
          <w:sz w:val="44"/>
          <w:szCs w:val="44"/>
          <w:rtl/>
          <w:lang w:bidi="fa-IR"/>
        </w:rPr>
        <w:t>ی</w:t>
      </w:r>
      <w:r w:rsidRPr="00FC3AEB">
        <w:rPr>
          <w:rFonts w:asciiTheme="majorBidi" w:eastAsia="Calibri" w:hAnsiTheme="majorBidi" w:cs="Times New Roman"/>
          <w:sz w:val="44"/>
          <w:szCs w:val="44"/>
          <w:rtl/>
          <w:lang w:bidi="fa-IR"/>
        </w:rPr>
        <w:t xml:space="preserve"> (۱۳۵۹ش)</w:t>
      </w:r>
      <w:r>
        <w:rPr>
          <w:rFonts w:asciiTheme="majorBidi" w:eastAsia="Calibri" w:hAnsiTheme="majorBidi" w:cs="Times New Roman" w:hint="cs"/>
          <w:sz w:val="44"/>
          <w:szCs w:val="44"/>
          <w:rtl/>
          <w:lang w:bidi="fa-IR"/>
        </w:rPr>
        <w:t xml:space="preserve"> را گرامی میداریم. </w:t>
      </w:r>
    </w:p>
    <w:sectPr w:rsidR="00942766" w:rsidSect="00696976">
      <w:footerReference w:type="default" r:id="rId8"/>
      <w:pgSz w:w="12240" w:h="15840"/>
      <w:pgMar w:top="1440" w:right="720" w:bottom="144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1B3E7" w14:textId="77777777" w:rsidR="007266C5" w:rsidRDefault="007266C5" w:rsidP="00967F43">
      <w:pPr>
        <w:spacing w:after="0" w:line="240" w:lineRule="auto"/>
      </w:pPr>
      <w:r>
        <w:separator/>
      </w:r>
    </w:p>
  </w:endnote>
  <w:endnote w:type="continuationSeparator" w:id="0">
    <w:p w14:paraId="135A5525" w14:textId="77777777" w:rsidR="007266C5" w:rsidRDefault="007266C5"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63744"/>
      <w:docPartObj>
        <w:docPartGallery w:val="Page Numbers (Bottom of Page)"/>
        <w:docPartUnique/>
      </w:docPartObj>
    </w:sdtPr>
    <w:sdtEndPr/>
    <w:sdtContent>
      <w:p w14:paraId="6D94809C" w14:textId="77777777" w:rsidR="008F5F7A" w:rsidRDefault="008F5F7A">
        <w:pPr>
          <w:pStyle w:val="Footer"/>
        </w:pPr>
        <w:r>
          <w:rPr>
            <w:noProof/>
            <w:lang w:bidi="fa-IR"/>
          </w:rPr>
          <mc:AlternateContent>
            <mc:Choice Requires="wps">
              <w:drawing>
                <wp:anchor distT="0" distB="0" distL="114300" distR="114300" simplePos="0" relativeHeight="251660288" behindDoc="0" locked="0" layoutInCell="1" allowOverlap="1" wp14:anchorId="7B7E8D98" wp14:editId="410AF1CF">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14:paraId="199B862C" w14:textId="77777777" w:rsidR="008F5F7A" w:rsidRDefault="008F5F7A">
                              <w:pPr>
                                <w:jc w:val="center"/>
                              </w:pPr>
                              <w:r>
                                <w:fldChar w:fldCharType="begin"/>
                              </w:r>
                              <w:r>
                                <w:instrText xml:space="preserve"> PAGE    \* MERGEFORMAT </w:instrText>
                              </w:r>
                              <w:r>
                                <w:fldChar w:fldCharType="separate"/>
                              </w:r>
                              <w:r w:rsidR="00277279">
                                <w:rPr>
                                  <w:noProof/>
                                </w:rPr>
                                <w:t>16</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B7E8D9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14:paraId="199B862C" w14:textId="77777777" w:rsidR="008F5F7A" w:rsidRDefault="008F5F7A">
                        <w:pPr>
                          <w:jc w:val="center"/>
                        </w:pPr>
                        <w:r>
                          <w:fldChar w:fldCharType="begin"/>
                        </w:r>
                        <w:r>
                          <w:instrText xml:space="preserve"> PAGE    \* MERGEFORMAT </w:instrText>
                        </w:r>
                        <w:r>
                          <w:fldChar w:fldCharType="separate"/>
                        </w:r>
                        <w:r w:rsidR="00277279">
                          <w:rPr>
                            <w:noProof/>
                          </w:rPr>
                          <w:t>16</w:t>
                        </w:r>
                        <w:r>
                          <w:rPr>
                            <w:noProof/>
                          </w:rPr>
                          <w:fldChar w:fldCharType="end"/>
                        </w:r>
                      </w:p>
                    </w:txbxContent>
                  </v:textbox>
                  <w10:wrap anchorx="margin" anchory="margin"/>
                </v:shape>
              </w:pict>
            </mc:Fallback>
          </mc:AlternateContent>
        </w:r>
        <w:r>
          <w:rPr>
            <w:noProof/>
            <w:lang w:bidi="fa-IR"/>
          </w:rPr>
          <mc:AlternateContent>
            <mc:Choice Requires="wps">
              <w:drawing>
                <wp:anchor distT="4294967295" distB="4294967295" distL="114300" distR="114300" simplePos="0" relativeHeight="251657216" behindDoc="0" locked="0" layoutInCell="1" allowOverlap="1" wp14:anchorId="5BEB7A20" wp14:editId="73B8F4FD">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2D630B2B" id="_x0000_t32" coordsize="21600,21600" o:spt="32" o:oned="t" path="m,l21600,21600e" filled="f">
                  <v:path arrowok="t" fillok="f" o:connecttype="none"/>
                  <o:lock v:ext="edit" shapetype="t"/>
                </v:shapetype>
                <v:shape id="AutoShape 21" o:spid="_x0000_s1026" type="#_x0000_t32" style="position:absolute;margin-left:0;margin-top:0;width:434.5pt;height:0;z-index:251657216;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478CF" w14:textId="77777777" w:rsidR="007266C5" w:rsidRDefault="007266C5" w:rsidP="00967F43">
      <w:pPr>
        <w:spacing w:after="0" w:line="240" w:lineRule="auto"/>
      </w:pPr>
      <w:r>
        <w:separator/>
      </w:r>
    </w:p>
  </w:footnote>
  <w:footnote w:type="continuationSeparator" w:id="0">
    <w:p w14:paraId="340094A4" w14:textId="77777777" w:rsidR="007266C5" w:rsidRDefault="007266C5" w:rsidP="00967F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FD5CFB"/>
    <w:multiLevelType w:val="hybridMultilevel"/>
    <w:tmpl w:val="D988BA62"/>
    <w:lvl w:ilvl="0" w:tplc="9468B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516A07"/>
    <w:multiLevelType w:val="hybridMultilevel"/>
    <w:tmpl w:val="59BE2D74"/>
    <w:lvl w:ilvl="0" w:tplc="16261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440DB"/>
    <w:multiLevelType w:val="hybridMultilevel"/>
    <w:tmpl w:val="A1D28CA8"/>
    <w:lvl w:ilvl="0" w:tplc="798A1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15:restartNumberingAfterBreak="0">
    <w:nsid w:val="3AAC24D5"/>
    <w:multiLevelType w:val="hybridMultilevel"/>
    <w:tmpl w:val="6BCCE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FB6359"/>
    <w:multiLevelType w:val="hybridMultilevel"/>
    <w:tmpl w:val="2CC852B2"/>
    <w:lvl w:ilvl="0" w:tplc="2F2400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142962"/>
    <w:multiLevelType w:val="hybridMultilevel"/>
    <w:tmpl w:val="8E2C98D4"/>
    <w:lvl w:ilvl="0" w:tplc="55E6C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91504C"/>
    <w:multiLevelType w:val="hybridMultilevel"/>
    <w:tmpl w:val="0994E27C"/>
    <w:lvl w:ilvl="0" w:tplc="96629888">
      <w:start w:val="1"/>
      <w:numFmt w:val="decimalFullWidth"/>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7" w15:restartNumberingAfterBreak="0">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8"/>
  </w:num>
  <w:num w:numId="3">
    <w:abstractNumId w:val="17"/>
  </w:num>
  <w:num w:numId="4">
    <w:abstractNumId w:val="19"/>
  </w:num>
  <w:num w:numId="5">
    <w:abstractNumId w:val="3"/>
  </w:num>
  <w:num w:numId="6">
    <w:abstractNumId w:val="20"/>
  </w:num>
  <w:num w:numId="7">
    <w:abstractNumId w:val="9"/>
  </w:num>
  <w:num w:numId="8">
    <w:abstractNumId w:val="6"/>
  </w:num>
  <w:num w:numId="9">
    <w:abstractNumId w:val="14"/>
  </w:num>
  <w:num w:numId="10">
    <w:abstractNumId w:val="12"/>
  </w:num>
  <w:num w:numId="11">
    <w:abstractNumId w:val="2"/>
  </w:num>
  <w:num w:numId="12">
    <w:abstractNumId w:val="8"/>
  </w:num>
  <w:num w:numId="13">
    <w:abstractNumId w:val="0"/>
  </w:num>
  <w:num w:numId="14">
    <w:abstractNumId w:val="13"/>
  </w:num>
  <w:num w:numId="15">
    <w:abstractNumId w:val="4"/>
  </w:num>
  <w:num w:numId="16">
    <w:abstractNumId w:val="7"/>
  </w:num>
  <w:num w:numId="17">
    <w:abstractNumId w:val="10"/>
  </w:num>
  <w:num w:numId="18">
    <w:abstractNumId w:val="11"/>
  </w:num>
  <w:num w:numId="19">
    <w:abstractNumId w:val="15"/>
  </w:num>
  <w:num w:numId="20">
    <w:abstractNumId w:val="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853"/>
    <w:rsid w:val="00000251"/>
    <w:rsid w:val="00000382"/>
    <w:rsid w:val="00000404"/>
    <w:rsid w:val="00000409"/>
    <w:rsid w:val="000004DD"/>
    <w:rsid w:val="00000540"/>
    <w:rsid w:val="000005C3"/>
    <w:rsid w:val="0000062B"/>
    <w:rsid w:val="00000703"/>
    <w:rsid w:val="000007C1"/>
    <w:rsid w:val="00000A48"/>
    <w:rsid w:val="00000CD8"/>
    <w:rsid w:val="00000F4A"/>
    <w:rsid w:val="0000154D"/>
    <w:rsid w:val="000015D6"/>
    <w:rsid w:val="0000171C"/>
    <w:rsid w:val="00001CC4"/>
    <w:rsid w:val="00001D0A"/>
    <w:rsid w:val="00001DD6"/>
    <w:rsid w:val="00001E62"/>
    <w:rsid w:val="00001E9C"/>
    <w:rsid w:val="00001F96"/>
    <w:rsid w:val="000021F8"/>
    <w:rsid w:val="00002212"/>
    <w:rsid w:val="00002510"/>
    <w:rsid w:val="0000258C"/>
    <w:rsid w:val="0000281A"/>
    <w:rsid w:val="0000285A"/>
    <w:rsid w:val="00002A37"/>
    <w:rsid w:val="00002A61"/>
    <w:rsid w:val="00002D7D"/>
    <w:rsid w:val="0000304A"/>
    <w:rsid w:val="0000330B"/>
    <w:rsid w:val="00003482"/>
    <w:rsid w:val="00003630"/>
    <w:rsid w:val="0000365C"/>
    <w:rsid w:val="0000379D"/>
    <w:rsid w:val="0000384D"/>
    <w:rsid w:val="0000386F"/>
    <w:rsid w:val="000038BD"/>
    <w:rsid w:val="000038D5"/>
    <w:rsid w:val="00003A6E"/>
    <w:rsid w:val="00003B5A"/>
    <w:rsid w:val="00003C3D"/>
    <w:rsid w:val="00003D16"/>
    <w:rsid w:val="00003E56"/>
    <w:rsid w:val="00003E8C"/>
    <w:rsid w:val="00003FA5"/>
    <w:rsid w:val="00003FE1"/>
    <w:rsid w:val="0000402F"/>
    <w:rsid w:val="000040BD"/>
    <w:rsid w:val="000042CE"/>
    <w:rsid w:val="00004613"/>
    <w:rsid w:val="000047D2"/>
    <w:rsid w:val="000047D3"/>
    <w:rsid w:val="00004933"/>
    <w:rsid w:val="000049B4"/>
    <w:rsid w:val="00004AF7"/>
    <w:rsid w:val="00004B69"/>
    <w:rsid w:val="00004C2D"/>
    <w:rsid w:val="00004D7A"/>
    <w:rsid w:val="00005396"/>
    <w:rsid w:val="000053EA"/>
    <w:rsid w:val="00005586"/>
    <w:rsid w:val="0000578E"/>
    <w:rsid w:val="00005796"/>
    <w:rsid w:val="0000591D"/>
    <w:rsid w:val="00005C3A"/>
    <w:rsid w:val="00005C64"/>
    <w:rsid w:val="00005E1B"/>
    <w:rsid w:val="0000614A"/>
    <w:rsid w:val="000064E3"/>
    <w:rsid w:val="00006617"/>
    <w:rsid w:val="00006796"/>
    <w:rsid w:val="000067AC"/>
    <w:rsid w:val="0000689F"/>
    <w:rsid w:val="00006A54"/>
    <w:rsid w:val="00006A8B"/>
    <w:rsid w:val="00006B38"/>
    <w:rsid w:val="00006B43"/>
    <w:rsid w:val="00006BAA"/>
    <w:rsid w:val="00006D65"/>
    <w:rsid w:val="0000710E"/>
    <w:rsid w:val="00007166"/>
    <w:rsid w:val="00007259"/>
    <w:rsid w:val="00007382"/>
    <w:rsid w:val="00007693"/>
    <w:rsid w:val="00007917"/>
    <w:rsid w:val="00007AF6"/>
    <w:rsid w:val="00007CA3"/>
    <w:rsid w:val="00010113"/>
    <w:rsid w:val="0001023A"/>
    <w:rsid w:val="0001026D"/>
    <w:rsid w:val="000102F6"/>
    <w:rsid w:val="000103DF"/>
    <w:rsid w:val="00010894"/>
    <w:rsid w:val="00010A23"/>
    <w:rsid w:val="00010B67"/>
    <w:rsid w:val="00010C35"/>
    <w:rsid w:val="00010CC5"/>
    <w:rsid w:val="00010E07"/>
    <w:rsid w:val="00011068"/>
    <w:rsid w:val="000110FA"/>
    <w:rsid w:val="00011195"/>
    <w:rsid w:val="000112DD"/>
    <w:rsid w:val="0001134B"/>
    <w:rsid w:val="0001135D"/>
    <w:rsid w:val="000115D0"/>
    <w:rsid w:val="00011747"/>
    <w:rsid w:val="00011897"/>
    <w:rsid w:val="0001194F"/>
    <w:rsid w:val="0001197A"/>
    <w:rsid w:val="000119BF"/>
    <w:rsid w:val="00011ADC"/>
    <w:rsid w:val="00011CF8"/>
    <w:rsid w:val="00011DF9"/>
    <w:rsid w:val="00011FC6"/>
    <w:rsid w:val="0001282E"/>
    <w:rsid w:val="0001294D"/>
    <w:rsid w:val="00012A4F"/>
    <w:rsid w:val="00012A78"/>
    <w:rsid w:val="00012CB6"/>
    <w:rsid w:val="00012D2E"/>
    <w:rsid w:val="00012E0F"/>
    <w:rsid w:val="00013051"/>
    <w:rsid w:val="00013426"/>
    <w:rsid w:val="00013476"/>
    <w:rsid w:val="000135FC"/>
    <w:rsid w:val="00013619"/>
    <w:rsid w:val="000136AD"/>
    <w:rsid w:val="00013B59"/>
    <w:rsid w:val="00013FA5"/>
    <w:rsid w:val="00014094"/>
    <w:rsid w:val="00014131"/>
    <w:rsid w:val="000146AB"/>
    <w:rsid w:val="00014763"/>
    <w:rsid w:val="0001489A"/>
    <w:rsid w:val="000149B6"/>
    <w:rsid w:val="00014A56"/>
    <w:rsid w:val="00014AAA"/>
    <w:rsid w:val="00014CB8"/>
    <w:rsid w:val="00014DD9"/>
    <w:rsid w:val="00014E03"/>
    <w:rsid w:val="00014E6D"/>
    <w:rsid w:val="00014F92"/>
    <w:rsid w:val="000150BE"/>
    <w:rsid w:val="00015108"/>
    <w:rsid w:val="00015247"/>
    <w:rsid w:val="0001524B"/>
    <w:rsid w:val="00015274"/>
    <w:rsid w:val="00015405"/>
    <w:rsid w:val="0001558E"/>
    <w:rsid w:val="00015738"/>
    <w:rsid w:val="0001581B"/>
    <w:rsid w:val="000159DA"/>
    <w:rsid w:val="000159DF"/>
    <w:rsid w:val="00015C7F"/>
    <w:rsid w:val="00015D39"/>
    <w:rsid w:val="00015D50"/>
    <w:rsid w:val="00015D93"/>
    <w:rsid w:val="00015F18"/>
    <w:rsid w:val="00015FED"/>
    <w:rsid w:val="000160DA"/>
    <w:rsid w:val="000161EA"/>
    <w:rsid w:val="00016215"/>
    <w:rsid w:val="000163CE"/>
    <w:rsid w:val="00016534"/>
    <w:rsid w:val="000165E0"/>
    <w:rsid w:val="00016758"/>
    <w:rsid w:val="000167C1"/>
    <w:rsid w:val="00016879"/>
    <w:rsid w:val="000169EC"/>
    <w:rsid w:val="00016A12"/>
    <w:rsid w:val="00016ABB"/>
    <w:rsid w:val="00016B35"/>
    <w:rsid w:val="00016CB0"/>
    <w:rsid w:val="00016DBD"/>
    <w:rsid w:val="00016DF4"/>
    <w:rsid w:val="00017169"/>
    <w:rsid w:val="00017660"/>
    <w:rsid w:val="00017971"/>
    <w:rsid w:val="00017BFF"/>
    <w:rsid w:val="00017E97"/>
    <w:rsid w:val="00017EA2"/>
    <w:rsid w:val="00020102"/>
    <w:rsid w:val="000203AB"/>
    <w:rsid w:val="0002047F"/>
    <w:rsid w:val="000205BA"/>
    <w:rsid w:val="0002066B"/>
    <w:rsid w:val="000206A7"/>
    <w:rsid w:val="00020858"/>
    <w:rsid w:val="00020C3A"/>
    <w:rsid w:val="00021065"/>
    <w:rsid w:val="00021077"/>
    <w:rsid w:val="000211C5"/>
    <w:rsid w:val="000211E7"/>
    <w:rsid w:val="00021292"/>
    <w:rsid w:val="000213AC"/>
    <w:rsid w:val="00021442"/>
    <w:rsid w:val="000215B6"/>
    <w:rsid w:val="000216E7"/>
    <w:rsid w:val="000217E0"/>
    <w:rsid w:val="00021812"/>
    <w:rsid w:val="00021A19"/>
    <w:rsid w:val="00021A86"/>
    <w:rsid w:val="00021B12"/>
    <w:rsid w:val="00021D46"/>
    <w:rsid w:val="00021F4F"/>
    <w:rsid w:val="0002203B"/>
    <w:rsid w:val="0002216A"/>
    <w:rsid w:val="0002244B"/>
    <w:rsid w:val="00022712"/>
    <w:rsid w:val="0002295E"/>
    <w:rsid w:val="00022A7F"/>
    <w:rsid w:val="00022BA4"/>
    <w:rsid w:val="00022C60"/>
    <w:rsid w:val="00022CC2"/>
    <w:rsid w:val="00022D12"/>
    <w:rsid w:val="00022D34"/>
    <w:rsid w:val="00022F67"/>
    <w:rsid w:val="00022F96"/>
    <w:rsid w:val="0002307B"/>
    <w:rsid w:val="00023356"/>
    <w:rsid w:val="000233F8"/>
    <w:rsid w:val="00023569"/>
    <w:rsid w:val="000235ED"/>
    <w:rsid w:val="00023C7A"/>
    <w:rsid w:val="00023FC9"/>
    <w:rsid w:val="0002404B"/>
    <w:rsid w:val="00024077"/>
    <w:rsid w:val="00024528"/>
    <w:rsid w:val="00024628"/>
    <w:rsid w:val="0002491D"/>
    <w:rsid w:val="000249AE"/>
    <w:rsid w:val="00024B9C"/>
    <w:rsid w:val="00024E06"/>
    <w:rsid w:val="000250ED"/>
    <w:rsid w:val="00025275"/>
    <w:rsid w:val="000256E8"/>
    <w:rsid w:val="000257AB"/>
    <w:rsid w:val="000257D9"/>
    <w:rsid w:val="0002592A"/>
    <w:rsid w:val="00025951"/>
    <w:rsid w:val="00025F7C"/>
    <w:rsid w:val="00025F7F"/>
    <w:rsid w:val="00025FCA"/>
    <w:rsid w:val="00026014"/>
    <w:rsid w:val="00026039"/>
    <w:rsid w:val="0002603D"/>
    <w:rsid w:val="00026426"/>
    <w:rsid w:val="00026496"/>
    <w:rsid w:val="000265AB"/>
    <w:rsid w:val="000265E4"/>
    <w:rsid w:val="0002668F"/>
    <w:rsid w:val="00026821"/>
    <w:rsid w:val="00026AAD"/>
    <w:rsid w:val="00026BE2"/>
    <w:rsid w:val="00026D57"/>
    <w:rsid w:val="00026F3E"/>
    <w:rsid w:val="0002707B"/>
    <w:rsid w:val="0002710A"/>
    <w:rsid w:val="00027194"/>
    <w:rsid w:val="000271A0"/>
    <w:rsid w:val="00027222"/>
    <w:rsid w:val="000272EC"/>
    <w:rsid w:val="000273D0"/>
    <w:rsid w:val="000273FA"/>
    <w:rsid w:val="000277C7"/>
    <w:rsid w:val="0002790A"/>
    <w:rsid w:val="00027B20"/>
    <w:rsid w:val="00027C35"/>
    <w:rsid w:val="00027C82"/>
    <w:rsid w:val="00027E22"/>
    <w:rsid w:val="00027E8F"/>
    <w:rsid w:val="00027EB5"/>
    <w:rsid w:val="00027FC1"/>
    <w:rsid w:val="00030165"/>
    <w:rsid w:val="000303B0"/>
    <w:rsid w:val="000304B4"/>
    <w:rsid w:val="00030553"/>
    <w:rsid w:val="000307D0"/>
    <w:rsid w:val="000308B0"/>
    <w:rsid w:val="0003097D"/>
    <w:rsid w:val="00030CF7"/>
    <w:rsid w:val="00030E19"/>
    <w:rsid w:val="00030F49"/>
    <w:rsid w:val="00030F92"/>
    <w:rsid w:val="00030FB2"/>
    <w:rsid w:val="0003119B"/>
    <w:rsid w:val="000312C4"/>
    <w:rsid w:val="00031399"/>
    <w:rsid w:val="00031479"/>
    <w:rsid w:val="000314F6"/>
    <w:rsid w:val="000315BD"/>
    <w:rsid w:val="000317E1"/>
    <w:rsid w:val="000318E5"/>
    <w:rsid w:val="0003190D"/>
    <w:rsid w:val="00031CB8"/>
    <w:rsid w:val="00031D09"/>
    <w:rsid w:val="00031D71"/>
    <w:rsid w:val="000321F7"/>
    <w:rsid w:val="0003222A"/>
    <w:rsid w:val="00032307"/>
    <w:rsid w:val="0003241B"/>
    <w:rsid w:val="00032533"/>
    <w:rsid w:val="00032989"/>
    <w:rsid w:val="000329D3"/>
    <w:rsid w:val="00032C11"/>
    <w:rsid w:val="00032C8F"/>
    <w:rsid w:val="00032F6B"/>
    <w:rsid w:val="00032FFA"/>
    <w:rsid w:val="0003309C"/>
    <w:rsid w:val="00033261"/>
    <w:rsid w:val="0003339F"/>
    <w:rsid w:val="000333CB"/>
    <w:rsid w:val="00033601"/>
    <w:rsid w:val="00033706"/>
    <w:rsid w:val="000338DE"/>
    <w:rsid w:val="00033A0C"/>
    <w:rsid w:val="00033B33"/>
    <w:rsid w:val="00033D64"/>
    <w:rsid w:val="00033DA9"/>
    <w:rsid w:val="00033E3F"/>
    <w:rsid w:val="00033EE7"/>
    <w:rsid w:val="00033F8E"/>
    <w:rsid w:val="00034010"/>
    <w:rsid w:val="00034198"/>
    <w:rsid w:val="000341A5"/>
    <w:rsid w:val="000343F9"/>
    <w:rsid w:val="000345D8"/>
    <w:rsid w:val="0003469B"/>
    <w:rsid w:val="00034713"/>
    <w:rsid w:val="00034962"/>
    <w:rsid w:val="00034BEE"/>
    <w:rsid w:val="00034D4F"/>
    <w:rsid w:val="00034E54"/>
    <w:rsid w:val="00034FCC"/>
    <w:rsid w:val="000350F1"/>
    <w:rsid w:val="00035249"/>
    <w:rsid w:val="000353E0"/>
    <w:rsid w:val="000354D7"/>
    <w:rsid w:val="000359F6"/>
    <w:rsid w:val="00035B56"/>
    <w:rsid w:val="000360DE"/>
    <w:rsid w:val="000368C8"/>
    <w:rsid w:val="00036903"/>
    <w:rsid w:val="00036AF0"/>
    <w:rsid w:val="00036B6E"/>
    <w:rsid w:val="00036E58"/>
    <w:rsid w:val="00036F16"/>
    <w:rsid w:val="00036F1E"/>
    <w:rsid w:val="00037113"/>
    <w:rsid w:val="00037127"/>
    <w:rsid w:val="0003720D"/>
    <w:rsid w:val="0003722C"/>
    <w:rsid w:val="0003742E"/>
    <w:rsid w:val="000375EF"/>
    <w:rsid w:val="00037719"/>
    <w:rsid w:val="00037725"/>
    <w:rsid w:val="000378E3"/>
    <w:rsid w:val="000379F0"/>
    <w:rsid w:val="00037AEC"/>
    <w:rsid w:val="00037DCB"/>
    <w:rsid w:val="0004001C"/>
    <w:rsid w:val="0004033A"/>
    <w:rsid w:val="000406A8"/>
    <w:rsid w:val="00040903"/>
    <w:rsid w:val="00040B2E"/>
    <w:rsid w:val="00040C3B"/>
    <w:rsid w:val="00040FB8"/>
    <w:rsid w:val="00041156"/>
    <w:rsid w:val="0004122A"/>
    <w:rsid w:val="000414F4"/>
    <w:rsid w:val="0004172E"/>
    <w:rsid w:val="000417F1"/>
    <w:rsid w:val="000418E8"/>
    <w:rsid w:val="00041A8F"/>
    <w:rsid w:val="00041B49"/>
    <w:rsid w:val="00041B7C"/>
    <w:rsid w:val="00041DC4"/>
    <w:rsid w:val="00041E90"/>
    <w:rsid w:val="00041ED0"/>
    <w:rsid w:val="00042009"/>
    <w:rsid w:val="00042029"/>
    <w:rsid w:val="0004204B"/>
    <w:rsid w:val="00042268"/>
    <w:rsid w:val="0004229F"/>
    <w:rsid w:val="000426B8"/>
    <w:rsid w:val="000428E5"/>
    <w:rsid w:val="00042955"/>
    <w:rsid w:val="00042A27"/>
    <w:rsid w:val="00042DAA"/>
    <w:rsid w:val="00042FF2"/>
    <w:rsid w:val="0004304A"/>
    <w:rsid w:val="00043252"/>
    <w:rsid w:val="000433E2"/>
    <w:rsid w:val="000434F3"/>
    <w:rsid w:val="0004354C"/>
    <w:rsid w:val="00043603"/>
    <w:rsid w:val="000437AC"/>
    <w:rsid w:val="0004380B"/>
    <w:rsid w:val="00043839"/>
    <w:rsid w:val="00043C8A"/>
    <w:rsid w:val="00043FC9"/>
    <w:rsid w:val="00043FF3"/>
    <w:rsid w:val="0004408C"/>
    <w:rsid w:val="000441BB"/>
    <w:rsid w:val="0004430E"/>
    <w:rsid w:val="000445D4"/>
    <w:rsid w:val="0004462A"/>
    <w:rsid w:val="00044770"/>
    <w:rsid w:val="00044844"/>
    <w:rsid w:val="00044AC8"/>
    <w:rsid w:val="00044C25"/>
    <w:rsid w:val="00044C99"/>
    <w:rsid w:val="00044DB9"/>
    <w:rsid w:val="00044EB7"/>
    <w:rsid w:val="00045058"/>
    <w:rsid w:val="000450A5"/>
    <w:rsid w:val="00045462"/>
    <w:rsid w:val="0004547F"/>
    <w:rsid w:val="000454F9"/>
    <w:rsid w:val="000455AF"/>
    <w:rsid w:val="00045697"/>
    <w:rsid w:val="00045721"/>
    <w:rsid w:val="00045869"/>
    <w:rsid w:val="00045AC7"/>
    <w:rsid w:val="00045C09"/>
    <w:rsid w:val="00045E3D"/>
    <w:rsid w:val="00046056"/>
    <w:rsid w:val="000460BB"/>
    <w:rsid w:val="000462FC"/>
    <w:rsid w:val="000463BC"/>
    <w:rsid w:val="0004665D"/>
    <w:rsid w:val="0004679B"/>
    <w:rsid w:val="00046F5B"/>
    <w:rsid w:val="00046FCF"/>
    <w:rsid w:val="00047283"/>
    <w:rsid w:val="000472D9"/>
    <w:rsid w:val="000474D8"/>
    <w:rsid w:val="00047664"/>
    <w:rsid w:val="00047845"/>
    <w:rsid w:val="000478D2"/>
    <w:rsid w:val="00047931"/>
    <w:rsid w:val="00047D4F"/>
    <w:rsid w:val="00050495"/>
    <w:rsid w:val="0005076A"/>
    <w:rsid w:val="00050868"/>
    <w:rsid w:val="000509A2"/>
    <w:rsid w:val="00050A4E"/>
    <w:rsid w:val="00050ACB"/>
    <w:rsid w:val="00050F55"/>
    <w:rsid w:val="00051076"/>
    <w:rsid w:val="000514BC"/>
    <w:rsid w:val="00051552"/>
    <w:rsid w:val="00051673"/>
    <w:rsid w:val="000516FB"/>
    <w:rsid w:val="000518DD"/>
    <w:rsid w:val="00051913"/>
    <w:rsid w:val="00051959"/>
    <w:rsid w:val="000519B8"/>
    <w:rsid w:val="000519E4"/>
    <w:rsid w:val="00051ACB"/>
    <w:rsid w:val="00052180"/>
    <w:rsid w:val="000521D6"/>
    <w:rsid w:val="00052503"/>
    <w:rsid w:val="000525E4"/>
    <w:rsid w:val="000525EB"/>
    <w:rsid w:val="0005284F"/>
    <w:rsid w:val="00052907"/>
    <w:rsid w:val="00052927"/>
    <w:rsid w:val="00052C6E"/>
    <w:rsid w:val="00052CF5"/>
    <w:rsid w:val="0005346F"/>
    <w:rsid w:val="000534BA"/>
    <w:rsid w:val="0005350A"/>
    <w:rsid w:val="0005367F"/>
    <w:rsid w:val="00053B1A"/>
    <w:rsid w:val="00053B36"/>
    <w:rsid w:val="00053E6E"/>
    <w:rsid w:val="00054117"/>
    <w:rsid w:val="0005418C"/>
    <w:rsid w:val="00054270"/>
    <w:rsid w:val="0005438A"/>
    <w:rsid w:val="0005470B"/>
    <w:rsid w:val="00054770"/>
    <w:rsid w:val="000547A7"/>
    <w:rsid w:val="000547F0"/>
    <w:rsid w:val="00054A5E"/>
    <w:rsid w:val="00054A7A"/>
    <w:rsid w:val="00054C4A"/>
    <w:rsid w:val="00054C94"/>
    <w:rsid w:val="00054DA4"/>
    <w:rsid w:val="00054DFE"/>
    <w:rsid w:val="00054E34"/>
    <w:rsid w:val="00054E37"/>
    <w:rsid w:val="000550AA"/>
    <w:rsid w:val="000553B8"/>
    <w:rsid w:val="000553BE"/>
    <w:rsid w:val="000553FC"/>
    <w:rsid w:val="000554B4"/>
    <w:rsid w:val="000554C7"/>
    <w:rsid w:val="00055767"/>
    <w:rsid w:val="00055894"/>
    <w:rsid w:val="0005593A"/>
    <w:rsid w:val="00055C12"/>
    <w:rsid w:val="00055C31"/>
    <w:rsid w:val="00055C6B"/>
    <w:rsid w:val="00055DEB"/>
    <w:rsid w:val="000560F5"/>
    <w:rsid w:val="00056163"/>
    <w:rsid w:val="000562EC"/>
    <w:rsid w:val="000563FD"/>
    <w:rsid w:val="000564B1"/>
    <w:rsid w:val="00056556"/>
    <w:rsid w:val="00056773"/>
    <w:rsid w:val="000569BC"/>
    <w:rsid w:val="00056A18"/>
    <w:rsid w:val="00056A25"/>
    <w:rsid w:val="00056C5D"/>
    <w:rsid w:val="00056CCF"/>
    <w:rsid w:val="00056DF1"/>
    <w:rsid w:val="00056FDC"/>
    <w:rsid w:val="0005714E"/>
    <w:rsid w:val="00057160"/>
    <w:rsid w:val="00057231"/>
    <w:rsid w:val="00057373"/>
    <w:rsid w:val="00057446"/>
    <w:rsid w:val="0005772F"/>
    <w:rsid w:val="00057AB8"/>
    <w:rsid w:val="00057C56"/>
    <w:rsid w:val="00057EA5"/>
    <w:rsid w:val="00057FD8"/>
    <w:rsid w:val="00060455"/>
    <w:rsid w:val="00060507"/>
    <w:rsid w:val="00060836"/>
    <w:rsid w:val="0006084E"/>
    <w:rsid w:val="00060C8A"/>
    <w:rsid w:val="00060D1B"/>
    <w:rsid w:val="00060E52"/>
    <w:rsid w:val="00060F6A"/>
    <w:rsid w:val="00060F6F"/>
    <w:rsid w:val="00061078"/>
    <w:rsid w:val="00061212"/>
    <w:rsid w:val="000612BE"/>
    <w:rsid w:val="0006138A"/>
    <w:rsid w:val="00061487"/>
    <w:rsid w:val="000614B7"/>
    <w:rsid w:val="000614BF"/>
    <w:rsid w:val="0006175E"/>
    <w:rsid w:val="0006182B"/>
    <w:rsid w:val="00061A85"/>
    <w:rsid w:val="00061AC8"/>
    <w:rsid w:val="00061B72"/>
    <w:rsid w:val="00061D84"/>
    <w:rsid w:val="00061F6E"/>
    <w:rsid w:val="0006222C"/>
    <w:rsid w:val="00062230"/>
    <w:rsid w:val="000624AC"/>
    <w:rsid w:val="0006256E"/>
    <w:rsid w:val="00062653"/>
    <w:rsid w:val="00062865"/>
    <w:rsid w:val="00062A17"/>
    <w:rsid w:val="00062AF2"/>
    <w:rsid w:val="00062D1C"/>
    <w:rsid w:val="00062F28"/>
    <w:rsid w:val="00063141"/>
    <w:rsid w:val="000631CF"/>
    <w:rsid w:val="00063253"/>
    <w:rsid w:val="000632F7"/>
    <w:rsid w:val="00063480"/>
    <w:rsid w:val="00063A98"/>
    <w:rsid w:val="00063A9B"/>
    <w:rsid w:val="00063BF0"/>
    <w:rsid w:val="00063E7F"/>
    <w:rsid w:val="0006409E"/>
    <w:rsid w:val="00064169"/>
    <w:rsid w:val="0006419F"/>
    <w:rsid w:val="0006453B"/>
    <w:rsid w:val="00064821"/>
    <w:rsid w:val="000648EA"/>
    <w:rsid w:val="00064B21"/>
    <w:rsid w:val="00064B37"/>
    <w:rsid w:val="00064BAB"/>
    <w:rsid w:val="00064BBD"/>
    <w:rsid w:val="00064C79"/>
    <w:rsid w:val="00064F5B"/>
    <w:rsid w:val="000651D2"/>
    <w:rsid w:val="000651D3"/>
    <w:rsid w:val="0006520C"/>
    <w:rsid w:val="000652CD"/>
    <w:rsid w:val="000654D9"/>
    <w:rsid w:val="000655D2"/>
    <w:rsid w:val="00065643"/>
    <w:rsid w:val="000656CF"/>
    <w:rsid w:val="00065717"/>
    <w:rsid w:val="00065758"/>
    <w:rsid w:val="00065829"/>
    <w:rsid w:val="00065857"/>
    <w:rsid w:val="000658B2"/>
    <w:rsid w:val="00065AF7"/>
    <w:rsid w:val="00065BD1"/>
    <w:rsid w:val="00065D26"/>
    <w:rsid w:val="00065E96"/>
    <w:rsid w:val="00065F0C"/>
    <w:rsid w:val="00065FA2"/>
    <w:rsid w:val="00066032"/>
    <w:rsid w:val="0006642C"/>
    <w:rsid w:val="0006659C"/>
    <w:rsid w:val="00066B4F"/>
    <w:rsid w:val="00066CCC"/>
    <w:rsid w:val="00066D78"/>
    <w:rsid w:val="00066E20"/>
    <w:rsid w:val="00066E5D"/>
    <w:rsid w:val="00066F4A"/>
    <w:rsid w:val="0006727E"/>
    <w:rsid w:val="000672C8"/>
    <w:rsid w:val="00067350"/>
    <w:rsid w:val="00067393"/>
    <w:rsid w:val="000674AB"/>
    <w:rsid w:val="00067556"/>
    <w:rsid w:val="000675BB"/>
    <w:rsid w:val="00067604"/>
    <w:rsid w:val="00067759"/>
    <w:rsid w:val="000678CF"/>
    <w:rsid w:val="00067909"/>
    <w:rsid w:val="00067978"/>
    <w:rsid w:val="00067991"/>
    <w:rsid w:val="000679B3"/>
    <w:rsid w:val="00067A64"/>
    <w:rsid w:val="00067BA6"/>
    <w:rsid w:val="00067BB5"/>
    <w:rsid w:val="00067D0B"/>
    <w:rsid w:val="00067DAB"/>
    <w:rsid w:val="0007002E"/>
    <w:rsid w:val="0007007B"/>
    <w:rsid w:val="000701A9"/>
    <w:rsid w:val="0007025F"/>
    <w:rsid w:val="000702A3"/>
    <w:rsid w:val="00070325"/>
    <w:rsid w:val="00070566"/>
    <w:rsid w:val="00070581"/>
    <w:rsid w:val="000706B2"/>
    <w:rsid w:val="00070716"/>
    <w:rsid w:val="00070975"/>
    <w:rsid w:val="000709C6"/>
    <w:rsid w:val="000709C7"/>
    <w:rsid w:val="00070CC7"/>
    <w:rsid w:val="00070D84"/>
    <w:rsid w:val="00070E51"/>
    <w:rsid w:val="00070E8C"/>
    <w:rsid w:val="00070F8E"/>
    <w:rsid w:val="00071201"/>
    <w:rsid w:val="00071230"/>
    <w:rsid w:val="00071395"/>
    <w:rsid w:val="000713BE"/>
    <w:rsid w:val="00071A08"/>
    <w:rsid w:val="00071B80"/>
    <w:rsid w:val="00071D64"/>
    <w:rsid w:val="00071DF2"/>
    <w:rsid w:val="00072170"/>
    <w:rsid w:val="00072189"/>
    <w:rsid w:val="000721DB"/>
    <w:rsid w:val="00072221"/>
    <w:rsid w:val="00072325"/>
    <w:rsid w:val="00072725"/>
    <w:rsid w:val="0007284E"/>
    <w:rsid w:val="000729B9"/>
    <w:rsid w:val="00072A18"/>
    <w:rsid w:val="00072AF0"/>
    <w:rsid w:val="00072B98"/>
    <w:rsid w:val="00072BFA"/>
    <w:rsid w:val="00072EE0"/>
    <w:rsid w:val="0007329B"/>
    <w:rsid w:val="000735F3"/>
    <w:rsid w:val="0007366E"/>
    <w:rsid w:val="000736D5"/>
    <w:rsid w:val="0007375C"/>
    <w:rsid w:val="00073818"/>
    <w:rsid w:val="00073829"/>
    <w:rsid w:val="00073A64"/>
    <w:rsid w:val="00073BAA"/>
    <w:rsid w:val="00073BCB"/>
    <w:rsid w:val="00073C21"/>
    <w:rsid w:val="00073F03"/>
    <w:rsid w:val="00073F73"/>
    <w:rsid w:val="000741F3"/>
    <w:rsid w:val="00074264"/>
    <w:rsid w:val="000742C5"/>
    <w:rsid w:val="00074471"/>
    <w:rsid w:val="00074618"/>
    <w:rsid w:val="000747F2"/>
    <w:rsid w:val="00074988"/>
    <w:rsid w:val="00074B59"/>
    <w:rsid w:val="00074BCA"/>
    <w:rsid w:val="00074CDC"/>
    <w:rsid w:val="00074D97"/>
    <w:rsid w:val="00074ED9"/>
    <w:rsid w:val="00075269"/>
    <w:rsid w:val="000753B2"/>
    <w:rsid w:val="00075441"/>
    <w:rsid w:val="00075575"/>
    <w:rsid w:val="0007565A"/>
    <w:rsid w:val="00075769"/>
    <w:rsid w:val="000759C6"/>
    <w:rsid w:val="00075A63"/>
    <w:rsid w:val="00075E04"/>
    <w:rsid w:val="00075F33"/>
    <w:rsid w:val="00075FF6"/>
    <w:rsid w:val="000760CA"/>
    <w:rsid w:val="00076284"/>
    <w:rsid w:val="00076319"/>
    <w:rsid w:val="000763E9"/>
    <w:rsid w:val="0007643B"/>
    <w:rsid w:val="00076654"/>
    <w:rsid w:val="000766C6"/>
    <w:rsid w:val="00076FE4"/>
    <w:rsid w:val="0007708F"/>
    <w:rsid w:val="00077450"/>
    <w:rsid w:val="00077597"/>
    <w:rsid w:val="0007774A"/>
    <w:rsid w:val="00077756"/>
    <w:rsid w:val="00077A00"/>
    <w:rsid w:val="00077C09"/>
    <w:rsid w:val="00077EB8"/>
    <w:rsid w:val="00077F22"/>
    <w:rsid w:val="00077FE1"/>
    <w:rsid w:val="0008001F"/>
    <w:rsid w:val="0008029F"/>
    <w:rsid w:val="00080316"/>
    <w:rsid w:val="00080402"/>
    <w:rsid w:val="0008058F"/>
    <w:rsid w:val="000808AF"/>
    <w:rsid w:val="000809DE"/>
    <w:rsid w:val="00080DB0"/>
    <w:rsid w:val="00080FA9"/>
    <w:rsid w:val="000814A5"/>
    <w:rsid w:val="000814BE"/>
    <w:rsid w:val="00081505"/>
    <w:rsid w:val="0008161B"/>
    <w:rsid w:val="00081915"/>
    <w:rsid w:val="000819B3"/>
    <w:rsid w:val="00081AAF"/>
    <w:rsid w:val="00081E28"/>
    <w:rsid w:val="00081E42"/>
    <w:rsid w:val="00082026"/>
    <w:rsid w:val="000821E7"/>
    <w:rsid w:val="0008252C"/>
    <w:rsid w:val="00082586"/>
    <w:rsid w:val="00082641"/>
    <w:rsid w:val="000828EE"/>
    <w:rsid w:val="00082A45"/>
    <w:rsid w:val="00082A95"/>
    <w:rsid w:val="00082C64"/>
    <w:rsid w:val="00082CC7"/>
    <w:rsid w:val="00082E39"/>
    <w:rsid w:val="00082FBA"/>
    <w:rsid w:val="0008301C"/>
    <w:rsid w:val="0008304E"/>
    <w:rsid w:val="00083197"/>
    <w:rsid w:val="000831BD"/>
    <w:rsid w:val="0008330E"/>
    <w:rsid w:val="000834AB"/>
    <w:rsid w:val="0008356E"/>
    <w:rsid w:val="0008371A"/>
    <w:rsid w:val="000837C0"/>
    <w:rsid w:val="0008390E"/>
    <w:rsid w:val="00083956"/>
    <w:rsid w:val="00083C6B"/>
    <w:rsid w:val="00083C88"/>
    <w:rsid w:val="00083D8E"/>
    <w:rsid w:val="00083D96"/>
    <w:rsid w:val="00083FAE"/>
    <w:rsid w:val="000841BB"/>
    <w:rsid w:val="000841DA"/>
    <w:rsid w:val="0008463D"/>
    <w:rsid w:val="000847CD"/>
    <w:rsid w:val="000847ED"/>
    <w:rsid w:val="0008493A"/>
    <w:rsid w:val="000849FC"/>
    <w:rsid w:val="00084AEC"/>
    <w:rsid w:val="00084D2F"/>
    <w:rsid w:val="00084E9C"/>
    <w:rsid w:val="0008505B"/>
    <w:rsid w:val="000850AB"/>
    <w:rsid w:val="00085266"/>
    <w:rsid w:val="0008563F"/>
    <w:rsid w:val="0008564C"/>
    <w:rsid w:val="000856D8"/>
    <w:rsid w:val="00085737"/>
    <w:rsid w:val="00085777"/>
    <w:rsid w:val="0008595E"/>
    <w:rsid w:val="00085967"/>
    <w:rsid w:val="00085AD7"/>
    <w:rsid w:val="00085BD5"/>
    <w:rsid w:val="00085E92"/>
    <w:rsid w:val="00085FCE"/>
    <w:rsid w:val="0008614F"/>
    <w:rsid w:val="0008623B"/>
    <w:rsid w:val="00086250"/>
    <w:rsid w:val="000862C2"/>
    <w:rsid w:val="000863D1"/>
    <w:rsid w:val="000864FC"/>
    <w:rsid w:val="00086568"/>
    <w:rsid w:val="0008674D"/>
    <w:rsid w:val="00086786"/>
    <w:rsid w:val="00086796"/>
    <w:rsid w:val="00086807"/>
    <w:rsid w:val="00086B19"/>
    <w:rsid w:val="00086B6C"/>
    <w:rsid w:val="00086DB1"/>
    <w:rsid w:val="00086EDF"/>
    <w:rsid w:val="000871FF"/>
    <w:rsid w:val="00087322"/>
    <w:rsid w:val="0008733F"/>
    <w:rsid w:val="00087372"/>
    <w:rsid w:val="00087457"/>
    <w:rsid w:val="00087659"/>
    <w:rsid w:val="000876C8"/>
    <w:rsid w:val="000877C0"/>
    <w:rsid w:val="00087A1E"/>
    <w:rsid w:val="00087B30"/>
    <w:rsid w:val="00087B7B"/>
    <w:rsid w:val="00087C75"/>
    <w:rsid w:val="00087C99"/>
    <w:rsid w:val="00087D21"/>
    <w:rsid w:val="00090049"/>
    <w:rsid w:val="00090071"/>
    <w:rsid w:val="000901EA"/>
    <w:rsid w:val="00090644"/>
    <w:rsid w:val="000909AB"/>
    <w:rsid w:val="00090A3C"/>
    <w:rsid w:val="00090AF9"/>
    <w:rsid w:val="00090EDB"/>
    <w:rsid w:val="00091211"/>
    <w:rsid w:val="000912DD"/>
    <w:rsid w:val="0009136F"/>
    <w:rsid w:val="0009155D"/>
    <w:rsid w:val="0009164D"/>
    <w:rsid w:val="000917D3"/>
    <w:rsid w:val="0009189B"/>
    <w:rsid w:val="00091958"/>
    <w:rsid w:val="000920A9"/>
    <w:rsid w:val="000920D2"/>
    <w:rsid w:val="00092100"/>
    <w:rsid w:val="00092214"/>
    <w:rsid w:val="000922AF"/>
    <w:rsid w:val="0009245F"/>
    <w:rsid w:val="0009264D"/>
    <w:rsid w:val="000926B1"/>
    <w:rsid w:val="000926DF"/>
    <w:rsid w:val="00092B70"/>
    <w:rsid w:val="00092CB3"/>
    <w:rsid w:val="00092E39"/>
    <w:rsid w:val="00092FBE"/>
    <w:rsid w:val="00093103"/>
    <w:rsid w:val="00093567"/>
    <w:rsid w:val="000935B2"/>
    <w:rsid w:val="00093890"/>
    <w:rsid w:val="000938A8"/>
    <w:rsid w:val="00093C18"/>
    <w:rsid w:val="00093D75"/>
    <w:rsid w:val="000941F0"/>
    <w:rsid w:val="00094497"/>
    <w:rsid w:val="0009469E"/>
    <w:rsid w:val="000947F9"/>
    <w:rsid w:val="00094812"/>
    <w:rsid w:val="00094953"/>
    <w:rsid w:val="00094A52"/>
    <w:rsid w:val="00094B06"/>
    <w:rsid w:val="00094BEE"/>
    <w:rsid w:val="00094C3B"/>
    <w:rsid w:val="00094EFD"/>
    <w:rsid w:val="00094F1B"/>
    <w:rsid w:val="0009501E"/>
    <w:rsid w:val="00095161"/>
    <w:rsid w:val="00095240"/>
    <w:rsid w:val="0009532F"/>
    <w:rsid w:val="0009538F"/>
    <w:rsid w:val="000953D4"/>
    <w:rsid w:val="00095673"/>
    <w:rsid w:val="00095815"/>
    <w:rsid w:val="00095AC4"/>
    <w:rsid w:val="00095D19"/>
    <w:rsid w:val="00095DB8"/>
    <w:rsid w:val="000961C3"/>
    <w:rsid w:val="000961D6"/>
    <w:rsid w:val="0009621B"/>
    <w:rsid w:val="00096224"/>
    <w:rsid w:val="0009671C"/>
    <w:rsid w:val="00096788"/>
    <w:rsid w:val="000969DD"/>
    <w:rsid w:val="00096A0A"/>
    <w:rsid w:val="00096BDF"/>
    <w:rsid w:val="00096D21"/>
    <w:rsid w:val="00096DEE"/>
    <w:rsid w:val="0009713C"/>
    <w:rsid w:val="000974E1"/>
    <w:rsid w:val="00097C34"/>
    <w:rsid w:val="00097F14"/>
    <w:rsid w:val="00097F50"/>
    <w:rsid w:val="00097F77"/>
    <w:rsid w:val="000A00D5"/>
    <w:rsid w:val="000A00E7"/>
    <w:rsid w:val="000A01BB"/>
    <w:rsid w:val="000A0250"/>
    <w:rsid w:val="000A0412"/>
    <w:rsid w:val="000A04E6"/>
    <w:rsid w:val="000A095C"/>
    <w:rsid w:val="000A0C3E"/>
    <w:rsid w:val="000A0CA0"/>
    <w:rsid w:val="000A0E09"/>
    <w:rsid w:val="000A10DF"/>
    <w:rsid w:val="000A1272"/>
    <w:rsid w:val="000A1299"/>
    <w:rsid w:val="000A135C"/>
    <w:rsid w:val="000A171A"/>
    <w:rsid w:val="000A17BE"/>
    <w:rsid w:val="000A1A73"/>
    <w:rsid w:val="000A1B9A"/>
    <w:rsid w:val="000A243B"/>
    <w:rsid w:val="000A24DF"/>
    <w:rsid w:val="000A274F"/>
    <w:rsid w:val="000A2752"/>
    <w:rsid w:val="000A279D"/>
    <w:rsid w:val="000A2870"/>
    <w:rsid w:val="000A2AD8"/>
    <w:rsid w:val="000A2C57"/>
    <w:rsid w:val="000A2DC7"/>
    <w:rsid w:val="000A2E77"/>
    <w:rsid w:val="000A2F61"/>
    <w:rsid w:val="000A2F96"/>
    <w:rsid w:val="000A2FAD"/>
    <w:rsid w:val="000A3118"/>
    <w:rsid w:val="000A31F3"/>
    <w:rsid w:val="000A32BE"/>
    <w:rsid w:val="000A334B"/>
    <w:rsid w:val="000A359E"/>
    <w:rsid w:val="000A36C6"/>
    <w:rsid w:val="000A37AC"/>
    <w:rsid w:val="000A3887"/>
    <w:rsid w:val="000A390A"/>
    <w:rsid w:val="000A3C2B"/>
    <w:rsid w:val="000A3C2E"/>
    <w:rsid w:val="000A3C3A"/>
    <w:rsid w:val="000A3C57"/>
    <w:rsid w:val="000A3C81"/>
    <w:rsid w:val="000A400F"/>
    <w:rsid w:val="000A4170"/>
    <w:rsid w:val="000A41FA"/>
    <w:rsid w:val="000A4270"/>
    <w:rsid w:val="000A4272"/>
    <w:rsid w:val="000A4379"/>
    <w:rsid w:val="000A44B0"/>
    <w:rsid w:val="000A44DA"/>
    <w:rsid w:val="000A4665"/>
    <w:rsid w:val="000A4994"/>
    <w:rsid w:val="000A49FC"/>
    <w:rsid w:val="000A4AEF"/>
    <w:rsid w:val="000A4D5A"/>
    <w:rsid w:val="000A4E8D"/>
    <w:rsid w:val="000A4EBA"/>
    <w:rsid w:val="000A4F86"/>
    <w:rsid w:val="000A5024"/>
    <w:rsid w:val="000A51EC"/>
    <w:rsid w:val="000A537B"/>
    <w:rsid w:val="000A5468"/>
    <w:rsid w:val="000A54AE"/>
    <w:rsid w:val="000A54B3"/>
    <w:rsid w:val="000A55F4"/>
    <w:rsid w:val="000A56C4"/>
    <w:rsid w:val="000A56CD"/>
    <w:rsid w:val="000A56E1"/>
    <w:rsid w:val="000A5A6E"/>
    <w:rsid w:val="000A5A7C"/>
    <w:rsid w:val="000A5B74"/>
    <w:rsid w:val="000A5B8C"/>
    <w:rsid w:val="000A5B92"/>
    <w:rsid w:val="000A5E15"/>
    <w:rsid w:val="000A5F56"/>
    <w:rsid w:val="000A6172"/>
    <w:rsid w:val="000A61AD"/>
    <w:rsid w:val="000A621E"/>
    <w:rsid w:val="000A63E7"/>
    <w:rsid w:val="000A64A6"/>
    <w:rsid w:val="000A655C"/>
    <w:rsid w:val="000A6669"/>
    <w:rsid w:val="000A694E"/>
    <w:rsid w:val="000A6F12"/>
    <w:rsid w:val="000A6F2A"/>
    <w:rsid w:val="000A6FCB"/>
    <w:rsid w:val="000A701A"/>
    <w:rsid w:val="000A70A8"/>
    <w:rsid w:val="000A726C"/>
    <w:rsid w:val="000A763D"/>
    <w:rsid w:val="000A77FE"/>
    <w:rsid w:val="000A7A36"/>
    <w:rsid w:val="000A7A3B"/>
    <w:rsid w:val="000A7A70"/>
    <w:rsid w:val="000A7B33"/>
    <w:rsid w:val="000A7C4F"/>
    <w:rsid w:val="000A7FAE"/>
    <w:rsid w:val="000B00D9"/>
    <w:rsid w:val="000B012B"/>
    <w:rsid w:val="000B02B2"/>
    <w:rsid w:val="000B06C5"/>
    <w:rsid w:val="000B06D8"/>
    <w:rsid w:val="000B081E"/>
    <w:rsid w:val="000B0862"/>
    <w:rsid w:val="000B0DF3"/>
    <w:rsid w:val="000B0DF5"/>
    <w:rsid w:val="000B0E2E"/>
    <w:rsid w:val="000B0EB8"/>
    <w:rsid w:val="000B10FA"/>
    <w:rsid w:val="000B13B2"/>
    <w:rsid w:val="000B140C"/>
    <w:rsid w:val="000B14D6"/>
    <w:rsid w:val="000B15B3"/>
    <w:rsid w:val="000B17EB"/>
    <w:rsid w:val="000B18B5"/>
    <w:rsid w:val="000B18B6"/>
    <w:rsid w:val="000B1B6F"/>
    <w:rsid w:val="000B1DAA"/>
    <w:rsid w:val="000B1E7A"/>
    <w:rsid w:val="000B1F2A"/>
    <w:rsid w:val="000B2135"/>
    <w:rsid w:val="000B2139"/>
    <w:rsid w:val="000B2258"/>
    <w:rsid w:val="000B2260"/>
    <w:rsid w:val="000B2311"/>
    <w:rsid w:val="000B23DE"/>
    <w:rsid w:val="000B267C"/>
    <w:rsid w:val="000B2747"/>
    <w:rsid w:val="000B2776"/>
    <w:rsid w:val="000B2795"/>
    <w:rsid w:val="000B28E5"/>
    <w:rsid w:val="000B2A1A"/>
    <w:rsid w:val="000B2A33"/>
    <w:rsid w:val="000B2EB3"/>
    <w:rsid w:val="000B387E"/>
    <w:rsid w:val="000B392C"/>
    <w:rsid w:val="000B3BDC"/>
    <w:rsid w:val="000B3D5A"/>
    <w:rsid w:val="000B3E77"/>
    <w:rsid w:val="000B3E81"/>
    <w:rsid w:val="000B3F37"/>
    <w:rsid w:val="000B4074"/>
    <w:rsid w:val="000B417D"/>
    <w:rsid w:val="000B422D"/>
    <w:rsid w:val="000B4294"/>
    <w:rsid w:val="000B42A9"/>
    <w:rsid w:val="000B446B"/>
    <w:rsid w:val="000B454B"/>
    <w:rsid w:val="000B45CD"/>
    <w:rsid w:val="000B466E"/>
    <w:rsid w:val="000B46AC"/>
    <w:rsid w:val="000B46DA"/>
    <w:rsid w:val="000B472A"/>
    <w:rsid w:val="000B480D"/>
    <w:rsid w:val="000B4B0C"/>
    <w:rsid w:val="000B4B5A"/>
    <w:rsid w:val="000B4BAA"/>
    <w:rsid w:val="000B4C70"/>
    <w:rsid w:val="000B4CD2"/>
    <w:rsid w:val="000B4D17"/>
    <w:rsid w:val="000B4FC7"/>
    <w:rsid w:val="000B50D6"/>
    <w:rsid w:val="000B51E6"/>
    <w:rsid w:val="000B536D"/>
    <w:rsid w:val="000B53E8"/>
    <w:rsid w:val="000B57A9"/>
    <w:rsid w:val="000B5933"/>
    <w:rsid w:val="000B5BEA"/>
    <w:rsid w:val="000B5C2A"/>
    <w:rsid w:val="000B5D6D"/>
    <w:rsid w:val="000B609D"/>
    <w:rsid w:val="000B6135"/>
    <w:rsid w:val="000B61C0"/>
    <w:rsid w:val="000B6203"/>
    <w:rsid w:val="000B626F"/>
    <w:rsid w:val="000B65C7"/>
    <w:rsid w:val="000B6A39"/>
    <w:rsid w:val="000B6EC9"/>
    <w:rsid w:val="000B7824"/>
    <w:rsid w:val="000B7B56"/>
    <w:rsid w:val="000B7CE6"/>
    <w:rsid w:val="000B7CFA"/>
    <w:rsid w:val="000B7D12"/>
    <w:rsid w:val="000B7D3B"/>
    <w:rsid w:val="000B7D80"/>
    <w:rsid w:val="000B7E40"/>
    <w:rsid w:val="000C00A7"/>
    <w:rsid w:val="000C05AE"/>
    <w:rsid w:val="000C06A3"/>
    <w:rsid w:val="000C0755"/>
    <w:rsid w:val="000C0794"/>
    <w:rsid w:val="000C0845"/>
    <w:rsid w:val="000C0946"/>
    <w:rsid w:val="000C0A03"/>
    <w:rsid w:val="000C0AF5"/>
    <w:rsid w:val="000C0BD3"/>
    <w:rsid w:val="000C0C52"/>
    <w:rsid w:val="000C0DF7"/>
    <w:rsid w:val="000C0E11"/>
    <w:rsid w:val="000C0EA7"/>
    <w:rsid w:val="000C1005"/>
    <w:rsid w:val="000C129C"/>
    <w:rsid w:val="000C1482"/>
    <w:rsid w:val="000C1598"/>
    <w:rsid w:val="000C15A2"/>
    <w:rsid w:val="000C1911"/>
    <w:rsid w:val="000C1957"/>
    <w:rsid w:val="000C1B05"/>
    <w:rsid w:val="000C1DDE"/>
    <w:rsid w:val="000C1E0C"/>
    <w:rsid w:val="000C2297"/>
    <w:rsid w:val="000C2561"/>
    <w:rsid w:val="000C2740"/>
    <w:rsid w:val="000C2903"/>
    <w:rsid w:val="000C29DA"/>
    <w:rsid w:val="000C2A22"/>
    <w:rsid w:val="000C2D9F"/>
    <w:rsid w:val="000C2EDB"/>
    <w:rsid w:val="000C2F85"/>
    <w:rsid w:val="000C30A5"/>
    <w:rsid w:val="000C33E1"/>
    <w:rsid w:val="000C3438"/>
    <w:rsid w:val="000C3497"/>
    <w:rsid w:val="000C34BD"/>
    <w:rsid w:val="000C36BD"/>
    <w:rsid w:val="000C3A78"/>
    <w:rsid w:val="000C3C11"/>
    <w:rsid w:val="000C3DC5"/>
    <w:rsid w:val="000C4019"/>
    <w:rsid w:val="000C402B"/>
    <w:rsid w:val="000C438F"/>
    <w:rsid w:val="000C4396"/>
    <w:rsid w:val="000C43BA"/>
    <w:rsid w:val="000C47F4"/>
    <w:rsid w:val="000C4869"/>
    <w:rsid w:val="000C48C7"/>
    <w:rsid w:val="000C49CC"/>
    <w:rsid w:val="000C4A2B"/>
    <w:rsid w:val="000C4AE4"/>
    <w:rsid w:val="000C4B24"/>
    <w:rsid w:val="000C4B87"/>
    <w:rsid w:val="000C4F22"/>
    <w:rsid w:val="000C53CD"/>
    <w:rsid w:val="000C549C"/>
    <w:rsid w:val="000C54DB"/>
    <w:rsid w:val="000C58CD"/>
    <w:rsid w:val="000C5B26"/>
    <w:rsid w:val="000C5BD0"/>
    <w:rsid w:val="000C5C3C"/>
    <w:rsid w:val="000C5C9F"/>
    <w:rsid w:val="000C5CB0"/>
    <w:rsid w:val="000C5F54"/>
    <w:rsid w:val="000C6133"/>
    <w:rsid w:val="000C64EE"/>
    <w:rsid w:val="000C67AE"/>
    <w:rsid w:val="000C6B6B"/>
    <w:rsid w:val="000C6C10"/>
    <w:rsid w:val="000C6C16"/>
    <w:rsid w:val="000C6E0F"/>
    <w:rsid w:val="000C6F75"/>
    <w:rsid w:val="000C6FA0"/>
    <w:rsid w:val="000C6FF7"/>
    <w:rsid w:val="000C7012"/>
    <w:rsid w:val="000C70EF"/>
    <w:rsid w:val="000C7362"/>
    <w:rsid w:val="000C7554"/>
    <w:rsid w:val="000C765D"/>
    <w:rsid w:val="000C7676"/>
    <w:rsid w:val="000C7727"/>
    <w:rsid w:val="000C780D"/>
    <w:rsid w:val="000C796F"/>
    <w:rsid w:val="000C7B7D"/>
    <w:rsid w:val="000C7EEE"/>
    <w:rsid w:val="000C7F75"/>
    <w:rsid w:val="000D0069"/>
    <w:rsid w:val="000D02A7"/>
    <w:rsid w:val="000D0626"/>
    <w:rsid w:val="000D07A9"/>
    <w:rsid w:val="000D0970"/>
    <w:rsid w:val="000D0B03"/>
    <w:rsid w:val="000D0B2F"/>
    <w:rsid w:val="000D0D5D"/>
    <w:rsid w:val="000D0D7A"/>
    <w:rsid w:val="000D0F53"/>
    <w:rsid w:val="000D1080"/>
    <w:rsid w:val="000D11AD"/>
    <w:rsid w:val="000D1409"/>
    <w:rsid w:val="000D1448"/>
    <w:rsid w:val="000D1697"/>
    <w:rsid w:val="000D17D0"/>
    <w:rsid w:val="000D1CDE"/>
    <w:rsid w:val="000D1D16"/>
    <w:rsid w:val="000D1F15"/>
    <w:rsid w:val="000D2036"/>
    <w:rsid w:val="000D209A"/>
    <w:rsid w:val="000D27D4"/>
    <w:rsid w:val="000D2875"/>
    <w:rsid w:val="000D2883"/>
    <w:rsid w:val="000D2A63"/>
    <w:rsid w:val="000D2AF4"/>
    <w:rsid w:val="000D2BEC"/>
    <w:rsid w:val="000D2D33"/>
    <w:rsid w:val="000D2DFD"/>
    <w:rsid w:val="000D3116"/>
    <w:rsid w:val="000D317F"/>
    <w:rsid w:val="000D320B"/>
    <w:rsid w:val="000D33FE"/>
    <w:rsid w:val="000D3574"/>
    <w:rsid w:val="000D36A5"/>
    <w:rsid w:val="000D38DD"/>
    <w:rsid w:val="000D3924"/>
    <w:rsid w:val="000D3AB1"/>
    <w:rsid w:val="000D3B0C"/>
    <w:rsid w:val="000D3BCB"/>
    <w:rsid w:val="000D3D1B"/>
    <w:rsid w:val="000D3D86"/>
    <w:rsid w:val="000D402F"/>
    <w:rsid w:val="000D41BB"/>
    <w:rsid w:val="000D42F3"/>
    <w:rsid w:val="000D4377"/>
    <w:rsid w:val="000D4471"/>
    <w:rsid w:val="000D4513"/>
    <w:rsid w:val="000D4526"/>
    <w:rsid w:val="000D4554"/>
    <w:rsid w:val="000D4620"/>
    <w:rsid w:val="000D472C"/>
    <w:rsid w:val="000D49F4"/>
    <w:rsid w:val="000D4B60"/>
    <w:rsid w:val="000D4D5D"/>
    <w:rsid w:val="000D4FF6"/>
    <w:rsid w:val="000D5016"/>
    <w:rsid w:val="000D5048"/>
    <w:rsid w:val="000D5092"/>
    <w:rsid w:val="000D5403"/>
    <w:rsid w:val="000D54D7"/>
    <w:rsid w:val="000D577B"/>
    <w:rsid w:val="000D5918"/>
    <w:rsid w:val="000D5AB6"/>
    <w:rsid w:val="000D5BC5"/>
    <w:rsid w:val="000D60B6"/>
    <w:rsid w:val="000D6173"/>
    <w:rsid w:val="000D6271"/>
    <w:rsid w:val="000D6323"/>
    <w:rsid w:val="000D63F3"/>
    <w:rsid w:val="000D6597"/>
    <w:rsid w:val="000D660C"/>
    <w:rsid w:val="000D670E"/>
    <w:rsid w:val="000D67A6"/>
    <w:rsid w:val="000D6908"/>
    <w:rsid w:val="000D6C9C"/>
    <w:rsid w:val="000D6CDC"/>
    <w:rsid w:val="000D6CF4"/>
    <w:rsid w:val="000D6D26"/>
    <w:rsid w:val="000D6FD8"/>
    <w:rsid w:val="000D70E1"/>
    <w:rsid w:val="000D710C"/>
    <w:rsid w:val="000D7333"/>
    <w:rsid w:val="000D7428"/>
    <w:rsid w:val="000D743A"/>
    <w:rsid w:val="000D76FD"/>
    <w:rsid w:val="000D777F"/>
    <w:rsid w:val="000D78D7"/>
    <w:rsid w:val="000D79F4"/>
    <w:rsid w:val="000E0248"/>
    <w:rsid w:val="000E05F0"/>
    <w:rsid w:val="000E0602"/>
    <w:rsid w:val="000E0695"/>
    <w:rsid w:val="000E077B"/>
    <w:rsid w:val="000E077F"/>
    <w:rsid w:val="000E09EA"/>
    <w:rsid w:val="000E0A3B"/>
    <w:rsid w:val="000E0AC1"/>
    <w:rsid w:val="000E0F28"/>
    <w:rsid w:val="000E0F60"/>
    <w:rsid w:val="000E12CD"/>
    <w:rsid w:val="000E1564"/>
    <w:rsid w:val="000E1668"/>
    <w:rsid w:val="000E16A1"/>
    <w:rsid w:val="000E1791"/>
    <w:rsid w:val="000E19EC"/>
    <w:rsid w:val="000E1A04"/>
    <w:rsid w:val="000E1E09"/>
    <w:rsid w:val="000E1FDE"/>
    <w:rsid w:val="000E2658"/>
    <w:rsid w:val="000E2A89"/>
    <w:rsid w:val="000E2BDD"/>
    <w:rsid w:val="000E2C0F"/>
    <w:rsid w:val="000E2CEF"/>
    <w:rsid w:val="000E2E17"/>
    <w:rsid w:val="000E2ED4"/>
    <w:rsid w:val="000E3055"/>
    <w:rsid w:val="000E30F3"/>
    <w:rsid w:val="000E3231"/>
    <w:rsid w:val="000E32B3"/>
    <w:rsid w:val="000E33F5"/>
    <w:rsid w:val="000E3593"/>
    <w:rsid w:val="000E3849"/>
    <w:rsid w:val="000E38E9"/>
    <w:rsid w:val="000E399D"/>
    <w:rsid w:val="000E3BF0"/>
    <w:rsid w:val="000E3F34"/>
    <w:rsid w:val="000E451C"/>
    <w:rsid w:val="000E4AEB"/>
    <w:rsid w:val="000E4C37"/>
    <w:rsid w:val="000E4E4F"/>
    <w:rsid w:val="000E50C2"/>
    <w:rsid w:val="000E535B"/>
    <w:rsid w:val="000E542A"/>
    <w:rsid w:val="000E56DA"/>
    <w:rsid w:val="000E5B50"/>
    <w:rsid w:val="000E61B0"/>
    <w:rsid w:val="000E624E"/>
    <w:rsid w:val="000E66E9"/>
    <w:rsid w:val="000E6743"/>
    <w:rsid w:val="000E6752"/>
    <w:rsid w:val="000E685A"/>
    <w:rsid w:val="000E690F"/>
    <w:rsid w:val="000E6B2F"/>
    <w:rsid w:val="000E6C0F"/>
    <w:rsid w:val="000E6FDE"/>
    <w:rsid w:val="000E7045"/>
    <w:rsid w:val="000E73DF"/>
    <w:rsid w:val="000E741B"/>
    <w:rsid w:val="000E78FD"/>
    <w:rsid w:val="000E7AA6"/>
    <w:rsid w:val="000E7B5B"/>
    <w:rsid w:val="000E7BB7"/>
    <w:rsid w:val="000E7BC6"/>
    <w:rsid w:val="000E7C8F"/>
    <w:rsid w:val="000E7D07"/>
    <w:rsid w:val="000E7DBB"/>
    <w:rsid w:val="000E7F4A"/>
    <w:rsid w:val="000F033D"/>
    <w:rsid w:val="000F0856"/>
    <w:rsid w:val="000F0916"/>
    <w:rsid w:val="000F09A2"/>
    <w:rsid w:val="000F09F8"/>
    <w:rsid w:val="000F0A41"/>
    <w:rsid w:val="000F0B24"/>
    <w:rsid w:val="000F0C1A"/>
    <w:rsid w:val="000F0F2F"/>
    <w:rsid w:val="000F0FAF"/>
    <w:rsid w:val="000F0FE0"/>
    <w:rsid w:val="000F105C"/>
    <w:rsid w:val="000F1084"/>
    <w:rsid w:val="000F108A"/>
    <w:rsid w:val="000F10D4"/>
    <w:rsid w:val="000F126A"/>
    <w:rsid w:val="000F1331"/>
    <w:rsid w:val="000F158F"/>
    <w:rsid w:val="000F15BD"/>
    <w:rsid w:val="000F1722"/>
    <w:rsid w:val="000F17A2"/>
    <w:rsid w:val="000F18D8"/>
    <w:rsid w:val="000F1B09"/>
    <w:rsid w:val="000F1DA3"/>
    <w:rsid w:val="000F1DFD"/>
    <w:rsid w:val="000F1ECF"/>
    <w:rsid w:val="000F1F29"/>
    <w:rsid w:val="000F1F61"/>
    <w:rsid w:val="000F25F8"/>
    <w:rsid w:val="000F26D1"/>
    <w:rsid w:val="000F2C79"/>
    <w:rsid w:val="000F2F24"/>
    <w:rsid w:val="000F2F73"/>
    <w:rsid w:val="000F308A"/>
    <w:rsid w:val="000F3321"/>
    <w:rsid w:val="000F3405"/>
    <w:rsid w:val="000F3497"/>
    <w:rsid w:val="000F3587"/>
    <w:rsid w:val="000F35A6"/>
    <w:rsid w:val="000F35F9"/>
    <w:rsid w:val="000F3637"/>
    <w:rsid w:val="000F3705"/>
    <w:rsid w:val="000F3809"/>
    <w:rsid w:val="000F3B05"/>
    <w:rsid w:val="000F3D95"/>
    <w:rsid w:val="000F3E7D"/>
    <w:rsid w:val="000F3F6E"/>
    <w:rsid w:val="000F3F75"/>
    <w:rsid w:val="000F3FC3"/>
    <w:rsid w:val="000F4147"/>
    <w:rsid w:val="000F41F0"/>
    <w:rsid w:val="000F4297"/>
    <w:rsid w:val="000F4420"/>
    <w:rsid w:val="000F4431"/>
    <w:rsid w:val="000F45BE"/>
    <w:rsid w:val="000F47A3"/>
    <w:rsid w:val="000F4A38"/>
    <w:rsid w:val="000F4D77"/>
    <w:rsid w:val="000F4E29"/>
    <w:rsid w:val="000F4FAA"/>
    <w:rsid w:val="000F539F"/>
    <w:rsid w:val="000F541C"/>
    <w:rsid w:val="000F561D"/>
    <w:rsid w:val="000F57D6"/>
    <w:rsid w:val="000F5A11"/>
    <w:rsid w:val="000F5AA6"/>
    <w:rsid w:val="000F5D93"/>
    <w:rsid w:val="000F5DE5"/>
    <w:rsid w:val="000F6012"/>
    <w:rsid w:val="000F6127"/>
    <w:rsid w:val="000F615E"/>
    <w:rsid w:val="000F6193"/>
    <w:rsid w:val="000F62F7"/>
    <w:rsid w:val="000F665D"/>
    <w:rsid w:val="000F6781"/>
    <w:rsid w:val="000F680A"/>
    <w:rsid w:val="000F689A"/>
    <w:rsid w:val="000F68B7"/>
    <w:rsid w:val="000F69AB"/>
    <w:rsid w:val="000F6AF2"/>
    <w:rsid w:val="000F6D47"/>
    <w:rsid w:val="000F6F78"/>
    <w:rsid w:val="000F70CF"/>
    <w:rsid w:val="000F72A8"/>
    <w:rsid w:val="000F7300"/>
    <w:rsid w:val="000F736A"/>
    <w:rsid w:val="000F7478"/>
    <w:rsid w:val="000F7853"/>
    <w:rsid w:val="000F793C"/>
    <w:rsid w:val="000F7951"/>
    <w:rsid w:val="000F7CAB"/>
    <w:rsid w:val="000F7D2A"/>
    <w:rsid w:val="000F7DCD"/>
    <w:rsid w:val="000F7E3B"/>
    <w:rsid w:val="000F7F43"/>
    <w:rsid w:val="000F7F98"/>
    <w:rsid w:val="001003C6"/>
    <w:rsid w:val="00100457"/>
    <w:rsid w:val="0010073A"/>
    <w:rsid w:val="00100C73"/>
    <w:rsid w:val="00100CB2"/>
    <w:rsid w:val="00100D2A"/>
    <w:rsid w:val="00100F57"/>
    <w:rsid w:val="001010C5"/>
    <w:rsid w:val="0010124D"/>
    <w:rsid w:val="00101317"/>
    <w:rsid w:val="001013FC"/>
    <w:rsid w:val="00101820"/>
    <w:rsid w:val="00101901"/>
    <w:rsid w:val="00101A25"/>
    <w:rsid w:val="00101B85"/>
    <w:rsid w:val="00101C6F"/>
    <w:rsid w:val="00102034"/>
    <w:rsid w:val="00102182"/>
    <w:rsid w:val="00102192"/>
    <w:rsid w:val="0010231F"/>
    <w:rsid w:val="0010237A"/>
    <w:rsid w:val="0010237B"/>
    <w:rsid w:val="001027EA"/>
    <w:rsid w:val="00102A2C"/>
    <w:rsid w:val="00102ADB"/>
    <w:rsid w:val="00102C5E"/>
    <w:rsid w:val="00102D5D"/>
    <w:rsid w:val="00102DC8"/>
    <w:rsid w:val="001031C7"/>
    <w:rsid w:val="0010377F"/>
    <w:rsid w:val="00103B98"/>
    <w:rsid w:val="00103C01"/>
    <w:rsid w:val="00103D82"/>
    <w:rsid w:val="00103F43"/>
    <w:rsid w:val="0010406D"/>
    <w:rsid w:val="001041AA"/>
    <w:rsid w:val="00104350"/>
    <w:rsid w:val="00104412"/>
    <w:rsid w:val="00104599"/>
    <w:rsid w:val="00104742"/>
    <w:rsid w:val="001048CE"/>
    <w:rsid w:val="00104924"/>
    <w:rsid w:val="0010494E"/>
    <w:rsid w:val="00104989"/>
    <w:rsid w:val="001049F8"/>
    <w:rsid w:val="00104B44"/>
    <w:rsid w:val="00104DE6"/>
    <w:rsid w:val="00105275"/>
    <w:rsid w:val="001052A1"/>
    <w:rsid w:val="0010533C"/>
    <w:rsid w:val="001055CF"/>
    <w:rsid w:val="001057E6"/>
    <w:rsid w:val="00105AFB"/>
    <w:rsid w:val="00105C4F"/>
    <w:rsid w:val="00105D3A"/>
    <w:rsid w:val="00105E9D"/>
    <w:rsid w:val="00105EF4"/>
    <w:rsid w:val="00105FA3"/>
    <w:rsid w:val="00105FF2"/>
    <w:rsid w:val="00106184"/>
    <w:rsid w:val="001061AD"/>
    <w:rsid w:val="001061E7"/>
    <w:rsid w:val="001061FA"/>
    <w:rsid w:val="00106578"/>
    <w:rsid w:val="0010695A"/>
    <w:rsid w:val="00106992"/>
    <w:rsid w:val="00106B0D"/>
    <w:rsid w:val="00106B40"/>
    <w:rsid w:val="00106CCC"/>
    <w:rsid w:val="00106D44"/>
    <w:rsid w:val="00106D82"/>
    <w:rsid w:val="00106DF7"/>
    <w:rsid w:val="00106E31"/>
    <w:rsid w:val="00106F22"/>
    <w:rsid w:val="00107090"/>
    <w:rsid w:val="00107252"/>
    <w:rsid w:val="00107266"/>
    <w:rsid w:val="001073AB"/>
    <w:rsid w:val="0010757E"/>
    <w:rsid w:val="001075C7"/>
    <w:rsid w:val="0010761C"/>
    <w:rsid w:val="00107628"/>
    <w:rsid w:val="001077DE"/>
    <w:rsid w:val="00107947"/>
    <w:rsid w:val="00107A0E"/>
    <w:rsid w:val="00107B00"/>
    <w:rsid w:val="00107BDC"/>
    <w:rsid w:val="00107C29"/>
    <w:rsid w:val="0011002D"/>
    <w:rsid w:val="001101EB"/>
    <w:rsid w:val="00110325"/>
    <w:rsid w:val="00110395"/>
    <w:rsid w:val="001103C8"/>
    <w:rsid w:val="0011053B"/>
    <w:rsid w:val="001106CF"/>
    <w:rsid w:val="001108AE"/>
    <w:rsid w:val="001108D7"/>
    <w:rsid w:val="00110907"/>
    <w:rsid w:val="00110E50"/>
    <w:rsid w:val="00110E70"/>
    <w:rsid w:val="00110F64"/>
    <w:rsid w:val="00110F6B"/>
    <w:rsid w:val="00110F80"/>
    <w:rsid w:val="001110FA"/>
    <w:rsid w:val="001111A9"/>
    <w:rsid w:val="0011146B"/>
    <w:rsid w:val="0011188F"/>
    <w:rsid w:val="001119D6"/>
    <w:rsid w:val="00111DAE"/>
    <w:rsid w:val="00111F06"/>
    <w:rsid w:val="00111F89"/>
    <w:rsid w:val="00111FFF"/>
    <w:rsid w:val="00112125"/>
    <w:rsid w:val="0011215F"/>
    <w:rsid w:val="0011228A"/>
    <w:rsid w:val="001123EA"/>
    <w:rsid w:val="0011253B"/>
    <w:rsid w:val="0011267E"/>
    <w:rsid w:val="001128F5"/>
    <w:rsid w:val="00112D27"/>
    <w:rsid w:val="00112D69"/>
    <w:rsid w:val="00113147"/>
    <w:rsid w:val="0011320C"/>
    <w:rsid w:val="00113485"/>
    <w:rsid w:val="001134A6"/>
    <w:rsid w:val="0011355D"/>
    <w:rsid w:val="00113612"/>
    <w:rsid w:val="00113651"/>
    <w:rsid w:val="00113689"/>
    <w:rsid w:val="0011375A"/>
    <w:rsid w:val="00113793"/>
    <w:rsid w:val="0011388D"/>
    <w:rsid w:val="00113A8B"/>
    <w:rsid w:val="00113E17"/>
    <w:rsid w:val="00113F86"/>
    <w:rsid w:val="00114016"/>
    <w:rsid w:val="00114363"/>
    <w:rsid w:val="001143F7"/>
    <w:rsid w:val="00114435"/>
    <w:rsid w:val="0011449D"/>
    <w:rsid w:val="00114651"/>
    <w:rsid w:val="001147CF"/>
    <w:rsid w:val="00114894"/>
    <w:rsid w:val="001148C6"/>
    <w:rsid w:val="00114AAC"/>
    <w:rsid w:val="00114AD2"/>
    <w:rsid w:val="00114C1B"/>
    <w:rsid w:val="00114E16"/>
    <w:rsid w:val="00114F2F"/>
    <w:rsid w:val="00114F57"/>
    <w:rsid w:val="001151D9"/>
    <w:rsid w:val="00115214"/>
    <w:rsid w:val="00115298"/>
    <w:rsid w:val="001153F9"/>
    <w:rsid w:val="00115458"/>
    <w:rsid w:val="001155A3"/>
    <w:rsid w:val="001155AB"/>
    <w:rsid w:val="001155B4"/>
    <w:rsid w:val="0011563B"/>
    <w:rsid w:val="0011573E"/>
    <w:rsid w:val="001157CF"/>
    <w:rsid w:val="001158DD"/>
    <w:rsid w:val="00115914"/>
    <w:rsid w:val="00115B3A"/>
    <w:rsid w:val="00115E4A"/>
    <w:rsid w:val="00115EE3"/>
    <w:rsid w:val="00115F13"/>
    <w:rsid w:val="0011611F"/>
    <w:rsid w:val="001162EF"/>
    <w:rsid w:val="001163B7"/>
    <w:rsid w:val="00116413"/>
    <w:rsid w:val="001164C5"/>
    <w:rsid w:val="001164C8"/>
    <w:rsid w:val="00116C8E"/>
    <w:rsid w:val="00116E59"/>
    <w:rsid w:val="00116ED6"/>
    <w:rsid w:val="00117130"/>
    <w:rsid w:val="001171A6"/>
    <w:rsid w:val="0011723C"/>
    <w:rsid w:val="00117244"/>
    <w:rsid w:val="0011724E"/>
    <w:rsid w:val="00117309"/>
    <w:rsid w:val="001173C1"/>
    <w:rsid w:val="00117800"/>
    <w:rsid w:val="00117B45"/>
    <w:rsid w:val="00117C95"/>
    <w:rsid w:val="00117EEF"/>
    <w:rsid w:val="0012034C"/>
    <w:rsid w:val="0012057D"/>
    <w:rsid w:val="001205FE"/>
    <w:rsid w:val="001206B8"/>
    <w:rsid w:val="001207FE"/>
    <w:rsid w:val="00120A22"/>
    <w:rsid w:val="00120B65"/>
    <w:rsid w:val="00120C2F"/>
    <w:rsid w:val="00120D88"/>
    <w:rsid w:val="00120ED2"/>
    <w:rsid w:val="00120F3E"/>
    <w:rsid w:val="00121073"/>
    <w:rsid w:val="001210E3"/>
    <w:rsid w:val="0012132B"/>
    <w:rsid w:val="001213EF"/>
    <w:rsid w:val="00121407"/>
    <w:rsid w:val="0012143C"/>
    <w:rsid w:val="001216A6"/>
    <w:rsid w:val="0012177F"/>
    <w:rsid w:val="001219F3"/>
    <w:rsid w:val="00121C53"/>
    <w:rsid w:val="00121F1B"/>
    <w:rsid w:val="00121FA6"/>
    <w:rsid w:val="00121FB3"/>
    <w:rsid w:val="00122078"/>
    <w:rsid w:val="001222A6"/>
    <w:rsid w:val="0012234F"/>
    <w:rsid w:val="001225A8"/>
    <w:rsid w:val="0012275B"/>
    <w:rsid w:val="00122818"/>
    <w:rsid w:val="00122A09"/>
    <w:rsid w:val="00122A95"/>
    <w:rsid w:val="00122D0B"/>
    <w:rsid w:val="00122D5C"/>
    <w:rsid w:val="00122D7A"/>
    <w:rsid w:val="001232CB"/>
    <w:rsid w:val="001233A9"/>
    <w:rsid w:val="00123546"/>
    <w:rsid w:val="00123654"/>
    <w:rsid w:val="00123679"/>
    <w:rsid w:val="001236A6"/>
    <w:rsid w:val="001236C9"/>
    <w:rsid w:val="00123883"/>
    <w:rsid w:val="00123910"/>
    <w:rsid w:val="00123924"/>
    <w:rsid w:val="00123AC7"/>
    <w:rsid w:val="00123DFE"/>
    <w:rsid w:val="00123F17"/>
    <w:rsid w:val="00124039"/>
    <w:rsid w:val="00124202"/>
    <w:rsid w:val="001242AD"/>
    <w:rsid w:val="001244B4"/>
    <w:rsid w:val="00124649"/>
    <w:rsid w:val="001248ED"/>
    <w:rsid w:val="0012494C"/>
    <w:rsid w:val="00124992"/>
    <w:rsid w:val="00124A66"/>
    <w:rsid w:val="00124B9C"/>
    <w:rsid w:val="00124CB4"/>
    <w:rsid w:val="001250AB"/>
    <w:rsid w:val="00125230"/>
    <w:rsid w:val="0012531F"/>
    <w:rsid w:val="00125580"/>
    <w:rsid w:val="00125644"/>
    <w:rsid w:val="001257DC"/>
    <w:rsid w:val="0012595F"/>
    <w:rsid w:val="00125AF2"/>
    <w:rsid w:val="00125BAC"/>
    <w:rsid w:val="00125C5E"/>
    <w:rsid w:val="00125D9F"/>
    <w:rsid w:val="00126026"/>
    <w:rsid w:val="001261F9"/>
    <w:rsid w:val="0012623C"/>
    <w:rsid w:val="001265EC"/>
    <w:rsid w:val="00126829"/>
    <w:rsid w:val="001268E9"/>
    <w:rsid w:val="00126930"/>
    <w:rsid w:val="00126C27"/>
    <w:rsid w:val="00126D4A"/>
    <w:rsid w:val="00126E91"/>
    <w:rsid w:val="00127020"/>
    <w:rsid w:val="001270C4"/>
    <w:rsid w:val="0012730E"/>
    <w:rsid w:val="00127311"/>
    <w:rsid w:val="001275C1"/>
    <w:rsid w:val="00127719"/>
    <w:rsid w:val="0012771B"/>
    <w:rsid w:val="00127833"/>
    <w:rsid w:val="00127A80"/>
    <w:rsid w:val="00127B1E"/>
    <w:rsid w:val="00127BC8"/>
    <w:rsid w:val="00127DD5"/>
    <w:rsid w:val="00127E72"/>
    <w:rsid w:val="001300A6"/>
    <w:rsid w:val="001302CD"/>
    <w:rsid w:val="001304CB"/>
    <w:rsid w:val="0013083D"/>
    <w:rsid w:val="00130A8E"/>
    <w:rsid w:val="00130BFE"/>
    <w:rsid w:val="00130EE8"/>
    <w:rsid w:val="00130F50"/>
    <w:rsid w:val="00131062"/>
    <w:rsid w:val="001310BA"/>
    <w:rsid w:val="001310D7"/>
    <w:rsid w:val="00131232"/>
    <w:rsid w:val="00131272"/>
    <w:rsid w:val="0013131B"/>
    <w:rsid w:val="00131399"/>
    <w:rsid w:val="001313F3"/>
    <w:rsid w:val="00131411"/>
    <w:rsid w:val="0013147F"/>
    <w:rsid w:val="0013160B"/>
    <w:rsid w:val="00131800"/>
    <w:rsid w:val="0013190A"/>
    <w:rsid w:val="00131A45"/>
    <w:rsid w:val="00131B03"/>
    <w:rsid w:val="00131B36"/>
    <w:rsid w:val="00131C96"/>
    <w:rsid w:val="00131DBF"/>
    <w:rsid w:val="0013202C"/>
    <w:rsid w:val="0013204C"/>
    <w:rsid w:val="001321AF"/>
    <w:rsid w:val="00132464"/>
    <w:rsid w:val="00132606"/>
    <w:rsid w:val="00132697"/>
    <w:rsid w:val="0013291A"/>
    <w:rsid w:val="00132A23"/>
    <w:rsid w:val="00132DB3"/>
    <w:rsid w:val="00132DB9"/>
    <w:rsid w:val="001332D0"/>
    <w:rsid w:val="001335B0"/>
    <w:rsid w:val="001337B6"/>
    <w:rsid w:val="001337DD"/>
    <w:rsid w:val="00133802"/>
    <w:rsid w:val="00133893"/>
    <w:rsid w:val="00133922"/>
    <w:rsid w:val="00133A1D"/>
    <w:rsid w:val="00133C25"/>
    <w:rsid w:val="00133C48"/>
    <w:rsid w:val="0013417C"/>
    <w:rsid w:val="0013426C"/>
    <w:rsid w:val="00134517"/>
    <w:rsid w:val="00134663"/>
    <w:rsid w:val="001346FD"/>
    <w:rsid w:val="00134C11"/>
    <w:rsid w:val="00134CCD"/>
    <w:rsid w:val="00134D65"/>
    <w:rsid w:val="00134DC3"/>
    <w:rsid w:val="00135321"/>
    <w:rsid w:val="0013534F"/>
    <w:rsid w:val="00135458"/>
    <w:rsid w:val="001357B2"/>
    <w:rsid w:val="0013598B"/>
    <w:rsid w:val="00135C59"/>
    <w:rsid w:val="00135F3A"/>
    <w:rsid w:val="00136169"/>
    <w:rsid w:val="00136283"/>
    <w:rsid w:val="0013647E"/>
    <w:rsid w:val="001365CD"/>
    <w:rsid w:val="00136625"/>
    <w:rsid w:val="001367C4"/>
    <w:rsid w:val="00136B4D"/>
    <w:rsid w:val="001372DB"/>
    <w:rsid w:val="001372F4"/>
    <w:rsid w:val="00137336"/>
    <w:rsid w:val="00137579"/>
    <w:rsid w:val="001376F3"/>
    <w:rsid w:val="001377CC"/>
    <w:rsid w:val="00137963"/>
    <w:rsid w:val="00137A34"/>
    <w:rsid w:val="00137DCB"/>
    <w:rsid w:val="00137EBE"/>
    <w:rsid w:val="00137EF6"/>
    <w:rsid w:val="00140164"/>
    <w:rsid w:val="00140178"/>
    <w:rsid w:val="0014018D"/>
    <w:rsid w:val="001401AC"/>
    <w:rsid w:val="0014028C"/>
    <w:rsid w:val="001403F8"/>
    <w:rsid w:val="00140435"/>
    <w:rsid w:val="001405CD"/>
    <w:rsid w:val="00140709"/>
    <w:rsid w:val="00140740"/>
    <w:rsid w:val="001409C5"/>
    <w:rsid w:val="00140A0A"/>
    <w:rsid w:val="00140D87"/>
    <w:rsid w:val="00140DF9"/>
    <w:rsid w:val="00140DFE"/>
    <w:rsid w:val="00140E79"/>
    <w:rsid w:val="00140EB3"/>
    <w:rsid w:val="00140EB9"/>
    <w:rsid w:val="00141084"/>
    <w:rsid w:val="001410EA"/>
    <w:rsid w:val="001411B2"/>
    <w:rsid w:val="0014136A"/>
    <w:rsid w:val="001415C9"/>
    <w:rsid w:val="001416B3"/>
    <w:rsid w:val="001416D6"/>
    <w:rsid w:val="00141872"/>
    <w:rsid w:val="0014189C"/>
    <w:rsid w:val="00141946"/>
    <w:rsid w:val="00141C08"/>
    <w:rsid w:val="00141C2A"/>
    <w:rsid w:val="00141EA7"/>
    <w:rsid w:val="00142194"/>
    <w:rsid w:val="00142292"/>
    <w:rsid w:val="001423A3"/>
    <w:rsid w:val="00142534"/>
    <w:rsid w:val="0014255F"/>
    <w:rsid w:val="001427A9"/>
    <w:rsid w:val="001427CD"/>
    <w:rsid w:val="001428A5"/>
    <w:rsid w:val="001428DB"/>
    <w:rsid w:val="001429BE"/>
    <w:rsid w:val="001429CB"/>
    <w:rsid w:val="00142B9A"/>
    <w:rsid w:val="00142BC6"/>
    <w:rsid w:val="00142D45"/>
    <w:rsid w:val="00142FAD"/>
    <w:rsid w:val="001430EE"/>
    <w:rsid w:val="00143913"/>
    <w:rsid w:val="00143917"/>
    <w:rsid w:val="00143ADF"/>
    <w:rsid w:val="00143BBA"/>
    <w:rsid w:val="00143DE1"/>
    <w:rsid w:val="00143E68"/>
    <w:rsid w:val="00143F6E"/>
    <w:rsid w:val="00143FAF"/>
    <w:rsid w:val="00144085"/>
    <w:rsid w:val="00144086"/>
    <w:rsid w:val="00144264"/>
    <w:rsid w:val="001442F7"/>
    <w:rsid w:val="00144353"/>
    <w:rsid w:val="00144356"/>
    <w:rsid w:val="00144381"/>
    <w:rsid w:val="0014471C"/>
    <w:rsid w:val="0014481A"/>
    <w:rsid w:val="00144A34"/>
    <w:rsid w:val="00144AF3"/>
    <w:rsid w:val="00144B9D"/>
    <w:rsid w:val="00144BC8"/>
    <w:rsid w:val="00144CDC"/>
    <w:rsid w:val="00144F1B"/>
    <w:rsid w:val="00144F98"/>
    <w:rsid w:val="0014511E"/>
    <w:rsid w:val="00145120"/>
    <w:rsid w:val="001451BA"/>
    <w:rsid w:val="001451E8"/>
    <w:rsid w:val="00145397"/>
    <w:rsid w:val="001453E5"/>
    <w:rsid w:val="0014543C"/>
    <w:rsid w:val="001457AC"/>
    <w:rsid w:val="00145AB8"/>
    <w:rsid w:val="00145F55"/>
    <w:rsid w:val="00146069"/>
    <w:rsid w:val="00146326"/>
    <w:rsid w:val="001465F9"/>
    <w:rsid w:val="00146632"/>
    <w:rsid w:val="001466E6"/>
    <w:rsid w:val="001467B9"/>
    <w:rsid w:val="00146877"/>
    <w:rsid w:val="00146984"/>
    <w:rsid w:val="00146AA2"/>
    <w:rsid w:val="00146D0E"/>
    <w:rsid w:val="00147066"/>
    <w:rsid w:val="00147081"/>
    <w:rsid w:val="001472B2"/>
    <w:rsid w:val="001474DD"/>
    <w:rsid w:val="001475C7"/>
    <w:rsid w:val="001476C4"/>
    <w:rsid w:val="001476E1"/>
    <w:rsid w:val="001477E0"/>
    <w:rsid w:val="00147889"/>
    <w:rsid w:val="0014794E"/>
    <w:rsid w:val="00147B43"/>
    <w:rsid w:val="00147B92"/>
    <w:rsid w:val="00147D6E"/>
    <w:rsid w:val="00147DA2"/>
    <w:rsid w:val="0015017C"/>
    <w:rsid w:val="001502A0"/>
    <w:rsid w:val="0015033E"/>
    <w:rsid w:val="0015043B"/>
    <w:rsid w:val="00150778"/>
    <w:rsid w:val="001508C1"/>
    <w:rsid w:val="00150A2B"/>
    <w:rsid w:val="00150AA1"/>
    <w:rsid w:val="00150BFF"/>
    <w:rsid w:val="00150F5E"/>
    <w:rsid w:val="00150FBE"/>
    <w:rsid w:val="00151057"/>
    <w:rsid w:val="001512B5"/>
    <w:rsid w:val="00151326"/>
    <w:rsid w:val="001514C7"/>
    <w:rsid w:val="00151517"/>
    <w:rsid w:val="001515E9"/>
    <w:rsid w:val="001516C3"/>
    <w:rsid w:val="0015179A"/>
    <w:rsid w:val="00151945"/>
    <w:rsid w:val="0015198C"/>
    <w:rsid w:val="00151A49"/>
    <w:rsid w:val="00151CCB"/>
    <w:rsid w:val="00151E19"/>
    <w:rsid w:val="00151E1F"/>
    <w:rsid w:val="00151F13"/>
    <w:rsid w:val="0015203D"/>
    <w:rsid w:val="001521AF"/>
    <w:rsid w:val="001522FA"/>
    <w:rsid w:val="00152421"/>
    <w:rsid w:val="00152436"/>
    <w:rsid w:val="001525EB"/>
    <w:rsid w:val="0015262F"/>
    <w:rsid w:val="0015265B"/>
    <w:rsid w:val="00152805"/>
    <w:rsid w:val="00152899"/>
    <w:rsid w:val="001528A5"/>
    <w:rsid w:val="001528D6"/>
    <w:rsid w:val="00152B0A"/>
    <w:rsid w:val="00152BAD"/>
    <w:rsid w:val="00152BE2"/>
    <w:rsid w:val="00152DDD"/>
    <w:rsid w:val="00152EBD"/>
    <w:rsid w:val="00152F14"/>
    <w:rsid w:val="00153125"/>
    <w:rsid w:val="0015318B"/>
    <w:rsid w:val="0015323D"/>
    <w:rsid w:val="001535C9"/>
    <w:rsid w:val="00153611"/>
    <w:rsid w:val="001536E1"/>
    <w:rsid w:val="001537B6"/>
    <w:rsid w:val="00153806"/>
    <w:rsid w:val="001539C6"/>
    <w:rsid w:val="00153B3C"/>
    <w:rsid w:val="00153C03"/>
    <w:rsid w:val="00153DA5"/>
    <w:rsid w:val="00153F73"/>
    <w:rsid w:val="00153F75"/>
    <w:rsid w:val="00153FA6"/>
    <w:rsid w:val="001541E0"/>
    <w:rsid w:val="001541ED"/>
    <w:rsid w:val="00154442"/>
    <w:rsid w:val="001544AD"/>
    <w:rsid w:val="00154657"/>
    <w:rsid w:val="001546BB"/>
    <w:rsid w:val="001547F3"/>
    <w:rsid w:val="0015481B"/>
    <w:rsid w:val="0015498A"/>
    <w:rsid w:val="001549AC"/>
    <w:rsid w:val="00154BA4"/>
    <w:rsid w:val="00154CC0"/>
    <w:rsid w:val="00154EFE"/>
    <w:rsid w:val="00154F1B"/>
    <w:rsid w:val="00154F31"/>
    <w:rsid w:val="00154F46"/>
    <w:rsid w:val="00154F61"/>
    <w:rsid w:val="00155032"/>
    <w:rsid w:val="0015507F"/>
    <w:rsid w:val="00155087"/>
    <w:rsid w:val="00155248"/>
    <w:rsid w:val="001552C4"/>
    <w:rsid w:val="00155311"/>
    <w:rsid w:val="00155387"/>
    <w:rsid w:val="001553B3"/>
    <w:rsid w:val="00155411"/>
    <w:rsid w:val="0015569F"/>
    <w:rsid w:val="00155738"/>
    <w:rsid w:val="0015580A"/>
    <w:rsid w:val="00155963"/>
    <w:rsid w:val="00155A65"/>
    <w:rsid w:val="00155B7A"/>
    <w:rsid w:val="00155BAD"/>
    <w:rsid w:val="00155D14"/>
    <w:rsid w:val="001560E2"/>
    <w:rsid w:val="00156112"/>
    <w:rsid w:val="0015629E"/>
    <w:rsid w:val="001563A9"/>
    <w:rsid w:val="001566F2"/>
    <w:rsid w:val="00156824"/>
    <w:rsid w:val="00156A48"/>
    <w:rsid w:val="00156CEA"/>
    <w:rsid w:val="00156FB0"/>
    <w:rsid w:val="00157104"/>
    <w:rsid w:val="0015787C"/>
    <w:rsid w:val="001578C0"/>
    <w:rsid w:val="00157C37"/>
    <w:rsid w:val="00160036"/>
    <w:rsid w:val="001601A2"/>
    <w:rsid w:val="00160343"/>
    <w:rsid w:val="00160467"/>
    <w:rsid w:val="001605C0"/>
    <w:rsid w:val="00160AFA"/>
    <w:rsid w:val="00160C4B"/>
    <w:rsid w:val="00160C54"/>
    <w:rsid w:val="00160DA4"/>
    <w:rsid w:val="00160DF9"/>
    <w:rsid w:val="00160F8C"/>
    <w:rsid w:val="001610D4"/>
    <w:rsid w:val="0016116A"/>
    <w:rsid w:val="001611A4"/>
    <w:rsid w:val="00161229"/>
    <w:rsid w:val="00161375"/>
    <w:rsid w:val="0016139C"/>
    <w:rsid w:val="001614ED"/>
    <w:rsid w:val="0016164B"/>
    <w:rsid w:val="00161710"/>
    <w:rsid w:val="0016187A"/>
    <w:rsid w:val="001618C1"/>
    <w:rsid w:val="001618DE"/>
    <w:rsid w:val="0016194E"/>
    <w:rsid w:val="00161995"/>
    <w:rsid w:val="00161A8A"/>
    <w:rsid w:val="00161B97"/>
    <w:rsid w:val="00161C47"/>
    <w:rsid w:val="00161F36"/>
    <w:rsid w:val="00162134"/>
    <w:rsid w:val="001622A8"/>
    <w:rsid w:val="001624BC"/>
    <w:rsid w:val="00162764"/>
    <w:rsid w:val="001628F7"/>
    <w:rsid w:val="001629F9"/>
    <w:rsid w:val="00162EC5"/>
    <w:rsid w:val="0016361F"/>
    <w:rsid w:val="00163743"/>
    <w:rsid w:val="00163810"/>
    <w:rsid w:val="001638BF"/>
    <w:rsid w:val="0016399B"/>
    <w:rsid w:val="00163C9E"/>
    <w:rsid w:val="00163DD0"/>
    <w:rsid w:val="00163F18"/>
    <w:rsid w:val="00164363"/>
    <w:rsid w:val="001647AE"/>
    <w:rsid w:val="00164B53"/>
    <w:rsid w:val="00164BAF"/>
    <w:rsid w:val="00164BE1"/>
    <w:rsid w:val="00164D15"/>
    <w:rsid w:val="00164E57"/>
    <w:rsid w:val="00164EC5"/>
    <w:rsid w:val="00164F3A"/>
    <w:rsid w:val="00164F53"/>
    <w:rsid w:val="00164FE3"/>
    <w:rsid w:val="00165057"/>
    <w:rsid w:val="001652C9"/>
    <w:rsid w:val="001653B6"/>
    <w:rsid w:val="0016599E"/>
    <w:rsid w:val="00165EBC"/>
    <w:rsid w:val="00166058"/>
    <w:rsid w:val="0016621A"/>
    <w:rsid w:val="00166255"/>
    <w:rsid w:val="001662FD"/>
    <w:rsid w:val="00166305"/>
    <w:rsid w:val="0016633D"/>
    <w:rsid w:val="001663D8"/>
    <w:rsid w:val="001665AA"/>
    <w:rsid w:val="001668C3"/>
    <w:rsid w:val="00166A3D"/>
    <w:rsid w:val="00166A4D"/>
    <w:rsid w:val="00166AC5"/>
    <w:rsid w:val="00166C58"/>
    <w:rsid w:val="00166F0C"/>
    <w:rsid w:val="00167100"/>
    <w:rsid w:val="0016713D"/>
    <w:rsid w:val="0016715C"/>
    <w:rsid w:val="00167307"/>
    <w:rsid w:val="00167389"/>
    <w:rsid w:val="001676EE"/>
    <w:rsid w:val="0016798B"/>
    <w:rsid w:val="00167B4A"/>
    <w:rsid w:val="00167C3B"/>
    <w:rsid w:val="00167C84"/>
    <w:rsid w:val="00167F2B"/>
    <w:rsid w:val="00167FC7"/>
    <w:rsid w:val="001702AC"/>
    <w:rsid w:val="001703E9"/>
    <w:rsid w:val="00170459"/>
    <w:rsid w:val="00170604"/>
    <w:rsid w:val="001709FE"/>
    <w:rsid w:val="00170BF6"/>
    <w:rsid w:val="00170DC9"/>
    <w:rsid w:val="00170E16"/>
    <w:rsid w:val="00170EB8"/>
    <w:rsid w:val="001710B9"/>
    <w:rsid w:val="00171140"/>
    <w:rsid w:val="00171364"/>
    <w:rsid w:val="0017151B"/>
    <w:rsid w:val="00171531"/>
    <w:rsid w:val="00171649"/>
    <w:rsid w:val="00171733"/>
    <w:rsid w:val="0017175A"/>
    <w:rsid w:val="0017189E"/>
    <w:rsid w:val="00171AF3"/>
    <w:rsid w:val="00171B45"/>
    <w:rsid w:val="00171C54"/>
    <w:rsid w:val="00171E1D"/>
    <w:rsid w:val="00171FD1"/>
    <w:rsid w:val="00171FD6"/>
    <w:rsid w:val="001722D1"/>
    <w:rsid w:val="001726F1"/>
    <w:rsid w:val="00172788"/>
    <w:rsid w:val="001727A4"/>
    <w:rsid w:val="001727DD"/>
    <w:rsid w:val="001727DF"/>
    <w:rsid w:val="001728AA"/>
    <w:rsid w:val="00172BB9"/>
    <w:rsid w:val="00172D55"/>
    <w:rsid w:val="00172E29"/>
    <w:rsid w:val="00173150"/>
    <w:rsid w:val="00173213"/>
    <w:rsid w:val="0017322C"/>
    <w:rsid w:val="00173315"/>
    <w:rsid w:val="00173430"/>
    <w:rsid w:val="00173534"/>
    <w:rsid w:val="001735FF"/>
    <w:rsid w:val="0017361E"/>
    <w:rsid w:val="0017387B"/>
    <w:rsid w:val="00173940"/>
    <w:rsid w:val="00173A6F"/>
    <w:rsid w:val="00173A71"/>
    <w:rsid w:val="00173CF4"/>
    <w:rsid w:val="00173DF3"/>
    <w:rsid w:val="00173DF4"/>
    <w:rsid w:val="00173FAC"/>
    <w:rsid w:val="001746C3"/>
    <w:rsid w:val="00174B8A"/>
    <w:rsid w:val="00174C1E"/>
    <w:rsid w:val="00174C3C"/>
    <w:rsid w:val="00174D7B"/>
    <w:rsid w:val="00175125"/>
    <w:rsid w:val="0017535C"/>
    <w:rsid w:val="001753F4"/>
    <w:rsid w:val="0017560C"/>
    <w:rsid w:val="00175A39"/>
    <w:rsid w:val="00175B32"/>
    <w:rsid w:val="00175C0F"/>
    <w:rsid w:val="00175C68"/>
    <w:rsid w:val="00175D5D"/>
    <w:rsid w:val="00175EDE"/>
    <w:rsid w:val="00175F79"/>
    <w:rsid w:val="00175FB0"/>
    <w:rsid w:val="0017600A"/>
    <w:rsid w:val="001760DC"/>
    <w:rsid w:val="001760F3"/>
    <w:rsid w:val="001761B7"/>
    <w:rsid w:val="00176269"/>
    <w:rsid w:val="001762CF"/>
    <w:rsid w:val="001764A8"/>
    <w:rsid w:val="00176619"/>
    <w:rsid w:val="00176750"/>
    <w:rsid w:val="00176900"/>
    <w:rsid w:val="0017698F"/>
    <w:rsid w:val="001769F3"/>
    <w:rsid w:val="00176B06"/>
    <w:rsid w:val="00176D52"/>
    <w:rsid w:val="00176E34"/>
    <w:rsid w:val="00176FFE"/>
    <w:rsid w:val="00177058"/>
    <w:rsid w:val="00177123"/>
    <w:rsid w:val="00177437"/>
    <w:rsid w:val="0017771C"/>
    <w:rsid w:val="0017777B"/>
    <w:rsid w:val="00177932"/>
    <w:rsid w:val="0017794F"/>
    <w:rsid w:val="00177BE8"/>
    <w:rsid w:val="00177DAE"/>
    <w:rsid w:val="001800D0"/>
    <w:rsid w:val="00180153"/>
    <w:rsid w:val="001802F6"/>
    <w:rsid w:val="00180388"/>
    <w:rsid w:val="001803FA"/>
    <w:rsid w:val="001805E0"/>
    <w:rsid w:val="00180946"/>
    <w:rsid w:val="00180C77"/>
    <w:rsid w:val="00180CF2"/>
    <w:rsid w:val="00180E90"/>
    <w:rsid w:val="0018104C"/>
    <w:rsid w:val="00181079"/>
    <w:rsid w:val="0018116D"/>
    <w:rsid w:val="00181257"/>
    <w:rsid w:val="001812A6"/>
    <w:rsid w:val="001815A8"/>
    <w:rsid w:val="001815FD"/>
    <w:rsid w:val="00181684"/>
    <w:rsid w:val="0018175C"/>
    <w:rsid w:val="001819F3"/>
    <w:rsid w:val="00181CF2"/>
    <w:rsid w:val="00181E12"/>
    <w:rsid w:val="00181F38"/>
    <w:rsid w:val="00181F9D"/>
    <w:rsid w:val="001820EE"/>
    <w:rsid w:val="0018229F"/>
    <w:rsid w:val="001824A7"/>
    <w:rsid w:val="001824F5"/>
    <w:rsid w:val="0018267E"/>
    <w:rsid w:val="001826F8"/>
    <w:rsid w:val="00182905"/>
    <w:rsid w:val="001829E6"/>
    <w:rsid w:val="00182CA8"/>
    <w:rsid w:val="00182CA9"/>
    <w:rsid w:val="00182D0A"/>
    <w:rsid w:val="00182DA4"/>
    <w:rsid w:val="00182ED9"/>
    <w:rsid w:val="00182FE8"/>
    <w:rsid w:val="00183055"/>
    <w:rsid w:val="001833D4"/>
    <w:rsid w:val="00183795"/>
    <w:rsid w:val="001837C0"/>
    <w:rsid w:val="001837F6"/>
    <w:rsid w:val="00183A54"/>
    <w:rsid w:val="00183AAB"/>
    <w:rsid w:val="00183B35"/>
    <w:rsid w:val="00183B9C"/>
    <w:rsid w:val="00183C94"/>
    <w:rsid w:val="00183E4B"/>
    <w:rsid w:val="001841B4"/>
    <w:rsid w:val="001842CF"/>
    <w:rsid w:val="001842F8"/>
    <w:rsid w:val="00184318"/>
    <w:rsid w:val="00184359"/>
    <w:rsid w:val="0018440F"/>
    <w:rsid w:val="00184580"/>
    <w:rsid w:val="001845C7"/>
    <w:rsid w:val="00184AFB"/>
    <w:rsid w:val="00184E90"/>
    <w:rsid w:val="00184F7B"/>
    <w:rsid w:val="00185327"/>
    <w:rsid w:val="001853AD"/>
    <w:rsid w:val="00185482"/>
    <w:rsid w:val="0018568D"/>
    <w:rsid w:val="00185691"/>
    <w:rsid w:val="0018580F"/>
    <w:rsid w:val="00185904"/>
    <w:rsid w:val="00185AF4"/>
    <w:rsid w:val="00185DB1"/>
    <w:rsid w:val="00185EE1"/>
    <w:rsid w:val="00186084"/>
    <w:rsid w:val="001860CB"/>
    <w:rsid w:val="001861A0"/>
    <w:rsid w:val="001861C7"/>
    <w:rsid w:val="00186320"/>
    <w:rsid w:val="0018632E"/>
    <w:rsid w:val="0018634E"/>
    <w:rsid w:val="0018639B"/>
    <w:rsid w:val="0018684D"/>
    <w:rsid w:val="00186896"/>
    <w:rsid w:val="00186988"/>
    <w:rsid w:val="00186AB4"/>
    <w:rsid w:val="00186B08"/>
    <w:rsid w:val="00186D00"/>
    <w:rsid w:val="00186D2C"/>
    <w:rsid w:val="00186E18"/>
    <w:rsid w:val="00186EF6"/>
    <w:rsid w:val="00186F58"/>
    <w:rsid w:val="00187138"/>
    <w:rsid w:val="0018736B"/>
    <w:rsid w:val="001873C6"/>
    <w:rsid w:val="001874DA"/>
    <w:rsid w:val="0018773B"/>
    <w:rsid w:val="00187A1F"/>
    <w:rsid w:val="00187D63"/>
    <w:rsid w:val="00187DF8"/>
    <w:rsid w:val="00187EF0"/>
    <w:rsid w:val="00187F51"/>
    <w:rsid w:val="00190058"/>
    <w:rsid w:val="001901BC"/>
    <w:rsid w:val="00190254"/>
    <w:rsid w:val="001907F8"/>
    <w:rsid w:val="0019091D"/>
    <w:rsid w:val="001909DC"/>
    <w:rsid w:val="00190AD6"/>
    <w:rsid w:val="0019102F"/>
    <w:rsid w:val="00191880"/>
    <w:rsid w:val="00191A6B"/>
    <w:rsid w:val="00191BC0"/>
    <w:rsid w:val="00191E89"/>
    <w:rsid w:val="00191F07"/>
    <w:rsid w:val="00191FEB"/>
    <w:rsid w:val="001920DC"/>
    <w:rsid w:val="00192429"/>
    <w:rsid w:val="0019289F"/>
    <w:rsid w:val="00192903"/>
    <w:rsid w:val="001929BF"/>
    <w:rsid w:val="00192B7F"/>
    <w:rsid w:val="00192BD6"/>
    <w:rsid w:val="00192F6F"/>
    <w:rsid w:val="001931AA"/>
    <w:rsid w:val="001931E9"/>
    <w:rsid w:val="0019329D"/>
    <w:rsid w:val="001933CB"/>
    <w:rsid w:val="00193F43"/>
    <w:rsid w:val="00194117"/>
    <w:rsid w:val="001942C2"/>
    <w:rsid w:val="00194436"/>
    <w:rsid w:val="00194451"/>
    <w:rsid w:val="00194699"/>
    <w:rsid w:val="001946B8"/>
    <w:rsid w:val="0019478F"/>
    <w:rsid w:val="0019479F"/>
    <w:rsid w:val="001947AA"/>
    <w:rsid w:val="00194817"/>
    <w:rsid w:val="00194D3C"/>
    <w:rsid w:val="00194D9C"/>
    <w:rsid w:val="00194F76"/>
    <w:rsid w:val="00194FD3"/>
    <w:rsid w:val="00194FF2"/>
    <w:rsid w:val="001950FC"/>
    <w:rsid w:val="0019537A"/>
    <w:rsid w:val="0019537F"/>
    <w:rsid w:val="0019538E"/>
    <w:rsid w:val="001955C8"/>
    <w:rsid w:val="00195762"/>
    <w:rsid w:val="00195765"/>
    <w:rsid w:val="001957BF"/>
    <w:rsid w:val="00195827"/>
    <w:rsid w:val="00195883"/>
    <w:rsid w:val="001958D9"/>
    <w:rsid w:val="00195919"/>
    <w:rsid w:val="00195936"/>
    <w:rsid w:val="00195ACE"/>
    <w:rsid w:val="00195D51"/>
    <w:rsid w:val="00195ECE"/>
    <w:rsid w:val="00196068"/>
    <w:rsid w:val="0019630A"/>
    <w:rsid w:val="001965D5"/>
    <w:rsid w:val="00196676"/>
    <w:rsid w:val="001967DC"/>
    <w:rsid w:val="00196A5F"/>
    <w:rsid w:val="00196A7C"/>
    <w:rsid w:val="00196C4C"/>
    <w:rsid w:val="00196DBA"/>
    <w:rsid w:val="00196ED0"/>
    <w:rsid w:val="00197045"/>
    <w:rsid w:val="001970A7"/>
    <w:rsid w:val="001971BD"/>
    <w:rsid w:val="00197742"/>
    <w:rsid w:val="001979DF"/>
    <w:rsid w:val="00197A0B"/>
    <w:rsid w:val="00197C96"/>
    <w:rsid w:val="00197C9D"/>
    <w:rsid w:val="00197CA0"/>
    <w:rsid w:val="001A02BB"/>
    <w:rsid w:val="001A0333"/>
    <w:rsid w:val="001A03AB"/>
    <w:rsid w:val="001A03D1"/>
    <w:rsid w:val="001A0490"/>
    <w:rsid w:val="001A0578"/>
    <w:rsid w:val="001A08B3"/>
    <w:rsid w:val="001A09E2"/>
    <w:rsid w:val="001A0AEA"/>
    <w:rsid w:val="001A0BD7"/>
    <w:rsid w:val="001A0E85"/>
    <w:rsid w:val="001A0FA3"/>
    <w:rsid w:val="001A10F3"/>
    <w:rsid w:val="001A120D"/>
    <w:rsid w:val="001A13C9"/>
    <w:rsid w:val="001A1415"/>
    <w:rsid w:val="001A1541"/>
    <w:rsid w:val="001A15E4"/>
    <w:rsid w:val="001A17F3"/>
    <w:rsid w:val="001A19E4"/>
    <w:rsid w:val="001A1B3A"/>
    <w:rsid w:val="001A1C79"/>
    <w:rsid w:val="001A1C7D"/>
    <w:rsid w:val="001A1E41"/>
    <w:rsid w:val="001A1F1B"/>
    <w:rsid w:val="001A1F7E"/>
    <w:rsid w:val="001A1FBD"/>
    <w:rsid w:val="001A21E3"/>
    <w:rsid w:val="001A23ED"/>
    <w:rsid w:val="001A2536"/>
    <w:rsid w:val="001A2658"/>
    <w:rsid w:val="001A26EC"/>
    <w:rsid w:val="001A274C"/>
    <w:rsid w:val="001A2977"/>
    <w:rsid w:val="001A2983"/>
    <w:rsid w:val="001A2A02"/>
    <w:rsid w:val="001A2A9A"/>
    <w:rsid w:val="001A2B04"/>
    <w:rsid w:val="001A2C4D"/>
    <w:rsid w:val="001A2E5B"/>
    <w:rsid w:val="001A2ECA"/>
    <w:rsid w:val="001A2F31"/>
    <w:rsid w:val="001A2FB2"/>
    <w:rsid w:val="001A3110"/>
    <w:rsid w:val="001A3261"/>
    <w:rsid w:val="001A328E"/>
    <w:rsid w:val="001A33A8"/>
    <w:rsid w:val="001A34A2"/>
    <w:rsid w:val="001A3594"/>
    <w:rsid w:val="001A377F"/>
    <w:rsid w:val="001A3865"/>
    <w:rsid w:val="001A38C3"/>
    <w:rsid w:val="001A3941"/>
    <w:rsid w:val="001A3AFA"/>
    <w:rsid w:val="001A3BD9"/>
    <w:rsid w:val="001A3C42"/>
    <w:rsid w:val="001A3CBF"/>
    <w:rsid w:val="001A3D59"/>
    <w:rsid w:val="001A3D5E"/>
    <w:rsid w:val="001A3D82"/>
    <w:rsid w:val="001A3DA1"/>
    <w:rsid w:val="001A3DED"/>
    <w:rsid w:val="001A3F06"/>
    <w:rsid w:val="001A4015"/>
    <w:rsid w:val="001A402C"/>
    <w:rsid w:val="001A411E"/>
    <w:rsid w:val="001A4135"/>
    <w:rsid w:val="001A4419"/>
    <w:rsid w:val="001A453B"/>
    <w:rsid w:val="001A46AA"/>
    <w:rsid w:val="001A4778"/>
    <w:rsid w:val="001A4783"/>
    <w:rsid w:val="001A4986"/>
    <w:rsid w:val="001A4A98"/>
    <w:rsid w:val="001A4AD7"/>
    <w:rsid w:val="001A4C3C"/>
    <w:rsid w:val="001A4D63"/>
    <w:rsid w:val="001A4DB6"/>
    <w:rsid w:val="001A4E2D"/>
    <w:rsid w:val="001A4EA1"/>
    <w:rsid w:val="001A4F56"/>
    <w:rsid w:val="001A4FB6"/>
    <w:rsid w:val="001A50A1"/>
    <w:rsid w:val="001A525A"/>
    <w:rsid w:val="001A5270"/>
    <w:rsid w:val="001A5569"/>
    <w:rsid w:val="001A56B4"/>
    <w:rsid w:val="001A5A13"/>
    <w:rsid w:val="001A5A6D"/>
    <w:rsid w:val="001A5A84"/>
    <w:rsid w:val="001A5AB3"/>
    <w:rsid w:val="001A5ADD"/>
    <w:rsid w:val="001A5BC7"/>
    <w:rsid w:val="001A5D0A"/>
    <w:rsid w:val="001A5E24"/>
    <w:rsid w:val="001A5F98"/>
    <w:rsid w:val="001A5FF2"/>
    <w:rsid w:val="001A6112"/>
    <w:rsid w:val="001A61BA"/>
    <w:rsid w:val="001A6611"/>
    <w:rsid w:val="001A664E"/>
    <w:rsid w:val="001A671D"/>
    <w:rsid w:val="001A688B"/>
    <w:rsid w:val="001A6941"/>
    <w:rsid w:val="001A6A8F"/>
    <w:rsid w:val="001A6D09"/>
    <w:rsid w:val="001A6EBB"/>
    <w:rsid w:val="001A6FDE"/>
    <w:rsid w:val="001A73BE"/>
    <w:rsid w:val="001A759C"/>
    <w:rsid w:val="001A76BB"/>
    <w:rsid w:val="001A7761"/>
    <w:rsid w:val="001A7AD4"/>
    <w:rsid w:val="001A7ADB"/>
    <w:rsid w:val="001A7B27"/>
    <w:rsid w:val="001A7E2E"/>
    <w:rsid w:val="001A7E74"/>
    <w:rsid w:val="001A7E96"/>
    <w:rsid w:val="001A7EFA"/>
    <w:rsid w:val="001B0066"/>
    <w:rsid w:val="001B00BC"/>
    <w:rsid w:val="001B02E3"/>
    <w:rsid w:val="001B044E"/>
    <w:rsid w:val="001B05C6"/>
    <w:rsid w:val="001B05FC"/>
    <w:rsid w:val="001B06CA"/>
    <w:rsid w:val="001B074F"/>
    <w:rsid w:val="001B078E"/>
    <w:rsid w:val="001B07C5"/>
    <w:rsid w:val="001B08BE"/>
    <w:rsid w:val="001B0B82"/>
    <w:rsid w:val="001B0C8A"/>
    <w:rsid w:val="001B0EE4"/>
    <w:rsid w:val="001B0F14"/>
    <w:rsid w:val="001B1312"/>
    <w:rsid w:val="001B1588"/>
    <w:rsid w:val="001B161A"/>
    <w:rsid w:val="001B1869"/>
    <w:rsid w:val="001B18BD"/>
    <w:rsid w:val="001B19C5"/>
    <w:rsid w:val="001B1B19"/>
    <w:rsid w:val="001B1BAC"/>
    <w:rsid w:val="001B1D0C"/>
    <w:rsid w:val="001B1F56"/>
    <w:rsid w:val="001B1FE2"/>
    <w:rsid w:val="001B2001"/>
    <w:rsid w:val="001B2048"/>
    <w:rsid w:val="001B2190"/>
    <w:rsid w:val="001B224B"/>
    <w:rsid w:val="001B248B"/>
    <w:rsid w:val="001B2557"/>
    <w:rsid w:val="001B26EF"/>
    <w:rsid w:val="001B298D"/>
    <w:rsid w:val="001B29EA"/>
    <w:rsid w:val="001B2A03"/>
    <w:rsid w:val="001B2B5E"/>
    <w:rsid w:val="001B2BFD"/>
    <w:rsid w:val="001B2C42"/>
    <w:rsid w:val="001B2D47"/>
    <w:rsid w:val="001B2ED2"/>
    <w:rsid w:val="001B303B"/>
    <w:rsid w:val="001B3219"/>
    <w:rsid w:val="001B351D"/>
    <w:rsid w:val="001B353F"/>
    <w:rsid w:val="001B361D"/>
    <w:rsid w:val="001B366D"/>
    <w:rsid w:val="001B37BF"/>
    <w:rsid w:val="001B39E5"/>
    <w:rsid w:val="001B3A0A"/>
    <w:rsid w:val="001B3A19"/>
    <w:rsid w:val="001B3B3A"/>
    <w:rsid w:val="001B3BB8"/>
    <w:rsid w:val="001B3D26"/>
    <w:rsid w:val="001B3DFC"/>
    <w:rsid w:val="001B3EF8"/>
    <w:rsid w:val="001B4072"/>
    <w:rsid w:val="001B4738"/>
    <w:rsid w:val="001B47F4"/>
    <w:rsid w:val="001B4877"/>
    <w:rsid w:val="001B4986"/>
    <w:rsid w:val="001B49A9"/>
    <w:rsid w:val="001B4A1E"/>
    <w:rsid w:val="001B4B80"/>
    <w:rsid w:val="001B4C96"/>
    <w:rsid w:val="001B4DA7"/>
    <w:rsid w:val="001B4E70"/>
    <w:rsid w:val="001B4EFC"/>
    <w:rsid w:val="001B4F39"/>
    <w:rsid w:val="001B50B4"/>
    <w:rsid w:val="001B5139"/>
    <w:rsid w:val="001B5185"/>
    <w:rsid w:val="001B55FD"/>
    <w:rsid w:val="001B565A"/>
    <w:rsid w:val="001B576E"/>
    <w:rsid w:val="001B58C2"/>
    <w:rsid w:val="001B5AC9"/>
    <w:rsid w:val="001B5D4F"/>
    <w:rsid w:val="001B6219"/>
    <w:rsid w:val="001B6267"/>
    <w:rsid w:val="001B63F3"/>
    <w:rsid w:val="001B641D"/>
    <w:rsid w:val="001B6451"/>
    <w:rsid w:val="001B6725"/>
    <w:rsid w:val="001B673E"/>
    <w:rsid w:val="001B6C30"/>
    <w:rsid w:val="001B6E88"/>
    <w:rsid w:val="001B6F2B"/>
    <w:rsid w:val="001B6F80"/>
    <w:rsid w:val="001B7013"/>
    <w:rsid w:val="001B7243"/>
    <w:rsid w:val="001B7454"/>
    <w:rsid w:val="001B7550"/>
    <w:rsid w:val="001B7A61"/>
    <w:rsid w:val="001B7CDE"/>
    <w:rsid w:val="001B7CFA"/>
    <w:rsid w:val="001B7E23"/>
    <w:rsid w:val="001B7F4E"/>
    <w:rsid w:val="001C0210"/>
    <w:rsid w:val="001C03A4"/>
    <w:rsid w:val="001C04A9"/>
    <w:rsid w:val="001C05D8"/>
    <w:rsid w:val="001C0652"/>
    <w:rsid w:val="001C069B"/>
    <w:rsid w:val="001C074E"/>
    <w:rsid w:val="001C0802"/>
    <w:rsid w:val="001C08A2"/>
    <w:rsid w:val="001C099F"/>
    <w:rsid w:val="001C0AB6"/>
    <w:rsid w:val="001C0CC3"/>
    <w:rsid w:val="001C0E85"/>
    <w:rsid w:val="001C0F98"/>
    <w:rsid w:val="001C1001"/>
    <w:rsid w:val="001C10F1"/>
    <w:rsid w:val="001C11F6"/>
    <w:rsid w:val="001C1261"/>
    <w:rsid w:val="001C1399"/>
    <w:rsid w:val="001C174B"/>
    <w:rsid w:val="001C18FB"/>
    <w:rsid w:val="001C1BDF"/>
    <w:rsid w:val="001C1C3D"/>
    <w:rsid w:val="001C1DBB"/>
    <w:rsid w:val="001C1E02"/>
    <w:rsid w:val="001C1F5C"/>
    <w:rsid w:val="001C2006"/>
    <w:rsid w:val="001C2028"/>
    <w:rsid w:val="001C212E"/>
    <w:rsid w:val="001C2206"/>
    <w:rsid w:val="001C2245"/>
    <w:rsid w:val="001C23F2"/>
    <w:rsid w:val="001C258C"/>
    <w:rsid w:val="001C2590"/>
    <w:rsid w:val="001C2617"/>
    <w:rsid w:val="001C271E"/>
    <w:rsid w:val="001C27C1"/>
    <w:rsid w:val="001C28A8"/>
    <w:rsid w:val="001C28AC"/>
    <w:rsid w:val="001C2A06"/>
    <w:rsid w:val="001C2B49"/>
    <w:rsid w:val="001C2C91"/>
    <w:rsid w:val="001C2D96"/>
    <w:rsid w:val="001C2FD6"/>
    <w:rsid w:val="001C30AF"/>
    <w:rsid w:val="001C30E9"/>
    <w:rsid w:val="001C3201"/>
    <w:rsid w:val="001C3295"/>
    <w:rsid w:val="001C3375"/>
    <w:rsid w:val="001C381F"/>
    <w:rsid w:val="001C3B12"/>
    <w:rsid w:val="001C3B3F"/>
    <w:rsid w:val="001C3C80"/>
    <w:rsid w:val="001C3D07"/>
    <w:rsid w:val="001C3F8D"/>
    <w:rsid w:val="001C3FB3"/>
    <w:rsid w:val="001C4112"/>
    <w:rsid w:val="001C4243"/>
    <w:rsid w:val="001C42D0"/>
    <w:rsid w:val="001C43A8"/>
    <w:rsid w:val="001C487E"/>
    <w:rsid w:val="001C48C6"/>
    <w:rsid w:val="001C4B9B"/>
    <w:rsid w:val="001C4EAD"/>
    <w:rsid w:val="001C525E"/>
    <w:rsid w:val="001C53C0"/>
    <w:rsid w:val="001C549B"/>
    <w:rsid w:val="001C56B8"/>
    <w:rsid w:val="001C58A3"/>
    <w:rsid w:val="001C59B4"/>
    <w:rsid w:val="001C5AA9"/>
    <w:rsid w:val="001C5C8C"/>
    <w:rsid w:val="001C62CA"/>
    <w:rsid w:val="001C64FD"/>
    <w:rsid w:val="001C65AD"/>
    <w:rsid w:val="001C6676"/>
    <w:rsid w:val="001C6715"/>
    <w:rsid w:val="001C67B3"/>
    <w:rsid w:val="001C6B09"/>
    <w:rsid w:val="001C6F31"/>
    <w:rsid w:val="001C7191"/>
    <w:rsid w:val="001C7859"/>
    <w:rsid w:val="001C7A5A"/>
    <w:rsid w:val="001C7B55"/>
    <w:rsid w:val="001C7B93"/>
    <w:rsid w:val="001C7CB5"/>
    <w:rsid w:val="001C7ECA"/>
    <w:rsid w:val="001C7F6F"/>
    <w:rsid w:val="001D018A"/>
    <w:rsid w:val="001D024E"/>
    <w:rsid w:val="001D03D9"/>
    <w:rsid w:val="001D0465"/>
    <w:rsid w:val="001D0550"/>
    <w:rsid w:val="001D0604"/>
    <w:rsid w:val="001D07C1"/>
    <w:rsid w:val="001D0847"/>
    <w:rsid w:val="001D08FF"/>
    <w:rsid w:val="001D0D41"/>
    <w:rsid w:val="001D1134"/>
    <w:rsid w:val="001D11C3"/>
    <w:rsid w:val="001D1371"/>
    <w:rsid w:val="001D148E"/>
    <w:rsid w:val="001D16F7"/>
    <w:rsid w:val="001D18A8"/>
    <w:rsid w:val="001D1965"/>
    <w:rsid w:val="001D1A9D"/>
    <w:rsid w:val="001D1B15"/>
    <w:rsid w:val="001D1DDB"/>
    <w:rsid w:val="001D1EEF"/>
    <w:rsid w:val="001D2118"/>
    <w:rsid w:val="001D24D2"/>
    <w:rsid w:val="001D2768"/>
    <w:rsid w:val="001D297B"/>
    <w:rsid w:val="001D2B9A"/>
    <w:rsid w:val="001D2BF1"/>
    <w:rsid w:val="001D2C38"/>
    <w:rsid w:val="001D2F62"/>
    <w:rsid w:val="001D2F95"/>
    <w:rsid w:val="001D3148"/>
    <w:rsid w:val="001D31AD"/>
    <w:rsid w:val="001D3301"/>
    <w:rsid w:val="001D345F"/>
    <w:rsid w:val="001D3487"/>
    <w:rsid w:val="001D35A1"/>
    <w:rsid w:val="001D3643"/>
    <w:rsid w:val="001D3686"/>
    <w:rsid w:val="001D36E1"/>
    <w:rsid w:val="001D3828"/>
    <w:rsid w:val="001D38B4"/>
    <w:rsid w:val="001D3AEA"/>
    <w:rsid w:val="001D3F1A"/>
    <w:rsid w:val="001D3FD2"/>
    <w:rsid w:val="001D410D"/>
    <w:rsid w:val="001D41AA"/>
    <w:rsid w:val="001D4200"/>
    <w:rsid w:val="001D44AA"/>
    <w:rsid w:val="001D45A8"/>
    <w:rsid w:val="001D48D1"/>
    <w:rsid w:val="001D4A96"/>
    <w:rsid w:val="001D4ACF"/>
    <w:rsid w:val="001D4C40"/>
    <w:rsid w:val="001D4CAB"/>
    <w:rsid w:val="001D4D66"/>
    <w:rsid w:val="001D4D88"/>
    <w:rsid w:val="001D5185"/>
    <w:rsid w:val="001D557F"/>
    <w:rsid w:val="001D5800"/>
    <w:rsid w:val="001D58B9"/>
    <w:rsid w:val="001D58F7"/>
    <w:rsid w:val="001D59E3"/>
    <w:rsid w:val="001D5C24"/>
    <w:rsid w:val="001D5CA2"/>
    <w:rsid w:val="001D5CB5"/>
    <w:rsid w:val="001D5DDD"/>
    <w:rsid w:val="001D5E24"/>
    <w:rsid w:val="001D5E51"/>
    <w:rsid w:val="001D5EE4"/>
    <w:rsid w:val="001D5F01"/>
    <w:rsid w:val="001D5F31"/>
    <w:rsid w:val="001D5F61"/>
    <w:rsid w:val="001D5FED"/>
    <w:rsid w:val="001D601A"/>
    <w:rsid w:val="001D61C1"/>
    <w:rsid w:val="001D6299"/>
    <w:rsid w:val="001D633E"/>
    <w:rsid w:val="001D650C"/>
    <w:rsid w:val="001D6575"/>
    <w:rsid w:val="001D67C8"/>
    <w:rsid w:val="001D6842"/>
    <w:rsid w:val="001D685E"/>
    <w:rsid w:val="001D6998"/>
    <w:rsid w:val="001D69BA"/>
    <w:rsid w:val="001D6A85"/>
    <w:rsid w:val="001D6AA0"/>
    <w:rsid w:val="001D6F05"/>
    <w:rsid w:val="001D70A9"/>
    <w:rsid w:val="001D70B1"/>
    <w:rsid w:val="001D74CC"/>
    <w:rsid w:val="001D7615"/>
    <w:rsid w:val="001D7707"/>
    <w:rsid w:val="001D7735"/>
    <w:rsid w:val="001D7764"/>
    <w:rsid w:val="001D7B1E"/>
    <w:rsid w:val="001D7CB3"/>
    <w:rsid w:val="001D7CFA"/>
    <w:rsid w:val="001D7D3E"/>
    <w:rsid w:val="001D7D4B"/>
    <w:rsid w:val="001D7FE0"/>
    <w:rsid w:val="001E00B1"/>
    <w:rsid w:val="001E0285"/>
    <w:rsid w:val="001E035A"/>
    <w:rsid w:val="001E0569"/>
    <w:rsid w:val="001E0655"/>
    <w:rsid w:val="001E06FE"/>
    <w:rsid w:val="001E075A"/>
    <w:rsid w:val="001E0AD3"/>
    <w:rsid w:val="001E0B85"/>
    <w:rsid w:val="001E0CEF"/>
    <w:rsid w:val="001E0D56"/>
    <w:rsid w:val="001E0E9D"/>
    <w:rsid w:val="001E0EDF"/>
    <w:rsid w:val="001E0FBA"/>
    <w:rsid w:val="001E1031"/>
    <w:rsid w:val="001E1192"/>
    <w:rsid w:val="001E1301"/>
    <w:rsid w:val="001E13D8"/>
    <w:rsid w:val="001E16AE"/>
    <w:rsid w:val="001E170A"/>
    <w:rsid w:val="001E175D"/>
    <w:rsid w:val="001E176F"/>
    <w:rsid w:val="001E1962"/>
    <w:rsid w:val="001E1B99"/>
    <w:rsid w:val="001E1BD9"/>
    <w:rsid w:val="001E1C8E"/>
    <w:rsid w:val="001E1F11"/>
    <w:rsid w:val="001E2007"/>
    <w:rsid w:val="001E20A6"/>
    <w:rsid w:val="001E20AC"/>
    <w:rsid w:val="001E24BC"/>
    <w:rsid w:val="001E26CC"/>
    <w:rsid w:val="001E288A"/>
    <w:rsid w:val="001E2B3A"/>
    <w:rsid w:val="001E2E92"/>
    <w:rsid w:val="001E2F98"/>
    <w:rsid w:val="001E3124"/>
    <w:rsid w:val="001E3311"/>
    <w:rsid w:val="001E33B3"/>
    <w:rsid w:val="001E35CD"/>
    <w:rsid w:val="001E37A5"/>
    <w:rsid w:val="001E3A0A"/>
    <w:rsid w:val="001E3AFF"/>
    <w:rsid w:val="001E3C4F"/>
    <w:rsid w:val="001E3C77"/>
    <w:rsid w:val="001E3D1F"/>
    <w:rsid w:val="001E3FFE"/>
    <w:rsid w:val="001E40B4"/>
    <w:rsid w:val="001E4370"/>
    <w:rsid w:val="001E445F"/>
    <w:rsid w:val="001E4462"/>
    <w:rsid w:val="001E47A9"/>
    <w:rsid w:val="001E4881"/>
    <w:rsid w:val="001E48C8"/>
    <w:rsid w:val="001E4A27"/>
    <w:rsid w:val="001E4AAB"/>
    <w:rsid w:val="001E4B28"/>
    <w:rsid w:val="001E4CC3"/>
    <w:rsid w:val="001E4CEE"/>
    <w:rsid w:val="001E4E47"/>
    <w:rsid w:val="001E4EF1"/>
    <w:rsid w:val="001E4F7A"/>
    <w:rsid w:val="001E5068"/>
    <w:rsid w:val="001E50FC"/>
    <w:rsid w:val="001E52AC"/>
    <w:rsid w:val="001E5938"/>
    <w:rsid w:val="001E5CE8"/>
    <w:rsid w:val="001E5D61"/>
    <w:rsid w:val="001E5F55"/>
    <w:rsid w:val="001E5FBE"/>
    <w:rsid w:val="001E615E"/>
    <w:rsid w:val="001E6184"/>
    <w:rsid w:val="001E64A3"/>
    <w:rsid w:val="001E64D9"/>
    <w:rsid w:val="001E64EE"/>
    <w:rsid w:val="001E66DA"/>
    <w:rsid w:val="001E69CE"/>
    <w:rsid w:val="001E6EF6"/>
    <w:rsid w:val="001E6F88"/>
    <w:rsid w:val="001E7413"/>
    <w:rsid w:val="001E7509"/>
    <w:rsid w:val="001E77D2"/>
    <w:rsid w:val="001E7867"/>
    <w:rsid w:val="001E7B33"/>
    <w:rsid w:val="001E7B64"/>
    <w:rsid w:val="001E7EDD"/>
    <w:rsid w:val="001E7F76"/>
    <w:rsid w:val="001F0249"/>
    <w:rsid w:val="001F0367"/>
    <w:rsid w:val="001F03CF"/>
    <w:rsid w:val="001F03D9"/>
    <w:rsid w:val="001F04AC"/>
    <w:rsid w:val="001F0B08"/>
    <w:rsid w:val="001F0B7C"/>
    <w:rsid w:val="001F0F2D"/>
    <w:rsid w:val="001F0FAA"/>
    <w:rsid w:val="001F0FC0"/>
    <w:rsid w:val="001F1482"/>
    <w:rsid w:val="001F1516"/>
    <w:rsid w:val="001F19CF"/>
    <w:rsid w:val="001F19E0"/>
    <w:rsid w:val="001F1C5B"/>
    <w:rsid w:val="001F1D8B"/>
    <w:rsid w:val="001F1DE0"/>
    <w:rsid w:val="001F1E49"/>
    <w:rsid w:val="001F1E66"/>
    <w:rsid w:val="001F1EF3"/>
    <w:rsid w:val="001F1EFF"/>
    <w:rsid w:val="001F205C"/>
    <w:rsid w:val="001F24BF"/>
    <w:rsid w:val="001F24E7"/>
    <w:rsid w:val="001F2573"/>
    <w:rsid w:val="001F2677"/>
    <w:rsid w:val="001F279B"/>
    <w:rsid w:val="001F284D"/>
    <w:rsid w:val="001F2C0D"/>
    <w:rsid w:val="001F2C75"/>
    <w:rsid w:val="001F334A"/>
    <w:rsid w:val="001F33B8"/>
    <w:rsid w:val="001F34DA"/>
    <w:rsid w:val="001F354F"/>
    <w:rsid w:val="001F374C"/>
    <w:rsid w:val="001F3B0B"/>
    <w:rsid w:val="001F3E2E"/>
    <w:rsid w:val="001F3EC5"/>
    <w:rsid w:val="001F3FDE"/>
    <w:rsid w:val="001F4410"/>
    <w:rsid w:val="001F449E"/>
    <w:rsid w:val="001F4805"/>
    <w:rsid w:val="001F4BDB"/>
    <w:rsid w:val="001F4C08"/>
    <w:rsid w:val="001F5239"/>
    <w:rsid w:val="001F52A9"/>
    <w:rsid w:val="001F55ED"/>
    <w:rsid w:val="001F5694"/>
    <w:rsid w:val="001F5A32"/>
    <w:rsid w:val="001F5C74"/>
    <w:rsid w:val="001F5DF6"/>
    <w:rsid w:val="001F6082"/>
    <w:rsid w:val="001F617F"/>
    <w:rsid w:val="001F62D5"/>
    <w:rsid w:val="001F638E"/>
    <w:rsid w:val="001F64C2"/>
    <w:rsid w:val="001F6502"/>
    <w:rsid w:val="001F6BEF"/>
    <w:rsid w:val="001F6CEF"/>
    <w:rsid w:val="001F6F44"/>
    <w:rsid w:val="001F7011"/>
    <w:rsid w:val="001F70D1"/>
    <w:rsid w:val="001F7228"/>
    <w:rsid w:val="001F728B"/>
    <w:rsid w:val="001F731F"/>
    <w:rsid w:val="001F749F"/>
    <w:rsid w:val="001F7816"/>
    <w:rsid w:val="001F783B"/>
    <w:rsid w:val="001F797D"/>
    <w:rsid w:val="001F7A45"/>
    <w:rsid w:val="001F7D2F"/>
    <w:rsid w:val="001F7DF0"/>
    <w:rsid w:val="002000EA"/>
    <w:rsid w:val="002002C2"/>
    <w:rsid w:val="00200326"/>
    <w:rsid w:val="00200441"/>
    <w:rsid w:val="00200488"/>
    <w:rsid w:val="002004E5"/>
    <w:rsid w:val="002005DD"/>
    <w:rsid w:val="00200854"/>
    <w:rsid w:val="00200B00"/>
    <w:rsid w:val="00200BD0"/>
    <w:rsid w:val="00200DD0"/>
    <w:rsid w:val="00200F18"/>
    <w:rsid w:val="00200F7F"/>
    <w:rsid w:val="00201155"/>
    <w:rsid w:val="00201340"/>
    <w:rsid w:val="0020152B"/>
    <w:rsid w:val="002016DE"/>
    <w:rsid w:val="00201790"/>
    <w:rsid w:val="002018D2"/>
    <w:rsid w:val="00201A45"/>
    <w:rsid w:val="00201AA4"/>
    <w:rsid w:val="00201B46"/>
    <w:rsid w:val="00201B48"/>
    <w:rsid w:val="00201E20"/>
    <w:rsid w:val="00202023"/>
    <w:rsid w:val="0020204E"/>
    <w:rsid w:val="002020C0"/>
    <w:rsid w:val="00202251"/>
    <w:rsid w:val="0020243F"/>
    <w:rsid w:val="00202455"/>
    <w:rsid w:val="00202521"/>
    <w:rsid w:val="00202604"/>
    <w:rsid w:val="00202656"/>
    <w:rsid w:val="002028C4"/>
    <w:rsid w:val="002028F6"/>
    <w:rsid w:val="0020297E"/>
    <w:rsid w:val="00202E42"/>
    <w:rsid w:val="00202E5B"/>
    <w:rsid w:val="00202FEB"/>
    <w:rsid w:val="00203089"/>
    <w:rsid w:val="0020317D"/>
    <w:rsid w:val="00203227"/>
    <w:rsid w:val="00203313"/>
    <w:rsid w:val="0020366E"/>
    <w:rsid w:val="002036BE"/>
    <w:rsid w:val="002037A2"/>
    <w:rsid w:val="00203987"/>
    <w:rsid w:val="002039A7"/>
    <w:rsid w:val="002039B1"/>
    <w:rsid w:val="00203A12"/>
    <w:rsid w:val="00203A4B"/>
    <w:rsid w:val="00203ABB"/>
    <w:rsid w:val="00203D03"/>
    <w:rsid w:val="00203DE5"/>
    <w:rsid w:val="00203DF6"/>
    <w:rsid w:val="00204194"/>
    <w:rsid w:val="00204427"/>
    <w:rsid w:val="0020447E"/>
    <w:rsid w:val="0020448B"/>
    <w:rsid w:val="002045B5"/>
    <w:rsid w:val="002047AF"/>
    <w:rsid w:val="002048C7"/>
    <w:rsid w:val="00204996"/>
    <w:rsid w:val="00204F29"/>
    <w:rsid w:val="00204FFA"/>
    <w:rsid w:val="002051D1"/>
    <w:rsid w:val="002053D5"/>
    <w:rsid w:val="002054F0"/>
    <w:rsid w:val="002054F7"/>
    <w:rsid w:val="002055FC"/>
    <w:rsid w:val="0020568C"/>
    <w:rsid w:val="0020594B"/>
    <w:rsid w:val="00205C97"/>
    <w:rsid w:val="00205D1D"/>
    <w:rsid w:val="00205FFA"/>
    <w:rsid w:val="00206000"/>
    <w:rsid w:val="00206134"/>
    <w:rsid w:val="002061F1"/>
    <w:rsid w:val="00206558"/>
    <w:rsid w:val="0020655A"/>
    <w:rsid w:val="00206596"/>
    <w:rsid w:val="002065B2"/>
    <w:rsid w:val="0020687F"/>
    <w:rsid w:val="00206904"/>
    <w:rsid w:val="00206989"/>
    <w:rsid w:val="00206992"/>
    <w:rsid w:val="00206CA3"/>
    <w:rsid w:val="00206ED0"/>
    <w:rsid w:val="00206ED9"/>
    <w:rsid w:val="00207060"/>
    <w:rsid w:val="0020723B"/>
    <w:rsid w:val="002073FF"/>
    <w:rsid w:val="0020759D"/>
    <w:rsid w:val="00207679"/>
    <w:rsid w:val="002076FB"/>
    <w:rsid w:val="002078D5"/>
    <w:rsid w:val="0020793B"/>
    <w:rsid w:val="00207981"/>
    <w:rsid w:val="00207FB1"/>
    <w:rsid w:val="002100A5"/>
    <w:rsid w:val="002100F9"/>
    <w:rsid w:val="00210169"/>
    <w:rsid w:val="002102BD"/>
    <w:rsid w:val="002102C8"/>
    <w:rsid w:val="0021031B"/>
    <w:rsid w:val="0021034B"/>
    <w:rsid w:val="002103CE"/>
    <w:rsid w:val="00210697"/>
    <w:rsid w:val="002107E2"/>
    <w:rsid w:val="002107E6"/>
    <w:rsid w:val="0021091D"/>
    <w:rsid w:val="00210943"/>
    <w:rsid w:val="0021099C"/>
    <w:rsid w:val="00210A2A"/>
    <w:rsid w:val="00210B4C"/>
    <w:rsid w:val="00210BA0"/>
    <w:rsid w:val="00210C00"/>
    <w:rsid w:val="00210FEE"/>
    <w:rsid w:val="00211184"/>
    <w:rsid w:val="002115BF"/>
    <w:rsid w:val="002117D3"/>
    <w:rsid w:val="002117E3"/>
    <w:rsid w:val="0021184E"/>
    <w:rsid w:val="00211A00"/>
    <w:rsid w:val="00211B0B"/>
    <w:rsid w:val="00211B92"/>
    <w:rsid w:val="00211CB5"/>
    <w:rsid w:val="00211F66"/>
    <w:rsid w:val="00212027"/>
    <w:rsid w:val="0021249F"/>
    <w:rsid w:val="00212670"/>
    <w:rsid w:val="0021273D"/>
    <w:rsid w:val="002127D8"/>
    <w:rsid w:val="002128F5"/>
    <w:rsid w:val="00212C37"/>
    <w:rsid w:val="00212D0F"/>
    <w:rsid w:val="00212DD9"/>
    <w:rsid w:val="00212DE7"/>
    <w:rsid w:val="00213046"/>
    <w:rsid w:val="002131CB"/>
    <w:rsid w:val="0021361E"/>
    <w:rsid w:val="00213861"/>
    <w:rsid w:val="0021391D"/>
    <w:rsid w:val="002139C9"/>
    <w:rsid w:val="002139FC"/>
    <w:rsid w:val="00213C89"/>
    <w:rsid w:val="00213D46"/>
    <w:rsid w:val="00213DA7"/>
    <w:rsid w:val="00213E5C"/>
    <w:rsid w:val="00213E8B"/>
    <w:rsid w:val="0021449F"/>
    <w:rsid w:val="00214514"/>
    <w:rsid w:val="0021453A"/>
    <w:rsid w:val="0021472F"/>
    <w:rsid w:val="002148F4"/>
    <w:rsid w:val="00214D2D"/>
    <w:rsid w:val="00214F2F"/>
    <w:rsid w:val="002151CD"/>
    <w:rsid w:val="002155B2"/>
    <w:rsid w:val="002156D5"/>
    <w:rsid w:val="00215846"/>
    <w:rsid w:val="00215935"/>
    <w:rsid w:val="00215B53"/>
    <w:rsid w:val="00215D8F"/>
    <w:rsid w:val="00215D9B"/>
    <w:rsid w:val="00215E2B"/>
    <w:rsid w:val="00215E30"/>
    <w:rsid w:val="00215EB0"/>
    <w:rsid w:val="00215FB6"/>
    <w:rsid w:val="0021601F"/>
    <w:rsid w:val="0021608E"/>
    <w:rsid w:val="0021647C"/>
    <w:rsid w:val="002164C4"/>
    <w:rsid w:val="00216645"/>
    <w:rsid w:val="00216801"/>
    <w:rsid w:val="00216DF6"/>
    <w:rsid w:val="00216E6D"/>
    <w:rsid w:val="00216E77"/>
    <w:rsid w:val="00216FD5"/>
    <w:rsid w:val="0021702D"/>
    <w:rsid w:val="002171C9"/>
    <w:rsid w:val="00217203"/>
    <w:rsid w:val="00217238"/>
    <w:rsid w:val="002172D0"/>
    <w:rsid w:val="00217430"/>
    <w:rsid w:val="00217539"/>
    <w:rsid w:val="002178A6"/>
    <w:rsid w:val="00217A9B"/>
    <w:rsid w:val="00217B23"/>
    <w:rsid w:val="00217C1E"/>
    <w:rsid w:val="00217E9A"/>
    <w:rsid w:val="002200BA"/>
    <w:rsid w:val="002200D7"/>
    <w:rsid w:val="002201E4"/>
    <w:rsid w:val="002204F7"/>
    <w:rsid w:val="00220888"/>
    <w:rsid w:val="00220965"/>
    <w:rsid w:val="00220B07"/>
    <w:rsid w:val="00220CD8"/>
    <w:rsid w:val="00220D15"/>
    <w:rsid w:val="00220D97"/>
    <w:rsid w:val="00220FBF"/>
    <w:rsid w:val="00221104"/>
    <w:rsid w:val="00221206"/>
    <w:rsid w:val="00221224"/>
    <w:rsid w:val="002212B9"/>
    <w:rsid w:val="002214E4"/>
    <w:rsid w:val="002214FE"/>
    <w:rsid w:val="00221754"/>
    <w:rsid w:val="002217D3"/>
    <w:rsid w:val="002219A3"/>
    <w:rsid w:val="00221A9A"/>
    <w:rsid w:val="00221F7D"/>
    <w:rsid w:val="002220D9"/>
    <w:rsid w:val="0022214F"/>
    <w:rsid w:val="002221FD"/>
    <w:rsid w:val="002224B3"/>
    <w:rsid w:val="0022251B"/>
    <w:rsid w:val="0022265D"/>
    <w:rsid w:val="00222694"/>
    <w:rsid w:val="002228C8"/>
    <w:rsid w:val="00222A60"/>
    <w:rsid w:val="00222B2D"/>
    <w:rsid w:val="00222C41"/>
    <w:rsid w:val="00222E7D"/>
    <w:rsid w:val="00222EF4"/>
    <w:rsid w:val="00223014"/>
    <w:rsid w:val="00223267"/>
    <w:rsid w:val="002233A7"/>
    <w:rsid w:val="0022349D"/>
    <w:rsid w:val="00223957"/>
    <w:rsid w:val="00223B97"/>
    <w:rsid w:val="00223D4C"/>
    <w:rsid w:val="00223EBD"/>
    <w:rsid w:val="00223FE2"/>
    <w:rsid w:val="0022401B"/>
    <w:rsid w:val="002240A7"/>
    <w:rsid w:val="002246B0"/>
    <w:rsid w:val="002247D0"/>
    <w:rsid w:val="00224A72"/>
    <w:rsid w:val="00224C28"/>
    <w:rsid w:val="00225277"/>
    <w:rsid w:val="00225284"/>
    <w:rsid w:val="002252DF"/>
    <w:rsid w:val="00225552"/>
    <w:rsid w:val="00225601"/>
    <w:rsid w:val="00225698"/>
    <w:rsid w:val="0022575D"/>
    <w:rsid w:val="0022577E"/>
    <w:rsid w:val="0022583B"/>
    <w:rsid w:val="00225F25"/>
    <w:rsid w:val="00225F28"/>
    <w:rsid w:val="00225F6A"/>
    <w:rsid w:val="00226068"/>
    <w:rsid w:val="0022606C"/>
    <w:rsid w:val="002260EF"/>
    <w:rsid w:val="00226217"/>
    <w:rsid w:val="002265F4"/>
    <w:rsid w:val="002266F2"/>
    <w:rsid w:val="002268AB"/>
    <w:rsid w:val="00226AE0"/>
    <w:rsid w:val="00226E94"/>
    <w:rsid w:val="00226F7B"/>
    <w:rsid w:val="00227016"/>
    <w:rsid w:val="00227091"/>
    <w:rsid w:val="0022740C"/>
    <w:rsid w:val="0022747E"/>
    <w:rsid w:val="0022766A"/>
    <w:rsid w:val="0022766E"/>
    <w:rsid w:val="002276B5"/>
    <w:rsid w:val="002276DD"/>
    <w:rsid w:val="002277CB"/>
    <w:rsid w:val="0022797A"/>
    <w:rsid w:val="00227A0A"/>
    <w:rsid w:val="00227D0B"/>
    <w:rsid w:val="00230306"/>
    <w:rsid w:val="00230323"/>
    <w:rsid w:val="00230770"/>
    <w:rsid w:val="00230B9C"/>
    <w:rsid w:val="00230C45"/>
    <w:rsid w:val="00230D5C"/>
    <w:rsid w:val="00230E1B"/>
    <w:rsid w:val="0023113A"/>
    <w:rsid w:val="00231147"/>
    <w:rsid w:val="002311D0"/>
    <w:rsid w:val="00231305"/>
    <w:rsid w:val="00231996"/>
    <w:rsid w:val="002319B8"/>
    <w:rsid w:val="00231B8E"/>
    <w:rsid w:val="00231E02"/>
    <w:rsid w:val="00231F05"/>
    <w:rsid w:val="00231F20"/>
    <w:rsid w:val="00231F4D"/>
    <w:rsid w:val="00232138"/>
    <w:rsid w:val="00232390"/>
    <w:rsid w:val="002323A8"/>
    <w:rsid w:val="002327D0"/>
    <w:rsid w:val="00232A8E"/>
    <w:rsid w:val="00232BE0"/>
    <w:rsid w:val="00232F1C"/>
    <w:rsid w:val="00233066"/>
    <w:rsid w:val="002330FF"/>
    <w:rsid w:val="002333A4"/>
    <w:rsid w:val="00233615"/>
    <w:rsid w:val="00233677"/>
    <w:rsid w:val="002336F1"/>
    <w:rsid w:val="00233717"/>
    <w:rsid w:val="00233749"/>
    <w:rsid w:val="00233B6D"/>
    <w:rsid w:val="00233C58"/>
    <w:rsid w:val="00233D32"/>
    <w:rsid w:val="00233FF0"/>
    <w:rsid w:val="002340DF"/>
    <w:rsid w:val="00234124"/>
    <w:rsid w:val="0023418B"/>
    <w:rsid w:val="0023423B"/>
    <w:rsid w:val="002343AA"/>
    <w:rsid w:val="002345C4"/>
    <w:rsid w:val="002349B4"/>
    <w:rsid w:val="00234A96"/>
    <w:rsid w:val="00234AB6"/>
    <w:rsid w:val="00234C10"/>
    <w:rsid w:val="00234C38"/>
    <w:rsid w:val="00234CD3"/>
    <w:rsid w:val="0023537C"/>
    <w:rsid w:val="00235664"/>
    <w:rsid w:val="00235753"/>
    <w:rsid w:val="00235793"/>
    <w:rsid w:val="002357AC"/>
    <w:rsid w:val="00235817"/>
    <w:rsid w:val="0023587F"/>
    <w:rsid w:val="0023594E"/>
    <w:rsid w:val="002359A1"/>
    <w:rsid w:val="002359CF"/>
    <w:rsid w:val="00235BA5"/>
    <w:rsid w:val="00235C03"/>
    <w:rsid w:val="00235F9D"/>
    <w:rsid w:val="00236541"/>
    <w:rsid w:val="002367A6"/>
    <w:rsid w:val="002368BB"/>
    <w:rsid w:val="00236976"/>
    <w:rsid w:val="00236A76"/>
    <w:rsid w:val="00236B29"/>
    <w:rsid w:val="00236C7E"/>
    <w:rsid w:val="00236CC5"/>
    <w:rsid w:val="00236DB8"/>
    <w:rsid w:val="00236E9F"/>
    <w:rsid w:val="00236FAF"/>
    <w:rsid w:val="002371A6"/>
    <w:rsid w:val="002371B4"/>
    <w:rsid w:val="002371EC"/>
    <w:rsid w:val="0023733B"/>
    <w:rsid w:val="00237707"/>
    <w:rsid w:val="002377D3"/>
    <w:rsid w:val="0023781D"/>
    <w:rsid w:val="002379BE"/>
    <w:rsid w:val="00237A3B"/>
    <w:rsid w:val="00237B1D"/>
    <w:rsid w:val="00237C78"/>
    <w:rsid w:val="00237CCD"/>
    <w:rsid w:val="002401D7"/>
    <w:rsid w:val="002402FC"/>
    <w:rsid w:val="00240300"/>
    <w:rsid w:val="00240325"/>
    <w:rsid w:val="002403CE"/>
    <w:rsid w:val="0024048D"/>
    <w:rsid w:val="002404C0"/>
    <w:rsid w:val="002404DF"/>
    <w:rsid w:val="002405CB"/>
    <w:rsid w:val="002408CC"/>
    <w:rsid w:val="002409A5"/>
    <w:rsid w:val="00240A96"/>
    <w:rsid w:val="00240EEA"/>
    <w:rsid w:val="002410E5"/>
    <w:rsid w:val="00241238"/>
    <w:rsid w:val="00241253"/>
    <w:rsid w:val="00241384"/>
    <w:rsid w:val="0024145B"/>
    <w:rsid w:val="002415D6"/>
    <w:rsid w:val="00241759"/>
    <w:rsid w:val="002419D7"/>
    <w:rsid w:val="00241D28"/>
    <w:rsid w:val="00241D45"/>
    <w:rsid w:val="00241F65"/>
    <w:rsid w:val="002421CC"/>
    <w:rsid w:val="00242294"/>
    <w:rsid w:val="0024229F"/>
    <w:rsid w:val="00242593"/>
    <w:rsid w:val="002425B3"/>
    <w:rsid w:val="0024264A"/>
    <w:rsid w:val="00242766"/>
    <w:rsid w:val="00242CC9"/>
    <w:rsid w:val="00242E26"/>
    <w:rsid w:val="00242E8F"/>
    <w:rsid w:val="00242E96"/>
    <w:rsid w:val="00242FA5"/>
    <w:rsid w:val="002430A6"/>
    <w:rsid w:val="002431CF"/>
    <w:rsid w:val="002431FF"/>
    <w:rsid w:val="00243273"/>
    <w:rsid w:val="00243346"/>
    <w:rsid w:val="00243498"/>
    <w:rsid w:val="002435A7"/>
    <w:rsid w:val="002435B3"/>
    <w:rsid w:val="002436B6"/>
    <w:rsid w:val="002436DE"/>
    <w:rsid w:val="002438CB"/>
    <w:rsid w:val="00243902"/>
    <w:rsid w:val="00243BDA"/>
    <w:rsid w:val="00243F40"/>
    <w:rsid w:val="00244092"/>
    <w:rsid w:val="0024416E"/>
    <w:rsid w:val="002441F6"/>
    <w:rsid w:val="002448EF"/>
    <w:rsid w:val="0024497F"/>
    <w:rsid w:val="00244A28"/>
    <w:rsid w:val="00244A53"/>
    <w:rsid w:val="00244B3D"/>
    <w:rsid w:val="00244B4D"/>
    <w:rsid w:val="00244B9E"/>
    <w:rsid w:val="00244CF2"/>
    <w:rsid w:val="00244E1C"/>
    <w:rsid w:val="00244E49"/>
    <w:rsid w:val="002450AE"/>
    <w:rsid w:val="002452A4"/>
    <w:rsid w:val="00245387"/>
    <w:rsid w:val="002453FD"/>
    <w:rsid w:val="0024557C"/>
    <w:rsid w:val="00245A5E"/>
    <w:rsid w:val="00245BD5"/>
    <w:rsid w:val="00245D5F"/>
    <w:rsid w:val="00245DE0"/>
    <w:rsid w:val="00245E94"/>
    <w:rsid w:val="00245FAD"/>
    <w:rsid w:val="00246173"/>
    <w:rsid w:val="0024631F"/>
    <w:rsid w:val="002465AF"/>
    <w:rsid w:val="00246739"/>
    <w:rsid w:val="002468DA"/>
    <w:rsid w:val="00246980"/>
    <w:rsid w:val="00246A07"/>
    <w:rsid w:val="00246BA9"/>
    <w:rsid w:val="00246BAB"/>
    <w:rsid w:val="00246BEC"/>
    <w:rsid w:val="00246DA2"/>
    <w:rsid w:val="00246DC6"/>
    <w:rsid w:val="00246F9C"/>
    <w:rsid w:val="00247294"/>
    <w:rsid w:val="00247463"/>
    <w:rsid w:val="002477E8"/>
    <w:rsid w:val="002477F0"/>
    <w:rsid w:val="002478C8"/>
    <w:rsid w:val="0024795F"/>
    <w:rsid w:val="00247996"/>
    <w:rsid w:val="00247AB2"/>
    <w:rsid w:val="00247AED"/>
    <w:rsid w:val="002501B1"/>
    <w:rsid w:val="0025023B"/>
    <w:rsid w:val="00250274"/>
    <w:rsid w:val="00250303"/>
    <w:rsid w:val="00250889"/>
    <w:rsid w:val="00250B03"/>
    <w:rsid w:val="00250B14"/>
    <w:rsid w:val="00250D3A"/>
    <w:rsid w:val="00250DB0"/>
    <w:rsid w:val="002513D9"/>
    <w:rsid w:val="0025178B"/>
    <w:rsid w:val="00251799"/>
    <w:rsid w:val="002518A5"/>
    <w:rsid w:val="002519DC"/>
    <w:rsid w:val="00251E15"/>
    <w:rsid w:val="00251F5F"/>
    <w:rsid w:val="0025221D"/>
    <w:rsid w:val="00252389"/>
    <w:rsid w:val="002524A1"/>
    <w:rsid w:val="0025277B"/>
    <w:rsid w:val="00252831"/>
    <w:rsid w:val="00252EC6"/>
    <w:rsid w:val="00253206"/>
    <w:rsid w:val="002532C2"/>
    <w:rsid w:val="00253347"/>
    <w:rsid w:val="002533DA"/>
    <w:rsid w:val="0025341C"/>
    <w:rsid w:val="002534B0"/>
    <w:rsid w:val="00253622"/>
    <w:rsid w:val="002536AB"/>
    <w:rsid w:val="002538B9"/>
    <w:rsid w:val="00253ABF"/>
    <w:rsid w:val="00253BCB"/>
    <w:rsid w:val="00253C9A"/>
    <w:rsid w:val="00253DDB"/>
    <w:rsid w:val="00253E1A"/>
    <w:rsid w:val="00253F77"/>
    <w:rsid w:val="00253FC9"/>
    <w:rsid w:val="0025416C"/>
    <w:rsid w:val="00254206"/>
    <w:rsid w:val="0025425B"/>
    <w:rsid w:val="002546E6"/>
    <w:rsid w:val="00254736"/>
    <w:rsid w:val="002547E8"/>
    <w:rsid w:val="0025481A"/>
    <w:rsid w:val="0025497B"/>
    <w:rsid w:val="00254A94"/>
    <w:rsid w:val="00254B54"/>
    <w:rsid w:val="00254B8A"/>
    <w:rsid w:val="00254BB0"/>
    <w:rsid w:val="00254F15"/>
    <w:rsid w:val="002551B2"/>
    <w:rsid w:val="00255598"/>
    <w:rsid w:val="00255669"/>
    <w:rsid w:val="0025580A"/>
    <w:rsid w:val="00255A3D"/>
    <w:rsid w:val="00255A66"/>
    <w:rsid w:val="00255A6D"/>
    <w:rsid w:val="00255C92"/>
    <w:rsid w:val="00255D13"/>
    <w:rsid w:val="00255EE9"/>
    <w:rsid w:val="00255F58"/>
    <w:rsid w:val="00256059"/>
    <w:rsid w:val="00256097"/>
    <w:rsid w:val="0025614C"/>
    <w:rsid w:val="00256153"/>
    <w:rsid w:val="00256756"/>
    <w:rsid w:val="0025677D"/>
    <w:rsid w:val="002567F7"/>
    <w:rsid w:val="00256910"/>
    <w:rsid w:val="00256A4D"/>
    <w:rsid w:val="00256D2D"/>
    <w:rsid w:val="00256D8D"/>
    <w:rsid w:val="002570A2"/>
    <w:rsid w:val="0025723F"/>
    <w:rsid w:val="0025730C"/>
    <w:rsid w:val="002573C2"/>
    <w:rsid w:val="0025743C"/>
    <w:rsid w:val="002576B0"/>
    <w:rsid w:val="0025776B"/>
    <w:rsid w:val="00257793"/>
    <w:rsid w:val="00257824"/>
    <w:rsid w:val="002579A6"/>
    <w:rsid w:val="002579CF"/>
    <w:rsid w:val="00257A15"/>
    <w:rsid w:val="00257A67"/>
    <w:rsid w:val="00257D87"/>
    <w:rsid w:val="00257EE4"/>
    <w:rsid w:val="00260279"/>
    <w:rsid w:val="002602A9"/>
    <w:rsid w:val="002604D2"/>
    <w:rsid w:val="0026056C"/>
    <w:rsid w:val="002606D2"/>
    <w:rsid w:val="002606F4"/>
    <w:rsid w:val="002609F8"/>
    <w:rsid w:val="00260A23"/>
    <w:rsid w:val="00260C23"/>
    <w:rsid w:val="00260C97"/>
    <w:rsid w:val="00260CB4"/>
    <w:rsid w:val="00260DA0"/>
    <w:rsid w:val="00261133"/>
    <w:rsid w:val="00261144"/>
    <w:rsid w:val="00261172"/>
    <w:rsid w:val="0026132E"/>
    <w:rsid w:val="00261397"/>
    <w:rsid w:val="002613AA"/>
    <w:rsid w:val="00261555"/>
    <w:rsid w:val="002617A2"/>
    <w:rsid w:val="0026186F"/>
    <w:rsid w:val="00261967"/>
    <w:rsid w:val="00261A7E"/>
    <w:rsid w:val="00261B9D"/>
    <w:rsid w:val="00261C36"/>
    <w:rsid w:val="00261E74"/>
    <w:rsid w:val="00262134"/>
    <w:rsid w:val="0026223E"/>
    <w:rsid w:val="002625C0"/>
    <w:rsid w:val="002625DA"/>
    <w:rsid w:val="002628B8"/>
    <w:rsid w:val="0026294F"/>
    <w:rsid w:val="0026295C"/>
    <w:rsid w:val="00262971"/>
    <w:rsid w:val="00262D8D"/>
    <w:rsid w:val="00262F0D"/>
    <w:rsid w:val="00262F3D"/>
    <w:rsid w:val="00262F42"/>
    <w:rsid w:val="0026304B"/>
    <w:rsid w:val="0026333F"/>
    <w:rsid w:val="00263495"/>
    <w:rsid w:val="002634E4"/>
    <w:rsid w:val="002637D4"/>
    <w:rsid w:val="002637DE"/>
    <w:rsid w:val="002639E6"/>
    <w:rsid w:val="00263A59"/>
    <w:rsid w:val="00263B51"/>
    <w:rsid w:val="00263F02"/>
    <w:rsid w:val="00263F61"/>
    <w:rsid w:val="00264546"/>
    <w:rsid w:val="00264607"/>
    <w:rsid w:val="00264707"/>
    <w:rsid w:val="0026499A"/>
    <w:rsid w:val="00264DFF"/>
    <w:rsid w:val="00265011"/>
    <w:rsid w:val="002650A7"/>
    <w:rsid w:val="0026522E"/>
    <w:rsid w:val="00265289"/>
    <w:rsid w:val="002653B0"/>
    <w:rsid w:val="00265605"/>
    <w:rsid w:val="0026573D"/>
    <w:rsid w:val="002657AE"/>
    <w:rsid w:val="00265851"/>
    <w:rsid w:val="002658FB"/>
    <w:rsid w:val="0026590B"/>
    <w:rsid w:val="002659D7"/>
    <w:rsid w:val="00265A19"/>
    <w:rsid w:val="00265BDE"/>
    <w:rsid w:val="00265CC0"/>
    <w:rsid w:val="00265ECC"/>
    <w:rsid w:val="00265F40"/>
    <w:rsid w:val="002660F7"/>
    <w:rsid w:val="00266124"/>
    <w:rsid w:val="002661A0"/>
    <w:rsid w:val="002666B7"/>
    <w:rsid w:val="0026676C"/>
    <w:rsid w:val="002668FC"/>
    <w:rsid w:val="00266B6C"/>
    <w:rsid w:val="00266CCA"/>
    <w:rsid w:val="00266CF9"/>
    <w:rsid w:val="00266D82"/>
    <w:rsid w:val="00266E4F"/>
    <w:rsid w:val="00266F0B"/>
    <w:rsid w:val="00266F23"/>
    <w:rsid w:val="00266F87"/>
    <w:rsid w:val="00266FBB"/>
    <w:rsid w:val="00267059"/>
    <w:rsid w:val="002672E8"/>
    <w:rsid w:val="00267418"/>
    <w:rsid w:val="00267761"/>
    <w:rsid w:val="00267765"/>
    <w:rsid w:val="00267BAA"/>
    <w:rsid w:val="00267BBD"/>
    <w:rsid w:val="00267BF8"/>
    <w:rsid w:val="00267C45"/>
    <w:rsid w:val="00267CB3"/>
    <w:rsid w:val="00267CC3"/>
    <w:rsid w:val="00267F5E"/>
    <w:rsid w:val="0027005A"/>
    <w:rsid w:val="00270223"/>
    <w:rsid w:val="00270327"/>
    <w:rsid w:val="00270335"/>
    <w:rsid w:val="00270478"/>
    <w:rsid w:val="002706C0"/>
    <w:rsid w:val="002706EA"/>
    <w:rsid w:val="00270808"/>
    <w:rsid w:val="00270C73"/>
    <w:rsid w:val="00270DE6"/>
    <w:rsid w:val="00270E0D"/>
    <w:rsid w:val="00270E24"/>
    <w:rsid w:val="00270EA0"/>
    <w:rsid w:val="00270F08"/>
    <w:rsid w:val="0027103F"/>
    <w:rsid w:val="002711A9"/>
    <w:rsid w:val="0027120E"/>
    <w:rsid w:val="002712BA"/>
    <w:rsid w:val="00271387"/>
    <w:rsid w:val="00271480"/>
    <w:rsid w:val="002716D4"/>
    <w:rsid w:val="0027179E"/>
    <w:rsid w:val="0027183E"/>
    <w:rsid w:val="00271844"/>
    <w:rsid w:val="002718FF"/>
    <w:rsid w:val="002719B0"/>
    <w:rsid w:val="00271B07"/>
    <w:rsid w:val="00271F44"/>
    <w:rsid w:val="002720E4"/>
    <w:rsid w:val="00272111"/>
    <w:rsid w:val="0027212C"/>
    <w:rsid w:val="002721A8"/>
    <w:rsid w:val="002721DE"/>
    <w:rsid w:val="00272294"/>
    <w:rsid w:val="00272310"/>
    <w:rsid w:val="0027236E"/>
    <w:rsid w:val="0027259D"/>
    <w:rsid w:val="00272A34"/>
    <w:rsid w:val="00272AF4"/>
    <w:rsid w:val="00272C1C"/>
    <w:rsid w:val="00272FEA"/>
    <w:rsid w:val="00272FF4"/>
    <w:rsid w:val="002731BE"/>
    <w:rsid w:val="00273215"/>
    <w:rsid w:val="00273583"/>
    <w:rsid w:val="002736C4"/>
    <w:rsid w:val="00273735"/>
    <w:rsid w:val="002737BA"/>
    <w:rsid w:val="00273B54"/>
    <w:rsid w:val="00273BEC"/>
    <w:rsid w:val="00273D11"/>
    <w:rsid w:val="00273D54"/>
    <w:rsid w:val="00273FCA"/>
    <w:rsid w:val="00273FE2"/>
    <w:rsid w:val="0027413C"/>
    <w:rsid w:val="0027431F"/>
    <w:rsid w:val="002744D8"/>
    <w:rsid w:val="002744F9"/>
    <w:rsid w:val="002749DE"/>
    <w:rsid w:val="00274C8F"/>
    <w:rsid w:val="00274DAD"/>
    <w:rsid w:val="00274FAB"/>
    <w:rsid w:val="0027502D"/>
    <w:rsid w:val="002750DE"/>
    <w:rsid w:val="00275112"/>
    <w:rsid w:val="002753E1"/>
    <w:rsid w:val="0027554A"/>
    <w:rsid w:val="00275844"/>
    <w:rsid w:val="00275847"/>
    <w:rsid w:val="0027591D"/>
    <w:rsid w:val="00275A86"/>
    <w:rsid w:val="00275AA6"/>
    <w:rsid w:val="00275AF2"/>
    <w:rsid w:val="00276138"/>
    <w:rsid w:val="0027666F"/>
    <w:rsid w:val="0027688D"/>
    <w:rsid w:val="002768F3"/>
    <w:rsid w:val="002769B5"/>
    <w:rsid w:val="00276A86"/>
    <w:rsid w:val="00276B43"/>
    <w:rsid w:val="00276BBA"/>
    <w:rsid w:val="00276BCD"/>
    <w:rsid w:val="00276C30"/>
    <w:rsid w:val="002771FA"/>
    <w:rsid w:val="00277279"/>
    <w:rsid w:val="002772C9"/>
    <w:rsid w:val="002773B8"/>
    <w:rsid w:val="00277575"/>
    <w:rsid w:val="00277654"/>
    <w:rsid w:val="002778A3"/>
    <w:rsid w:val="002778BA"/>
    <w:rsid w:val="00277932"/>
    <w:rsid w:val="00277951"/>
    <w:rsid w:val="00280250"/>
    <w:rsid w:val="00280499"/>
    <w:rsid w:val="0028053D"/>
    <w:rsid w:val="00280659"/>
    <w:rsid w:val="0028071E"/>
    <w:rsid w:val="002807D3"/>
    <w:rsid w:val="00280B03"/>
    <w:rsid w:val="00280D3D"/>
    <w:rsid w:val="00280EAE"/>
    <w:rsid w:val="00280EF0"/>
    <w:rsid w:val="002810AC"/>
    <w:rsid w:val="0028112A"/>
    <w:rsid w:val="002818E8"/>
    <w:rsid w:val="00281A8A"/>
    <w:rsid w:val="00281CAB"/>
    <w:rsid w:val="00281D2B"/>
    <w:rsid w:val="00281DAF"/>
    <w:rsid w:val="00281E71"/>
    <w:rsid w:val="00281EAA"/>
    <w:rsid w:val="00281F54"/>
    <w:rsid w:val="00282103"/>
    <w:rsid w:val="002824CD"/>
    <w:rsid w:val="0028281A"/>
    <w:rsid w:val="00282C19"/>
    <w:rsid w:val="00282FD6"/>
    <w:rsid w:val="00283373"/>
    <w:rsid w:val="002833B6"/>
    <w:rsid w:val="00283434"/>
    <w:rsid w:val="002834F5"/>
    <w:rsid w:val="0028359E"/>
    <w:rsid w:val="00283DF5"/>
    <w:rsid w:val="00283E4F"/>
    <w:rsid w:val="002842C1"/>
    <w:rsid w:val="00284364"/>
    <w:rsid w:val="00284458"/>
    <w:rsid w:val="00284479"/>
    <w:rsid w:val="002844AD"/>
    <w:rsid w:val="00284573"/>
    <w:rsid w:val="00284795"/>
    <w:rsid w:val="002848C0"/>
    <w:rsid w:val="0028498F"/>
    <w:rsid w:val="002849AF"/>
    <w:rsid w:val="002849CB"/>
    <w:rsid w:val="00284C3B"/>
    <w:rsid w:val="00284D77"/>
    <w:rsid w:val="00284E08"/>
    <w:rsid w:val="00284E36"/>
    <w:rsid w:val="00284E67"/>
    <w:rsid w:val="002851C8"/>
    <w:rsid w:val="002851D3"/>
    <w:rsid w:val="00285378"/>
    <w:rsid w:val="002856AB"/>
    <w:rsid w:val="00285785"/>
    <w:rsid w:val="00285940"/>
    <w:rsid w:val="00285A0F"/>
    <w:rsid w:val="00285C79"/>
    <w:rsid w:val="00285E17"/>
    <w:rsid w:val="00285EBA"/>
    <w:rsid w:val="0028610F"/>
    <w:rsid w:val="002864E4"/>
    <w:rsid w:val="00286734"/>
    <w:rsid w:val="00286784"/>
    <w:rsid w:val="00286823"/>
    <w:rsid w:val="0028693A"/>
    <w:rsid w:val="00286AD0"/>
    <w:rsid w:val="00286FA6"/>
    <w:rsid w:val="0028719B"/>
    <w:rsid w:val="00287485"/>
    <w:rsid w:val="002874E7"/>
    <w:rsid w:val="00287546"/>
    <w:rsid w:val="002878B8"/>
    <w:rsid w:val="00287A75"/>
    <w:rsid w:val="00287A89"/>
    <w:rsid w:val="00287BFD"/>
    <w:rsid w:val="00287CDB"/>
    <w:rsid w:val="00287DB8"/>
    <w:rsid w:val="00287FC4"/>
    <w:rsid w:val="00290401"/>
    <w:rsid w:val="002904E0"/>
    <w:rsid w:val="002905E4"/>
    <w:rsid w:val="0029062E"/>
    <w:rsid w:val="002906E1"/>
    <w:rsid w:val="0029096E"/>
    <w:rsid w:val="002909CF"/>
    <w:rsid w:val="00290A6C"/>
    <w:rsid w:val="00290B69"/>
    <w:rsid w:val="00290C09"/>
    <w:rsid w:val="00290D4A"/>
    <w:rsid w:val="00290E66"/>
    <w:rsid w:val="00291045"/>
    <w:rsid w:val="0029122F"/>
    <w:rsid w:val="00291302"/>
    <w:rsid w:val="0029180C"/>
    <w:rsid w:val="0029197B"/>
    <w:rsid w:val="00291A88"/>
    <w:rsid w:val="00291CDB"/>
    <w:rsid w:val="00291D56"/>
    <w:rsid w:val="00291D69"/>
    <w:rsid w:val="00291E40"/>
    <w:rsid w:val="00291ECE"/>
    <w:rsid w:val="00291EF6"/>
    <w:rsid w:val="002923E9"/>
    <w:rsid w:val="002927B2"/>
    <w:rsid w:val="002927BF"/>
    <w:rsid w:val="00292810"/>
    <w:rsid w:val="002929F0"/>
    <w:rsid w:val="00292B5E"/>
    <w:rsid w:val="00292C72"/>
    <w:rsid w:val="00292C80"/>
    <w:rsid w:val="00292DDB"/>
    <w:rsid w:val="00292E38"/>
    <w:rsid w:val="00292EEF"/>
    <w:rsid w:val="00293891"/>
    <w:rsid w:val="00293926"/>
    <w:rsid w:val="00293A3D"/>
    <w:rsid w:val="00293A8D"/>
    <w:rsid w:val="00293A8F"/>
    <w:rsid w:val="00293B24"/>
    <w:rsid w:val="00293CA7"/>
    <w:rsid w:val="00293F3A"/>
    <w:rsid w:val="00293FF3"/>
    <w:rsid w:val="00294191"/>
    <w:rsid w:val="002943D8"/>
    <w:rsid w:val="00294924"/>
    <w:rsid w:val="00294A21"/>
    <w:rsid w:val="00294A54"/>
    <w:rsid w:val="00294B5D"/>
    <w:rsid w:val="00294C77"/>
    <w:rsid w:val="00294D8B"/>
    <w:rsid w:val="00295200"/>
    <w:rsid w:val="002952F4"/>
    <w:rsid w:val="00295307"/>
    <w:rsid w:val="00295848"/>
    <w:rsid w:val="002958EC"/>
    <w:rsid w:val="00295CBC"/>
    <w:rsid w:val="00295EEE"/>
    <w:rsid w:val="002963BE"/>
    <w:rsid w:val="0029647E"/>
    <w:rsid w:val="0029652B"/>
    <w:rsid w:val="0029676A"/>
    <w:rsid w:val="002967F8"/>
    <w:rsid w:val="00296853"/>
    <w:rsid w:val="00296864"/>
    <w:rsid w:val="00296F0A"/>
    <w:rsid w:val="00297661"/>
    <w:rsid w:val="002977F4"/>
    <w:rsid w:val="002978E5"/>
    <w:rsid w:val="00297AB9"/>
    <w:rsid w:val="00297C23"/>
    <w:rsid w:val="002A0007"/>
    <w:rsid w:val="002A001C"/>
    <w:rsid w:val="002A02E1"/>
    <w:rsid w:val="002A0638"/>
    <w:rsid w:val="002A07C4"/>
    <w:rsid w:val="002A093F"/>
    <w:rsid w:val="002A09B1"/>
    <w:rsid w:val="002A0A5D"/>
    <w:rsid w:val="002A0B95"/>
    <w:rsid w:val="002A0CEF"/>
    <w:rsid w:val="002A0DC1"/>
    <w:rsid w:val="002A0DE0"/>
    <w:rsid w:val="002A1153"/>
    <w:rsid w:val="002A11C9"/>
    <w:rsid w:val="002A159A"/>
    <w:rsid w:val="002A182E"/>
    <w:rsid w:val="002A19BB"/>
    <w:rsid w:val="002A1A55"/>
    <w:rsid w:val="002A1C89"/>
    <w:rsid w:val="002A1C9E"/>
    <w:rsid w:val="002A1CCF"/>
    <w:rsid w:val="002A1CDC"/>
    <w:rsid w:val="002A1EB6"/>
    <w:rsid w:val="002A1F68"/>
    <w:rsid w:val="002A22C3"/>
    <w:rsid w:val="002A234A"/>
    <w:rsid w:val="002A2556"/>
    <w:rsid w:val="002A25C8"/>
    <w:rsid w:val="002A26E4"/>
    <w:rsid w:val="002A281E"/>
    <w:rsid w:val="002A287D"/>
    <w:rsid w:val="002A28D8"/>
    <w:rsid w:val="002A29EA"/>
    <w:rsid w:val="002A2DA6"/>
    <w:rsid w:val="002A30B3"/>
    <w:rsid w:val="002A32B4"/>
    <w:rsid w:val="002A348A"/>
    <w:rsid w:val="002A363A"/>
    <w:rsid w:val="002A39DE"/>
    <w:rsid w:val="002A3A4B"/>
    <w:rsid w:val="002A3B50"/>
    <w:rsid w:val="002A3B75"/>
    <w:rsid w:val="002A3D13"/>
    <w:rsid w:val="002A3EB7"/>
    <w:rsid w:val="002A3EC7"/>
    <w:rsid w:val="002A3F38"/>
    <w:rsid w:val="002A3F4C"/>
    <w:rsid w:val="002A3F92"/>
    <w:rsid w:val="002A42B4"/>
    <w:rsid w:val="002A43CB"/>
    <w:rsid w:val="002A460D"/>
    <w:rsid w:val="002A4C4C"/>
    <w:rsid w:val="002A4C5A"/>
    <w:rsid w:val="002A4E73"/>
    <w:rsid w:val="002A4EB6"/>
    <w:rsid w:val="002A50C3"/>
    <w:rsid w:val="002A51D0"/>
    <w:rsid w:val="002A520A"/>
    <w:rsid w:val="002A5B09"/>
    <w:rsid w:val="002A5BE3"/>
    <w:rsid w:val="002A617B"/>
    <w:rsid w:val="002A6606"/>
    <w:rsid w:val="002A69EF"/>
    <w:rsid w:val="002A6A10"/>
    <w:rsid w:val="002A6A5F"/>
    <w:rsid w:val="002A6A7E"/>
    <w:rsid w:val="002A6D2C"/>
    <w:rsid w:val="002A6D37"/>
    <w:rsid w:val="002A6EC8"/>
    <w:rsid w:val="002A6F65"/>
    <w:rsid w:val="002A7107"/>
    <w:rsid w:val="002A754B"/>
    <w:rsid w:val="002A7603"/>
    <w:rsid w:val="002A763D"/>
    <w:rsid w:val="002A76CA"/>
    <w:rsid w:val="002A78F8"/>
    <w:rsid w:val="002A7A85"/>
    <w:rsid w:val="002A7AA1"/>
    <w:rsid w:val="002A7B50"/>
    <w:rsid w:val="002A7BB9"/>
    <w:rsid w:val="002A7CA2"/>
    <w:rsid w:val="002A7CB9"/>
    <w:rsid w:val="002A7EC2"/>
    <w:rsid w:val="002A7F4D"/>
    <w:rsid w:val="002B0043"/>
    <w:rsid w:val="002B00FB"/>
    <w:rsid w:val="002B015E"/>
    <w:rsid w:val="002B03AE"/>
    <w:rsid w:val="002B03C5"/>
    <w:rsid w:val="002B03EF"/>
    <w:rsid w:val="002B0452"/>
    <w:rsid w:val="002B083D"/>
    <w:rsid w:val="002B0918"/>
    <w:rsid w:val="002B0977"/>
    <w:rsid w:val="002B0B0C"/>
    <w:rsid w:val="002B0BCA"/>
    <w:rsid w:val="002B0CEA"/>
    <w:rsid w:val="002B1473"/>
    <w:rsid w:val="002B14CB"/>
    <w:rsid w:val="002B1591"/>
    <w:rsid w:val="002B16B9"/>
    <w:rsid w:val="002B1947"/>
    <w:rsid w:val="002B1E3B"/>
    <w:rsid w:val="002B1F78"/>
    <w:rsid w:val="002B2198"/>
    <w:rsid w:val="002B21F8"/>
    <w:rsid w:val="002B2666"/>
    <w:rsid w:val="002B2802"/>
    <w:rsid w:val="002B2A2E"/>
    <w:rsid w:val="002B2BF5"/>
    <w:rsid w:val="002B2CEC"/>
    <w:rsid w:val="002B2D46"/>
    <w:rsid w:val="002B2D5D"/>
    <w:rsid w:val="002B2DB2"/>
    <w:rsid w:val="002B31B5"/>
    <w:rsid w:val="002B31FF"/>
    <w:rsid w:val="002B335F"/>
    <w:rsid w:val="002B3388"/>
    <w:rsid w:val="002B33AA"/>
    <w:rsid w:val="002B34C0"/>
    <w:rsid w:val="002B3575"/>
    <w:rsid w:val="002B36C1"/>
    <w:rsid w:val="002B3724"/>
    <w:rsid w:val="002B3950"/>
    <w:rsid w:val="002B3DC4"/>
    <w:rsid w:val="002B3DC8"/>
    <w:rsid w:val="002B43C2"/>
    <w:rsid w:val="002B4853"/>
    <w:rsid w:val="002B4953"/>
    <w:rsid w:val="002B4B2D"/>
    <w:rsid w:val="002B4B4B"/>
    <w:rsid w:val="002B4BC2"/>
    <w:rsid w:val="002B4BFF"/>
    <w:rsid w:val="002B52DF"/>
    <w:rsid w:val="002B52EB"/>
    <w:rsid w:val="002B554B"/>
    <w:rsid w:val="002B55CC"/>
    <w:rsid w:val="002B5691"/>
    <w:rsid w:val="002B573C"/>
    <w:rsid w:val="002B5758"/>
    <w:rsid w:val="002B58E6"/>
    <w:rsid w:val="002B5948"/>
    <w:rsid w:val="002B5AE9"/>
    <w:rsid w:val="002B5B4C"/>
    <w:rsid w:val="002B5FD0"/>
    <w:rsid w:val="002B6387"/>
    <w:rsid w:val="002B671D"/>
    <w:rsid w:val="002B69A1"/>
    <w:rsid w:val="002B6C00"/>
    <w:rsid w:val="002B6D1B"/>
    <w:rsid w:val="002B7375"/>
    <w:rsid w:val="002B7415"/>
    <w:rsid w:val="002B7497"/>
    <w:rsid w:val="002B777A"/>
    <w:rsid w:val="002B780D"/>
    <w:rsid w:val="002B782A"/>
    <w:rsid w:val="002B787B"/>
    <w:rsid w:val="002B798F"/>
    <w:rsid w:val="002B7B68"/>
    <w:rsid w:val="002B7CA0"/>
    <w:rsid w:val="002B7DBD"/>
    <w:rsid w:val="002B7DF8"/>
    <w:rsid w:val="002B7F18"/>
    <w:rsid w:val="002C029B"/>
    <w:rsid w:val="002C050E"/>
    <w:rsid w:val="002C0580"/>
    <w:rsid w:val="002C094A"/>
    <w:rsid w:val="002C0965"/>
    <w:rsid w:val="002C09AB"/>
    <w:rsid w:val="002C1264"/>
    <w:rsid w:val="002C12D6"/>
    <w:rsid w:val="002C1405"/>
    <w:rsid w:val="002C143B"/>
    <w:rsid w:val="002C15A4"/>
    <w:rsid w:val="002C15F5"/>
    <w:rsid w:val="002C1679"/>
    <w:rsid w:val="002C16FC"/>
    <w:rsid w:val="002C17DB"/>
    <w:rsid w:val="002C1E7B"/>
    <w:rsid w:val="002C1FCF"/>
    <w:rsid w:val="002C1FDB"/>
    <w:rsid w:val="002C1FDC"/>
    <w:rsid w:val="002C20B8"/>
    <w:rsid w:val="002C2347"/>
    <w:rsid w:val="002C2354"/>
    <w:rsid w:val="002C24F7"/>
    <w:rsid w:val="002C278F"/>
    <w:rsid w:val="002C27C7"/>
    <w:rsid w:val="002C2826"/>
    <w:rsid w:val="002C2D8C"/>
    <w:rsid w:val="002C2DC4"/>
    <w:rsid w:val="002C2DCD"/>
    <w:rsid w:val="002C2DEA"/>
    <w:rsid w:val="002C31E1"/>
    <w:rsid w:val="002C3278"/>
    <w:rsid w:val="002C36E7"/>
    <w:rsid w:val="002C37E4"/>
    <w:rsid w:val="002C3A40"/>
    <w:rsid w:val="002C3D0D"/>
    <w:rsid w:val="002C3DC4"/>
    <w:rsid w:val="002C412A"/>
    <w:rsid w:val="002C45A6"/>
    <w:rsid w:val="002C45F2"/>
    <w:rsid w:val="002C4986"/>
    <w:rsid w:val="002C4A0A"/>
    <w:rsid w:val="002C4A53"/>
    <w:rsid w:val="002C4AFE"/>
    <w:rsid w:val="002C4B5A"/>
    <w:rsid w:val="002C4BF8"/>
    <w:rsid w:val="002C4FD9"/>
    <w:rsid w:val="002C523C"/>
    <w:rsid w:val="002C52A5"/>
    <w:rsid w:val="002C5374"/>
    <w:rsid w:val="002C553B"/>
    <w:rsid w:val="002C5565"/>
    <w:rsid w:val="002C56EF"/>
    <w:rsid w:val="002C5838"/>
    <w:rsid w:val="002C5ABB"/>
    <w:rsid w:val="002C5AD2"/>
    <w:rsid w:val="002C5E39"/>
    <w:rsid w:val="002C626E"/>
    <w:rsid w:val="002C62EB"/>
    <w:rsid w:val="002C63C1"/>
    <w:rsid w:val="002C6461"/>
    <w:rsid w:val="002C653B"/>
    <w:rsid w:val="002C65AA"/>
    <w:rsid w:val="002C6615"/>
    <w:rsid w:val="002C66A3"/>
    <w:rsid w:val="002C66FA"/>
    <w:rsid w:val="002C6771"/>
    <w:rsid w:val="002C6913"/>
    <w:rsid w:val="002C6960"/>
    <w:rsid w:val="002C6967"/>
    <w:rsid w:val="002C6ABA"/>
    <w:rsid w:val="002C6AEA"/>
    <w:rsid w:val="002C6AFE"/>
    <w:rsid w:val="002C6C83"/>
    <w:rsid w:val="002C6FC5"/>
    <w:rsid w:val="002C6FCD"/>
    <w:rsid w:val="002C7190"/>
    <w:rsid w:val="002C7193"/>
    <w:rsid w:val="002C75C1"/>
    <w:rsid w:val="002C7799"/>
    <w:rsid w:val="002C77E8"/>
    <w:rsid w:val="002C7803"/>
    <w:rsid w:val="002C7810"/>
    <w:rsid w:val="002C792C"/>
    <w:rsid w:val="002C7ADF"/>
    <w:rsid w:val="002C7AFC"/>
    <w:rsid w:val="002C7BBF"/>
    <w:rsid w:val="002D000C"/>
    <w:rsid w:val="002D01B8"/>
    <w:rsid w:val="002D025F"/>
    <w:rsid w:val="002D02B6"/>
    <w:rsid w:val="002D038E"/>
    <w:rsid w:val="002D03E7"/>
    <w:rsid w:val="002D0D8F"/>
    <w:rsid w:val="002D0F94"/>
    <w:rsid w:val="002D140C"/>
    <w:rsid w:val="002D144D"/>
    <w:rsid w:val="002D14B8"/>
    <w:rsid w:val="002D196E"/>
    <w:rsid w:val="002D1977"/>
    <w:rsid w:val="002D1A13"/>
    <w:rsid w:val="002D1F8A"/>
    <w:rsid w:val="002D2080"/>
    <w:rsid w:val="002D20BD"/>
    <w:rsid w:val="002D20CA"/>
    <w:rsid w:val="002D210A"/>
    <w:rsid w:val="002D210C"/>
    <w:rsid w:val="002D26BF"/>
    <w:rsid w:val="002D28F1"/>
    <w:rsid w:val="002D2A6E"/>
    <w:rsid w:val="002D2BCE"/>
    <w:rsid w:val="002D2BE7"/>
    <w:rsid w:val="002D2EB0"/>
    <w:rsid w:val="002D300D"/>
    <w:rsid w:val="002D3235"/>
    <w:rsid w:val="002D3594"/>
    <w:rsid w:val="002D360A"/>
    <w:rsid w:val="002D3AB5"/>
    <w:rsid w:val="002D3ACD"/>
    <w:rsid w:val="002D3B4B"/>
    <w:rsid w:val="002D3C10"/>
    <w:rsid w:val="002D3C1A"/>
    <w:rsid w:val="002D3E0E"/>
    <w:rsid w:val="002D3E66"/>
    <w:rsid w:val="002D4046"/>
    <w:rsid w:val="002D4091"/>
    <w:rsid w:val="002D41DC"/>
    <w:rsid w:val="002D46FC"/>
    <w:rsid w:val="002D49C2"/>
    <w:rsid w:val="002D4AFF"/>
    <w:rsid w:val="002D4B45"/>
    <w:rsid w:val="002D4EF7"/>
    <w:rsid w:val="002D4FCA"/>
    <w:rsid w:val="002D51A7"/>
    <w:rsid w:val="002D52B7"/>
    <w:rsid w:val="002D53FF"/>
    <w:rsid w:val="002D572F"/>
    <w:rsid w:val="002D57C3"/>
    <w:rsid w:val="002D5C36"/>
    <w:rsid w:val="002D5CC5"/>
    <w:rsid w:val="002D5CF2"/>
    <w:rsid w:val="002D5D9D"/>
    <w:rsid w:val="002D5E15"/>
    <w:rsid w:val="002D5ED8"/>
    <w:rsid w:val="002D60CA"/>
    <w:rsid w:val="002D60D6"/>
    <w:rsid w:val="002D60ED"/>
    <w:rsid w:val="002D62E6"/>
    <w:rsid w:val="002D62F1"/>
    <w:rsid w:val="002D647F"/>
    <w:rsid w:val="002D65D8"/>
    <w:rsid w:val="002D671B"/>
    <w:rsid w:val="002D683A"/>
    <w:rsid w:val="002D6B58"/>
    <w:rsid w:val="002D6CA6"/>
    <w:rsid w:val="002D6D7A"/>
    <w:rsid w:val="002D6E10"/>
    <w:rsid w:val="002D6E30"/>
    <w:rsid w:val="002D6E3C"/>
    <w:rsid w:val="002D7310"/>
    <w:rsid w:val="002D73FD"/>
    <w:rsid w:val="002D778B"/>
    <w:rsid w:val="002D7860"/>
    <w:rsid w:val="002D7957"/>
    <w:rsid w:val="002D795C"/>
    <w:rsid w:val="002D7A71"/>
    <w:rsid w:val="002D7DA2"/>
    <w:rsid w:val="002D7DAB"/>
    <w:rsid w:val="002D7F41"/>
    <w:rsid w:val="002E007D"/>
    <w:rsid w:val="002E017C"/>
    <w:rsid w:val="002E0208"/>
    <w:rsid w:val="002E0314"/>
    <w:rsid w:val="002E0366"/>
    <w:rsid w:val="002E038F"/>
    <w:rsid w:val="002E05AC"/>
    <w:rsid w:val="002E05FC"/>
    <w:rsid w:val="002E06AE"/>
    <w:rsid w:val="002E092E"/>
    <w:rsid w:val="002E0967"/>
    <w:rsid w:val="002E0992"/>
    <w:rsid w:val="002E0A03"/>
    <w:rsid w:val="002E0AA5"/>
    <w:rsid w:val="002E0CB6"/>
    <w:rsid w:val="002E1340"/>
    <w:rsid w:val="002E15DB"/>
    <w:rsid w:val="002E16FC"/>
    <w:rsid w:val="002E1B54"/>
    <w:rsid w:val="002E1E68"/>
    <w:rsid w:val="002E2068"/>
    <w:rsid w:val="002E2092"/>
    <w:rsid w:val="002E20EC"/>
    <w:rsid w:val="002E20F9"/>
    <w:rsid w:val="002E21B1"/>
    <w:rsid w:val="002E230A"/>
    <w:rsid w:val="002E2347"/>
    <w:rsid w:val="002E23F1"/>
    <w:rsid w:val="002E249C"/>
    <w:rsid w:val="002E24F3"/>
    <w:rsid w:val="002E27CB"/>
    <w:rsid w:val="002E29F5"/>
    <w:rsid w:val="002E2BBB"/>
    <w:rsid w:val="002E2F9F"/>
    <w:rsid w:val="002E2FE0"/>
    <w:rsid w:val="002E3185"/>
    <w:rsid w:val="002E31DD"/>
    <w:rsid w:val="002E3245"/>
    <w:rsid w:val="002E3482"/>
    <w:rsid w:val="002E34A3"/>
    <w:rsid w:val="002E3520"/>
    <w:rsid w:val="002E35D7"/>
    <w:rsid w:val="002E3A6F"/>
    <w:rsid w:val="002E3A7F"/>
    <w:rsid w:val="002E3B2E"/>
    <w:rsid w:val="002E3BC5"/>
    <w:rsid w:val="002E4000"/>
    <w:rsid w:val="002E41EB"/>
    <w:rsid w:val="002E4301"/>
    <w:rsid w:val="002E4310"/>
    <w:rsid w:val="002E4738"/>
    <w:rsid w:val="002E47A3"/>
    <w:rsid w:val="002E487D"/>
    <w:rsid w:val="002E4A16"/>
    <w:rsid w:val="002E4A44"/>
    <w:rsid w:val="002E4AA6"/>
    <w:rsid w:val="002E4C50"/>
    <w:rsid w:val="002E4C89"/>
    <w:rsid w:val="002E51C5"/>
    <w:rsid w:val="002E53A0"/>
    <w:rsid w:val="002E563D"/>
    <w:rsid w:val="002E5658"/>
    <w:rsid w:val="002E57ED"/>
    <w:rsid w:val="002E5E51"/>
    <w:rsid w:val="002E600E"/>
    <w:rsid w:val="002E6020"/>
    <w:rsid w:val="002E606A"/>
    <w:rsid w:val="002E621D"/>
    <w:rsid w:val="002E6233"/>
    <w:rsid w:val="002E6268"/>
    <w:rsid w:val="002E6438"/>
    <w:rsid w:val="002E64BD"/>
    <w:rsid w:val="002E65B4"/>
    <w:rsid w:val="002E663B"/>
    <w:rsid w:val="002E67D2"/>
    <w:rsid w:val="002E693B"/>
    <w:rsid w:val="002E6A8B"/>
    <w:rsid w:val="002E6AF9"/>
    <w:rsid w:val="002E6C34"/>
    <w:rsid w:val="002E6DB6"/>
    <w:rsid w:val="002E6EC7"/>
    <w:rsid w:val="002E7126"/>
    <w:rsid w:val="002E72B4"/>
    <w:rsid w:val="002E73D5"/>
    <w:rsid w:val="002E74A4"/>
    <w:rsid w:val="002E74F2"/>
    <w:rsid w:val="002E75F3"/>
    <w:rsid w:val="002E761E"/>
    <w:rsid w:val="002E782C"/>
    <w:rsid w:val="002E7A56"/>
    <w:rsid w:val="002E7A6B"/>
    <w:rsid w:val="002E7D13"/>
    <w:rsid w:val="002E7D36"/>
    <w:rsid w:val="002E7DAD"/>
    <w:rsid w:val="002E7DD0"/>
    <w:rsid w:val="002F0101"/>
    <w:rsid w:val="002F01C4"/>
    <w:rsid w:val="002F03C8"/>
    <w:rsid w:val="002F05CC"/>
    <w:rsid w:val="002F0603"/>
    <w:rsid w:val="002F0732"/>
    <w:rsid w:val="002F07D2"/>
    <w:rsid w:val="002F07DD"/>
    <w:rsid w:val="002F0828"/>
    <w:rsid w:val="002F08B8"/>
    <w:rsid w:val="002F0AB6"/>
    <w:rsid w:val="002F0B4D"/>
    <w:rsid w:val="002F0BF3"/>
    <w:rsid w:val="002F0D24"/>
    <w:rsid w:val="002F0D2A"/>
    <w:rsid w:val="002F11BE"/>
    <w:rsid w:val="002F11E2"/>
    <w:rsid w:val="002F140C"/>
    <w:rsid w:val="002F1466"/>
    <w:rsid w:val="002F14F3"/>
    <w:rsid w:val="002F1541"/>
    <w:rsid w:val="002F16B1"/>
    <w:rsid w:val="002F1703"/>
    <w:rsid w:val="002F1896"/>
    <w:rsid w:val="002F1A25"/>
    <w:rsid w:val="002F1BBE"/>
    <w:rsid w:val="002F1C3D"/>
    <w:rsid w:val="002F1CE9"/>
    <w:rsid w:val="002F1D2C"/>
    <w:rsid w:val="002F1E9F"/>
    <w:rsid w:val="002F1EC5"/>
    <w:rsid w:val="002F1F28"/>
    <w:rsid w:val="002F1FC5"/>
    <w:rsid w:val="002F215F"/>
    <w:rsid w:val="002F2215"/>
    <w:rsid w:val="002F235A"/>
    <w:rsid w:val="002F2556"/>
    <w:rsid w:val="002F2612"/>
    <w:rsid w:val="002F2878"/>
    <w:rsid w:val="002F2899"/>
    <w:rsid w:val="002F2A2E"/>
    <w:rsid w:val="002F2BA4"/>
    <w:rsid w:val="002F2C2E"/>
    <w:rsid w:val="002F2DAA"/>
    <w:rsid w:val="002F30CE"/>
    <w:rsid w:val="002F30FF"/>
    <w:rsid w:val="002F3153"/>
    <w:rsid w:val="002F32B9"/>
    <w:rsid w:val="002F32BD"/>
    <w:rsid w:val="002F3367"/>
    <w:rsid w:val="002F36F1"/>
    <w:rsid w:val="002F396A"/>
    <w:rsid w:val="002F3E8C"/>
    <w:rsid w:val="002F3F41"/>
    <w:rsid w:val="002F4573"/>
    <w:rsid w:val="002F4731"/>
    <w:rsid w:val="002F4766"/>
    <w:rsid w:val="002F4941"/>
    <w:rsid w:val="002F495B"/>
    <w:rsid w:val="002F4A17"/>
    <w:rsid w:val="002F4B2E"/>
    <w:rsid w:val="002F4B30"/>
    <w:rsid w:val="002F4C8F"/>
    <w:rsid w:val="002F4CFE"/>
    <w:rsid w:val="002F4E11"/>
    <w:rsid w:val="002F4E7A"/>
    <w:rsid w:val="002F4F12"/>
    <w:rsid w:val="002F4F1D"/>
    <w:rsid w:val="002F5195"/>
    <w:rsid w:val="002F53B7"/>
    <w:rsid w:val="002F5400"/>
    <w:rsid w:val="002F54BE"/>
    <w:rsid w:val="002F590D"/>
    <w:rsid w:val="002F5943"/>
    <w:rsid w:val="002F5FC4"/>
    <w:rsid w:val="002F5FF1"/>
    <w:rsid w:val="002F602C"/>
    <w:rsid w:val="002F60B5"/>
    <w:rsid w:val="002F63A5"/>
    <w:rsid w:val="002F6429"/>
    <w:rsid w:val="002F6628"/>
    <w:rsid w:val="002F676D"/>
    <w:rsid w:val="002F68B9"/>
    <w:rsid w:val="002F6932"/>
    <w:rsid w:val="002F6A35"/>
    <w:rsid w:val="002F6C2D"/>
    <w:rsid w:val="002F6DF5"/>
    <w:rsid w:val="002F6F34"/>
    <w:rsid w:val="002F705B"/>
    <w:rsid w:val="002F726A"/>
    <w:rsid w:val="002F733A"/>
    <w:rsid w:val="002F7743"/>
    <w:rsid w:val="002F77A5"/>
    <w:rsid w:val="002F7870"/>
    <w:rsid w:val="002F78C4"/>
    <w:rsid w:val="002F7AE3"/>
    <w:rsid w:val="002F7CB2"/>
    <w:rsid w:val="00300000"/>
    <w:rsid w:val="00300162"/>
    <w:rsid w:val="00300205"/>
    <w:rsid w:val="0030033E"/>
    <w:rsid w:val="00300447"/>
    <w:rsid w:val="0030077E"/>
    <w:rsid w:val="0030088C"/>
    <w:rsid w:val="00300929"/>
    <w:rsid w:val="00300BD5"/>
    <w:rsid w:val="00300D93"/>
    <w:rsid w:val="003010EE"/>
    <w:rsid w:val="00301362"/>
    <w:rsid w:val="003014E5"/>
    <w:rsid w:val="0030167B"/>
    <w:rsid w:val="003016D0"/>
    <w:rsid w:val="00301826"/>
    <w:rsid w:val="00301A0F"/>
    <w:rsid w:val="00301AB1"/>
    <w:rsid w:val="00301DF1"/>
    <w:rsid w:val="00301E96"/>
    <w:rsid w:val="00301EB4"/>
    <w:rsid w:val="00301F8A"/>
    <w:rsid w:val="0030209C"/>
    <w:rsid w:val="003022E0"/>
    <w:rsid w:val="00302382"/>
    <w:rsid w:val="0030238B"/>
    <w:rsid w:val="0030248E"/>
    <w:rsid w:val="003025F6"/>
    <w:rsid w:val="003027D8"/>
    <w:rsid w:val="00302812"/>
    <w:rsid w:val="0030283B"/>
    <w:rsid w:val="00302F27"/>
    <w:rsid w:val="00302FC8"/>
    <w:rsid w:val="00303350"/>
    <w:rsid w:val="0030343A"/>
    <w:rsid w:val="0030385E"/>
    <w:rsid w:val="00303ADF"/>
    <w:rsid w:val="00303B8A"/>
    <w:rsid w:val="00303CAD"/>
    <w:rsid w:val="00303CD3"/>
    <w:rsid w:val="00303CDB"/>
    <w:rsid w:val="00303D08"/>
    <w:rsid w:val="00303D39"/>
    <w:rsid w:val="00303DF7"/>
    <w:rsid w:val="00303E60"/>
    <w:rsid w:val="00303F8D"/>
    <w:rsid w:val="003041E8"/>
    <w:rsid w:val="00304232"/>
    <w:rsid w:val="003045DB"/>
    <w:rsid w:val="003047C5"/>
    <w:rsid w:val="003048A5"/>
    <w:rsid w:val="0030491F"/>
    <w:rsid w:val="003049FF"/>
    <w:rsid w:val="00304B22"/>
    <w:rsid w:val="00304CE5"/>
    <w:rsid w:val="00304DF8"/>
    <w:rsid w:val="00304FAB"/>
    <w:rsid w:val="003054E6"/>
    <w:rsid w:val="003054F3"/>
    <w:rsid w:val="0030567F"/>
    <w:rsid w:val="00305694"/>
    <w:rsid w:val="00305708"/>
    <w:rsid w:val="003057CC"/>
    <w:rsid w:val="0030587E"/>
    <w:rsid w:val="00305949"/>
    <w:rsid w:val="00305980"/>
    <w:rsid w:val="00305E5E"/>
    <w:rsid w:val="00305F24"/>
    <w:rsid w:val="00305F5C"/>
    <w:rsid w:val="003060F5"/>
    <w:rsid w:val="00306424"/>
    <w:rsid w:val="00306614"/>
    <w:rsid w:val="00306653"/>
    <w:rsid w:val="00306A4B"/>
    <w:rsid w:val="00306D16"/>
    <w:rsid w:val="00306E87"/>
    <w:rsid w:val="00306FF0"/>
    <w:rsid w:val="00307063"/>
    <w:rsid w:val="003072AD"/>
    <w:rsid w:val="00307591"/>
    <w:rsid w:val="00307AE9"/>
    <w:rsid w:val="00307DEE"/>
    <w:rsid w:val="00307E13"/>
    <w:rsid w:val="00307ED0"/>
    <w:rsid w:val="0031004B"/>
    <w:rsid w:val="003102E4"/>
    <w:rsid w:val="0031063D"/>
    <w:rsid w:val="003107FA"/>
    <w:rsid w:val="0031086D"/>
    <w:rsid w:val="003108AE"/>
    <w:rsid w:val="0031096E"/>
    <w:rsid w:val="00310E6D"/>
    <w:rsid w:val="00310F2C"/>
    <w:rsid w:val="00310F5E"/>
    <w:rsid w:val="00311064"/>
    <w:rsid w:val="00311267"/>
    <w:rsid w:val="0031169A"/>
    <w:rsid w:val="00311B71"/>
    <w:rsid w:val="00311CA3"/>
    <w:rsid w:val="00311FBC"/>
    <w:rsid w:val="00312078"/>
    <w:rsid w:val="003120DF"/>
    <w:rsid w:val="0031213B"/>
    <w:rsid w:val="003121AE"/>
    <w:rsid w:val="003121FD"/>
    <w:rsid w:val="003123FF"/>
    <w:rsid w:val="00312B0D"/>
    <w:rsid w:val="00312BFE"/>
    <w:rsid w:val="00312C6F"/>
    <w:rsid w:val="00312FCB"/>
    <w:rsid w:val="0031303C"/>
    <w:rsid w:val="00313115"/>
    <w:rsid w:val="00313242"/>
    <w:rsid w:val="0031332C"/>
    <w:rsid w:val="0031363E"/>
    <w:rsid w:val="003136E5"/>
    <w:rsid w:val="0031380C"/>
    <w:rsid w:val="00313B74"/>
    <w:rsid w:val="003141C3"/>
    <w:rsid w:val="00314242"/>
    <w:rsid w:val="0031455A"/>
    <w:rsid w:val="0031463F"/>
    <w:rsid w:val="0031465E"/>
    <w:rsid w:val="0031498A"/>
    <w:rsid w:val="00314D03"/>
    <w:rsid w:val="00314D1A"/>
    <w:rsid w:val="00314DD4"/>
    <w:rsid w:val="00314F90"/>
    <w:rsid w:val="0031514E"/>
    <w:rsid w:val="00315349"/>
    <w:rsid w:val="0031544A"/>
    <w:rsid w:val="003154E7"/>
    <w:rsid w:val="00315638"/>
    <w:rsid w:val="0031563A"/>
    <w:rsid w:val="003157BD"/>
    <w:rsid w:val="00315889"/>
    <w:rsid w:val="0031595B"/>
    <w:rsid w:val="00315D4D"/>
    <w:rsid w:val="00315DCB"/>
    <w:rsid w:val="003162A3"/>
    <w:rsid w:val="00316329"/>
    <w:rsid w:val="003163BC"/>
    <w:rsid w:val="003164D0"/>
    <w:rsid w:val="003164DB"/>
    <w:rsid w:val="003164EB"/>
    <w:rsid w:val="0031697C"/>
    <w:rsid w:val="003169EF"/>
    <w:rsid w:val="00316A20"/>
    <w:rsid w:val="00316A73"/>
    <w:rsid w:val="00316ACA"/>
    <w:rsid w:val="00316B03"/>
    <w:rsid w:val="00316D12"/>
    <w:rsid w:val="00316D86"/>
    <w:rsid w:val="00316D9C"/>
    <w:rsid w:val="00316DB4"/>
    <w:rsid w:val="00316FE2"/>
    <w:rsid w:val="003172D3"/>
    <w:rsid w:val="00317449"/>
    <w:rsid w:val="003175E2"/>
    <w:rsid w:val="0031762E"/>
    <w:rsid w:val="003176DB"/>
    <w:rsid w:val="00317728"/>
    <w:rsid w:val="00317834"/>
    <w:rsid w:val="0031783D"/>
    <w:rsid w:val="00317A82"/>
    <w:rsid w:val="00317B15"/>
    <w:rsid w:val="00317B61"/>
    <w:rsid w:val="00317BCE"/>
    <w:rsid w:val="00317C6E"/>
    <w:rsid w:val="00317D8C"/>
    <w:rsid w:val="00317EA6"/>
    <w:rsid w:val="00317FBF"/>
    <w:rsid w:val="00320148"/>
    <w:rsid w:val="0032025D"/>
    <w:rsid w:val="00320302"/>
    <w:rsid w:val="003203B8"/>
    <w:rsid w:val="003203B9"/>
    <w:rsid w:val="003203FF"/>
    <w:rsid w:val="0032061C"/>
    <w:rsid w:val="00320711"/>
    <w:rsid w:val="003208EB"/>
    <w:rsid w:val="00320B5A"/>
    <w:rsid w:val="00320CA6"/>
    <w:rsid w:val="00320D79"/>
    <w:rsid w:val="00320E6D"/>
    <w:rsid w:val="00320F82"/>
    <w:rsid w:val="00321236"/>
    <w:rsid w:val="00321373"/>
    <w:rsid w:val="003213B7"/>
    <w:rsid w:val="003214D3"/>
    <w:rsid w:val="003217B5"/>
    <w:rsid w:val="00321C39"/>
    <w:rsid w:val="00321CAA"/>
    <w:rsid w:val="00321E00"/>
    <w:rsid w:val="00321EDE"/>
    <w:rsid w:val="0032214E"/>
    <w:rsid w:val="003222BA"/>
    <w:rsid w:val="003225F7"/>
    <w:rsid w:val="00322768"/>
    <w:rsid w:val="003227EE"/>
    <w:rsid w:val="0032281A"/>
    <w:rsid w:val="00322871"/>
    <w:rsid w:val="00322A82"/>
    <w:rsid w:val="00322C77"/>
    <w:rsid w:val="00322E1D"/>
    <w:rsid w:val="00322E27"/>
    <w:rsid w:val="00322F43"/>
    <w:rsid w:val="003233F2"/>
    <w:rsid w:val="00323534"/>
    <w:rsid w:val="0032365D"/>
    <w:rsid w:val="00323766"/>
    <w:rsid w:val="00323798"/>
    <w:rsid w:val="00323B04"/>
    <w:rsid w:val="00323D6C"/>
    <w:rsid w:val="00323E32"/>
    <w:rsid w:val="00323E70"/>
    <w:rsid w:val="00323E9D"/>
    <w:rsid w:val="00323F6C"/>
    <w:rsid w:val="00324073"/>
    <w:rsid w:val="00324368"/>
    <w:rsid w:val="0032460C"/>
    <w:rsid w:val="00324727"/>
    <w:rsid w:val="0032475D"/>
    <w:rsid w:val="003248AE"/>
    <w:rsid w:val="00324B48"/>
    <w:rsid w:val="00325118"/>
    <w:rsid w:val="003256C9"/>
    <w:rsid w:val="0032579B"/>
    <w:rsid w:val="0032585C"/>
    <w:rsid w:val="0032589E"/>
    <w:rsid w:val="00325B41"/>
    <w:rsid w:val="00325BE8"/>
    <w:rsid w:val="00325E57"/>
    <w:rsid w:val="00325E81"/>
    <w:rsid w:val="00325FD0"/>
    <w:rsid w:val="0032606E"/>
    <w:rsid w:val="0032634F"/>
    <w:rsid w:val="00326524"/>
    <w:rsid w:val="00326682"/>
    <w:rsid w:val="003266DD"/>
    <w:rsid w:val="003267E8"/>
    <w:rsid w:val="00326895"/>
    <w:rsid w:val="003269C4"/>
    <w:rsid w:val="00326AAB"/>
    <w:rsid w:val="00326CD5"/>
    <w:rsid w:val="00326D14"/>
    <w:rsid w:val="00326DF8"/>
    <w:rsid w:val="00326EE9"/>
    <w:rsid w:val="0032727D"/>
    <w:rsid w:val="00327280"/>
    <w:rsid w:val="0032735F"/>
    <w:rsid w:val="0032739E"/>
    <w:rsid w:val="003278C1"/>
    <w:rsid w:val="003278E5"/>
    <w:rsid w:val="00327B94"/>
    <w:rsid w:val="00327BCE"/>
    <w:rsid w:val="00327C0B"/>
    <w:rsid w:val="00327EA1"/>
    <w:rsid w:val="00327F20"/>
    <w:rsid w:val="00327FD9"/>
    <w:rsid w:val="00330071"/>
    <w:rsid w:val="00330084"/>
    <w:rsid w:val="003301AE"/>
    <w:rsid w:val="00330239"/>
    <w:rsid w:val="003304EC"/>
    <w:rsid w:val="003305E1"/>
    <w:rsid w:val="0033091E"/>
    <w:rsid w:val="00330AAF"/>
    <w:rsid w:val="00330CD4"/>
    <w:rsid w:val="00330EC5"/>
    <w:rsid w:val="00330EC6"/>
    <w:rsid w:val="00331184"/>
    <w:rsid w:val="00331231"/>
    <w:rsid w:val="00331251"/>
    <w:rsid w:val="003312F6"/>
    <w:rsid w:val="003314B0"/>
    <w:rsid w:val="00331533"/>
    <w:rsid w:val="00331915"/>
    <w:rsid w:val="00331929"/>
    <w:rsid w:val="00331B76"/>
    <w:rsid w:val="00331E0C"/>
    <w:rsid w:val="00331EB9"/>
    <w:rsid w:val="00332171"/>
    <w:rsid w:val="003323BF"/>
    <w:rsid w:val="003324A6"/>
    <w:rsid w:val="003325C2"/>
    <w:rsid w:val="003329D9"/>
    <w:rsid w:val="003329F4"/>
    <w:rsid w:val="00332A73"/>
    <w:rsid w:val="00332CF0"/>
    <w:rsid w:val="00332E2D"/>
    <w:rsid w:val="0033301A"/>
    <w:rsid w:val="00333037"/>
    <w:rsid w:val="003331E4"/>
    <w:rsid w:val="003333D5"/>
    <w:rsid w:val="003336EB"/>
    <w:rsid w:val="003338D3"/>
    <w:rsid w:val="00333D16"/>
    <w:rsid w:val="00333D56"/>
    <w:rsid w:val="00333D61"/>
    <w:rsid w:val="00333E2B"/>
    <w:rsid w:val="00333E43"/>
    <w:rsid w:val="00333E6D"/>
    <w:rsid w:val="00333F11"/>
    <w:rsid w:val="0033409B"/>
    <w:rsid w:val="00334115"/>
    <w:rsid w:val="00334256"/>
    <w:rsid w:val="003342C6"/>
    <w:rsid w:val="00334310"/>
    <w:rsid w:val="003343BE"/>
    <w:rsid w:val="0033453E"/>
    <w:rsid w:val="0033456D"/>
    <w:rsid w:val="003345A3"/>
    <w:rsid w:val="0033460E"/>
    <w:rsid w:val="003348F9"/>
    <w:rsid w:val="003355F2"/>
    <w:rsid w:val="00335644"/>
    <w:rsid w:val="00335774"/>
    <w:rsid w:val="00335C0B"/>
    <w:rsid w:val="00335C27"/>
    <w:rsid w:val="00335FB7"/>
    <w:rsid w:val="0033608C"/>
    <w:rsid w:val="003365A1"/>
    <w:rsid w:val="003366A6"/>
    <w:rsid w:val="0033677A"/>
    <w:rsid w:val="00336942"/>
    <w:rsid w:val="00336CE0"/>
    <w:rsid w:val="00337050"/>
    <w:rsid w:val="003370C0"/>
    <w:rsid w:val="00337560"/>
    <w:rsid w:val="003375ED"/>
    <w:rsid w:val="00337635"/>
    <w:rsid w:val="003377BA"/>
    <w:rsid w:val="003377F3"/>
    <w:rsid w:val="003379CD"/>
    <w:rsid w:val="00337A74"/>
    <w:rsid w:val="00337A9E"/>
    <w:rsid w:val="00337ED2"/>
    <w:rsid w:val="00337F2B"/>
    <w:rsid w:val="003400E8"/>
    <w:rsid w:val="00340102"/>
    <w:rsid w:val="00340245"/>
    <w:rsid w:val="003407F3"/>
    <w:rsid w:val="0034090B"/>
    <w:rsid w:val="00340AAC"/>
    <w:rsid w:val="00340C6E"/>
    <w:rsid w:val="00340C75"/>
    <w:rsid w:val="003410CA"/>
    <w:rsid w:val="003411EE"/>
    <w:rsid w:val="0034120F"/>
    <w:rsid w:val="003412BD"/>
    <w:rsid w:val="003412D7"/>
    <w:rsid w:val="0034158F"/>
    <w:rsid w:val="003416C0"/>
    <w:rsid w:val="003416C1"/>
    <w:rsid w:val="00341857"/>
    <w:rsid w:val="003418E6"/>
    <w:rsid w:val="003419EE"/>
    <w:rsid w:val="00341CD1"/>
    <w:rsid w:val="00341E83"/>
    <w:rsid w:val="00341ED5"/>
    <w:rsid w:val="00342054"/>
    <w:rsid w:val="003421B5"/>
    <w:rsid w:val="003422DB"/>
    <w:rsid w:val="00342469"/>
    <w:rsid w:val="0034253B"/>
    <w:rsid w:val="00342B71"/>
    <w:rsid w:val="00342CAA"/>
    <w:rsid w:val="00342D29"/>
    <w:rsid w:val="00342DBC"/>
    <w:rsid w:val="00342DD2"/>
    <w:rsid w:val="00342EA5"/>
    <w:rsid w:val="00343416"/>
    <w:rsid w:val="0034363A"/>
    <w:rsid w:val="00343727"/>
    <w:rsid w:val="0034376C"/>
    <w:rsid w:val="0034392F"/>
    <w:rsid w:val="00343A65"/>
    <w:rsid w:val="00343B2A"/>
    <w:rsid w:val="00343CCB"/>
    <w:rsid w:val="00343D53"/>
    <w:rsid w:val="00343DB2"/>
    <w:rsid w:val="00343E12"/>
    <w:rsid w:val="00343E24"/>
    <w:rsid w:val="00343F6D"/>
    <w:rsid w:val="00343FB7"/>
    <w:rsid w:val="00344028"/>
    <w:rsid w:val="00344292"/>
    <w:rsid w:val="003442B7"/>
    <w:rsid w:val="00344390"/>
    <w:rsid w:val="003445B1"/>
    <w:rsid w:val="00344886"/>
    <w:rsid w:val="00344907"/>
    <w:rsid w:val="00344AC4"/>
    <w:rsid w:val="00344CA4"/>
    <w:rsid w:val="00344D47"/>
    <w:rsid w:val="00344DA5"/>
    <w:rsid w:val="00344EE8"/>
    <w:rsid w:val="00344F9C"/>
    <w:rsid w:val="0034500D"/>
    <w:rsid w:val="003450C3"/>
    <w:rsid w:val="003450D3"/>
    <w:rsid w:val="003454A6"/>
    <w:rsid w:val="00345520"/>
    <w:rsid w:val="0034577D"/>
    <w:rsid w:val="00345874"/>
    <w:rsid w:val="003459C9"/>
    <w:rsid w:val="00345BEE"/>
    <w:rsid w:val="00346309"/>
    <w:rsid w:val="003466CF"/>
    <w:rsid w:val="00346A1F"/>
    <w:rsid w:val="00346C8A"/>
    <w:rsid w:val="00346CD7"/>
    <w:rsid w:val="00346DAA"/>
    <w:rsid w:val="00346E1A"/>
    <w:rsid w:val="00346EA2"/>
    <w:rsid w:val="00346F83"/>
    <w:rsid w:val="0034710A"/>
    <w:rsid w:val="00347127"/>
    <w:rsid w:val="003474C4"/>
    <w:rsid w:val="0034750A"/>
    <w:rsid w:val="003475AA"/>
    <w:rsid w:val="00347654"/>
    <w:rsid w:val="003477E9"/>
    <w:rsid w:val="00347875"/>
    <w:rsid w:val="00347A9D"/>
    <w:rsid w:val="00347AFE"/>
    <w:rsid w:val="00347BB9"/>
    <w:rsid w:val="00347E50"/>
    <w:rsid w:val="00350099"/>
    <w:rsid w:val="003500F7"/>
    <w:rsid w:val="0035014D"/>
    <w:rsid w:val="00350472"/>
    <w:rsid w:val="003504AC"/>
    <w:rsid w:val="00350588"/>
    <w:rsid w:val="0035059F"/>
    <w:rsid w:val="00350819"/>
    <w:rsid w:val="003508F6"/>
    <w:rsid w:val="00350962"/>
    <w:rsid w:val="00350AF5"/>
    <w:rsid w:val="00350B5C"/>
    <w:rsid w:val="00350C40"/>
    <w:rsid w:val="00350F19"/>
    <w:rsid w:val="00351052"/>
    <w:rsid w:val="00351190"/>
    <w:rsid w:val="0035127B"/>
    <w:rsid w:val="0035128F"/>
    <w:rsid w:val="003514C4"/>
    <w:rsid w:val="0035166D"/>
    <w:rsid w:val="0035173E"/>
    <w:rsid w:val="00351A01"/>
    <w:rsid w:val="00351D1B"/>
    <w:rsid w:val="00351F52"/>
    <w:rsid w:val="0035208D"/>
    <w:rsid w:val="0035242B"/>
    <w:rsid w:val="003525DA"/>
    <w:rsid w:val="003528D4"/>
    <w:rsid w:val="003528E0"/>
    <w:rsid w:val="003529DD"/>
    <w:rsid w:val="003529EE"/>
    <w:rsid w:val="00352A1E"/>
    <w:rsid w:val="00352A51"/>
    <w:rsid w:val="00352FC8"/>
    <w:rsid w:val="0035313A"/>
    <w:rsid w:val="00353247"/>
    <w:rsid w:val="003532A9"/>
    <w:rsid w:val="003533B2"/>
    <w:rsid w:val="003534F9"/>
    <w:rsid w:val="00353508"/>
    <w:rsid w:val="00353694"/>
    <w:rsid w:val="00353940"/>
    <w:rsid w:val="00353AB5"/>
    <w:rsid w:val="00353C34"/>
    <w:rsid w:val="00353D0C"/>
    <w:rsid w:val="00353D75"/>
    <w:rsid w:val="0035403C"/>
    <w:rsid w:val="003540A3"/>
    <w:rsid w:val="00354103"/>
    <w:rsid w:val="003541DC"/>
    <w:rsid w:val="0035425D"/>
    <w:rsid w:val="003547A7"/>
    <w:rsid w:val="00354821"/>
    <w:rsid w:val="00354B56"/>
    <w:rsid w:val="00354C28"/>
    <w:rsid w:val="00354D02"/>
    <w:rsid w:val="00354D0F"/>
    <w:rsid w:val="00354F16"/>
    <w:rsid w:val="003550E7"/>
    <w:rsid w:val="00355135"/>
    <w:rsid w:val="0035513A"/>
    <w:rsid w:val="00355160"/>
    <w:rsid w:val="003551FA"/>
    <w:rsid w:val="00355227"/>
    <w:rsid w:val="00355246"/>
    <w:rsid w:val="003552E0"/>
    <w:rsid w:val="00355353"/>
    <w:rsid w:val="00355915"/>
    <w:rsid w:val="00355ADE"/>
    <w:rsid w:val="00355C9C"/>
    <w:rsid w:val="00355D31"/>
    <w:rsid w:val="00355E66"/>
    <w:rsid w:val="0035608C"/>
    <w:rsid w:val="003563C9"/>
    <w:rsid w:val="0035674F"/>
    <w:rsid w:val="00356C62"/>
    <w:rsid w:val="00357123"/>
    <w:rsid w:val="00357266"/>
    <w:rsid w:val="003572E5"/>
    <w:rsid w:val="003574FF"/>
    <w:rsid w:val="00357605"/>
    <w:rsid w:val="003576BD"/>
    <w:rsid w:val="00357EE7"/>
    <w:rsid w:val="00357F59"/>
    <w:rsid w:val="00360037"/>
    <w:rsid w:val="0036019E"/>
    <w:rsid w:val="003601FA"/>
    <w:rsid w:val="00360290"/>
    <w:rsid w:val="003602AD"/>
    <w:rsid w:val="003602EA"/>
    <w:rsid w:val="00360453"/>
    <w:rsid w:val="00360A17"/>
    <w:rsid w:val="00360A69"/>
    <w:rsid w:val="00360BD6"/>
    <w:rsid w:val="00360EDD"/>
    <w:rsid w:val="003610A4"/>
    <w:rsid w:val="003610AA"/>
    <w:rsid w:val="003611FA"/>
    <w:rsid w:val="003614AC"/>
    <w:rsid w:val="003614D7"/>
    <w:rsid w:val="00361623"/>
    <w:rsid w:val="003617DF"/>
    <w:rsid w:val="0036185E"/>
    <w:rsid w:val="00361880"/>
    <w:rsid w:val="00361958"/>
    <w:rsid w:val="003619E4"/>
    <w:rsid w:val="00361A07"/>
    <w:rsid w:val="00361A0B"/>
    <w:rsid w:val="00361B14"/>
    <w:rsid w:val="00361CE9"/>
    <w:rsid w:val="00361D46"/>
    <w:rsid w:val="00361ECC"/>
    <w:rsid w:val="00361FC7"/>
    <w:rsid w:val="0036207E"/>
    <w:rsid w:val="003620D0"/>
    <w:rsid w:val="0036219F"/>
    <w:rsid w:val="0036232B"/>
    <w:rsid w:val="0036265A"/>
    <w:rsid w:val="0036271B"/>
    <w:rsid w:val="0036277E"/>
    <w:rsid w:val="00362781"/>
    <w:rsid w:val="003628DF"/>
    <w:rsid w:val="00362BD0"/>
    <w:rsid w:val="00362DE3"/>
    <w:rsid w:val="00362DF5"/>
    <w:rsid w:val="00362EA7"/>
    <w:rsid w:val="00362ECC"/>
    <w:rsid w:val="00362EFB"/>
    <w:rsid w:val="00362F85"/>
    <w:rsid w:val="0036330F"/>
    <w:rsid w:val="0036341D"/>
    <w:rsid w:val="00363424"/>
    <w:rsid w:val="003638EF"/>
    <w:rsid w:val="00363CBE"/>
    <w:rsid w:val="0036403F"/>
    <w:rsid w:val="003643A4"/>
    <w:rsid w:val="0036440A"/>
    <w:rsid w:val="003644A1"/>
    <w:rsid w:val="0036456C"/>
    <w:rsid w:val="00364813"/>
    <w:rsid w:val="0036483D"/>
    <w:rsid w:val="00364942"/>
    <w:rsid w:val="00364C27"/>
    <w:rsid w:val="00364CB7"/>
    <w:rsid w:val="00364D86"/>
    <w:rsid w:val="00364E3F"/>
    <w:rsid w:val="0036526F"/>
    <w:rsid w:val="00365316"/>
    <w:rsid w:val="00365349"/>
    <w:rsid w:val="003653CA"/>
    <w:rsid w:val="003654F8"/>
    <w:rsid w:val="00365633"/>
    <w:rsid w:val="0036589B"/>
    <w:rsid w:val="00365ACB"/>
    <w:rsid w:val="00365C54"/>
    <w:rsid w:val="00365E71"/>
    <w:rsid w:val="0036603B"/>
    <w:rsid w:val="00366081"/>
    <w:rsid w:val="00366336"/>
    <w:rsid w:val="003663BF"/>
    <w:rsid w:val="00366497"/>
    <w:rsid w:val="003666A7"/>
    <w:rsid w:val="003666E5"/>
    <w:rsid w:val="00366E42"/>
    <w:rsid w:val="00366F6C"/>
    <w:rsid w:val="00367016"/>
    <w:rsid w:val="00367166"/>
    <w:rsid w:val="003671DC"/>
    <w:rsid w:val="0036755F"/>
    <w:rsid w:val="0036788E"/>
    <w:rsid w:val="0036795E"/>
    <w:rsid w:val="00367AC1"/>
    <w:rsid w:val="00367B96"/>
    <w:rsid w:val="00367BF0"/>
    <w:rsid w:val="00367C30"/>
    <w:rsid w:val="00367C47"/>
    <w:rsid w:val="00367D56"/>
    <w:rsid w:val="00367EA1"/>
    <w:rsid w:val="00367F7E"/>
    <w:rsid w:val="0037001E"/>
    <w:rsid w:val="0037081B"/>
    <w:rsid w:val="00370940"/>
    <w:rsid w:val="00370952"/>
    <w:rsid w:val="00370AC4"/>
    <w:rsid w:val="00370AED"/>
    <w:rsid w:val="00370BB9"/>
    <w:rsid w:val="00370D3E"/>
    <w:rsid w:val="00370E7C"/>
    <w:rsid w:val="00370F1C"/>
    <w:rsid w:val="00371168"/>
    <w:rsid w:val="00371243"/>
    <w:rsid w:val="00371348"/>
    <w:rsid w:val="003713A0"/>
    <w:rsid w:val="00371738"/>
    <w:rsid w:val="00371768"/>
    <w:rsid w:val="003718B4"/>
    <w:rsid w:val="00371AB6"/>
    <w:rsid w:val="00371EC7"/>
    <w:rsid w:val="0037247B"/>
    <w:rsid w:val="003725BC"/>
    <w:rsid w:val="00372653"/>
    <w:rsid w:val="00372776"/>
    <w:rsid w:val="003728AC"/>
    <w:rsid w:val="00372C7B"/>
    <w:rsid w:val="00372EB1"/>
    <w:rsid w:val="00372F87"/>
    <w:rsid w:val="003730F4"/>
    <w:rsid w:val="00373179"/>
    <w:rsid w:val="003732B1"/>
    <w:rsid w:val="0037390A"/>
    <w:rsid w:val="00373969"/>
    <w:rsid w:val="003739AB"/>
    <w:rsid w:val="00373A7E"/>
    <w:rsid w:val="00373B6C"/>
    <w:rsid w:val="00373CA6"/>
    <w:rsid w:val="00373D94"/>
    <w:rsid w:val="00373E0C"/>
    <w:rsid w:val="0037419B"/>
    <w:rsid w:val="00374391"/>
    <w:rsid w:val="0037440F"/>
    <w:rsid w:val="00374594"/>
    <w:rsid w:val="0037475E"/>
    <w:rsid w:val="00374789"/>
    <w:rsid w:val="00374882"/>
    <w:rsid w:val="00374927"/>
    <w:rsid w:val="00374AC2"/>
    <w:rsid w:val="00374BE2"/>
    <w:rsid w:val="00374D53"/>
    <w:rsid w:val="00374DF7"/>
    <w:rsid w:val="003750E7"/>
    <w:rsid w:val="00375178"/>
    <w:rsid w:val="003752AA"/>
    <w:rsid w:val="0037542A"/>
    <w:rsid w:val="0037557F"/>
    <w:rsid w:val="00375697"/>
    <w:rsid w:val="0037569A"/>
    <w:rsid w:val="0037587B"/>
    <w:rsid w:val="003758E1"/>
    <w:rsid w:val="00375AFD"/>
    <w:rsid w:val="00375BDA"/>
    <w:rsid w:val="00375D14"/>
    <w:rsid w:val="00375E33"/>
    <w:rsid w:val="00375F28"/>
    <w:rsid w:val="00375FAC"/>
    <w:rsid w:val="003760CF"/>
    <w:rsid w:val="0037614E"/>
    <w:rsid w:val="00376204"/>
    <w:rsid w:val="003764DE"/>
    <w:rsid w:val="003768BA"/>
    <w:rsid w:val="003769B8"/>
    <w:rsid w:val="00376BB2"/>
    <w:rsid w:val="00376BDA"/>
    <w:rsid w:val="00376BF4"/>
    <w:rsid w:val="00376CA7"/>
    <w:rsid w:val="00376CF0"/>
    <w:rsid w:val="00376D8E"/>
    <w:rsid w:val="00376F0F"/>
    <w:rsid w:val="00376F42"/>
    <w:rsid w:val="00376F4F"/>
    <w:rsid w:val="0037739E"/>
    <w:rsid w:val="0037747E"/>
    <w:rsid w:val="00377487"/>
    <w:rsid w:val="003776FA"/>
    <w:rsid w:val="00377857"/>
    <w:rsid w:val="0037795D"/>
    <w:rsid w:val="00377A38"/>
    <w:rsid w:val="00377B4A"/>
    <w:rsid w:val="00377CF8"/>
    <w:rsid w:val="0038012D"/>
    <w:rsid w:val="00380222"/>
    <w:rsid w:val="003802D6"/>
    <w:rsid w:val="0038032E"/>
    <w:rsid w:val="00380467"/>
    <w:rsid w:val="00380733"/>
    <w:rsid w:val="0038073E"/>
    <w:rsid w:val="0038090E"/>
    <w:rsid w:val="00380A79"/>
    <w:rsid w:val="00380B55"/>
    <w:rsid w:val="00380CCF"/>
    <w:rsid w:val="00380D7A"/>
    <w:rsid w:val="0038131A"/>
    <w:rsid w:val="003815F8"/>
    <w:rsid w:val="0038174F"/>
    <w:rsid w:val="0038187A"/>
    <w:rsid w:val="00381A50"/>
    <w:rsid w:val="00381B1D"/>
    <w:rsid w:val="00381BFC"/>
    <w:rsid w:val="00381C95"/>
    <w:rsid w:val="00381F87"/>
    <w:rsid w:val="00382004"/>
    <w:rsid w:val="00382390"/>
    <w:rsid w:val="00382743"/>
    <w:rsid w:val="00382923"/>
    <w:rsid w:val="003829ED"/>
    <w:rsid w:val="00382A76"/>
    <w:rsid w:val="00382C35"/>
    <w:rsid w:val="00382C46"/>
    <w:rsid w:val="00382C83"/>
    <w:rsid w:val="0038325F"/>
    <w:rsid w:val="003833D8"/>
    <w:rsid w:val="00383515"/>
    <w:rsid w:val="00383524"/>
    <w:rsid w:val="00383770"/>
    <w:rsid w:val="003838FB"/>
    <w:rsid w:val="0038392C"/>
    <w:rsid w:val="00383A21"/>
    <w:rsid w:val="00383B1E"/>
    <w:rsid w:val="00383BC8"/>
    <w:rsid w:val="00383D0F"/>
    <w:rsid w:val="00383D5C"/>
    <w:rsid w:val="00383EA8"/>
    <w:rsid w:val="00383EB7"/>
    <w:rsid w:val="00383EC7"/>
    <w:rsid w:val="00383ED9"/>
    <w:rsid w:val="00384062"/>
    <w:rsid w:val="0038408F"/>
    <w:rsid w:val="003840BF"/>
    <w:rsid w:val="003841A2"/>
    <w:rsid w:val="003842E1"/>
    <w:rsid w:val="00384391"/>
    <w:rsid w:val="00384414"/>
    <w:rsid w:val="00384491"/>
    <w:rsid w:val="00384515"/>
    <w:rsid w:val="0038455C"/>
    <w:rsid w:val="0038459D"/>
    <w:rsid w:val="003847DA"/>
    <w:rsid w:val="003847FE"/>
    <w:rsid w:val="00384AD2"/>
    <w:rsid w:val="00384AE1"/>
    <w:rsid w:val="00384EF2"/>
    <w:rsid w:val="00384F06"/>
    <w:rsid w:val="00384F74"/>
    <w:rsid w:val="00385070"/>
    <w:rsid w:val="003853EA"/>
    <w:rsid w:val="003855A4"/>
    <w:rsid w:val="00385805"/>
    <w:rsid w:val="003859FB"/>
    <w:rsid w:val="00385AA6"/>
    <w:rsid w:val="00385B00"/>
    <w:rsid w:val="00385B6E"/>
    <w:rsid w:val="00385C67"/>
    <w:rsid w:val="00385CDF"/>
    <w:rsid w:val="00385D86"/>
    <w:rsid w:val="00385DB2"/>
    <w:rsid w:val="00385DC3"/>
    <w:rsid w:val="00385DCD"/>
    <w:rsid w:val="003860AA"/>
    <w:rsid w:val="003861DC"/>
    <w:rsid w:val="00386443"/>
    <w:rsid w:val="00386526"/>
    <w:rsid w:val="00386531"/>
    <w:rsid w:val="00386662"/>
    <w:rsid w:val="00386A23"/>
    <w:rsid w:val="00386AF9"/>
    <w:rsid w:val="00386B21"/>
    <w:rsid w:val="00386C0D"/>
    <w:rsid w:val="00386DA9"/>
    <w:rsid w:val="0038720E"/>
    <w:rsid w:val="0038724E"/>
    <w:rsid w:val="0038727F"/>
    <w:rsid w:val="00387397"/>
    <w:rsid w:val="003874CA"/>
    <w:rsid w:val="0038756E"/>
    <w:rsid w:val="003876BE"/>
    <w:rsid w:val="0038770E"/>
    <w:rsid w:val="0038771F"/>
    <w:rsid w:val="00387722"/>
    <w:rsid w:val="00387B80"/>
    <w:rsid w:val="00387C8E"/>
    <w:rsid w:val="00387D56"/>
    <w:rsid w:val="00387E34"/>
    <w:rsid w:val="00387FF0"/>
    <w:rsid w:val="0039000B"/>
    <w:rsid w:val="0039002C"/>
    <w:rsid w:val="00390110"/>
    <w:rsid w:val="00390217"/>
    <w:rsid w:val="003902DD"/>
    <w:rsid w:val="003902FE"/>
    <w:rsid w:val="003905B7"/>
    <w:rsid w:val="00390979"/>
    <w:rsid w:val="00390A2E"/>
    <w:rsid w:val="00390AFC"/>
    <w:rsid w:val="00390BB9"/>
    <w:rsid w:val="00390BFA"/>
    <w:rsid w:val="00390DD1"/>
    <w:rsid w:val="00390FAA"/>
    <w:rsid w:val="00391138"/>
    <w:rsid w:val="00391205"/>
    <w:rsid w:val="003912D3"/>
    <w:rsid w:val="0039134C"/>
    <w:rsid w:val="00391482"/>
    <w:rsid w:val="00391575"/>
    <w:rsid w:val="003915AD"/>
    <w:rsid w:val="003915C2"/>
    <w:rsid w:val="00391608"/>
    <w:rsid w:val="00391740"/>
    <w:rsid w:val="003918F0"/>
    <w:rsid w:val="00391971"/>
    <w:rsid w:val="003919D3"/>
    <w:rsid w:val="00391B31"/>
    <w:rsid w:val="0039217C"/>
    <w:rsid w:val="003921C5"/>
    <w:rsid w:val="00392772"/>
    <w:rsid w:val="003927BE"/>
    <w:rsid w:val="0039281D"/>
    <w:rsid w:val="00392824"/>
    <w:rsid w:val="0039294C"/>
    <w:rsid w:val="00392AA6"/>
    <w:rsid w:val="00392B0D"/>
    <w:rsid w:val="00392D1D"/>
    <w:rsid w:val="00392E23"/>
    <w:rsid w:val="003932C4"/>
    <w:rsid w:val="0039341A"/>
    <w:rsid w:val="003934F5"/>
    <w:rsid w:val="00393913"/>
    <w:rsid w:val="00393942"/>
    <w:rsid w:val="00393A2A"/>
    <w:rsid w:val="00393A40"/>
    <w:rsid w:val="00393C2A"/>
    <w:rsid w:val="00393D21"/>
    <w:rsid w:val="00393FB0"/>
    <w:rsid w:val="0039404E"/>
    <w:rsid w:val="00394063"/>
    <w:rsid w:val="00394174"/>
    <w:rsid w:val="0039419F"/>
    <w:rsid w:val="003942D4"/>
    <w:rsid w:val="00394376"/>
    <w:rsid w:val="00394526"/>
    <w:rsid w:val="003945E3"/>
    <w:rsid w:val="00394621"/>
    <w:rsid w:val="003948EE"/>
    <w:rsid w:val="00394965"/>
    <w:rsid w:val="00394A00"/>
    <w:rsid w:val="00394A2E"/>
    <w:rsid w:val="00394A95"/>
    <w:rsid w:val="00394B23"/>
    <w:rsid w:val="00394B69"/>
    <w:rsid w:val="00394D5C"/>
    <w:rsid w:val="00394E61"/>
    <w:rsid w:val="0039514A"/>
    <w:rsid w:val="003951AD"/>
    <w:rsid w:val="00395498"/>
    <w:rsid w:val="003956EC"/>
    <w:rsid w:val="003957D9"/>
    <w:rsid w:val="00395A08"/>
    <w:rsid w:val="00395A45"/>
    <w:rsid w:val="00395B31"/>
    <w:rsid w:val="00395EFC"/>
    <w:rsid w:val="00395F17"/>
    <w:rsid w:val="00396054"/>
    <w:rsid w:val="00396545"/>
    <w:rsid w:val="0039659F"/>
    <w:rsid w:val="003965A1"/>
    <w:rsid w:val="00396664"/>
    <w:rsid w:val="0039675B"/>
    <w:rsid w:val="00396817"/>
    <w:rsid w:val="00396ACE"/>
    <w:rsid w:val="00396BEB"/>
    <w:rsid w:val="00396CD1"/>
    <w:rsid w:val="00396DAF"/>
    <w:rsid w:val="00396E80"/>
    <w:rsid w:val="003970A1"/>
    <w:rsid w:val="003970B7"/>
    <w:rsid w:val="003974F2"/>
    <w:rsid w:val="003975EE"/>
    <w:rsid w:val="00397672"/>
    <w:rsid w:val="00397893"/>
    <w:rsid w:val="00397908"/>
    <w:rsid w:val="00397A34"/>
    <w:rsid w:val="00397D13"/>
    <w:rsid w:val="00397E8A"/>
    <w:rsid w:val="00397FE9"/>
    <w:rsid w:val="003A006B"/>
    <w:rsid w:val="003A0135"/>
    <w:rsid w:val="003A0136"/>
    <w:rsid w:val="003A0293"/>
    <w:rsid w:val="003A02E3"/>
    <w:rsid w:val="003A05BB"/>
    <w:rsid w:val="003A0803"/>
    <w:rsid w:val="003A0827"/>
    <w:rsid w:val="003A0966"/>
    <w:rsid w:val="003A0BB0"/>
    <w:rsid w:val="003A0CC7"/>
    <w:rsid w:val="003A0D4E"/>
    <w:rsid w:val="003A0DD1"/>
    <w:rsid w:val="003A0DFD"/>
    <w:rsid w:val="003A11CA"/>
    <w:rsid w:val="003A1373"/>
    <w:rsid w:val="003A1471"/>
    <w:rsid w:val="003A155F"/>
    <w:rsid w:val="003A16F6"/>
    <w:rsid w:val="003A183B"/>
    <w:rsid w:val="003A18ED"/>
    <w:rsid w:val="003A1D69"/>
    <w:rsid w:val="003A1DB5"/>
    <w:rsid w:val="003A1DFC"/>
    <w:rsid w:val="003A1F90"/>
    <w:rsid w:val="003A20DE"/>
    <w:rsid w:val="003A2132"/>
    <w:rsid w:val="003A26F0"/>
    <w:rsid w:val="003A2B04"/>
    <w:rsid w:val="003A2D46"/>
    <w:rsid w:val="003A3071"/>
    <w:rsid w:val="003A31E0"/>
    <w:rsid w:val="003A32B1"/>
    <w:rsid w:val="003A3449"/>
    <w:rsid w:val="003A3776"/>
    <w:rsid w:val="003A38EF"/>
    <w:rsid w:val="003A39E2"/>
    <w:rsid w:val="003A3A7E"/>
    <w:rsid w:val="003A3A94"/>
    <w:rsid w:val="003A3AB0"/>
    <w:rsid w:val="003A3B26"/>
    <w:rsid w:val="003A3B2B"/>
    <w:rsid w:val="003A3B9A"/>
    <w:rsid w:val="003A3BE9"/>
    <w:rsid w:val="003A3D6E"/>
    <w:rsid w:val="003A3F51"/>
    <w:rsid w:val="003A4047"/>
    <w:rsid w:val="003A4216"/>
    <w:rsid w:val="003A4257"/>
    <w:rsid w:val="003A42C7"/>
    <w:rsid w:val="003A476C"/>
    <w:rsid w:val="003A47CD"/>
    <w:rsid w:val="003A4963"/>
    <w:rsid w:val="003A498E"/>
    <w:rsid w:val="003A4B33"/>
    <w:rsid w:val="003A4D51"/>
    <w:rsid w:val="003A4E0C"/>
    <w:rsid w:val="003A4E49"/>
    <w:rsid w:val="003A4F12"/>
    <w:rsid w:val="003A504A"/>
    <w:rsid w:val="003A52E3"/>
    <w:rsid w:val="003A54DF"/>
    <w:rsid w:val="003A5642"/>
    <w:rsid w:val="003A5643"/>
    <w:rsid w:val="003A57B4"/>
    <w:rsid w:val="003A588A"/>
    <w:rsid w:val="003A597D"/>
    <w:rsid w:val="003A5A1A"/>
    <w:rsid w:val="003A5A36"/>
    <w:rsid w:val="003A5AC7"/>
    <w:rsid w:val="003A5DE3"/>
    <w:rsid w:val="003A5E5B"/>
    <w:rsid w:val="003A5F0E"/>
    <w:rsid w:val="003A6168"/>
    <w:rsid w:val="003A618E"/>
    <w:rsid w:val="003A629E"/>
    <w:rsid w:val="003A62AB"/>
    <w:rsid w:val="003A6402"/>
    <w:rsid w:val="003A691C"/>
    <w:rsid w:val="003A6A55"/>
    <w:rsid w:val="003A6ACE"/>
    <w:rsid w:val="003A6E9A"/>
    <w:rsid w:val="003A6F0F"/>
    <w:rsid w:val="003A70B7"/>
    <w:rsid w:val="003A713C"/>
    <w:rsid w:val="003A7212"/>
    <w:rsid w:val="003A73F0"/>
    <w:rsid w:val="003A7617"/>
    <w:rsid w:val="003A7669"/>
    <w:rsid w:val="003A76A8"/>
    <w:rsid w:val="003A76B1"/>
    <w:rsid w:val="003A76C8"/>
    <w:rsid w:val="003A77AA"/>
    <w:rsid w:val="003A7841"/>
    <w:rsid w:val="003A78F6"/>
    <w:rsid w:val="003A7978"/>
    <w:rsid w:val="003A7A24"/>
    <w:rsid w:val="003A7C30"/>
    <w:rsid w:val="003B0244"/>
    <w:rsid w:val="003B0288"/>
    <w:rsid w:val="003B0296"/>
    <w:rsid w:val="003B02F3"/>
    <w:rsid w:val="003B0501"/>
    <w:rsid w:val="003B0555"/>
    <w:rsid w:val="003B0794"/>
    <w:rsid w:val="003B082A"/>
    <w:rsid w:val="003B083E"/>
    <w:rsid w:val="003B0887"/>
    <w:rsid w:val="003B089A"/>
    <w:rsid w:val="003B0CAF"/>
    <w:rsid w:val="003B1276"/>
    <w:rsid w:val="003B1348"/>
    <w:rsid w:val="003B1381"/>
    <w:rsid w:val="003B1838"/>
    <w:rsid w:val="003B18BC"/>
    <w:rsid w:val="003B1A06"/>
    <w:rsid w:val="003B1E7C"/>
    <w:rsid w:val="003B2325"/>
    <w:rsid w:val="003B26A0"/>
    <w:rsid w:val="003B2B3D"/>
    <w:rsid w:val="003B2D8C"/>
    <w:rsid w:val="003B2F45"/>
    <w:rsid w:val="003B2FE2"/>
    <w:rsid w:val="003B3025"/>
    <w:rsid w:val="003B30F2"/>
    <w:rsid w:val="003B327A"/>
    <w:rsid w:val="003B3A7F"/>
    <w:rsid w:val="003B3B4A"/>
    <w:rsid w:val="003B3C17"/>
    <w:rsid w:val="003B3CB5"/>
    <w:rsid w:val="003B3F9A"/>
    <w:rsid w:val="003B3FCC"/>
    <w:rsid w:val="003B4021"/>
    <w:rsid w:val="003B4203"/>
    <w:rsid w:val="003B4295"/>
    <w:rsid w:val="003B435E"/>
    <w:rsid w:val="003B43EA"/>
    <w:rsid w:val="003B45D0"/>
    <w:rsid w:val="003B4629"/>
    <w:rsid w:val="003B4642"/>
    <w:rsid w:val="003B468B"/>
    <w:rsid w:val="003B472F"/>
    <w:rsid w:val="003B47D6"/>
    <w:rsid w:val="003B48C9"/>
    <w:rsid w:val="003B495A"/>
    <w:rsid w:val="003B4B42"/>
    <w:rsid w:val="003B4C36"/>
    <w:rsid w:val="003B4D9A"/>
    <w:rsid w:val="003B4E55"/>
    <w:rsid w:val="003B4FA6"/>
    <w:rsid w:val="003B4FE5"/>
    <w:rsid w:val="003B502C"/>
    <w:rsid w:val="003B5082"/>
    <w:rsid w:val="003B515B"/>
    <w:rsid w:val="003B51F1"/>
    <w:rsid w:val="003B5248"/>
    <w:rsid w:val="003B557C"/>
    <w:rsid w:val="003B5930"/>
    <w:rsid w:val="003B5A1E"/>
    <w:rsid w:val="003B5C2F"/>
    <w:rsid w:val="003B5CE5"/>
    <w:rsid w:val="003B5D68"/>
    <w:rsid w:val="003B5DE9"/>
    <w:rsid w:val="003B5E20"/>
    <w:rsid w:val="003B5F0B"/>
    <w:rsid w:val="003B600D"/>
    <w:rsid w:val="003B6210"/>
    <w:rsid w:val="003B6404"/>
    <w:rsid w:val="003B6466"/>
    <w:rsid w:val="003B6587"/>
    <w:rsid w:val="003B6672"/>
    <w:rsid w:val="003B6704"/>
    <w:rsid w:val="003B6736"/>
    <w:rsid w:val="003B68E6"/>
    <w:rsid w:val="003B6A9A"/>
    <w:rsid w:val="003B6B24"/>
    <w:rsid w:val="003B6B8D"/>
    <w:rsid w:val="003B6CE7"/>
    <w:rsid w:val="003B6D12"/>
    <w:rsid w:val="003B6E28"/>
    <w:rsid w:val="003B6F30"/>
    <w:rsid w:val="003B709E"/>
    <w:rsid w:val="003B72A2"/>
    <w:rsid w:val="003B74AD"/>
    <w:rsid w:val="003B76F9"/>
    <w:rsid w:val="003B77B5"/>
    <w:rsid w:val="003B7F89"/>
    <w:rsid w:val="003B7FCC"/>
    <w:rsid w:val="003C0142"/>
    <w:rsid w:val="003C01CA"/>
    <w:rsid w:val="003C02C4"/>
    <w:rsid w:val="003C03AD"/>
    <w:rsid w:val="003C0515"/>
    <w:rsid w:val="003C090F"/>
    <w:rsid w:val="003C09E5"/>
    <w:rsid w:val="003C0A72"/>
    <w:rsid w:val="003C0BCE"/>
    <w:rsid w:val="003C0CB8"/>
    <w:rsid w:val="003C0CE4"/>
    <w:rsid w:val="003C0D04"/>
    <w:rsid w:val="003C1469"/>
    <w:rsid w:val="003C14FB"/>
    <w:rsid w:val="003C1516"/>
    <w:rsid w:val="003C15F8"/>
    <w:rsid w:val="003C164D"/>
    <w:rsid w:val="003C16E9"/>
    <w:rsid w:val="003C179F"/>
    <w:rsid w:val="003C184E"/>
    <w:rsid w:val="003C1993"/>
    <w:rsid w:val="003C19E9"/>
    <w:rsid w:val="003C1A22"/>
    <w:rsid w:val="003C1BD8"/>
    <w:rsid w:val="003C1C12"/>
    <w:rsid w:val="003C1CA5"/>
    <w:rsid w:val="003C1D97"/>
    <w:rsid w:val="003C1EE7"/>
    <w:rsid w:val="003C21EF"/>
    <w:rsid w:val="003C2462"/>
    <w:rsid w:val="003C24C9"/>
    <w:rsid w:val="003C2519"/>
    <w:rsid w:val="003C290A"/>
    <w:rsid w:val="003C2962"/>
    <w:rsid w:val="003C2B44"/>
    <w:rsid w:val="003C2BC5"/>
    <w:rsid w:val="003C2E71"/>
    <w:rsid w:val="003C2E7D"/>
    <w:rsid w:val="003C2EC3"/>
    <w:rsid w:val="003C303A"/>
    <w:rsid w:val="003C31AB"/>
    <w:rsid w:val="003C32B9"/>
    <w:rsid w:val="003C33FC"/>
    <w:rsid w:val="003C375E"/>
    <w:rsid w:val="003C376C"/>
    <w:rsid w:val="003C37FE"/>
    <w:rsid w:val="003C3D31"/>
    <w:rsid w:val="003C3D38"/>
    <w:rsid w:val="003C3FB1"/>
    <w:rsid w:val="003C3FDF"/>
    <w:rsid w:val="003C414A"/>
    <w:rsid w:val="003C41D2"/>
    <w:rsid w:val="003C42BC"/>
    <w:rsid w:val="003C43FE"/>
    <w:rsid w:val="003C458C"/>
    <w:rsid w:val="003C46AD"/>
    <w:rsid w:val="003C48C1"/>
    <w:rsid w:val="003C4D92"/>
    <w:rsid w:val="003C4F52"/>
    <w:rsid w:val="003C4F96"/>
    <w:rsid w:val="003C504C"/>
    <w:rsid w:val="003C5242"/>
    <w:rsid w:val="003C5342"/>
    <w:rsid w:val="003C534A"/>
    <w:rsid w:val="003C53A7"/>
    <w:rsid w:val="003C562D"/>
    <w:rsid w:val="003C5771"/>
    <w:rsid w:val="003C57A6"/>
    <w:rsid w:val="003C581F"/>
    <w:rsid w:val="003C5825"/>
    <w:rsid w:val="003C5956"/>
    <w:rsid w:val="003C59C6"/>
    <w:rsid w:val="003C5A6B"/>
    <w:rsid w:val="003C5BC2"/>
    <w:rsid w:val="003C5D5A"/>
    <w:rsid w:val="003C5FC9"/>
    <w:rsid w:val="003C643C"/>
    <w:rsid w:val="003C65ED"/>
    <w:rsid w:val="003C66DD"/>
    <w:rsid w:val="003C70DC"/>
    <w:rsid w:val="003C7486"/>
    <w:rsid w:val="003C75D1"/>
    <w:rsid w:val="003C774D"/>
    <w:rsid w:val="003C77CA"/>
    <w:rsid w:val="003C7854"/>
    <w:rsid w:val="003C78CE"/>
    <w:rsid w:val="003C7A73"/>
    <w:rsid w:val="003C7CF4"/>
    <w:rsid w:val="003C7D3E"/>
    <w:rsid w:val="003D00F6"/>
    <w:rsid w:val="003D0171"/>
    <w:rsid w:val="003D03F2"/>
    <w:rsid w:val="003D09EE"/>
    <w:rsid w:val="003D0A14"/>
    <w:rsid w:val="003D0A1D"/>
    <w:rsid w:val="003D0AA0"/>
    <w:rsid w:val="003D0DD3"/>
    <w:rsid w:val="003D0E96"/>
    <w:rsid w:val="003D1098"/>
    <w:rsid w:val="003D1283"/>
    <w:rsid w:val="003D1404"/>
    <w:rsid w:val="003D1649"/>
    <w:rsid w:val="003D16E0"/>
    <w:rsid w:val="003D18B3"/>
    <w:rsid w:val="003D1AB4"/>
    <w:rsid w:val="003D1DF9"/>
    <w:rsid w:val="003D2027"/>
    <w:rsid w:val="003D2043"/>
    <w:rsid w:val="003D20CF"/>
    <w:rsid w:val="003D214E"/>
    <w:rsid w:val="003D21EA"/>
    <w:rsid w:val="003D220E"/>
    <w:rsid w:val="003D2462"/>
    <w:rsid w:val="003D24EC"/>
    <w:rsid w:val="003D25C9"/>
    <w:rsid w:val="003D2728"/>
    <w:rsid w:val="003D2930"/>
    <w:rsid w:val="003D2B51"/>
    <w:rsid w:val="003D2C7A"/>
    <w:rsid w:val="003D2CBB"/>
    <w:rsid w:val="003D2F22"/>
    <w:rsid w:val="003D318F"/>
    <w:rsid w:val="003D323A"/>
    <w:rsid w:val="003D3482"/>
    <w:rsid w:val="003D34B0"/>
    <w:rsid w:val="003D3B14"/>
    <w:rsid w:val="003D3BBE"/>
    <w:rsid w:val="003D3C4A"/>
    <w:rsid w:val="003D3EF2"/>
    <w:rsid w:val="003D3F2B"/>
    <w:rsid w:val="003D3FE9"/>
    <w:rsid w:val="003D40D1"/>
    <w:rsid w:val="003D4144"/>
    <w:rsid w:val="003D41CD"/>
    <w:rsid w:val="003D46A3"/>
    <w:rsid w:val="003D46CA"/>
    <w:rsid w:val="003D4709"/>
    <w:rsid w:val="003D4912"/>
    <w:rsid w:val="003D49DF"/>
    <w:rsid w:val="003D4C72"/>
    <w:rsid w:val="003D4C8E"/>
    <w:rsid w:val="003D4D1A"/>
    <w:rsid w:val="003D4FB1"/>
    <w:rsid w:val="003D5600"/>
    <w:rsid w:val="003D56D2"/>
    <w:rsid w:val="003D57B4"/>
    <w:rsid w:val="003D5890"/>
    <w:rsid w:val="003D5FB9"/>
    <w:rsid w:val="003D5FC7"/>
    <w:rsid w:val="003D631D"/>
    <w:rsid w:val="003D65DD"/>
    <w:rsid w:val="003D6758"/>
    <w:rsid w:val="003D6859"/>
    <w:rsid w:val="003D6A44"/>
    <w:rsid w:val="003D6E03"/>
    <w:rsid w:val="003D6F35"/>
    <w:rsid w:val="003D708C"/>
    <w:rsid w:val="003D7164"/>
    <w:rsid w:val="003D725C"/>
    <w:rsid w:val="003D7480"/>
    <w:rsid w:val="003D7817"/>
    <w:rsid w:val="003D7885"/>
    <w:rsid w:val="003D79AA"/>
    <w:rsid w:val="003D7A3C"/>
    <w:rsid w:val="003D7AF0"/>
    <w:rsid w:val="003D7CC7"/>
    <w:rsid w:val="003D7D7D"/>
    <w:rsid w:val="003D7E00"/>
    <w:rsid w:val="003E0026"/>
    <w:rsid w:val="003E02CC"/>
    <w:rsid w:val="003E04C8"/>
    <w:rsid w:val="003E0865"/>
    <w:rsid w:val="003E0878"/>
    <w:rsid w:val="003E099D"/>
    <w:rsid w:val="003E09CA"/>
    <w:rsid w:val="003E09F3"/>
    <w:rsid w:val="003E0A12"/>
    <w:rsid w:val="003E0C1C"/>
    <w:rsid w:val="003E0C80"/>
    <w:rsid w:val="003E0FB1"/>
    <w:rsid w:val="003E10DC"/>
    <w:rsid w:val="003E12DD"/>
    <w:rsid w:val="003E12F3"/>
    <w:rsid w:val="003E15D0"/>
    <w:rsid w:val="003E16B8"/>
    <w:rsid w:val="003E16F0"/>
    <w:rsid w:val="003E17C0"/>
    <w:rsid w:val="003E17F4"/>
    <w:rsid w:val="003E1824"/>
    <w:rsid w:val="003E1A7B"/>
    <w:rsid w:val="003E1B24"/>
    <w:rsid w:val="003E1C18"/>
    <w:rsid w:val="003E1F57"/>
    <w:rsid w:val="003E1FE9"/>
    <w:rsid w:val="003E2097"/>
    <w:rsid w:val="003E2118"/>
    <w:rsid w:val="003E2138"/>
    <w:rsid w:val="003E2182"/>
    <w:rsid w:val="003E27C5"/>
    <w:rsid w:val="003E287A"/>
    <w:rsid w:val="003E2896"/>
    <w:rsid w:val="003E2AAC"/>
    <w:rsid w:val="003E2AD7"/>
    <w:rsid w:val="003E2B01"/>
    <w:rsid w:val="003E2B1B"/>
    <w:rsid w:val="003E2BA0"/>
    <w:rsid w:val="003E2CAD"/>
    <w:rsid w:val="003E2E8C"/>
    <w:rsid w:val="003E3018"/>
    <w:rsid w:val="003E3218"/>
    <w:rsid w:val="003E32C0"/>
    <w:rsid w:val="003E3611"/>
    <w:rsid w:val="003E37AE"/>
    <w:rsid w:val="003E3833"/>
    <w:rsid w:val="003E3A1F"/>
    <w:rsid w:val="003E3B4D"/>
    <w:rsid w:val="003E3D21"/>
    <w:rsid w:val="003E3DDF"/>
    <w:rsid w:val="003E3E2F"/>
    <w:rsid w:val="003E4030"/>
    <w:rsid w:val="003E40E3"/>
    <w:rsid w:val="003E4221"/>
    <w:rsid w:val="003E4360"/>
    <w:rsid w:val="003E43D6"/>
    <w:rsid w:val="003E4418"/>
    <w:rsid w:val="003E4504"/>
    <w:rsid w:val="003E450A"/>
    <w:rsid w:val="003E4588"/>
    <w:rsid w:val="003E4693"/>
    <w:rsid w:val="003E47CE"/>
    <w:rsid w:val="003E49D3"/>
    <w:rsid w:val="003E49E0"/>
    <w:rsid w:val="003E49E8"/>
    <w:rsid w:val="003E49F4"/>
    <w:rsid w:val="003E49FE"/>
    <w:rsid w:val="003E4A4A"/>
    <w:rsid w:val="003E4D2F"/>
    <w:rsid w:val="003E4F94"/>
    <w:rsid w:val="003E52C2"/>
    <w:rsid w:val="003E56E9"/>
    <w:rsid w:val="003E5800"/>
    <w:rsid w:val="003E588B"/>
    <w:rsid w:val="003E59FC"/>
    <w:rsid w:val="003E5A90"/>
    <w:rsid w:val="003E5BAA"/>
    <w:rsid w:val="003E5C55"/>
    <w:rsid w:val="003E6000"/>
    <w:rsid w:val="003E61CF"/>
    <w:rsid w:val="003E6247"/>
    <w:rsid w:val="003E624A"/>
    <w:rsid w:val="003E64F2"/>
    <w:rsid w:val="003E6854"/>
    <w:rsid w:val="003E686C"/>
    <w:rsid w:val="003E6B07"/>
    <w:rsid w:val="003E6E87"/>
    <w:rsid w:val="003E6EC9"/>
    <w:rsid w:val="003E701A"/>
    <w:rsid w:val="003E704C"/>
    <w:rsid w:val="003E752A"/>
    <w:rsid w:val="003E7760"/>
    <w:rsid w:val="003E7839"/>
    <w:rsid w:val="003E79A5"/>
    <w:rsid w:val="003E7AE0"/>
    <w:rsid w:val="003E7BD2"/>
    <w:rsid w:val="003E7C85"/>
    <w:rsid w:val="003E7DF0"/>
    <w:rsid w:val="003E7F19"/>
    <w:rsid w:val="003F0047"/>
    <w:rsid w:val="003F0502"/>
    <w:rsid w:val="003F082A"/>
    <w:rsid w:val="003F08EE"/>
    <w:rsid w:val="003F0946"/>
    <w:rsid w:val="003F09A3"/>
    <w:rsid w:val="003F0ABC"/>
    <w:rsid w:val="003F0C6D"/>
    <w:rsid w:val="003F0C78"/>
    <w:rsid w:val="003F0F06"/>
    <w:rsid w:val="003F0F0A"/>
    <w:rsid w:val="003F1053"/>
    <w:rsid w:val="003F10BF"/>
    <w:rsid w:val="003F1106"/>
    <w:rsid w:val="003F1153"/>
    <w:rsid w:val="003F11A2"/>
    <w:rsid w:val="003F131F"/>
    <w:rsid w:val="003F133B"/>
    <w:rsid w:val="003F15F7"/>
    <w:rsid w:val="003F15FF"/>
    <w:rsid w:val="003F1A85"/>
    <w:rsid w:val="003F1A8F"/>
    <w:rsid w:val="003F1CB8"/>
    <w:rsid w:val="003F1E02"/>
    <w:rsid w:val="003F1ED1"/>
    <w:rsid w:val="003F1F6F"/>
    <w:rsid w:val="003F1F8D"/>
    <w:rsid w:val="003F1F9E"/>
    <w:rsid w:val="003F207B"/>
    <w:rsid w:val="003F2610"/>
    <w:rsid w:val="003F2BA6"/>
    <w:rsid w:val="003F2C85"/>
    <w:rsid w:val="003F2C8B"/>
    <w:rsid w:val="003F2F61"/>
    <w:rsid w:val="003F2FFD"/>
    <w:rsid w:val="003F322B"/>
    <w:rsid w:val="003F3384"/>
    <w:rsid w:val="003F34FE"/>
    <w:rsid w:val="003F370B"/>
    <w:rsid w:val="003F3A6A"/>
    <w:rsid w:val="003F3AA5"/>
    <w:rsid w:val="003F3B09"/>
    <w:rsid w:val="003F3BF6"/>
    <w:rsid w:val="003F3BFB"/>
    <w:rsid w:val="003F3CD7"/>
    <w:rsid w:val="003F40B7"/>
    <w:rsid w:val="003F4121"/>
    <w:rsid w:val="003F43CF"/>
    <w:rsid w:val="003F44EC"/>
    <w:rsid w:val="003F4741"/>
    <w:rsid w:val="003F4834"/>
    <w:rsid w:val="003F4850"/>
    <w:rsid w:val="003F4F79"/>
    <w:rsid w:val="003F5169"/>
    <w:rsid w:val="003F52E3"/>
    <w:rsid w:val="003F531E"/>
    <w:rsid w:val="003F5320"/>
    <w:rsid w:val="003F557E"/>
    <w:rsid w:val="003F55F6"/>
    <w:rsid w:val="003F56E3"/>
    <w:rsid w:val="003F57E6"/>
    <w:rsid w:val="003F57F1"/>
    <w:rsid w:val="003F5850"/>
    <w:rsid w:val="003F5B13"/>
    <w:rsid w:val="003F5FF0"/>
    <w:rsid w:val="003F6345"/>
    <w:rsid w:val="003F63D2"/>
    <w:rsid w:val="003F656F"/>
    <w:rsid w:val="003F6628"/>
    <w:rsid w:val="003F6789"/>
    <w:rsid w:val="003F6961"/>
    <w:rsid w:val="003F69B2"/>
    <w:rsid w:val="003F6FBA"/>
    <w:rsid w:val="003F700E"/>
    <w:rsid w:val="003F7214"/>
    <w:rsid w:val="003F7223"/>
    <w:rsid w:val="003F730E"/>
    <w:rsid w:val="003F7381"/>
    <w:rsid w:val="003F73C6"/>
    <w:rsid w:val="003F76EB"/>
    <w:rsid w:val="003F7737"/>
    <w:rsid w:val="003F7A64"/>
    <w:rsid w:val="003F7AB6"/>
    <w:rsid w:val="003F7C47"/>
    <w:rsid w:val="003F7CB3"/>
    <w:rsid w:val="003F7D2D"/>
    <w:rsid w:val="003F7D38"/>
    <w:rsid w:val="003F7E22"/>
    <w:rsid w:val="003F7EAE"/>
    <w:rsid w:val="003F7FDC"/>
    <w:rsid w:val="00400398"/>
    <w:rsid w:val="0040047F"/>
    <w:rsid w:val="00400A19"/>
    <w:rsid w:val="00400B7C"/>
    <w:rsid w:val="00400C18"/>
    <w:rsid w:val="00400E87"/>
    <w:rsid w:val="00400F52"/>
    <w:rsid w:val="004010FA"/>
    <w:rsid w:val="00401336"/>
    <w:rsid w:val="00401347"/>
    <w:rsid w:val="0040146E"/>
    <w:rsid w:val="0040149A"/>
    <w:rsid w:val="00401669"/>
    <w:rsid w:val="00401757"/>
    <w:rsid w:val="00401859"/>
    <w:rsid w:val="004018EB"/>
    <w:rsid w:val="00401A29"/>
    <w:rsid w:val="00401BE2"/>
    <w:rsid w:val="0040209E"/>
    <w:rsid w:val="00402100"/>
    <w:rsid w:val="00402517"/>
    <w:rsid w:val="0040260C"/>
    <w:rsid w:val="00402789"/>
    <w:rsid w:val="00402912"/>
    <w:rsid w:val="004029F8"/>
    <w:rsid w:val="00402A38"/>
    <w:rsid w:val="00402A79"/>
    <w:rsid w:val="00402A88"/>
    <w:rsid w:val="00402B0D"/>
    <w:rsid w:val="00402C71"/>
    <w:rsid w:val="004032D1"/>
    <w:rsid w:val="00403304"/>
    <w:rsid w:val="004033DF"/>
    <w:rsid w:val="00403441"/>
    <w:rsid w:val="0040346B"/>
    <w:rsid w:val="0040349D"/>
    <w:rsid w:val="0040350C"/>
    <w:rsid w:val="00403618"/>
    <w:rsid w:val="0040375D"/>
    <w:rsid w:val="0040396D"/>
    <w:rsid w:val="00403A8B"/>
    <w:rsid w:val="00403AC1"/>
    <w:rsid w:val="00403B34"/>
    <w:rsid w:val="00403B8A"/>
    <w:rsid w:val="00403BAB"/>
    <w:rsid w:val="00403DBD"/>
    <w:rsid w:val="00403DF8"/>
    <w:rsid w:val="00404256"/>
    <w:rsid w:val="0040426F"/>
    <w:rsid w:val="00404274"/>
    <w:rsid w:val="00404280"/>
    <w:rsid w:val="00404655"/>
    <w:rsid w:val="00404763"/>
    <w:rsid w:val="00404910"/>
    <w:rsid w:val="00404AB1"/>
    <w:rsid w:val="00404AF7"/>
    <w:rsid w:val="00404BA9"/>
    <w:rsid w:val="00404D93"/>
    <w:rsid w:val="00404E2D"/>
    <w:rsid w:val="00404ED6"/>
    <w:rsid w:val="00404F68"/>
    <w:rsid w:val="00404F9E"/>
    <w:rsid w:val="004050E3"/>
    <w:rsid w:val="004052D1"/>
    <w:rsid w:val="004053E9"/>
    <w:rsid w:val="00405655"/>
    <w:rsid w:val="00405788"/>
    <w:rsid w:val="00405884"/>
    <w:rsid w:val="0040591B"/>
    <w:rsid w:val="00405A4E"/>
    <w:rsid w:val="00405AAD"/>
    <w:rsid w:val="00405B1D"/>
    <w:rsid w:val="00405ED7"/>
    <w:rsid w:val="00406137"/>
    <w:rsid w:val="00406295"/>
    <w:rsid w:val="004062C9"/>
    <w:rsid w:val="00406387"/>
    <w:rsid w:val="0040646A"/>
    <w:rsid w:val="004064AC"/>
    <w:rsid w:val="004064DD"/>
    <w:rsid w:val="00406580"/>
    <w:rsid w:val="0040673E"/>
    <w:rsid w:val="004067BC"/>
    <w:rsid w:val="0040686E"/>
    <w:rsid w:val="00406A09"/>
    <w:rsid w:val="00406ABB"/>
    <w:rsid w:val="00406AF0"/>
    <w:rsid w:val="00406B57"/>
    <w:rsid w:val="00406CA7"/>
    <w:rsid w:val="00406CBC"/>
    <w:rsid w:val="00406CD4"/>
    <w:rsid w:val="00406D99"/>
    <w:rsid w:val="00407136"/>
    <w:rsid w:val="00407293"/>
    <w:rsid w:val="004072FD"/>
    <w:rsid w:val="00407428"/>
    <w:rsid w:val="004076A9"/>
    <w:rsid w:val="00407767"/>
    <w:rsid w:val="004079B9"/>
    <w:rsid w:val="00407AE7"/>
    <w:rsid w:val="00407B1A"/>
    <w:rsid w:val="00407BC1"/>
    <w:rsid w:val="00407DB7"/>
    <w:rsid w:val="00407DD3"/>
    <w:rsid w:val="00407ED7"/>
    <w:rsid w:val="004103D1"/>
    <w:rsid w:val="00410430"/>
    <w:rsid w:val="004104E6"/>
    <w:rsid w:val="00410509"/>
    <w:rsid w:val="00410656"/>
    <w:rsid w:val="00410674"/>
    <w:rsid w:val="004109AB"/>
    <w:rsid w:val="00410A35"/>
    <w:rsid w:val="00410AE5"/>
    <w:rsid w:val="0041128F"/>
    <w:rsid w:val="004112AB"/>
    <w:rsid w:val="004113DF"/>
    <w:rsid w:val="00411872"/>
    <w:rsid w:val="00411888"/>
    <w:rsid w:val="004118A1"/>
    <w:rsid w:val="00411936"/>
    <w:rsid w:val="00411A2E"/>
    <w:rsid w:val="00411B54"/>
    <w:rsid w:val="00411BFD"/>
    <w:rsid w:val="00411DD0"/>
    <w:rsid w:val="00411E92"/>
    <w:rsid w:val="00411F8D"/>
    <w:rsid w:val="004122A2"/>
    <w:rsid w:val="004123C8"/>
    <w:rsid w:val="00412584"/>
    <w:rsid w:val="0041265A"/>
    <w:rsid w:val="0041279F"/>
    <w:rsid w:val="0041289D"/>
    <w:rsid w:val="004129EA"/>
    <w:rsid w:val="00412ACA"/>
    <w:rsid w:val="00412C07"/>
    <w:rsid w:val="00412D32"/>
    <w:rsid w:val="00413283"/>
    <w:rsid w:val="004133D2"/>
    <w:rsid w:val="00413627"/>
    <w:rsid w:val="00413799"/>
    <w:rsid w:val="004138FF"/>
    <w:rsid w:val="00413912"/>
    <w:rsid w:val="00413A87"/>
    <w:rsid w:val="00413C35"/>
    <w:rsid w:val="00413D41"/>
    <w:rsid w:val="004143CF"/>
    <w:rsid w:val="004145AA"/>
    <w:rsid w:val="00414980"/>
    <w:rsid w:val="0041499F"/>
    <w:rsid w:val="00414B02"/>
    <w:rsid w:val="00414BD4"/>
    <w:rsid w:val="00414C5F"/>
    <w:rsid w:val="00414CE5"/>
    <w:rsid w:val="00414D1E"/>
    <w:rsid w:val="00414D67"/>
    <w:rsid w:val="00414F92"/>
    <w:rsid w:val="004154CF"/>
    <w:rsid w:val="00415697"/>
    <w:rsid w:val="004156B8"/>
    <w:rsid w:val="0041570B"/>
    <w:rsid w:val="00415801"/>
    <w:rsid w:val="004158FD"/>
    <w:rsid w:val="004159CE"/>
    <w:rsid w:val="00415A23"/>
    <w:rsid w:val="00415BE2"/>
    <w:rsid w:val="00415DC6"/>
    <w:rsid w:val="0041604E"/>
    <w:rsid w:val="00416080"/>
    <w:rsid w:val="004160E4"/>
    <w:rsid w:val="004162D5"/>
    <w:rsid w:val="00416323"/>
    <w:rsid w:val="00416758"/>
    <w:rsid w:val="004168D6"/>
    <w:rsid w:val="0041697C"/>
    <w:rsid w:val="004169AF"/>
    <w:rsid w:val="00416BCA"/>
    <w:rsid w:val="00416C1B"/>
    <w:rsid w:val="00416D58"/>
    <w:rsid w:val="00416E50"/>
    <w:rsid w:val="00417474"/>
    <w:rsid w:val="00417732"/>
    <w:rsid w:val="00417793"/>
    <w:rsid w:val="004177F1"/>
    <w:rsid w:val="0041782E"/>
    <w:rsid w:val="00417883"/>
    <w:rsid w:val="00417B07"/>
    <w:rsid w:val="00417CE1"/>
    <w:rsid w:val="00417E5B"/>
    <w:rsid w:val="0042000E"/>
    <w:rsid w:val="00420154"/>
    <w:rsid w:val="00420214"/>
    <w:rsid w:val="00420314"/>
    <w:rsid w:val="00420600"/>
    <w:rsid w:val="0042070F"/>
    <w:rsid w:val="00420BAF"/>
    <w:rsid w:val="00420C53"/>
    <w:rsid w:val="00420C6B"/>
    <w:rsid w:val="00420D18"/>
    <w:rsid w:val="00420E40"/>
    <w:rsid w:val="00420E65"/>
    <w:rsid w:val="004210A0"/>
    <w:rsid w:val="004210C9"/>
    <w:rsid w:val="00421125"/>
    <w:rsid w:val="00421249"/>
    <w:rsid w:val="004212FB"/>
    <w:rsid w:val="0042134E"/>
    <w:rsid w:val="004213C8"/>
    <w:rsid w:val="004213E0"/>
    <w:rsid w:val="00421494"/>
    <w:rsid w:val="004216C7"/>
    <w:rsid w:val="00421ADC"/>
    <w:rsid w:val="00421C24"/>
    <w:rsid w:val="00421C9F"/>
    <w:rsid w:val="004223B8"/>
    <w:rsid w:val="004223D4"/>
    <w:rsid w:val="004227E7"/>
    <w:rsid w:val="004229A5"/>
    <w:rsid w:val="00422C83"/>
    <w:rsid w:val="00422CAA"/>
    <w:rsid w:val="00422F1D"/>
    <w:rsid w:val="00422F91"/>
    <w:rsid w:val="004231D8"/>
    <w:rsid w:val="004232D7"/>
    <w:rsid w:val="00423517"/>
    <w:rsid w:val="00423691"/>
    <w:rsid w:val="00423B46"/>
    <w:rsid w:val="00423C52"/>
    <w:rsid w:val="00423E40"/>
    <w:rsid w:val="00424313"/>
    <w:rsid w:val="0042445A"/>
    <w:rsid w:val="00424464"/>
    <w:rsid w:val="004247E3"/>
    <w:rsid w:val="0042486A"/>
    <w:rsid w:val="00424939"/>
    <w:rsid w:val="00424AAC"/>
    <w:rsid w:val="00424CA1"/>
    <w:rsid w:val="00424D79"/>
    <w:rsid w:val="00424EEE"/>
    <w:rsid w:val="00424EF4"/>
    <w:rsid w:val="00425332"/>
    <w:rsid w:val="0042567B"/>
    <w:rsid w:val="00425A28"/>
    <w:rsid w:val="00425B78"/>
    <w:rsid w:val="00425BDC"/>
    <w:rsid w:val="00425EE3"/>
    <w:rsid w:val="00425EF0"/>
    <w:rsid w:val="00425EF4"/>
    <w:rsid w:val="0042607A"/>
    <w:rsid w:val="0042609C"/>
    <w:rsid w:val="0042632F"/>
    <w:rsid w:val="0042674D"/>
    <w:rsid w:val="00426772"/>
    <w:rsid w:val="004268B5"/>
    <w:rsid w:val="00426BEB"/>
    <w:rsid w:val="00426C7A"/>
    <w:rsid w:val="00426C85"/>
    <w:rsid w:val="00426D20"/>
    <w:rsid w:val="00426D2C"/>
    <w:rsid w:val="00426ED6"/>
    <w:rsid w:val="00427150"/>
    <w:rsid w:val="00427283"/>
    <w:rsid w:val="004273AC"/>
    <w:rsid w:val="004273BB"/>
    <w:rsid w:val="00427425"/>
    <w:rsid w:val="00427DE2"/>
    <w:rsid w:val="00427E7B"/>
    <w:rsid w:val="00427EDA"/>
    <w:rsid w:val="00430030"/>
    <w:rsid w:val="00430070"/>
    <w:rsid w:val="00430093"/>
    <w:rsid w:val="00430254"/>
    <w:rsid w:val="00430293"/>
    <w:rsid w:val="004304A5"/>
    <w:rsid w:val="004305E3"/>
    <w:rsid w:val="004305FC"/>
    <w:rsid w:val="0043062F"/>
    <w:rsid w:val="00430797"/>
    <w:rsid w:val="004308AF"/>
    <w:rsid w:val="0043096B"/>
    <w:rsid w:val="00430A0D"/>
    <w:rsid w:val="00430A76"/>
    <w:rsid w:val="00430BA1"/>
    <w:rsid w:val="00430BAD"/>
    <w:rsid w:val="00430F7F"/>
    <w:rsid w:val="00430F9C"/>
    <w:rsid w:val="00430FB0"/>
    <w:rsid w:val="00430FF1"/>
    <w:rsid w:val="0043102D"/>
    <w:rsid w:val="00431056"/>
    <w:rsid w:val="004310F5"/>
    <w:rsid w:val="0043127D"/>
    <w:rsid w:val="004313F2"/>
    <w:rsid w:val="00431597"/>
    <w:rsid w:val="00431A2B"/>
    <w:rsid w:val="00431BA1"/>
    <w:rsid w:val="00431C75"/>
    <w:rsid w:val="00431F89"/>
    <w:rsid w:val="00432207"/>
    <w:rsid w:val="00432274"/>
    <w:rsid w:val="004325AD"/>
    <w:rsid w:val="00432BD7"/>
    <w:rsid w:val="00432D18"/>
    <w:rsid w:val="00432DA2"/>
    <w:rsid w:val="00432E21"/>
    <w:rsid w:val="00432E7F"/>
    <w:rsid w:val="0043300B"/>
    <w:rsid w:val="00433071"/>
    <w:rsid w:val="00433286"/>
    <w:rsid w:val="00433376"/>
    <w:rsid w:val="00433443"/>
    <w:rsid w:val="00433661"/>
    <w:rsid w:val="00433692"/>
    <w:rsid w:val="004337D6"/>
    <w:rsid w:val="00433896"/>
    <w:rsid w:val="004338C8"/>
    <w:rsid w:val="00433A42"/>
    <w:rsid w:val="00433CD2"/>
    <w:rsid w:val="00434209"/>
    <w:rsid w:val="004343A3"/>
    <w:rsid w:val="004343DA"/>
    <w:rsid w:val="00434473"/>
    <w:rsid w:val="00434566"/>
    <w:rsid w:val="0043458E"/>
    <w:rsid w:val="00434638"/>
    <w:rsid w:val="00434711"/>
    <w:rsid w:val="0043487F"/>
    <w:rsid w:val="00434B69"/>
    <w:rsid w:val="00434BF2"/>
    <w:rsid w:val="0043526D"/>
    <w:rsid w:val="00435475"/>
    <w:rsid w:val="00435538"/>
    <w:rsid w:val="00435544"/>
    <w:rsid w:val="004355C3"/>
    <w:rsid w:val="004356EA"/>
    <w:rsid w:val="00435946"/>
    <w:rsid w:val="00435962"/>
    <w:rsid w:val="00435A89"/>
    <w:rsid w:val="00435B0D"/>
    <w:rsid w:val="00435C99"/>
    <w:rsid w:val="00435D1B"/>
    <w:rsid w:val="00435D8A"/>
    <w:rsid w:val="0043604F"/>
    <w:rsid w:val="004360B1"/>
    <w:rsid w:val="004361E0"/>
    <w:rsid w:val="00436302"/>
    <w:rsid w:val="004368A6"/>
    <w:rsid w:val="00436A12"/>
    <w:rsid w:val="00436BC3"/>
    <w:rsid w:val="00436C4E"/>
    <w:rsid w:val="00436E9B"/>
    <w:rsid w:val="00436EDA"/>
    <w:rsid w:val="00436EF6"/>
    <w:rsid w:val="00436F7E"/>
    <w:rsid w:val="00436FD1"/>
    <w:rsid w:val="00436FE9"/>
    <w:rsid w:val="00437036"/>
    <w:rsid w:val="004370F2"/>
    <w:rsid w:val="00437332"/>
    <w:rsid w:val="00437692"/>
    <w:rsid w:val="00437762"/>
    <w:rsid w:val="0043789F"/>
    <w:rsid w:val="004379AC"/>
    <w:rsid w:val="00437A67"/>
    <w:rsid w:val="00437B1A"/>
    <w:rsid w:val="00437B2D"/>
    <w:rsid w:val="00437DFF"/>
    <w:rsid w:val="0044017F"/>
    <w:rsid w:val="004402C1"/>
    <w:rsid w:val="004402C6"/>
    <w:rsid w:val="0044041C"/>
    <w:rsid w:val="00440606"/>
    <w:rsid w:val="0044064A"/>
    <w:rsid w:val="004406A5"/>
    <w:rsid w:val="00440966"/>
    <w:rsid w:val="00440A21"/>
    <w:rsid w:val="00440AC8"/>
    <w:rsid w:val="00440B8A"/>
    <w:rsid w:val="00440C75"/>
    <w:rsid w:val="00440D4D"/>
    <w:rsid w:val="00440D8F"/>
    <w:rsid w:val="00440F1E"/>
    <w:rsid w:val="00441015"/>
    <w:rsid w:val="00441321"/>
    <w:rsid w:val="00441768"/>
    <w:rsid w:val="00441A3B"/>
    <w:rsid w:val="00441AAC"/>
    <w:rsid w:val="00441D2A"/>
    <w:rsid w:val="004421FE"/>
    <w:rsid w:val="00442262"/>
    <w:rsid w:val="00442275"/>
    <w:rsid w:val="0044229E"/>
    <w:rsid w:val="0044232A"/>
    <w:rsid w:val="00442691"/>
    <w:rsid w:val="004426C3"/>
    <w:rsid w:val="004426FC"/>
    <w:rsid w:val="00442721"/>
    <w:rsid w:val="004427B9"/>
    <w:rsid w:val="00442A1C"/>
    <w:rsid w:val="00442A32"/>
    <w:rsid w:val="00442B2A"/>
    <w:rsid w:val="00442E58"/>
    <w:rsid w:val="004430A9"/>
    <w:rsid w:val="004430C6"/>
    <w:rsid w:val="004431E1"/>
    <w:rsid w:val="004432A7"/>
    <w:rsid w:val="00443396"/>
    <w:rsid w:val="004434A2"/>
    <w:rsid w:val="004434FE"/>
    <w:rsid w:val="00443639"/>
    <w:rsid w:val="00443844"/>
    <w:rsid w:val="0044392A"/>
    <w:rsid w:val="00443AEF"/>
    <w:rsid w:val="00443B63"/>
    <w:rsid w:val="00443BFC"/>
    <w:rsid w:val="00443D9A"/>
    <w:rsid w:val="00443E7E"/>
    <w:rsid w:val="00444040"/>
    <w:rsid w:val="004442E2"/>
    <w:rsid w:val="004446AC"/>
    <w:rsid w:val="00444951"/>
    <w:rsid w:val="00444A5D"/>
    <w:rsid w:val="00444B1D"/>
    <w:rsid w:val="00444BB8"/>
    <w:rsid w:val="00444BF8"/>
    <w:rsid w:val="00444E71"/>
    <w:rsid w:val="00445463"/>
    <w:rsid w:val="004454D7"/>
    <w:rsid w:val="00445568"/>
    <w:rsid w:val="00445837"/>
    <w:rsid w:val="00445CBD"/>
    <w:rsid w:val="00445CD3"/>
    <w:rsid w:val="00445DC0"/>
    <w:rsid w:val="00445E3E"/>
    <w:rsid w:val="00446155"/>
    <w:rsid w:val="004465AB"/>
    <w:rsid w:val="0044672D"/>
    <w:rsid w:val="004468ED"/>
    <w:rsid w:val="00446B7A"/>
    <w:rsid w:val="00446B85"/>
    <w:rsid w:val="00446CE7"/>
    <w:rsid w:val="00447055"/>
    <w:rsid w:val="00447186"/>
    <w:rsid w:val="0044719A"/>
    <w:rsid w:val="00447364"/>
    <w:rsid w:val="004476F0"/>
    <w:rsid w:val="00447777"/>
    <w:rsid w:val="004477F7"/>
    <w:rsid w:val="00447887"/>
    <w:rsid w:val="00447FAF"/>
    <w:rsid w:val="00450037"/>
    <w:rsid w:val="00450217"/>
    <w:rsid w:val="00450424"/>
    <w:rsid w:val="004504BD"/>
    <w:rsid w:val="00450651"/>
    <w:rsid w:val="004506E0"/>
    <w:rsid w:val="0045075E"/>
    <w:rsid w:val="00450B25"/>
    <w:rsid w:val="00450C8E"/>
    <w:rsid w:val="00450D17"/>
    <w:rsid w:val="00450E2B"/>
    <w:rsid w:val="00450EF4"/>
    <w:rsid w:val="00450F8A"/>
    <w:rsid w:val="00451036"/>
    <w:rsid w:val="00451051"/>
    <w:rsid w:val="004511E6"/>
    <w:rsid w:val="004513C4"/>
    <w:rsid w:val="004513E6"/>
    <w:rsid w:val="004515FB"/>
    <w:rsid w:val="00451642"/>
    <w:rsid w:val="00451889"/>
    <w:rsid w:val="004518C2"/>
    <w:rsid w:val="00451952"/>
    <w:rsid w:val="00451B07"/>
    <w:rsid w:val="00451C67"/>
    <w:rsid w:val="00452036"/>
    <w:rsid w:val="00452157"/>
    <w:rsid w:val="0045250F"/>
    <w:rsid w:val="00452531"/>
    <w:rsid w:val="00452690"/>
    <w:rsid w:val="0045281F"/>
    <w:rsid w:val="00452986"/>
    <w:rsid w:val="00452A79"/>
    <w:rsid w:val="00452C33"/>
    <w:rsid w:val="00452D39"/>
    <w:rsid w:val="00452D63"/>
    <w:rsid w:val="00452D91"/>
    <w:rsid w:val="00452DB8"/>
    <w:rsid w:val="00452E4D"/>
    <w:rsid w:val="004533E8"/>
    <w:rsid w:val="0045348E"/>
    <w:rsid w:val="0045355C"/>
    <w:rsid w:val="004536F8"/>
    <w:rsid w:val="00453A70"/>
    <w:rsid w:val="00453C8D"/>
    <w:rsid w:val="00453E50"/>
    <w:rsid w:val="00454273"/>
    <w:rsid w:val="00454275"/>
    <w:rsid w:val="0045444C"/>
    <w:rsid w:val="0045474C"/>
    <w:rsid w:val="00454AB1"/>
    <w:rsid w:val="00454B6C"/>
    <w:rsid w:val="00454CF5"/>
    <w:rsid w:val="00454E8F"/>
    <w:rsid w:val="00454FB2"/>
    <w:rsid w:val="00455358"/>
    <w:rsid w:val="00455440"/>
    <w:rsid w:val="00455555"/>
    <w:rsid w:val="00455833"/>
    <w:rsid w:val="00455900"/>
    <w:rsid w:val="00455978"/>
    <w:rsid w:val="00455B4A"/>
    <w:rsid w:val="00455B62"/>
    <w:rsid w:val="00455CB3"/>
    <w:rsid w:val="00455DC7"/>
    <w:rsid w:val="00455F3D"/>
    <w:rsid w:val="00455F9B"/>
    <w:rsid w:val="00456117"/>
    <w:rsid w:val="004562B8"/>
    <w:rsid w:val="0045668A"/>
    <w:rsid w:val="004566BE"/>
    <w:rsid w:val="004567DC"/>
    <w:rsid w:val="00456901"/>
    <w:rsid w:val="00456DD8"/>
    <w:rsid w:val="00456E59"/>
    <w:rsid w:val="00456E82"/>
    <w:rsid w:val="0045701F"/>
    <w:rsid w:val="00457147"/>
    <w:rsid w:val="00457199"/>
    <w:rsid w:val="004572C8"/>
    <w:rsid w:val="004573EB"/>
    <w:rsid w:val="00457406"/>
    <w:rsid w:val="00457888"/>
    <w:rsid w:val="00457A6E"/>
    <w:rsid w:val="00457A94"/>
    <w:rsid w:val="00457BEE"/>
    <w:rsid w:val="00457CF3"/>
    <w:rsid w:val="00457FDF"/>
    <w:rsid w:val="00460109"/>
    <w:rsid w:val="00460160"/>
    <w:rsid w:val="004606C5"/>
    <w:rsid w:val="004606D4"/>
    <w:rsid w:val="0046072C"/>
    <w:rsid w:val="00460A76"/>
    <w:rsid w:val="00460B62"/>
    <w:rsid w:val="00460C32"/>
    <w:rsid w:val="00460DD0"/>
    <w:rsid w:val="00460DFD"/>
    <w:rsid w:val="00460E4C"/>
    <w:rsid w:val="00460FF9"/>
    <w:rsid w:val="004611EE"/>
    <w:rsid w:val="004612A2"/>
    <w:rsid w:val="004612B6"/>
    <w:rsid w:val="004612C8"/>
    <w:rsid w:val="004612F9"/>
    <w:rsid w:val="004613EE"/>
    <w:rsid w:val="0046144C"/>
    <w:rsid w:val="004616F9"/>
    <w:rsid w:val="0046170C"/>
    <w:rsid w:val="00461879"/>
    <w:rsid w:val="00461880"/>
    <w:rsid w:val="00461AC6"/>
    <w:rsid w:val="00461B01"/>
    <w:rsid w:val="00461DC3"/>
    <w:rsid w:val="00461F8C"/>
    <w:rsid w:val="004623B1"/>
    <w:rsid w:val="004624DF"/>
    <w:rsid w:val="00462912"/>
    <w:rsid w:val="00462A00"/>
    <w:rsid w:val="00462A1C"/>
    <w:rsid w:val="00462DC4"/>
    <w:rsid w:val="00463173"/>
    <w:rsid w:val="004631CB"/>
    <w:rsid w:val="00463542"/>
    <w:rsid w:val="0046363D"/>
    <w:rsid w:val="0046369C"/>
    <w:rsid w:val="0046376E"/>
    <w:rsid w:val="00463773"/>
    <w:rsid w:val="00463887"/>
    <w:rsid w:val="00463F4C"/>
    <w:rsid w:val="00463FA4"/>
    <w:rsid w:val="00463FE0"/>
    <w:rsid w:val="00464157"/>
    <w:rsid w:val="004642C5"/>
    <w:rsid w:val="004644E2"/>
    <w:rsid w:val="00464746"/>
    <w:rsid w:val="0046474C"/>
    <w:rsid w:val="00464A49"/>
    <w:rsid w:val="00464A4B"/>
    <w:rsid w:val="00464C68"/>
    <w:rsid w:val="00464C97"/>
    <w:rsid w:val="00464DA8"/>
    <w:rsid w:val="004650EA"/>
    <w:rsid w:val="004651A0"/>
    <w:rsid w:val="0046528F"/>
    <w:rsid w:val="00465526"/>
    <w:rsid w:val="00465598"/>
    <w:rsid w:val="0046563C"/>
    <w:rsid w:val="00465832"/>
    <w:rsid w:val="00465890"/>
    <w:rsid w:val="00465DA4"/>
    <w:rsid w:val="00465E43"/>
    <w:rsid w:val="00465E91"/>
    <w:rsid w:val="00465F40"/>
    <w:rsid w:val="00466053"/>
    <w:rsid w:val="004661B4"/>
    <w:rsid w:val="0046636F"/>
    <w:rsid w:val="004667A4"/>
    <w:rsid w:val="00466831"/>
    <w:rsid w:val="00466ADA"/>
    <w:rsid w:val="0046704A"/>
    <w:rsid w:val="004671EA"/>
    <w:rsid w:val="00467562"/>
    <w:rsid w:val="00467648"/>
    <w:rsid w:val="0046775C"/>
    <w:rsid w:val="00467855"/>
    <w:rsid w:val="00467875"/>
    <w:rsid w:val="004679F8"/>
    <w:rsid w:val="00467B4E"/>
    <w:rsid w:val="00467BDC"/>
    <w:rsid w:val="00467F43"/>
    <w:rsid w:val="004701B1"/>
    <w:rsid w:val="0047030B"/>
    <w:rsid w:val="0047033D"/>
    <w:rsid w:val="00470433"/>
    <w:rsid w:val="0047057D"/>
    <w:rsid w:val="0047079F"/>
    <w:rsid w:val="004708AC"/>
    <w:rsid w:val="00470B0F"/>
    <w:rsid w:val="00470B6B"/>
    <w:rsid w:val="00470BA3"/>
    <w:rsid w:val="00470DC8"/>
    <w:rsid w:val="00470E6A"/>
    <w:rsid w:val="00470ECF"/>
    <w:rsid w:val="00470FA8"/>
    <w:rsid w:val="0047111B"/>
    <w:rsid w:val="00471132"/>
    <w:rsid w:val="004711D5"/>
    <w:rsid w:val="0047124D"/>
    <w:rsid w:val="00471390"/>
    <w:rsid w:val="004713C8"/>
    <w:rsid w:val="00471406"/>
    <w:rsid w:val="00471485"/>
    <w:rsid w:val="0047159C"/>
    <w:rsid w:val="0047164C"/>
    <w:rsid w:val="004716F6"/>
    <w:rsid w:val="00471F0B"/>
    <w:rsid w:val="00471F9F"/>
    <w:rsid w:val="004721B7"/>
    <w:rsid w:val="0047224D"/>
    <w:rsid w:val="004723DB"/>
    <w:rsid w:val="0047243C"/>
    <w:rsid w:val="0047259C"/>
    <w:rsid w:val="004726B4"/>
    <w:rsid w:val="004727D4"/>
    <w:rsid w:val="004727F5"/>
    <w:rsid w:val="004728C1"/>
    <w:rsid w:val="0047299D"/>
    <w:rsid w:val="004729B7"/>
    <w:rsid w:val="004729C9"/>
    <w:rsid w:val="00472A41"/>
    <w:rsid w:val="00472A5E"/>
    <w:rsid w:val="00472AAD"/>
    <w:rsid w:val="00472C5D"/>
    <w:rsid w:val="00472D0A"/>
    <w:rsid w:val="00472EFA"/>
    <w:rsid w:val="004733FD"/>
    <w:rsid w:val="00473454"/>
    <w:rsid w:val="00473537"/>
    <w:rsid w:val="00473566"/>
    <w:rsid w:val="0047359D"/>
    <w:rsid w:val="0047360B"/>
    <w:rsid w:val="004739B9"/>
    <w:rsid w:val="00473A3F"/>
    <w:rsid w:val="00473B29"/>
    <w:rsid w:val="00473DBB"/>
    <w:rsid w:val="00473E6E"/>
    <w:rsid w:val="00473F77"/>
    <w:rsid w:val="004741D5"/>
    <w:rsid w:val="004741E4"/>
    <w:rsid w:val="00474258"/>
    <w:rsid w:val="00474537"/>
    <w:rsid w:val="00474546"/>
    <w:rsid w:val="0047465F"/>
    <w:rsid w:val="00474783"/>
    <w:rsid w:val="0047496F"/>
    <w:rsid w:val="0047497B"/>
    <w:rsid w:val="00474C39"/>
    <w:rsid w:val="00474E6A"/>
    <w:rsid w:val="00474F44"/>
    <w:rsid w:val="00474FDE"/>
    <w:rsid w:val="004752F1"/>
    <w:rsid w:val="00475385"/>
    <w:rsid w:val="00475468"/>
    <w:rsid w:val="004754E3"/>
    <w:rsid w:val="00475907"/>
    <w:rsid w:val="00475944"/>
    <w:rsid w:val="00475C51"/>
    <w:rsid w:val="00475D0B"/>
    <w:rsid w:val="0047600B"/>
    <w:rsid w:val="0047625B"/>
    <w:rsid w:val="004763DE"/>
    <w:rsid w:val="004765E0"/>
    <w:rsid w:val="004766E2"/>
    <w:rsid w:val="004766F9"/>
    <w:rsid w:val="00476736"/>
    <w:rsid w:val="00476774"/>
    <w:rsid w:val="004767CC"/>
    <w:rsid w:val="00476803"/>
    <w:rsid w:val="004769D7"/>
    <w:rsid w:val="00476CDD"/>
    <w:rsid w:val="00476DBC"/>
    <w:rsid w:val="00476EAF"/>
    <w:rsid w:val="00476F44"/>
    <w:rsid w:val="00476F9F"/>
    <w:rsid w:val="00476FED"/>
    <w:rsid w:val="0047700A"/>
    <w:rsid w:val="004771E9"/>
    <w:rsid w:val="004774D5"/>
    <w:rsid w:val="00477633"/>
    <w:rsid w:val="004776A6"/>
    <w:rsid w:val="0047785F"/>
    <w:rsid w:val="0047796E"/>
    <w:rsid w:val="00477AF2"/>
    <w:rsid w:val="00477B40"/>
    <w:rsid w:val="00477BA2"/>
    <w:rsid w:val="00477C25"/>
    <w:rsid w:val="00477DB2"/>
    <w:rsid w:val="00477DE2"/>
    <w:rsid w:val="00477E7A"/>
    <w:rsid w:val="00477F68"/>
    <w:rsid w:val="00477F92"/>
    <w:rsid w:val="0048009E"/>
    <w:rsid w:val="00480143"/>
    <w:rsid w:val="004802E6"/>
    <w:rsid w:val="004803EE"/>
    <w:rsid w:val="004805B5"/>
    <w:rsid w:val="004807E5"/>
    <w:rsid w:val="0048081A"/>
    <w:rsid w:val="004808C7"/>
    <w:rsid w:val="00480A6D"/>
    <w:rsid w:val="00480F51"/>
    <w:rsid w:val="00480F60"/>
    <w:rsid w:val="00480F98"/>
    <w:rsid w:val="00481167"/>
    <w:rsid w:val="0048118E"/>
    <w:rsid w:val="004812BF"/>
    <w:rsid w:val="004814D4"/>
    <w:rsid w:val="004815B6"/>
    <w:rsid w:val="004815C5"/>
    <w:rsid w:val="004819B3"/>
    <w:rsid w:val="00481A05"/>
    <w:rsid w:val="00481A18"/>
    <w:rsid w:val="00481BD9"/>
    <w:rsid w:val="00481C86"/>
    <w:rsid w:val="00481E1E"/>
    <w:rsid w:val="00481EA8"/>
    <w:rsid w:val="0048205F"/>
    <w:rsid w:val="0048222D"/>
    <w:rsid w:val="004822D1"/>
    <w:rsid w:val="004822DD"/>
    <w:rsid w:val="00482311"/>
    <w:rsid w:val="00482572"/>
    <w:rsid w:val="0048296A"/>
    <w:rsid w:val="00482B01"/>
    <w:rsid w:val="00482B40"/>
    <w:rsid w:val="00482DED"/>
    <w:rsid w:val="00482DF7"/>
    <w:rsid w:val="00482E0F"/>
    <w:rsid w:val="00482E20"/>
    <w:rsid w:val="00483030"/>
    <w:rsid w:val="00483275"/>
    <w:rsid w:val="00483427"/>
    <w:rsid w:val="00483631"/>
    <w:rsid w:val="00483667"/>
    <w:rsid w:val="004838DA"/>
    <w:rsid w:val="004838F5"/>
    <w:rsid w:val="00483A2C"/>
    <w:rsid w:val="00483A5D"/>
    <w:rsid w:val="00483BFC"/>
    <w:rsid w:val="00483C59"/>
    <w:rsid w:val="004843D0"/>
    <w:rsid w:val="00484659"/>
    <w:rsid w:val="00484F16"/>
    <w:rsid w:val="004853A0"/>
    <w:rsid w:val="00485468"/>
    <w:rsid w:val="00485655"/>
    <w:rsid w:val="0048565A"/>
    <w:rsid w:val="004858C0"/>
    <w:rsid w:val="00485B41"/>
    <w:rsid w:val="00485BF4"/>
    <w:rsid w:val="00485D40"/>
    <w:rsid w:val="00485D94"/>
    <w:rsid w:val="00485E18"/>
    <w:rsid w:val="00485E83"/>
    <w:rsid w:val="00485F14"/>
    <w:rsid w:val="00486255"/>
    <w:rsid w:val="00486290"/>
    <w:rsid w:val="00486513"/>
    <w:rsid w:val="00486681"/>
    <w:rsid w:val="004866DA"/>
    <w:rsid w:val="00486C4F"/>
    <w:rsid w:val="004870E8"/>
    <w:rsid w:val="0048716B"/>
    <w:rsid w:val="00487296"/>
    <w:rsid w:val="00487503"/>
    <w:rsid w:val="0048766E"/>
    <w:rsid w:val="0048776C"/>
    <w:rsid w:val="0048778B"/>
    <w:rsid w:val="0048779E"/>
    <w:rsid w:val="004877D9"/>
    <w:rsid w:val="004879DB"/>
    <w:rsid w:val="00487A21"/>
    <w:rsid w:val="00487A4D"/>
    <w:rsid w:val="00487CBA"/>
    <w:rsid w:val="00487EC9"/>
    <w:rsid w:val="00487F78"/>
    <w:rsid w:val="00490168"/>
    <w:rsid w:val="004903E5"/>
    <w:rsid w:val="00490447"/>
    <w:rsid w:val="00490669"/>
    <w:rsid w:val="00490834"/>
    <w:rsid w:val="0049086A"/>
    <w:rsid w:val="00490AB2"/>
    <w:rsid w:val="00490B43"/>
    <w:rsid w:val="00490BCD"/>
    <w:rsid w:val="00490C79"/>
    <w:rsid w:val="00490E58"/>
    <w:rsid w:val="00490EB9"/>
    <w:rsid w:val="00490F33"/>
    <w:rsid w:val="004911EC"/>
    <w:rsid w:val="004913E6"/>
    <w:rsid w:val="00491461"/>
    <w:rsid w:val="00491544"/>
    <w:rsid w:val="00491559"/>
    <w:rsid w:val="004915CC"/>
    <w:rsid w:val="00491600"/>
    <w:rsid w:val="00491724"/>
    <w:rsid w:val="00491A1B"/>
    <w:rsid w:val="00491AB8"/>
    <w:rsid w:val="00491CFA"/>
    <w:rsid w:val="00491D65"/>
    <w:rsid w:val="00491F39"/>
    <w:rsid w:val="0049208D"/>
    <w:rsid w:val="00492234"/>
    <w:rsid w:val="00492335"/>
    <w:rsid w:val="004925D3"/>
    <w:rsid w:val="00492AD7"/>
    <w:rsid w:val="00492C17"/>
    <w:rsid w:val="00492C4B"/>
    <w:rsid w:val="00492E1B"/>
    <w:rsid w:val="00492F35"/>
    <w:rsid w:val="004930DD"/>
    <w:rsid w:val="00493189"/>
    <w:rsid w:val="004931AB"/>
    <w:rsid w:val="004933BC"/>
    <w:rsid w:val="0049386F"/>
    <w:rsid w:val="00493AA6"/>
    <w:rsid w:val="00493B0B"/>
    <w:rsid w:val="00493B52"/>
    <w:rsid w:val="00493BC1"/>
    <w:rsid w:val="00493C47"/>
    <w:rsid w:val="00493C8B"/>
    <w:rsid w:val="00493CE3"/>
    <w:rsid w:val="00493EAE"/>
    <w:rsid w:val="00493EDE"/>
    <w:rsid w:val="00493EF9"/>
    <w:rsid w:val="004941C1"/>
    <w:rsid w:val="004942D6"/>
    <w:rsid w:val="00494395"/>
    <w:rsid w:val="00494443"/>
    <w:rsid w:val="00494982"/>
    <w:rsid w:val="00494A88"/>
    <w:rsid w:val="00494AF5"/>
    <w:rsid w:val="00494B4D"/>
    <w:rsid w:val="00494BE9"/>
    <w:rsid w:val="00494C8F"/>
    <w:rsid w:val="00494C9B"/>
    <w:rsid w:val="00494DB2"/>
    <w:rsid w:val="00494DB4"/>
    <w:rsid w:val="00494E70"/>
    <w:rsid w:val="00494FF3"/>
    <w:rsid w:val="0049546D"/>
    <w:rsid w:val="0049568B"/>
    <w:rsid w:val="004958C3"/>
    <w:rsid w:val="00495912"/>
    <w:rsid w:val="00495A41"/>
    <w:rsid w:val="00495ABB"/>
    <w:rsid w:val="004962B3"/>
    <w:rsid w:val="00496384"/>
    <w:rsid w:val="004964DC"/>
    <w:rsid w:val="00496502"/>
    <w:rsid w:val="0049660C"/>
    <w:rsid w:val="00496624"/>
    <w:rsid w:val="0049688C"/>
    <w:rsid w:val="00496892"/>
    <w:rsid w:val="004968BF"/>
    <w:rsid w:val="00496909"/>
    <w:rsid w:val="00496AC5"/>
    <w:rsid w:val="00496CE8"/>
    <w:rsid w:val="004970A5"/>
    <w:rsid w:val="0049796A"/>
    <w:rsid w:val="00497C09"/>
    <w:rsid w:val="00497CF6"/>
    <w:rsid w:val="00497DC8"/>
    <w:rsid w:val="004A016A"/>
    <w:rsid w:val="004A018B"/>
    <w:rsid w:val="004A02EB"/>
    <w:rsid w:val="004A0378"/>
    <w:rsid w:val="004A03D5"/>
    <w:rsid w:val="004A0423"/>
    <w:rsid w:val="004A057D"/>
    <w:rsid w:val="004A061A"/>
    <w:rsid w:val="004A0675"/>
    <w:rsid w:val="004A06D3"/>
    <w:rsid w:val="004A075F"/>
    <w:rsid w:val="004A0836"/>
    <w:rsid w:val="004A08E2"/>
    <w:rsid w:val="004A0948"/>
    <w:rsid w:val="004A0A7A"/>
    <w:rsid w:val="004A0BF1"/>
    <w:rsid w:val="004A0C0C"/>
    <w:rsid w:val="004A0CA1"/>
    <w:rsid w:val="004A0CDF"/>
    <w:rsid w:val="004A0D77"/>
    <w:rsid w:val="004A0F08"/>
    <w:rsid w:val="004A105D"/>
    <w:rsid w:val="004A10E5"/>
    <w:rsid w:val="004A11A5"/>
    <w:rsid w:val="004A11D7"/>
    <w:rsid w:val="004A1619"/>
    <w:rsid w:val="004A1695"/>
    <w:rsid w:val="004A172B"/>
    <w:rsid w:val="004A17BD"/>
    <w:rsid w:val="004A184B"/>
    <w:rsid w:val="004A1896"/>
    <w:rsid w:val="004A1B27"/>
    <w:rsid w:val="004A1CF7"/>
    <w:rsid w:val="004A1E62"/>
    <w:rsid w:val="004A1EDC"/>
    <w:rsid w:val="004A1F44"/>
    <w:rsid w:val="004A2185"/>
    <w:rsid w:val="004A2205"/>
    <w:rsid w:val="004A231B"/>
    <w:rsid w:val="004A231F"/>
    <w:rsid w:val="004A2373"/>
    <w:rsid w:val="004A25CD"/>
    <w:rsid w:val="004A27FC"/>
    <w:rsid w:val="004A29CA"/>
    <w:rsid w:val="004A29D3"/>
    <w:rsid w:val="004A2D06"/>
    <w:rsid w:val="004A2F23"/>
    <w:rsid w:val="004A3328"/>
    <w:rsid w:val="004A3428"/>
    <w:rsid w:val="004A34BE"/>
    <w:rsid w:val="004A3788"/>
    <w:rsid w:val="004A3960"/>
    <w:rsid w:val="004A3AEB"/>
    <w:rsid w:val="004A3BCB"/>
    <w:rsid w:val="004A3D19"/>
    <w:rsid w:val="004A3D6E"/>
    <w:rsid w:val="004A3D7B"/>
    <w:rsid w:val="004A3DA8"/>
    <w:rsid w:val="004A3E42"/>
    <w:rsid w:val="004A407C"/>
    <w:rsid w:val="004A42BA"/>
    <w:rsid w:val="004A42F5"/>
    <w:rsid w:val="004A4407"/>
    <w:rsid w:val="004A44D2"/>
    <w:rsid w:val="004A459B"/>
    <w:rsid w:val="004A4816"/>
    <w:rsid w:val="004A4863"/>
    <w:rsid w:val="004A4880"/>
    <w:rsid w:val="004A4966"/>
    <w:rsid w:val="004A4AF2"/>
    <w:rsid w:val="004A4BCE"/>
    <w:rsid w:val="004A4DC0"/>
    <w:rsid w:val="004A4E53"/>
    <w:rsid w:val="004A538F"/>
    <w:rsid w:val="004A5411"/>
    <w:rsid w:val="004A5440"/>
    <w:rsid w:val="004A55AC"/>
    <w:rsid w:val="004A55E1"/>
    <w:rsid w:val="004A57D0"/>
    <w:rsid w:val="004A57F2"/>
    <w:rsid w:val="004A5936"/>
    <w:rsid w:val="004A59AE"/>
    <w:rsid w:val="004A5DB9"/>
    <w:rsid w:val="004A5E9D"/>
    <w:rsid w:val="004A5FE9"/>
    <w:rsid w:val="004A5FEC"/>
    <w:rsid w:val="004A606F"/>
    <w:rsid w:val="004A6141"/>
    <w:rsid w:val="004A614A"/>
    <w:rsid w:val="004A61B6"/>
    <w:rsid w:val="004A6374"/>
    <w:rsid w:val="004A64BC"/>
    <w:rsid w:val="004A64E6"/>
    <w:rsid w:val="004A65BC"/>
    <w:rsid w:val="004A6617"/>
    <w:rsid w:val="004A671A"/>
    <w:rsid w:val="004A6783"/>
    <w:rsid w:val="004A67AE"/>
    <w:rsid w:val="004A6951"/>
    <w:rsid w:val="004A6DF0"/>
    <w:rsid w:val="004A6E86"/>
    <w:rsid w:val="004A6F14"/>
    <w:rsid w:val="004A6FD0"/>
    <w:rsid w:val="004A702A"/>
    <w:rsid w:val="004A7043"/>
    <w:rsid w:val="004A7235"/>
    <w:rsid w:val="004A74BC"/>
    <w:rsid w:val="004A75A6"/>
    <w:rsid w:val="004A75CA"/>
    <w:rsid w:val="004A7690"/>
    <w:rsid w:val="004A769A"/>
    <w:rsid w:val="004A78D1"/>
    <w:rsid w:val="004A7A99"/>
    <w:rsid w:val="004A7AF3"/>
    <w:rsid w:val="004A7C7F"/>
    <w:rsid w:val="004A7D52"/>
    <w:rsid w:val="004A7F93"/>
    <w:rsid w:val="004A7FA3"/>
    <w:rsid w:val="004B018D"/>
    <w:rsid w:val="004B0227"/>
    <w:rsid w:val="004B0311"/>
    <w:rsid w:val="004B07C7"/>
    <w:rsid w:val="004B086E"/>
    <w:rsid w:val="004B097C"/>
    <w:rsid w:val="004B0FA5"/>
    <w:rsid w:val="004B10B3"/>
    <w:rsid w:val="004B1230"/>
    <w:rsid w:val="004B157A"/>
    <w:rsid w:val="004B1769"/>
    <w:rsid w:val="004B18D6"/>
    <w:rsid w:val="004B19ED"/>
    <w:rsid w:val="004B1A8F"/>
    <w:rsid w:val="004B1B61"/>
    <w:rsid w:val="004B1E06"/>
    <w:rsid w:val="004B1EC3"/>
    <w:rsid w:val="004B211C"/>
    <w:rsid w:val="004B23EA"/>
    <w:rsid w:val="004B2449"/>
    <w:rsid w:val="004B2450"/>
    <w:rsid w:val="004B2580"/>
    <w:rsid w:val="004B263E"/>
    <w:rsid w:val="004B2740"/>
    <w:rsid w:val="004B27CC"/>
    <w:rsid w:val="004B2A35"/>
    <w:rsid w:val="004B2C0C"/>
    <w:rsid w:val="004B2DC8"/>
    <w:rsid w:val="004B2DEE"/>
    <w:rsid w:val="004B2E31"/>
    <w:rsid w:val="004B2E63"/>
    <w:rsid w:val="004B2F65"/>
    <w:rsid w:val="004B2F6F"/>
    <w:rsid w:val="004B2F71"/>
    <w:rsid w:val="004B3007"/>
    <w:rsid w:val="004B3110"/>
    <w:rsid w:val="004B338D"/>
    <w:rsid w:val="004B358A"/>
    <w:rsid w:val="004B37FE"/>
    <w:rsid w:val="004B3A15"/>
    <w:rsid w:val="004B3B08"/>
    <w:rsid w:val="004B3B79"/>
    <w:rsid w:val="004B40F3"/>
    <w:rsid w:val="004B418D"/>
    <w:rsid w:val="004B4227"/>
    <w:rsid w:val="004B439B"/>
    <w:rsid w:val="004B45D5"/>
    <w:rsid w:val="004B46B5"/>
    <w:rsid w:val="004B4772"/>
    <w:rsid w:val="004B4796"/>
    <w:rsid w:val="004B4ADF"/>
    <w:rsid w:val="004B4AF3"/>
    <w:rsid w:val="004B4D1C"/>
    <w:rsid w:val="004B4E9B"/>
    <w:rsid w:val="004B4FA3"/>
    <w:rsid w:val="004B5116"/>
    <w:rsid w:val="004B5267"/>
    <w:rsid w:val="004B5524"/>
    <w:rsid w:val="004B5752"/>
    <w:rsid w:val="004B5AC8"/>
    <w:rsid w:val="004B5C65"/>
    <w:rsid w:val="004B5DC6"/>
    <w:rsid w:val="004B5E98"/>
    <w:rsid w:val="004B5FDA"/>
    <w:rsid w:val="004B60B6"/>
    <w:rsid w:val="004B64C9"/>
    <w:rsid w:val="004B67D1"/>
    <w:rsid w:val="004B67F9"/>
    <w:rsid w:val="004B695A"/>
    <w:rsid w:val="004B6ABD"/>
    <w:rsid w:val="004B6C1D"/>
    <w:rsid w:val="004B6CB4"/>
    <w:rsid w:val="004B6CBD"/>
    <w:rsid w:val="004B6D39"/>
    <w:rsid w:val="004B6DE3"/>
    <w:rsid w:val="004B6DF9"/>
    <w:rsid w:val="004B6E0E"/>
    <w:rsid w:val="004B6E66"/>
    <w:rsid w:val="004B6F30"/>
    <w:rsid w:val="004B7086"/>
    <w:rsid w:val="004B72BD"/>
    <w:rsid w:val="004B73E3"/>
    <w:rsid w:val="004B73FE"/>
    <w:rsid w:val="004B7536"/>
    <w:rsid w:val="004B755A"/>
    <w:rsid w:val="004B7627"/>
    <w:rsid w:val="004B7BB3"/>
    <w:rsid w:val="004B7E7B"/>
    <w:rsid w:val="004C005D"/>
    <w:rsid w:val="004C0318"/>
    <w:rsid w:val="004C055B"/>
    <w:rsid w:val="004C05F7"/>
    <w:rsid w:val="004C063D"/>
    <w:rsid w:val="004C064A"/>
    <w:rsid w:val="004C0663"/>
    <w:rsid w:val="004C07AE"/>
    <w:rsid w:val="004C0A5A"/>
    <w:rsid w:val="004C0A83"/>
    <w:rsid w:val="004C0CD9"/>
    <w:rsid w:val="004C0D14"/>
    <w:rsid w:val="004C0DA9"/>
    <w:rsid w:val="004C1758"/>
    <w:rsid w:val="004C183C"/>
    <w:rsid w:val="004C1BB7"/>
    <w:rsid w:val="004C1BFB"/>
    <w:rsid w:val="004C2076"/>
    <w:rsid w:val="004C207D"/>
    <w:rsid w:val="004C23D0"/>
    <w:rsid w:val="004C2427"/>
    <w:rsid w:val="004C2523"/>
    <w:rsid w:val="004C299F"/>
    <w:rsid w:val="004C2B11"/>
    <w:rsid w:val="004C30CA"/>
    <w:rsid w:val="004C3199"/>
    <w:rsid w:val="004C3265"/>
    <w:rsid w:val="004C33AF"/>
    <w:rsid w:val="004C348A"/>
    <w:rsid w:val="004C3A16"/>
    <w:rsid w:val="004C3AD9"/>
    <w:rsid w:val="004C3B78"/>
    <w:rsid w:val="004C3BC0"/>
    <w:rsid w:val="004C3C0F"/>
    <w:rsid w:val="004C3C98"/>
    <w:rsid w:val="004C3D68"/>
    <w:rsid w:val="004C3DF5"/>
    <w:rsid w:val="004C4128"/>
    <w:rsid w:val="004C4301"/>
    <w:rsid w:val="004C46E0"/>
    <w:rsid w:val="004C4A64"/>
    <w:rsid w:val="004C4D5F"/>
    <w:rsid w:val="004C4ECB"/>
    <w:rsid w:val="004C50DE"/>
    <w:rsid w:val="004C5174"/>
    <w:rsid w:val="004C532E"/>
    <w:rsid w:val="004C5614"/>
    <w:rsid w:val="004C5685"/>
    <w:rsid w:val="004C5863"/>
    <w:rsid w:val="004C5942"/>
    <w:rsid w:val="004C5A24"/>
    <w:rsid w:val="004C5DEC"/>
    <w:rsid w:val="004C5EA5"/>
    <w:rsid w:val="004C5FD0"/>
    <w:rsid w:val="004C61BC"/>
    <w:rsid w:val="004C623B"/>
    <w:rsid w:val="004C62DF"/>
    <w:rsid w:val="004C64D0"/>
    <w:rsid w:val="004C64EA"/>
    <w:rsid w:val="004C659E"/>
    <w:rsid w:val="004C67B9"/>
    <w:rsid w:val="004C68CB"/>
    <w:rsid w:val="004C69F8"/>
    <w:rsid w:val="004C6A7B"/>
    <w:rsid w:val="004C7382"/>
    <w:rsid w:val="004C7581"/>
    <w:rsid w:val="004C75B3"/>
    <w:rsid w:val="004C7688"/>
    <w:rsid w:val="004C769D"/>
    <w:rsid w:val="004C793D"/>
    <w:rsid w:val="004C79BE"/>
    <w:rsid w:val="004C7B69"/>
    <w:rsid w:val="004C7EB7"/>
    <w:rsid w:val="004D0017"/>
    <w:rsid w:val="004D0036"/>
    <w:rsid w:val="004D01A7"/>
    <w:rsid w:val="004D021A"/>
    <w:rsid w:val="004D0548"/>
    <w:rsid w:val="004D111F"/>
    <w:rsid w:val="004D11DF"/>
    <w:rsid w:val="004D1291"/>
    <w:rsid w:val="004D139C"/>
    <w:rsid w:val="004D1483"/>
    <w:rsid w:val="004D14B4"/>
    <w:rsid w:val="004D15E0"/>
    <w:rsid w:val="004D15EC"/>
    <w:rsid w:val="004D160E"/>
    <w:rsid w:val="004D163E"/>
    <w:rsid w:val="004D1696"/>
    <w:rsid w:val="004D16FA"/>
    <w:rsid w:val="004D18D3"/>
    <w:rsid w:val="004D1C75"/>
    <w:rsid w:val="004D1D1C"/>
    <w:rsid w:val="004D1D5C"/>
    <w:rsid w:val="004D1D5D"/>
    <w:rsid w:val="004D1D64"/>
    <w:rsid w:val="004D1D66"/>
    <w:rsid w:val="004D1E27"/>
    <w:rsid w:val="004D1E81"/>
    <w:rsid w:val="004D1EBE"/>
    <w:rsid w:val="004D1F93"/>
    <w:rsid w:val="004D1FCD"/>
    <w:rsid w:val="004D21F8"/>
    <w:rsid w:val="004D2230"/>
    <w:rsid w:val="004D2292"/>
    <w:rsid w:val="004D22D5"/>
    <w:rsid w:val="004D2337"/>
    <w:rsid w:val="004D23AA"/>
    <w:rsid w:val="004D2738"/>
    <w:rsid w:val="004D2811"/>
    <w:rsid w:val="004D28EC"/>
    <w:rsid w:val="004D2F17"/>
    <w:rsid w:val="004D3032"/>
    <w:rsid w:val="004D30AF"/>
    <w:rsid w:val="004D3113"/>
    <w:rsid w:val="004D3121"/>
    <w:rsid w:val="004D3386"/>
    <w:rsid w:val="004D33B5"/>
    <w:rsid w:val="004D3474"/>
    <w:rsid w:val="004D378B"/>
    <w:rsid w:val="004D380C"/>
    <w:rsid w:val="004D3A32"/>
    <w:rsid w:val="004D3B30"/>
    <w:rsid w:val="004D3C63"/>
    <w:rsid w:val="004D3CBB"/>
    <w:rsid w:val="004D3F75"/>
    <w:rsid w:val="004D3F89"/>
    <w:rsid w:val="004D400F"/>
    <w:rsid w:val="004D408B"/>
    <w:rsid w:val="004D4642"/>
    <w:rsid w:val="004D476A"/>
    <w:rsid w:val="004D4A7D"/>
    <w:rsid w:val="004D4D28"/>
    <w:rsid w:val="004D5075"/>
    <w:rsid w:val="004D525B"/>
    <w:rsid w:val="004D54D2"/>
    <w:rsid w:val="004D5850"/>
    <w:rsid w:val="004D5A4A"/>
    <w:rsid w:val="004D5DC6"/>
    <w:rsid w:val="004D5EC4"/>
    <w:rsid w:val="004D5FD6"/>
    <w:rsid w:val="004D618D"/>
    <w:rsid w:val="004D621A"/>
    <w:rsid w:val="004D65AD"/>
    <w:rsid w:val="004D6C15"/>
    <w:rsid w:val="004D6D61"/>
    <w:rsid w:val="004D6DA1"/>
    <w:rsid w:val="004D6F60"/>
    <w:rsid w:val="004D70A0"/>
    <w:rsid w:val="004D7111"/>
    <w:rsid w:val="004D7726"/>
    <w:rsid w:val="004D77CB"/>
    <w:rsid w:val="004D7866"/>
    <w:rsid w:val="004D79F7"/>
    <w:rsid w:val="004D7A3B"/>
    <w:rsid w:val="004D7AD4"/>
    <w:rsid w:val="004D7BD0"/>
    <w:rsid w:val="004D7D68"/>
    <w:rsid w:val="004D7DDE"/>
    <w:rsid w:val="004E0031"/>
    <w:rsid w:val="004E035D"/>
    <w:rsid w:val="004E0475"/>
    <w:rsid w:val="004E0749"/>
    <w:rsid w:val="004E0A01"/>
    <w:rsid w:val="004E0A95"/>
    <w:rsid w:val="004E0D55"/>
    <w:rsid w:val="004E0DD2"/>
    <w:rsid w:val="004E0E6A"/>
    <w:rsid w:val="004E0E97"/>
    <w:rsid w:val="004E0F3A"/>
    <w:rsid w:val="004E1073"/>
    <w:rsid w:val="004E1147"/>
    <w:rsid w:val="004E132C"/>
    <w:rsid w:val="004E13EC"/>
    <w:rsid w:val="004E1481"/>
    <w:rsid w:val="004E1727"/>
    <w:rsid w:val="004E18B1"/>
    <w:rsid w:val="004E18BD"/>
    <w:rsid w:val="004E1900"/>
    <w:rsid w:val="004E198C"/>
    <w:rsid w:val="004E1AFA"/>
    <w:rsid w:val="004E1DD7"/>
    <w:rsid w:val="004E1DDA"/>
    <w:rsid w:val="004E2030"/>
    <w:rsid w:val="004E2240"/>
    <w:rsid w:val="004E2299"/>
    <w:rsid w:val="004E2665"/>
    <w:rsid w:val="004E26B2"/>
    <w:rsid w:val="004E26C6"/>
    <w:rsid w:val="004E2729"/>
    <w:rsid w:val="004E2837"/>
    <w:rsid w:val="004E289C"/>
    <w:rsid w:val="004E2AAF"/>
    <w:rsid w:val="004E2C73"/>
    <w:rsid w:val="004E2CFA"/>
    <w:rsid w:val="004E2D0E"/>
    <w:rsid w:val="004E2D6E"/>
    <w:rsid w:val="004E2D94"/>
    <w:rsid w:val="004E3020"/>
    <w:rsid w:val="004E32B7"/>
    <w:rsid w:val="004E364A"/>
    <w:rsid w:val="004E3694"/>
    <w:rsid w:val="004E36D4"/>
    <w:rsid w:val="004E37CA"/>
    <w:rsid w:val="004E384C"/>
    <w:rsid w:val="004E3B84"/>
    <w:rsid w:val="004E3D38"/>
    <w:rsid w:val="004E3F28"/>
    <w:rsid w:val="004E3FBB"/>
    <w:rsid w:val="004E401E"/>
    <w:rsid w:val="004E4639"/>
    <w:rsid w:val="004E47B3"/>
    <w:rsid w:val="004E483D"/>
    <w:rsid w:val="004E4930"/>
    <w:rsid w:val="004E4AE6"/>
    <w:rsid w:val="004E4BF7"/>
    <w:rsid w:val="004E4C52"/>
    <w:rsid w:val="004E4CE7"/>
    <w:rsid w:val="004E4DAA"/>
    <w:rsid w:val="004E4E05"/>
    <w:rsid w:val="004E4F1A"/>
    <w:rsid w:val="004E4F31"/>
    <w:rsid w:val="004E4F96"/>
    <w:rsid w:val="004E501C"/>
    <w:rsid w:val="004E5219"/>
    <w:rsid w:val="004E52DC"/>
    <w:rsid w:val="004E53C3"/>
    <w:rsid w:val="004E53C5"/>
    <w:rsid w:val="004E53E9"/>
    <w:rsid w:val="004E5526"/>
    <w:rsid w:val="004E55A6"/>
    <w:rsid w:val="004E5755"/>
    <w:rsid w:val="004E57E5"/>
    <w:rsid w:val="004E5926"/>
    <w:rsid w:val="004E5947"/>
    <w:rsid w:val="004E5A6E"/>
    <w:rsid w:val="004E5AC0"/>
    <w:rsid w:val="004E5C88"/>
    <w:rsid w:val="004E61F7"/>
    <w:rsid w:val="004E62F8"/>
    <w:rsid w:val="004E64AC"/>
    <w:rsid w:val="004E6528"/>
    <w:rsid w:val="004E66B1"/>
    <w:rsid w:val="004E6A5B"/>
    <w:rsid w:val="004E6D59"/>
    <w:rsid w:val="004E6EFF"/>
    <w:rsid w:val="004E6FB4"/>
    <w:rsid w:val="004E6FBA"/>
    <w:rsid w:val="004E7067"/>
    <w:rsid w:val="004E7106"/>
    <w:rsid w:val="004E71BA"/>
    <w:rsid w:val="004E73A2"/>
    <w:rsid w:val="004E7882"/>
    <w:rsid w:val="004E7956"/>
    <w:rsid w:val="004E7AB4"/>
    <w:rsid w:val="004E7B4A"/>
    <w:rsid w:val="004E7CEB"/>
    <w:rsid w:val="004E7D10"/>
    <w:rsid w:val="004E7E8D"/>
    <w:rsid w:val="004E7ED7"/>
    <w:rsid w:val="004F02A5"/>
    <w:rsid w:val="004F030C"/>
    <w:rsid w:val="004F0330"/>
    <w:rsid w:val="004F070A"/>
    <w:rsid w:val="004F07EC"/>
    <w:rsid w:val="004F08FD"/>
    <w:rsid w:val="004F093E"/>
    <w:rsid w:val="004F0B14"/>
    <w:rsid w:val="004F0BEF"/>
    <w:rsid w:val="004F0BFF"/>
    <w:rsid w:val="004F0C34"/>
    <w:rsid w:val="004F0CCE"/>
    <w:rsid w:val="004F0ECA"/>
    <w:rsid w:val="004F1208"/>
    <w:rsid w:val="004F1318"/>
    <w:rsid w:val="004F1355"/>
    <w:rsid w:val="004F1450"/>
    <w:rsid w:val="004F14A7"/>
    <w:rsid w:val="004F16B3"/>
    <w:rsid w:val="004F19FA"/>
    <w:rsid w:val="004F1BF3"/>
    <w:rsid w:val="004F1D2B"/>
    <w:rsid w:val="004F212B"/>
    <w:rsid w:val="004F22F5"/>
    <w:rsid w:val="004F23DC"/>
    <w:rsid w:val="004F2775"/>
    <w:rsid w:val="004F277B"/>
    <w:rsid w:val="004F27BE"/>
    <w:rsid w:val="004F281C"/>
    <w:rsid w:val="004F29FD"/>
    <w:rsid w:val="004F2B38"/>
    <w:rsid w:val="004F2C7F"/>
    <w:rsid w:val="004F30E7"/>
    <w:rsid w:val="004F3201"/>
    <w:rsid w:val="004F3371"/>
    <w:rsid w:val="004F3605"/>
    <w:rsid w:val="004F3623"/>
    <w:rsid w:val="004F3A15"/>
    <w:rsid w:val="004F3B03"/>
    <w:rsid w:val="004F3C61"/>
    <w:rsid w:val="004F3D8F"/>
    <w:rsid w:val="004F3D99"/>
    <w:rsid w:val="004F3F4D"/>
    <w:rsid w:val="004F4216"/>
    <w:rsid w:val="004F45A5"/>
    <w:rsid w:val="004F45D7"/>
    <w:rsid w:val="004F4800"/>
    <w:rsid w:val="004F49D9"/>
    <w:rsid w:val="004F4BAB"/>
    <w:rsid w:val="004F4C0C"/>
    <w:rsid w:val="004F4C36"/>
    <w:rsid w:val="004F4D12"/>
    <w:rsid w:val="004F4F38"/>
    <w:rsid w:val="004F509B"/>
    <w:rsid w:val="004F5180"/>
    <w:rsid w:val="004F52E1"/>
    <w:rsid w:val="004F53D4"/>
    <w:rsid w:val="004F553D"/>
    <w:rsid w:val="004F5562"/>
    <w:rsid w:val="004F55F4"/>
    <w:rsid w:val="004F55FD"/>
    <w:rsid w:val="004F5792"/>
    <w:rsid w:val="004F5A68"/>
    <w:rsid w:val="004F5AA3"/>
    <w:rsid w:val="004F5E12"/>
    <w:rsid w:val="004F64C5"/>
    <w:rsid w:val="004F65CD"/>
    <w:rsid w:val="004F6605"/>
    <w:rsid w:val="004F665F"/>
    <w:rsid w:val="004F675B"/>
    <w:rsid w:val="004F6AE2"/>
    <w:rsid w:val="004F6C1B"/>
    <w:rsid w:val="004F6C73"/>
    <w:rsid w:val="004F6CF0"/>
    <w:rsid w:val="004F6D73"/>
    <w:rsid w:val="004F6DDD"/>
    <w:rsid w:val="004F6F68"/>
    <w:rsid w:val="004F70D2"/>
    <w:rsid w:val="004F7294"/>
    <w:rsid w:val="004F7461"/>
    <w:rsid w:val="004F74E7"/>
    <w:rsid w:val="004F7568"/>
    <w:rsid w:val="004F7627"/>
    <w:rsid w:val="004F764C"/>
    <w:rsid w:val="004F7693"/>
    <w:rsid w:val="004F76EF"/>
    <w:rsid w:val="004F7998"/>
    <w:rsid w:val="004F7999"/>
    <w:rsid w:val="004F79D8"/>
    <w:rsid w:val="004F7A04"/>
    <w:rsid w:val="004F7AB3"/>
    <w:rsid w:val="004F7AB9"/>
    <w:rsid w:val="004F7ABD"/>
    <w:rsid w:val="004F7CF5"/>
    <w:rsid w:val="004F7D1E"/>
    <w:rsid w:val="004F7D7D"/>
    <w:rsid w:val="004F7DA6"/>
    <w:rsid w:val="004F7E7E"/>
    <w:rsid w:val="0050009A"/>
    <w:rsid w:val="00500149"/>
    <w:rsid w:val="005002A3"/>
    <w:rsid w:val="005002D2"/>
    <w:rsid w:val="00500324"/>
    <w:rsid w:val="00500389"/>
    <w:rsid w:val="00500390"/>
    <w:rsid w:val="005003CE"/>
    <w:rsid w:val="005003E5"/>
    <w:rsid w:val="0050065A"/>
    <w:rsid w:val="005007F4"/>
    <w:rsid w:val="00500A50"/>
    <w:rsid w:val="00500A74"/>
    <w:rsid w:val="00500C05"/>
    <w:rsid w:val="00500CBB"/>
    <w:rsid w:val="00500D58"/>
    <w:rsid w:val="00500E3E"/>
    <w:rsid w:val="00500E6B"/>
    <w:rsid w:val="00500E97"/>
    <w:rsid w:val="00500F2B"/>
    <w:rsid w:val="0050105C"/>
    <w:rsid w:val="005013C0"/>
    <w:rsid w:val="005019B4"/>
    <w:rsid w:val="00501B1F"/>
    <w:rsid w:val="00501CA6"/>
    <w:rsid w:val="00501E13"/>
    <w:rsid w:val="00502192"/>
    <w:rsid w:val="005021E5"/>
    <w:rsid w:val="005023D6"/>
    <w:rsid w:val="005025BC"/>
    <w:rsid w:val="005029BD"/>
    <w:rsid w:val="00502A92"/>
    <w:rsid w:val="00502C1B"/>
    <w:rsid w:val="00503540"/>
    <w:rsid w:val="0050355A"/>
    <w:rsid w:val="005035CC"/>
    <w:rsid w:val="00503615"/>
    <w:rsid w:val="0050375E"/>
    <w:rsid w:val="005038DE"/>
    <w:rsid w:val="00503AF8"/>
    <w:rsid w:val="00503B6F"/>
    <w:rsid w:val="00503C4F"/>
    <w:rsid w:val="00503EA8"/>
    <w:rsid w:val="00503F88"/>
    <w:rsid w:val="00504107"/>
    <w:rsid w:val="00504298"/>
    <w:rsid w:val="005042EF"/>
    <w:rsid w:val="005043C5"/>
    <w:rsid w:val="00504439"/>
    <w:rsid w:val="005046B1"/>
    <w:rsid w:val="00504783"/>
    <w:rsid w:val="00504867"/>
    <w:rsid w:val="00504C21"/>
    <w:rsid w:val="00504CE2"/>
    <w:rsid w:val="00504F1E"/>
    <w:rsid w:val="00505016"/>
    <w:rsid w:val="00505133"/>
    <w:rsid w:val="005052CC"/>
    <w:rsid w:val="005052D7"/>
    <w:rsid w:val="0050530C"/>
    <w:rsid w:val="00505358"/>
    <w:rsid w:val="00505557"/>
    <w:rsid w:val="005057BF"/>
    <w:rsid w:val="005057D3"/>
    <w:rsid w:val="0050583E"/>
    <w:rsid w:val="00505863"/>
    <w:rsid w:val="005059C1"/>
    <w:rsid w:val="00505A2C"/>
    <w:rsid w:val="00505A67"/>
    <w:rsid w:val="00505AB9"/>
    <w:rsid w:val="00505AC6"/>
    <w:rsid w:val="00505BB9"/>
    <w:rsid w:val="00505DB9"/>
    <w:rsid w:val="00505FE2"/>
    <w:rsid w:val="005060CC"/>
    <w:rsid w:val="00506370"/>
    <w:rsid w:val="0050637F"/>
    <w:rsid w:val="00506411"/>
    <w:rsid w:val="00506446"/>
    <w:rsid w:val="00506653"/>
    <w:rsid w:val="00506736"/>
    <w:rsid w:val="00506870"/>
    <w:rsid w:val="00506B38"/>
    <w:rsid w:val="00506B58"/>
    <w:rsid w:val="00506B96"/>
    <w:rsid w:val="00506C5C"/>
    <w:rsid w:val="00506E85"/>
    <w:rsid w:val="005071FF"/>
    <w:rsid w:val="0050725A"/>
    <w:rsid w:val="005077BF"/>
    <w:rsid w:val="00507A01"/>
    <w:rsid w:val="00507B16"/>
    <w:rsid w:val="00507CC1"/>
    <w:rsid w:val="00510200"/>
    <w:rsid w:val="00510526"/>
    <w:rsid w:val="0051052A"/>
    <w:rsid w:val="00510537"/>
    <w:rsid w:val="005106B6"/>
    <w:rsid w:val="0051078F"/>
    <w:rsid w:val="005107D7"/>
    <w:rsid w:val="005108E7"/>
    <w:rsid w:val="00510B82"/>
    <w:rsid w:val="00510DB8"/>
    <w:rsid w:val="0051100E"/>
    <w:rsid w:val="00511105"/>
    <w:rsid w:val="005111D2"/>
    <w:rsid w:val="0051126F"/>
    <w:rsid w:val="005113CF"/>
    <w:rsid w:val="0051142F"/>
    <w:rsid w:val="00511589"/>
    <w:rsid w:val="005115C0"/>
    <w:rsid w:val="00511605"/>
    <w:rsid w:val="00511920"/>
    <w:rsid w:val="00511948"/>
    <w:rsid w:val="005119BB"/>
    <w:rsid w:val="005119BE"/>
    <w:rsid w:val="00511C01"/>
    <w:rsid w:val="00511F0A"/>
    <w:rsid w:val="00511FB1"/>
    <w:rsid w:val="00512195"/>
    <w:rsid w:val="00512294"/>
    <w:rsid w:val="005122AA"/>
    <w:rsid w:val="00512628"/>
    <w:rsid w:val="0051262E"/>
    <w:rsid w:val="0051285B"/>
    <w:rsid w:val="00512923"/>
    <w:rsid w:val="00512ABB"/>
    <w:rsid w:val="00512BBD"/>
    <w:rsid w:val="00512E6D"/>
    <w:rsid w:val="00513169"/>
    <w:rsid w:val="00513598"/>
    <w:rsid w:val="005138BA"/>
    <w:rsid w:val="005138BD"/>
    <w:rsid w:val="005138D5"/>
    <w:rsid w:val="005138EC"/>
    <w:rsid w:val="00513A35"/>
    <w:rsid w:val="00513D73"/>
    <w:rsid w:val="00513E2C"/>
    <w:rsid w:val="00514012"/>
    <w:rsid w:val="00514179"/>
    <w:rsid w:val="00514733"/>
    <w:rsid w:val="0051482B"/>
    <w:rsid w:val="0051484A"/>
    <w:rsid w:val="00514B4D"/>
    <w:rsid w:val="00514B63"/>
    <w:rsid w:val="0051511F"/>
    <w:rsid w:val="0051514B"/>
    <w:rsid w:val="00515906"/>
    <w:rsid w:val="00515AF5"/>
    <w:rsid w:val="00515D20"/>
    <w:rsid w:val="0051602A"/>
    <w:rsid w:val="00516097"/>
    <w:rsid w:val="00516238"/>
    <w:rsid w:val="0051682D"/>
    <w:rsid w:val="00516C14"/>
    <w:rsid w:val="00516C39"/>
    <w:rsid w:val="00516CC9"/>
    <w:rsid w:val="00516DA6"/>
    <w:rsid w:val="00517020"/>
    <w:rsid w:val="0051707D"/>
    <w:rsid w:val="005170F7"/>
    <w:rsid w:val="005170FD"/>
    <w:rsid w:val="005171F5"/>
    <w:rsid w:val="005179D0"/>
    <w:rsid w:val="005179D4"/>
    <w:rsid w:val="005179E1"/>
    <w:rsid w:val="00517B35"/>
    <w:rsid w:val="00517DEA"/>
    <w:rsid w:val="00517E31"/>
    <w:rsid w:val="00517F3A"/>
    <w:rsid w:val="00520235"/>
    <w:rsid w:val="005202F0"/>
    <w:rsid w:val="00520421"/>
    <w:rsid w:val="0052043C"/>
    <w:rsid w:val="00520713"/>
    <w:rsid w:val="0052088A"/>
    <w:rsid w:val="00520A4E"/>
    <w:rsid w:val="00520A8D"/>
    <w:rsid w:val="00520AA2"/>
    <w:rsid w:val="00520B1D"/>
    <w:rsid w:val="00520BAC"/>
    <w:rsid w:val="00520BC8"/>
    <w:rsid w:val="00520BFA"/>
    <w:rsid w:val="00520C4F"/>
    <w:rsid w:val="00520D12"/>
    <w:rsid w:val="00520D80"/>
    <w:rsid w:val="00520D84"/>
    <w:rsid w:val="00520D93"/>
    <w:rsid w:val="00520EE2"/>
    <w:rsid w:val="00520FDA"/>
    <w:rsid w:val="00521037"/>
    <w:rsid w:val="0052112F"/>
    <w:rsid w:val="0052117B"/>
    <w:rsid w:val="005212B5"/>
    <w:rsid w:val="00521352"/>
    <w:rsid w:val="00521531"/>
    <w:rsid w:val="00521627"/>
    <w:rsid w:val="0052165F"/>
    <w:rsid w:val="00521B56"/>
    <w:rsid w:val="00521C1F"/>
    <w:rsid w:val="00521C53"/>
    <w:rsid w:val="00521C5C"/>
    <w:rsid w:val="00521E8E"/>
    <w:rsid w:val="00521F05"/>
    <w:rsid w:val="005220B3"/>
    <w:rsid w:val="005220EB"/>
    <w:rsid w:val="00522261"/>
    <w:rsid w:val="005222EE"/>
    <w:rsid w:val="00522369"/>
    <w:rsid w:val="005223E1"/>
    <w:rsid w:val="0052265F"/>
    <w:rsid w:val="00522704"/>
    <w:rsid w:val="005229D0"/>
    <w:rsid w:val="005229D5"/>
    <w:rsid w:val="00522A5C"/>
    <w:rsid w:val="00522A9C"/>
    <w:rsid w:val="00522D72"/>
    <w:rsid w:val="00522ED3"/>
    <w:rsid w:val="005230B1"/>
    <w:rsid w:val="005230EF"/>
    <w:rsid w:val="0052330E"/>
    <w:rsid w:val="005236B2"/>
    <w:rsid w:val="005236DD"/>
    <w:rsid w:val="00523AF0"/>
    <w:rsid w:val="00523B5F"/>
    <w:rsid w:val="00523B7D"/>
    <w:rsid w:val="005240EB"/>
    <w:rsid w:val="00524245"/>
    <w:rsid w:val="0052432B"/>
    <w:rsid w:val="00524386"/>
    <w:rsid w:val="005244E6"/>
    <w:rsid w:val="00524576"/>
    <w:rsid w:val="00524589"/>
    <w:rsid w:val="005245CB"/>
    <w:rsid w:val="005245D1"/>
    <w:rsid w:val="00524651"/>
    <w:rsid w:val="0052466F"/>
    <w:rsid w:val="005247F2"/>
    <w:rsid w:val="005248F1"/>
    <w:rsid w:val="00524F91"/>
    <w:rsid w:val="005250BB"/>
    <w:rsid w:val="0052518B"/>
    <w:rsid w:val="00525243"/>
    <w:rsid w:val="0052564A"/>
    <w:rsid w:val="005256D0"/>
    <w:rsid w:val="00525772"/>
    <w:rsid w:val="0052577E"/>
    <w:rsid w:val="00525821"/>
    <w:rsid w:val="00525A88"/>
    <w:rsid w:val="00525B37"/>
    <w:rsid w:val="00525C44"/>
    <w:rsid w:val="00525C97"/>
    <w:rsid w:val="00525DCF"/>
    <w:rsid w:val="00525EF5"/>
    <w:rsid w:val="00525F9C"/>
    <w:rsid w:val="0052609C"/>
    <w:rsid w:val="00526227"/>
    <w:rsid w:val="005262F0"/>
    <w:rsid w:val="005265B0"/>
    <w:rsid w:val="0052661C"/>
    <w:rsid w:val="00526A09"/>
    <w:rsid w:val="00526AD8"/>
    <w:rsid w:val="00526BB6"/>
    <w:rsid w:val="00526BD6"/>
    <w:rsid w:val="00526D2C"/>
    <w:rsid w:val="00526D52"/>
    <w:rsid w:val="00526D68"/>
    <w:rsid w:val="00526EA0"/>
    <w:rsid w:val="00526FFB"/>
    <w:rsid w:val="00527114"/>
    <w:rsid w:val="0052717D"/>
    <w:rsid w:val="0052727F"/>
    <w:rsid w:val="005272DD"/>
    <w:rsid w:val="0052740D"/>
    <w:rsid w:val="005275F4"/>
    <w:rsid w:val="00527616"/>
    <w:rsid w:val="005276B3"/>
    <w:rsid w:val="005279DD"/>
    <w:rsid w:val="005279F4"/>
    <w:rsid w:val="005279F5"/>
    <w:rsid w:val="00527E87"/>
    <w:rsid w:val="0053036A"/>
    <w:rsid w:val="0053044E"/>
    <w:rsid w:val="00530ABB"/>
    <w:rsid w:val="00530C5C"/>
    <w:rsid w:val="00530CB7"/>
    <w:rsid w:val="0053147F"/>
    <w:rsid w:val="00531497"/>
    <w:rsid w:val="00531517"/>
    <w:rsid w:val="00531625"/>
    <w:rsid w:val="00531865"/>
    <w:rsid w:val="00531913"/>
    <w:rsid w:val="00531A24"/>
    <w:rsid w:val="00531B11"/>
    <w:rsid w:val="00531C39"/>
    <w:rsid w:val="00531DC4"/>
    <w:rsid w:val="00531F04"/>
    <w:rsid w:val="00531F31"/>
    <w:rsid w:val="00531F4D"/>
    <w:rsid w:val="00531FB8"/>
    <w:rsid w:val="00532081"/>
    <w:rsid w:val="00532381"/>
    <w:rsid w:val="00532470"/>
    <w:rsid w:val="005324D9"/>
    <w:rsid w:val="00532A84"/>
    <w:rsid w:val="00532BC6"/>
    <w:rsid w:val="00532BDE"/>
    <w:rsid w:val="00532DCB"/>
    <w:rsid w:val="00532FFF"/>
    <w:rsid w:val="00533012"/>
    <w:rsid w:val="00533114"/>
    <w:rsid w:val="00533180"/>
    <w:rsid w:val="005331F6"/>
    <w:rsid w:val="00533299"/>
    <w:rsid w:val="00533375"/>
    <w:rsid w:val="00533B8A"/>
    <w:rsid w:val="00533C1D"/>
    <w:rsid w:val="00533CAA"/>
    <w:rsid w:val="00533E63"/>
    <w:rsid w:val="00533E9C"/>
    <w:rsid w:val="00533EA4"/>
    <w:rsid w:val="00533FBE"/>
    <w:rsid w:val="00533FFC"/>
    <w:rsid w:val="0053411C"/>
    <w:rsid w:val="00534132"/>
    <w:rsid w:val="0053419A"/>
    <w:rsid w:val="005342DC"/>
    <w:rsid w:val="005344FF"/>
    <w:rsid w:val="005345F1"/>
    <w:rsid w:val="00534718"/>
    <w:rsid w:val="00534752"/>
    <w:rsid w:val="005348D9"/>
    <w:rsid w:val="00534E94"/>
    <w:rsid w:val="00534FAB"/>
    <w:rsid w:val="00535050"/>
    <w:rsid w:val="00535196"/>
    <w:rsid w:val="005351A6"/>
    <w:rsid w:val="00535361"/>
    <w:rsid w:val="0053545B"/>
    <w:rsid w:val="0053550D"/>
    <w:rsid w:val="00535781"/>
    <w:rsid w:val="005357B0"/>
    <w:rsid w:val="00535AC2"/>
    <w:rsid w:val="0053601E"/>
    <w:rsid w:val="00536456"/>
    <w:rsid w:val="0053661D"/>
    <w:rsid w:val="00536792"/>
    <w:rsid w:val="00536987"/>
    <w:rsid w:val="00536AF8"/>
    <w:rsid w:val="00536D6E"/>
    <w:rsid w:val="00536E52"/>
    <w:rsid w:val="00536FD3"/>
    <w:rsid w:val="0053710B"/>
    <w:rsid w:val="00537177"/>
    <w:rsid w:val="005374BA"/>
    <w:rsid w:val="00537569"/>
    <w:rsid w:val="00537606"/>
    <w:rsid w:val="00537A0D"/>
    <w:rsid w:val="00537AD6"/>
    <w:rsid w:val="00537B20"/>
    <w:rsid w:val="00537DC4"/>
    <w:rsid w:val="005400F1"/>
    <w:rsid w:val="005403A2"/>
    <w:rsid w:val="00540936"/>
    <w:rsid w:val="00540956"/>
    <w:rsid w:val="00540A27"/>
    <w:rsid w:val="00540B2E"/>
    <w:rsid w:val="00540E08"/>
    <w:rsid w:val="00540F44"/>
    <w:rsid w:val="00541056"/>
    <w:rsid w:val="005411AB"/>
    <w:rsid w:val="005412B2"/>
    <w:rsid w:val="00541306"/>
    <w:rsid w:val="005413BF"/>
    <w:rsid w:val="00541476"/>
    <w:rsid w:val="0054161D"/>
    <w:rsid w:val="00541891"/>
    <w:rsid w:val="00541A37"/>
    <w:rsid w:val="00541A71"/>
    <w:rsid w:val="00541B5B"/>
    <w:rsid w:val="00541BF9"/>
    <w:rsid w:val="00541DA9"/>
    <w:rsid w:val="00541F4F"/>
    <w:rsid w:val="0054226D"/>
    <w:rsid w:val="005422B8"/>
    <w:rsid w:val="00542406"/>
    <w:rsid w:val="005424B7"/>
    <w:rsid w:val="00542510"/>
    <w:rsid w:val="005425AF"/>
    <w:rsid w:val="005425C5"/>
    <w:rsid w:val="00542604"/>
    <w:rsid w:val="0054282D"/>
    <w:rsid w:val="0054289A"/>
    <w:rsid w:val="005429BB"/>
    <w:rsid w:val="005429F2"/>
    <w:rsid w:val="00542AE2"/>
    <w:rsid w:val="00542B02"/>
    <w:rsid w:val="00542B6B"/>
    <w:rsid w:val="00542C22"/>
    <w:rsid w:val="00542C70"/>
    <w:rsid w:val="00542DEB"/>
    <w:rsid w:val="00542E48"/>
    <w:rsid w:val="00542FEA"/>
    <w:rsid w:val="00543016"/>
    <w:rsid w:val="00543030"/>
    <w:rsid w:val="00543272"/>
    <w:rsid w:val="0054346D"/>
    <w:rsid w:val="005434C6"/>
    <w:rsid w:val="0054358C"/>
    <w:rsid w:val="005435C7"/>
    <w:rsid w:val="00543760"/>
    <w:rsid w:val="00543821"/>
    <w:rsid w:val="00543848"/>
    <w:rsid w:val="005438BD"/>
    <w:rsid w:val="00543A15"/>
    <w:rsid w:val="00543BDD"/>
    <w:rsid w:val="00543C0D"/>
    <w:rsid w:val="00543C28"/>
    <w:rsid w:val="00543D12"/>
    <w:rsid w:val="00543DAF"/>
    <w:rsid w:val="00543F7E"/>
    <w:rsid w:val="00544141"/>
    <w:rsid w:val="00544193"/>
    <w:rsid w:val="005442A8"/>
    <w:rsid w:val="005443CD"/>
    <w:rsid w:val="00544438"/>
    <w:rsid w:val="005444DB"/>
    <w:rsid w:val="00544619"/>
    <w:rsid w:val="0054478D"/>
    <w:rsid w:val="0054499D"/>
    <w:rsid w:val="00544A2F"/>
    <w:rsid w:val="00544B00"/>
    <w:rsid w:val="00544B42"/>
    <w:rsid w:val="00544BC9"/>
    <w:rsid w:val="00544D58"/>
    <w:rsid w:val="00544E8D"/>
    <w:rsid w:val="00544FA3"/>
    <w:rsid w:val="00544FDE"/>
    <w:rsid w:val="005452C3"/>
    <w:rsid w:val="005452FA"/>
    <w:rsid w:val="00545402"/>
    <w:rsid w:val="00545416"/>
    <w:rsid w:val="00545841"/>
    <w:rsid w:val="00545C53"/>
    <w:rsid w:val="00545D16"/>
    <w:rsid w:val="00545E80"/>
    <w:rsid w:val="00545EAF"/>
    <w:rsid w:val="00545F4A"/>
    <w:rsid w:val="00546399"/>
    <w:rsid w:val="0054645A"/>
    <w:rsid w:val="005466CF"/>
    <w:rsid w:val="0054683D"/>
    <w:rsid w:val="0054685A"/>
    <w:rsid w:val="00546876"/>
    <w:rsid w:val="00546DBD"/>
    <w:rsid w:val="00546E60"/>
    <w:rsid w:val="00546E9E"/>
    <w:rsid w:val="00546EA6"/>
    <w:rsid w:val="00546F26"/>
    <w:rsid w:val="00547191"/>
    <w:rsid w:val="0054727D"/>
    <w:rsid w:val="005472D0"/>
    <w:rsid w:val="005472ED"/>
    <w:rsid w:val="00547300"/>
    <w:rsid w:val="00547373"/>
    <w:rsid w:val="00547579"/>
    <w:rsid w:val="00547990"/>
    <w:rsid w:val="00547A5C"/>
    <w:rsid w:val="00547AC5"/>
    <w:rsid w:val="00547B2A"/>
    <w:rsid w:val="00547B37"/>
    <w:rsid w:val="00547E70"/>
    <w:rsid w:val="00547FF2"/>
    <w:rsid w:val="00550051"/>
    <w:rsid w:val="0055006C"/>
    <w:rsid w:val="00550073"/>
    <w:rsid w:val="005501A5"/>
    <w:rsid w:val="005502E3"/>
    <w:rsid w:val="00550974"/>
    <w:rsid w:val="005509CF"/>
    <w:rsid w:val="00550AE9"/>
    <w:rsid w:val="00550B1C"/>
    <w:rsid w:val="00550B72"/>
    <w:rsid w:val="00550C72"/>
    <w:rsid w:val="00550CA0"/>
    <w:rsid w:val="00550DC3"/>
    <w:rsid w:val="00550F0C"/>
    <w:rsid w:val="005510DA"/>
    <w:rsid w:val="00551111"/>
    <w:rsid w:val="005514CF"/>
    <w:rsid w:val="005518AF"/>
    <w:rsid w:val="0055197E"/>
    <w:rsid w:val="00551B92"/>
    <w:rsid w:val="00551E65"/>
    <w:rsid w:val="00551E9B"/>
    <w:rsid w:val="00551F0C"/>
    <w:rsid w:val="005520F6"/>
    <w:rsid w:val="00552213"/>
    <w:rsid w:val="00552313"/>
    <w:rsid w:val="005523A8"/>
    <w:rsid w:val="00552560"/>
    <w:rsid w:val="005527F3"/>
    <w:rsid w:val="005527F9"/>
    <w:rsid w:val="005527FC"/>
    <w:rsid w:val="0055289D"/>
    <w:rsid w:val="00552A80"/>
    <w:rsid w:val="00552AF7"/>
    <w:rsid w:val="00552F08"/>
    <w:rsid w:val="00552F32"/>
    <w:rsid w:val="0055324F"/>
    <w:rsid w:val="0055342A"/>
    <w:rsid w:val="00553625"/>
    <w:rsid w:val="005537FA"/>
    <w:rsid w:val="005538B1"/>
    <w:rsid w:val="00553B46"/>
    <w:rsid w:val="00553CEA"/>
    <w:rsid w:val="00554032"/>
    <w:rsid w:val="005540F1"/>
    <w:rsid w:val="005541B8"/>
    <w:rsid w:val="005543AC"/>
    <w:rsid w:val="00554510"/>
    <w:rsid w:val="005546E3"/>
    <w:rsid w:val="00554A5F"/>
    <w:rsid w:val="00554CCE"/>
    <w:rsid w:val="00554D11"/>
    <w:rsid w:val="00554DC3"/>
    <w:rsid w:val="00554FEA"/>
    <w:rsid w:val="0055518A"/>
    <w:rsid w:val="00555458"/>
    <w:rsid w:val="0055555C"/>
    <w:rsid w:val="00555632"/>
    <w:rsid w:val="00555796"/>
    <w:rsid w:val="0055580F"/>
    <w:rsid w:val="00555890"/>
    <w:rsid w:val="005559EC"/>
    <w:rsid w:val="00555A98"/>
    <w:rsid w:val="00555BC5"/>
    <w:rsid w:val="00555D5F"/>
    <w:rsid w:val="00555EBE"/>
    <w:rsid w:val="00555F22"/>
    <w:rsid w:val="005561D1"/>
    <w:rsid w:val="00556379"/>
    <w:rsid w:val="005563C8"/>
    <w:rsid w:val="0055646A"/>
    <w:rsid w:val="00556532"/>
    <w:rsid w:val="005565F3"/>
    <w:rsid w:val="005566C4"/>
    <w:rsid w:val="005568FB"/>
    <w:rsid w:val="005569A2"/>
    <w:rsid w:val="005569F1"/>
    <w:rsid w:val="00556ADA"/>
    <w:rsid w:val="00556C2A"/>
    <w:rsid w:val="00556C73"/>
    <w:rsid w:val="00556CE0"/>
    <w:rsid w:val="00556EA8"/>
    <w:rsid w:val="00556EE4"/>
    <w:rsid w:val="00556FE7"/>
    <w:rsid w:val="00557405"/>
    <w:rsid w:val="0055744B"/>
    <w:rsid w:val="0055754A"/>
    <w:rsid w:val="00557699"/>
    <w:rsid w:val="00557851"/>
    <w:rsid w:val="00557B0D"/>
    <w:rsid w:val="00557B8E"/>
    <w:rsid w:val="00557C2F"/>
    <w:rsid w:val="00557CB5"/>
    <w:rsid w:val="00557CE1"/>
    <w:rsid w:val="00557FE9"/>
    <w:rsid w:val="00560046"/>
    <w:rsid w:val="00560575"/>
    <w:rsid w:val="0056077D"/>
    <w:rsid w:val="005608C8"/>
    <w:rsid w:val="00560B09"/>
    <w:rsid w:val="00560D0F"/>
    <w:rsid w:val="0056125C"/>
    <w:rsid w:val="005615AB"/>
    <w:rsid w:val="00561700"/>
    <w:rsid w:val="00561761"/>
    <w:rsid w:val="0056189C"/>
    <w:rsid w:val="005619AC"/>
    <w:rsid w:val="005619C7"/>
    <w:rsid w:val="00561A8A"/>
    <w:rsid w:val="00561AF2"/>
    <w:rsid w:val="00561CBB"/>
    <w:rsid w:val="00561E3B"/>
    <w:rsid w:val="005620EB"/>
    <w:rsid w:val="00562229"/>
    <w:rsid w:val="00562325"/>
    <w:rsid w:val="00562441"/>
    <w:rsid w:val="005624E8"/>
    <w:rsid w:val="00562509"/>
    <w:rsid w:val="0056285A"/>
    <w:rsid w:val="00562AED"/>
    <w:rsid w:val="00562CB0"/>
    <w:rsid w:val="00562EF1"/>
    <w:rsid w:val="00562F95"/>
    <w:rsid w:val="00563386"/>
    <w:rsid w:val="005636F5"/>
    <w:rsid w:val="0056376B"/>
    <w:rsid w:val="0056380E"/>
    <w:rsid w:val="0056382F"/>
    <w:rsid w:val="00563904"/>
    <w:rsid w:val="00563DFE"/>
    <w:rsid w:val="00564020"/>
    <w:rsid w:val="00564227"/>
    <w:rsid w:val="00564453"/>
    <w:rsid w:val="00564621"/>
    <w:rsid w:val="00564883"/>
    <w:rsid w:val="00564ACE"/>
    <w:rsid w:val="00564C52"/>
    <w:rsid w:val="0056512B"/>
    <w:rsid w:val="00565260"/>
    <w:rsid w:val="00565494"/>
    <w:rsid w:val="005654A5"/>
    <w:rsid w:val="0056561D"/>
    <w:rsid w:val="00565673"/>
    <w:rsid w:val="005656C4"/>
    <w:rsid w:val="00565906"/>
    <w:rsid w:val="00565A4C"/>
    <w:rsid w:val="00565CE8"/>
    <w:rsid w:val="00565D92"/>
    <w:rsid w:val="00565E4C"/>
    <w:rsid w:val="0056604E"/>
    <w:rsid w:val="005660A1"/>
    <w:rsid w:val="00566506"/>
    <w:rsid w:val="00566569"/>
    <w:rsid w:val="0056664B"/>
    <w:rsid w:val="00566752"/>
    <w:rsid w:val="0056689C"/>
    <w:rsid w:val="005669D0"/>
    <w:rsid w:val="00566AA8"/>
    <w:rsid w:val="00566D25"/>
    <w:rsid w:val="00566E34"/>
    <w:rsid w:val="00566F28"/>
    <w:rsid w:val="00566FC3"/>
    <w:rsid w:val="00567071"/>
    <w:rsid w:val="005670B8"/>
    <w:rsid w:val="0056717C"/>
    <w:rsid w:val="0056739C"/>
    <w:rsid w:val="00567499"/>
    <w:rsid w:val="005675A6"/>
    <w:rsid w:val="005678A4"/>
    <w:rsid w:val="00567CB7"/>
    <w:rsid w:val="00567EE5"/>
    <w:rsid w:val="00570127"/>
    <w:rsid w:val="005704E9"/>
    <w:rsid w:val="00570532"/>
    <w:rsid w:val="005705CA"/>
    <w:rsid w:val="005708E7"/>
    <w:rsid w:val="005709B3"/>
    <w:rsid w:val="00570AF7"/>
    <w:rsid w:val="00570C24"/>
    <w:rsid w:val="00570D00"/>
    <w:rsid w:val="00570ED1"/>
    <w:rsid w:val="00570F82"/>
    <w:rsid w:val="00570FD8"/>
    <w:rsid w:val="005711AA"/>
    <w:rsid w:val="00571221"/>
    <w:rsid w:val="00571270"/>
    <w:rsid w:val="005712DC"/>
    <w:rsid w:val="005714A8"/>
    <w:rsid w:val="005714D5"/>
    <w:rsid w:val="005714EC"/>
    <w:rsid w:val="00571503"/>
    <w:rsid w:val="005716F4"/>
    <w:rsid w:val="00571730"/>
    <w:rsid w:val="005717AC"/>
    <w:rsid w:val="00571840"/>
    <w:rsid w:val="005718F5"/>
    <w:rsid w:val="00571A4C"/>
    <w:rsid w:val="00571C00"/>
    <w:rsid w:val="00571C1A"/>
    <w:rsid w:val="00571D0A"/>
    <w:rsid w:val="00571F0C"/>
    <w:rsid w:val="0057218B"/>
    <w:rsid w:val="00572238"/>
    <w:rsid w:val="00572275"/>
    <w:rsid w:val="0057227A"/>
    <w:rsid w:val="00572344"/>
    <w:rsid w:val="005723A6"/>
    <w:rsid w:val="00572AC2"/>
    <w:rsid w:val="00572C81"/>
    <w:rsid w:val="00572E62"/>
    <w:rsid w:val="0057301C"/>
    <w:rsid w:val="0057317C"/>
    <w:rsid w:val="00573431"/>
    <w:rsid w:val="005735BD"/>
    <w:rsid w:val="00573880"/>
    <w:rsid w:val="005739E1"/>
    <w:rsid w:val="00573A00"/>
    <w:rsid w:val="00573B05"/>
    <w:rsid w:val="00573B07"/>
    <w:rsid w:val="00573CA2"/>
    <w:rsid w:val="00573F64"/>
    <w:rsid w:val="005741AA"/>
    <w:rsid w:val="00574349"/>
    <w:rsid w:val="005743E3"/>
    <w:rsid w:val="0057460A"/>
    <w:rsid w:val="00574932"/>
    <w:rsid w:val="00574CAE"/>
    <w:rsid w:val="00574DB6"/>
    <w:rsid w:val="00574F2A"/>
    <w:rsid w:val="00574FCE"/>
    <w:rsid w:val="005750B0"/>
    <w:rsid w:val="005751DF"/>
    <w:rsid w:val="00575201"/>
    <w:rsid w:val="00575661"/>
    <w:rsid w:val="0057568A"/>
    <w:rsid w:val="0057588D"/>
    <w:rsid w:val="00575BB6"/>
    <w:rsid w:val="00575D62"/>
    <w:rsid w:val="00575E42"/>
    <w:rsid w:val="00575ED7"/>
    <w:rsid w:val="00576070"/>
    <w:rsid w:val="0057608F"/>
    <w:rsid w:val="005760D9"/>
    <w:rsid w:val="005762B7"/>
    <w:rsid w:val="0057643F"/>
    <w:rsid w:val="005764E5"/>
    <w:rsid w:val="00576A04"/>
    <w:rsid w:val="00576C5F"/>
    <w:rsid w:val="00576C66"/>
    <w:rsid w:val="00576D26"/>
    <w:rsid w:val="00576DC2"/>
    <w:rsid w:val="00576E64"/>
    <w:rsid w:val="00576F00"/>
    <w:rsid w:val="00576FDB"/>
    <w:rsid w:val="00577207"/>
    <w:rsid w:val="00577265"/>
    <w:rsid w:val="00577417"/>
    <w:rsid w:val="005774F9"/>
    <w:rsid w:val="00577897"/>
    <w:rsid w:val="005778BE"/>
    <w:rsid w:val="00577CDA"/>
    <w:rsid w:val="00577D13"/>
    <w:rsid w:val="00577DC7"/>
    <w:rsid w:val="00577E7D"/>
    <w:rsid w:val="00580023"/>
    <w:rsid w:val="005800A9"/>
    <w:rsid w:val="00580146"/>
    <w:rsid w:val="00580580"/>
    <w:rsid w:val="005806C3"/>
    <w:rsid w:val="0058075C"/>
    <w:rsid w:val="00580778"/>
    <w:rsid w:val="00580AD2"/>
    <w:rsid w:val="00580B99"/>
    <w:rsid w:val="00580C98"/>
    <w:rsid w:val="00580CFA"/>
    <w:rsid w:val="00580FA7"/>
    <w:rsid w:val="00581283"/>
    <w:rsid w:val="00581296"/>
    <w:rsid w:val="00581542"/>
    <w:rsid w:val="00581544"/>
    <w:rsid w:val="005816FB"/>
    <w:rsid w:val="0058170F"/>
    <w:rsid w:val="00581728"/>
    <w:rsid w:val="005817B5"/>
    <w:rsid w:val="005818B6"/>
    <w:rsid w:val="00581A64"/>
    <w:rsid w:val="00581CBC"/>
    <w:rsid w:val="00581ECF"/>
    <w:rsid w:val="005824E0"/>
    <w:rsid w:val="0058251B"/>
    <w:rsid w:val="00582913"/>
    <w:rsid w:val="00582AEC"/>
    <w:rsid w:val="00582B1D"/>
    <w:rsid w:val="00582D19"/>
    <w:rsid w:val="00582EA5"/>
    <w:rsid w:val="00583098"/>
    <w:rsid w:val="0058336A"/>
    <w:rsid w:val="005835AB"/>
    <w:rsid w:val="00583678"/>
    <w:rsid w:val="005836BF"/>
    <w:rsid w:val="005837E9"/>
    <w:rsid w:val="00583817"/>
    <w:rsid w:val="00583902"/>
    <w:rsid w:val="00583961"/>
    <w:rsid w:val="005839E0"/>
    <w:rsid w:val="00583A09"/>
    <w:rsid w:val="00583C1C"/>
    <w:rsid w:val="00583C91"/>
    <w:rsid w:val="00583D0D"/>
    <w:rsid w:val="00583DAD"/>
    <w:rsid w:val="00583E11"/>
    <w:rsid w:val="00584414"/>
    <w:rsid w:val="00584499"/>
    <w:rsid w:val="0058455B"/>
    <w:rsid w:val="005845B3"/>
    <w:rsid w:val="00584638"/>
    <w:rsid w:val="0058476E"/>
    <w:rsid w:val="00584806"/>
    <w:rsid w:val="00584915"/>
    <w:rsid w:val="005849F0"/>
    <w:rsid w:val="00584A84"/>
    <w:rsid w:val="00584B5F"/>
    <w:rsid w:val="00584C5C"/>
    <w:rsid w:val="00584CAD"/>
    <w:rsid w:val="00584F4B"/>
    <w:rsid w:val="005850BC"/>
    <w:rsid w:val="005851D3"/>
    <w:rsid w:val="00585220"/>
    <w:rsid w:val="005853A7"/>
    <w:rsid w:val="00585826"/>
    <w:rsid w:val="00585A69"/>
    <w:rsid w:val="00585A9E"/>
    <w:rsid w:val="00585B23"/>
    <w:rsid w:val="00585CBA"/>
    <w:rsid w:val="00585D4D"/>
    <w:rsid w:val="00585D95"/>
    <w:rsid w:val="00585EA5"/>
    <w:rsid w:val="00585F8E"/>
    <w:rsid w:val="0058605A"/>
    <w:rsid w:val="0058612D"/>
    <w:rsid w:val="00586499"/>
    <w:rsid w:val="005864DB"/>
    <w:rsid w:val="0058678A"/>
    <w:rsid w:val="00586D6F"/>
    <w:rsid w:val="00586E1A"/>
    <w:rsid w:val="00586E1E"/>
    <w:rsid w:val="00586FFB"/>
    <w:rsid w:val="00587499"/>
    <w:rsid w:val="0058774F"/>
    <w:rsid w:val="005879BE"/>
    <w:rsid w:val="00587BB4"/>
    <w:rsid w:val="00587DF1"/>
    <w:rsid w:val="00587EDF"/>
    <w:rsid w:val="00587EEC"/>
    <w:rsid w:val="00587F17"/>
    <w:rsid w:val="00590127"/>
    <w:rsid w:val="00590483"/>
    <w:rsid w:val="005904C2"/>
    <w:rsid w:val="005905B7"/>
    <w:rsid w:val="00590A7C"/>
    <w:rsid w:val="00590BF1"/>
    <w:rsid w:val="00590E01"/>
    <w:rsid w:val="00591093"/>
    <w:rsid w:val="005910D0"/>
    <w:rsid w:val="0059124D"/>
    <w:rsid w:val="00591629"/>
    <w:rsid w:val="0059184D"/>
    <w:rsid w:val="00591C8E"/>
    <w:rsid w:val="00591D10"/>
    <w:rsid w:val="00591F33"/>
    <w:rsid w:val="0059211B"/>
    <w:rsid w:val="00592295"/>
    <w:rsid w:val="005923E5"/>
    <w:rsid w:val="00592693"/>
    <w:rsid w:val="00592825"/>
    <w:rsid w:val="00592AE8"/>
    <w:rsid w:val="00592E60"/>
    <w:rsid w:val="00592EF8"/>
    <w:rsid w:val="0059301E"/>
    <w:rsid w:val="005931FC"/>
    <w:rsid w:val="00593293"/>
    <w:rsid w:val="00593452"/>
    <w:rsid w:val="005935CA"/>
    <w:rsid w:val="005936B9"/>
    <w:rsid w:val="005936C2"/>
    <w:rsid w:val="00593972"/>
    <w:rsid w:val="00593A8C"/>
    <w:rsid w:val="00593AEC"/>
    <w:rsid w:val="00593BB9"/>
    <w:rsid w:val="00593C46"/>
    <w:rsid w:val="00593D3B"/>
    <w:rsid w:val="00593F25"/>
    <w:rsid w:val="005941F5"/>
    <w:rsid w:val="00594279"/>
    <w:rsid w:val="00594345"/>
    <w:rsid w:val="00594559"/>
    <w:rsid w:val="005946C6"/>
    <w:rsid w:val="00594734"/>
    <w:rsid w:val="00594A12"/>
    <w:rsid w:val="00594A52"/>
    <w:rsid w:val="00594A53"/>
    <w:rsid w:val="00594B02"/>
    <w:rsid w:val="00594E35"/>
    <w:rsid w:val="00594EF3"/>
    <w:rsid w:val="00594F09"/>
    <w:rsid w:val="005951B6"/>
    <w:rsid w:val="0059525F"/>
    <w:rsid w:val="00595565"/>
    <w:rsid w:val="00595767"/>
    <w:rsid w:val="005958BB"/>
    <w:rsid w:val="00595B00"/>
    <w:rsid w:val="00595C06"/>
    <w:rsid w:val="00595F03"/>
    <w:rsid w:val="00596563"/>
    <w:rsid w:val="0059689E"/>
    <w:rsid w:val="00596903"/>
    <w:rsid w:val="00596936"/>
    <w:rsid w:val="00596A0F"/>
    <w:rsid w:val="00596C42"/>
    <w:rsid w:val="00596DCA"/>
    <w:rsid w:val="00596E09"/>
    <w:rsid w:val="00596E2A"/>
    <w:rsid w:val="00596EBF"/>
    <w:rsid w:val="00597109"/>
    <w:rsid w:val="0059746E"/>
    <w:rsid w:val="00597548"/>
    <w:rsid w:val="005975E6"/>
    <w:rsid w:val="00597686"/>
    <w:rsid w:val="00597A2C"/>
    <w:rsid w:val="00597C41"/>
    <w:rsid w:val="00597C9E"/>
    <w:rsid w:val="005A0035"/>
    <w:rsid w:val="005A0068"/>
    <w:rsid w:val="005A01C7"/>
    <w:rsid w:val="005A0205"/>
    <w:rsid w:val="005A035D"/>
    <w:rsid w:val="005A05E6"/>
    <w:rsid w:val="005A06A8"/>
    <w:rsid w:val="005A0A0D"/>
    <w:rsid w:val="005A0A8E"/>
    <w:rsid w:val="005A0BE3"/>
    <w:rsid w:val="005A0CB6"/>
    <w:rsid w:val="005A0E9D"/>
    <w:rsid w:val="005A11FB"/>
    <w:rsid w:val="005A1214"/>
    <w:rsid w:val="005A128B"/>
    <w:rsid w:val="005A14C4"/>
    <w:rsid w:val="005A1551"/>
    <w:rsid w:val="005A155D"/>
    <w:rsid w:val="005A1795"/>
    <w:rsid w:val="005A196C"/>
    <w:rsid w:val="005A1B19"/>
    <w:rsid w:val="005A1B82"/>
    <w:rsid w:val="005A1D26"/>
    <w:rsid w:val="005A1D99"/>
    <w:rsid w:val="005A1E07"/>
    <w:rsid w:val="005A1E3B"/>
    <w:rsid w:val="005A28E4"/>
    <w:rsid w:val="005A290E"/>
    <w:rsid w:val="005A2AE2"/>
    <w:rsid w:val="005A2B63"/>
    <w:rsid w:val="005A2D5A"/>
    <w:rsid w:val="005A2E69"/>
    <w:rsid w:val="005A3378"/>
    <w:rsid w:val="005A3386"/>
    <w:rsid w:val="005A33EB"/>
    <w:rsid w:val="005A3690"/>
    <w:rsid w:val="005A3797"/>
    <w:rsid w:val="005A37F8"/>
    <w:rsid w:val="005A3964"/>
    <w:rsid w:val="005A3A32"/>
    <w:rsid w:val="005A3B4F"/>
    <w:rsid w:val="005A3C34"/>
    <w:rsid w:val="005A3E0F"/>
    <w:rsid w:val="005A3E1B"/>
    <w:rsid w:val="005A3E76"/>
    <w:rsid w:val="005A433A"/>
    <w:rsid w:val="005A4610"/>
    <w:rsid w:val="005A46F0"/>
    <w:rsid w:val="005A4739"/>
    <w:rsid w:val="005A4C81"/>
    <w:rsid w:val="005A4DD7"/>
    <w:rsid w:val="005A4FBA"/>
    <w:rsid w:val="005A514D"/>
    <w:rsid w:val="005A51EF"/>
    <w:rsid w:val="005A521E"/>
    <w:rsid w:val="005A5221"/>
    <w:rsid w:val="005A52BE"/>
    <w:rsid w:val="005A52DB"/>
    <w:rsid w:val="005A53AB"/>
    <w:rsid w:val="005A5434"/>
    <w:rsid w:val="005A5454"/>
    <w:rsid w:val="005A5707"/>
    <w:rsid w:val="005A57A5"/>
    <w:rsid w:val="005A5812"/>
    <w:rsid w:val="005A59FC"/>
    <w:rsid w:val="005A5BCD"/>
    <w:rsid w:val="005A5BEA"/>
    <w:rsid w:val="005A5D9B"/>
    <w:rsid w:val="005A5FAD"/>
    <w:rsid w:val="005A6132"/>
    <w:rsid w:val="005A618C"/>
    <w:rsid w:val="005A650C"/>
    <w:rsid w:val="005A67BD"/>
    <w:rsid w:val="005A6855"/>
    <w:rsid w:val="005A6C89"/>
    <w:rsid w:val="005A6DFF"/>
    <w:rsid w:val="005A71E9"/>
    <w:rsid w:val="005A769A"/>
    <w:rsid w:val="005A7AB2"/>
    <w:rsid w:val="005A7B39"/>
    <w:rsid w:val="005A7F00"/>
    <w:rsid w:val="005A7F0F"/>
    <w:rsid w:val="005B0305"/>
    <w:rsid w:val="005B0417"/>
    <w:rsid w:val="005B0480"/>
    <w:rsid w:val="005B056B"/>
    <w:rsid w:val="005B07AC"/>
    <w:rsid w:val="005B08FC"/>
    <w:rsid w:val="005B090F"/>
    <w:rsid w:val="005B0C3D"/>
    <w:rsid w:val="005B1169"/>
    <w:rsid w:val="005B142C"/>
    <w:rsid w:val="005B1451"/>
    <w:rsid w:val="005B1567"/>
    <w:rsid w:val="005B1600"/>
    <w:rsid w:val="005B1682"/>
    <w:rsid w:val="005B1692"/>
    <w:rsid w:val="005B1815"/>
    <w:rsid w:val="005B18C3"/>
    <w:rsid w:val="005B19C7"/>
    <w:rsid w:val="005B1A68"/>
    <w:rsid w:val="005B1AFC"/>
    <w:rsid w:val="005B1C03"/>
    <w:rsid w:val="005B1C49"/>
    <w:rsid w:val="005B1DC3"/>
    <w:rsid w:val="005B1E13"/>
    <w:rsid w:val="005B1E3C"/>
    <w:rsid w:val="005B1ED4"/>
    <w:rsid w:val="005B236B"/>
    <w:rsid w:val="005B23A0"/>
    <w:rsid w:val="005B24BA"/>
    <w:rsid w:val="005B2544"/>
    <w:rsid w:val="005B2623"/>
    <w:rsid w:val="005B2744"/>
    <w:rsid w:val="005B296C"/>
    <w:rsid w:val="005B2981"/>
    <w:rsid w:val="005B29E8"/>
    <w:rsid w:val="005B2D87"/>
    <w:rsid w:val="005B30E2"/>
    <w:rsid w:val="005B347B"/>
    <w:rsid w:val="005B34F1"/>
    <w:rsid w:val="005B35D6"/>
    <w:rsid w:val="005B38A2"/>
    <w:rsid w:val="005B395A"/>
    <w:rsid w:val="005B397D"/>
    <w:rsid w:val="005B3A96"/>
    <w:rsid w:val="005B3B41"/>
    <w:rsid w:val="005B3E3A"/>
    <w:rsid w:val="005B3E6E"/>
    <w:rsid w:val="005B3F6C"/>
    <w:rsid w:val="005B4147"/>
    <w:rsid w:val="005B4233"/>
    <w:rsid w:val="005B4305"/>
    <w:rsid w:val="005B43E3"/>
    <w:rsid w:val="005B472B"/>
    <w:rsid w:val="005B4C2F"/>
    <w:rsid w:val="005B4CF7"/>
    <w:rsid w:val="005B4E2D"/>
    <w:rsid w:val="005B4EC6"/>
    <w:rsid w:val="005B4F04"/>
    <w:rsid w:val="005B4F26"/>
    <w:rsid w:val="005B4F47"/>
    <w:rsid w:val="005B5175"/>
    <w:rsid w:val="005B5579"/>
    <w:rsid w:val="005B5777"/>
    <w:rsid w:val="005B5882"/>
    <w:rsid w:val="005B589C"/>
    <w:rsid w:val="005B5955"/>
    <w:rsid w:val="005B59F9"/>
    <w:rsid w:val="005B5A7F"/>
    <w:rsid w:val="005B5B93"/>
    <w:rsid w:val="005B5E99"/>
    <w:rsid w:val="005B5ED0"/>
    <w:rsid w:val="005B5ED7"/>
    <w:rsid w:val="005B5FD7"/>
    <w:rsid w:val="005B603F"/>
    <w:rsid w:val="005B60AA"/>
    <w:rsid w:val="005B655A"/>
    <w:rsid w:val="005B6572"/>
    <w:rsid w:val="005B65C6"/>
    <w:rsid w:val="005B673E"/>
    <w:rsid w:val="005B6AA1"/>
    <w:rsid w:val="005B6AA5"/>
    <w:rsid w:val="005B6B6D"/>
    <w:rsid w:val="005B6C9B"/>
    <w:rsid w:val="005B6D76"/>
    <w:rsid w:val="005B6FC0"/>
    <w:rsid w:val="005B7267"/>
    <w:rsid w:val="005B754C"/>
    <w:rsid w:val="005B77CB"/>
    <w:rsid w:val="005B77DA"/>
    <w:rsid w:val="005B7914"/>
    <w:rsid w:val="005B7A1D"/>
    <w:rsid w:val="005B7B37"/>
    <w:rsid w:val="005B7B8A"/>
    <w:rsid w:val="005B7BA8"/>
    <w:rsid w:val="005B7D59"/>
    <w:rsid w:val="005B7E00"/>
    <w:rsid w:val="005B7ED3"/>
    <w:rsid w:val="005B7EF6"/>
    <w:rsid w:val="005B7F38"/>
    <w:rsid w:val="005B7F86"/>
    <w:rsid w:val="005C043E"/>
    <w:rsid w:val="005C0466"/>
    <w:rsid w:val="005C0919"/>
    <w:rsid w:val="005C0D4D"/>
    <w:rsid w:val="005C0E84"/>
    <w:rsid w:val="005C0FF7"/>
    <w:rsid w:val="005C112D"/>
    <w:rsid w:val="005C12A4"/>
    <w:rsid w:val="005C15BC"/>
    <w:rsid w:val="005C1974"/>
    <w:rsid w:val="005C1C50"/>
    <w:rsid w:val="005C1CE4"/>
    <w:rsid w:val="005C1EF5"/>
    <w:rsid w:val="005C1FCA"/>
    <w:rsid w:val="005C2187"/>
    <w:rsid w:val="005C2205"/>
    <w:rsid w:val="005C2717"/>
    <w:rsid w:val="005C2929"/>
    <w:rsid w:val="005C2BF8"/>
    <w:rsid w:val="005C2C2E"/>
    <w:rsid w:val="005C2C59"/>
    <w:rsid w:val="005C2C76"/>
    <w:rsid w:val="005C2FE0"/>
    <w:rsid w:val="005C3013"/>
    <w:rsid w:val="005C30C4"/>
    <w:rsid w:val="005C30DF"/>
    <w:rsid w:val="005C370D"/>
    <w:rsid w:val="005C39FA"/>
    <w:rsid w:val="005C3A95"/>
    <w:rsid w:val="005C3AC2"/>
    <w:rsid w:val="005C3CDE"/>
    <w:rsid w:val="005C3D82"/>
    <w:rsid w:val="005C3D98"/>
    <w:rsid w:val="005C4120"/>
    <w:rsid w:val="005C4395"/>
    <w:rsid w:val="005C43B9"/>
    <w:rsid w:val="005C4412"/>
    <w:rsid w:val="005C4587"/>
    <w:rsid w:val="005C45D9"/>
    <w:rsid w:val="005C4639"/>
    <w:rsid w:val="005C4654"/>
    <w:rsid w:val="005C46BD"/>
    <w:rsid w:val="005C4864"/>
    <w:rsid w:val="005C49A7"/>
    <w:rsid w:val="005C4B55"/>
    <w:rsid w:val="005C4B78"/>
    <w:rsid w:val="005C4CD9"/>
    <w:rsid w:val="005C4D1D"/>
    <w:rsid w:val="005C4E09"/>
    <w:rsid w:val="005C518B"/>
    <w:rsid w:val="005C51F9"/>
    <w:rsid w:val="005C52C6"/>
    <w:rsid w:val="005C53D5"/>
    <w:rsid w:val="005C5542"/>
    <w:rsid w:val="005C5925"/>
    <w:rsid w:val="005C5948"/>
    <w:rsid w:val="005C5B3F"/>
    <w:rsid w:val="005C5DAC"/>
    <w:rsid w:val="005C5E79"/>
    <w:rsid w:val="005C6133"/>
    <w:rsid w:val="005C63E4"/>
    <w:rsid w:val="005C63E5"/>
    <w:rsid w:val="005C6624"/>
    <w:rsid w:val="005C683E"/>
    <w:rsid w:val="005C6891"/>
    <w:rsid w:val="005C68DC"/>
    <w:rsid w:val="005C696F"/>
    <w:rsid w:val="005C6D84"/>
    <w:rsid w:val="005C71BF"/>
    <w:rsid w:val="005C71E6"/>
    <w:rsid w:val="005C7262"/>
    <w:rsid w:val="005C72D3"/>
    <w:rsid w:val="005C7355"/>
    <w:rsid w:val="005C7661"/>
    <w:rsid w:val="005C771C"/>
    <w:rsid w:val="005C77FA"/>
    <w:rsid w:val="005C7AB4"/>
    <w:rsid w:val="005C7B5F"/>
    <w:rsid w:val="005C7DEE"/>
    <w:rsid w:val="005C7E82"/>
    <w:rsid w:val="005D0004"/>
    <w:rsid w:val="005D012C"/>
    <w:rsid w:val="005D022E"/>
    <w:rsid w:val="005D0472"/>
    <w:rsid w:val="005D049C"/>
    <w:rsid w:val="005D06B6"/>
    <w:rsid w:val="005D0712"/>
    <w:rsid w:val="005D08A3"/>
    <w:rsid w:val="005D0DA2"/>
    <w:rsid w:val="005D0E81"/>
    <w:rsid w:val="005D0F3F"/>
    <w:rsid w:val="005D0F67"/>
    <w:rsid w:val="005D1283"/>
    <w:rsid w:val="005D12E9"/>
    <w:rsid w:val="005D1312"/>
    <w:rsid w:val="005D140A"/>
    <w:rsid w:val="005D16DE"/>
    <w:rsid w:val="005D189C"/>
    <w:rsid w:val="005D18DA"/>
    <w:rsid w:val="005D1BC3"/>
    <w:rsid w:val="005D1C69"/>
    <w:rsid w:val="005D1C8B"/>
    <w:rsid w:val="005D1E3B"/>
    <w:rsid w:val="005D1F22"/>
    <w:rsid w:val="005D2032"/>
    <w:rsid w:val="005D2098"/>
    <w:rsid w:val="005D2303"/>
    <w:rsid w:val="005D23DA"/>
    <w:rsid w:val="005D2698"/>
    <w:rsid w:val="005D27FD"/>
    <w:rsid w:val="005D2A79"/>
    <w:rsid w:val="005D2D0A"/>
    <w:rsid w:val="005D2FF0"/>
    <w:rsid w:val="005D32FD"/>
    <w:rsid w:val="005D334A"/>
    <w:rsid w:val="005D3578"/>
    <w:rsid w:val="005D35F5"/>
    <w:rsid w:val="005D3648"/>
    <w:rsid w:val="005D370F"/>
    <w:rsid w:val="005D3B03"/>
    <w:rsid w:val="005D3EB7"/>
    <w:rsid w:val="005D40E1"/>
    <w:rsid w:val="005D431A"/>
    <w:rsid w:val="005D44B3"/>
    <w:rsid w:val="005D4547"/>
    <w:rsid w:val="005D460F"/>
    <w:rsid w:val="005D48C9"/>
    <w:rsid w:val="005D4B9F"/>
    <w:rsid w:val="005D4D7F"/>
    <w:rsid w:val="005D4DDB"/>
    <w:rsid w:val="005D4F32"/>
    <w:rsid w:val="005D5130"/>
    <w:rsid w:val="005D5291"/>
    <w:rsid w:val="005D55E9"/>
    <w:rsid w:val="005D5A74"/>
    <w:rsid w:val="005D5AAE"/>
    <w:rsid w:val="005D5B4D"/>
    <w:rsid w:val="005D5CE5"/>
    <w:rsid w:val="005D5DB7"/>
    <w:rsid w:val="005D5E2F"/>
    <w:rsid w:val="005D5E6B"/>
    <w:rsid w:val="005D5EF5"/>
    <w:rsid w:val="005D62D4"/>
    <w:rsid w:val="005D62E0"/>
    <w:rsid w:val="005D642B"/>
    <w:rsid w:val="005D648E"/>
    <w:rsid w:val="005D64B7"/>
    <w:rsid w:val="005D66E6"/>
    <w:rsid w:val="005D6806"/>
    <w:rsid w:val="005D6930"/>
    <w:rsid w:val="005D7027"/>
    <w:rsid w:val="005D724C"/>
    <w:rsid w:val="005D7314"/>
    <w:rsid w:val="005D74CA"/>
    <w:rsid w:val="005D75AD"/>
    <w:rsid w:val="005D77D5"/>
    <w:rsid w:val="005D7A9E"/>
    <w:rsid w:val="005D7B3D"/>
    <w:rsid w:val="005D7BD5"/>
    <w:rsid w:val="005D7C49"/>
    <w:rsid w:val="005D7DB6"/>
    <w:rsid w:val="005D7F86"/>
    <w:rsid w:val="005D7FD0"/>
    <w:rsid w:val="005E0149"/>
    <w:rsid w:val="005E0401"/>
    <w:rsid w:val="005E0480"/>
    <w:rsid w:val="005E0776"/>
    <w:rsid w:val="005E0941"/>
    <w:rsid w:val="005E0B46"/>
    <w:rsid w:val="005E0E59"/>
    <w:rsid w:val="005E0F9E"/>
    <w:rsid w:val="005E0FE4"/>
    <w:rsid w:val="005E10CE"/>
    <w:rsid w:val="005E132B"/>
    <w:rsid w:val="005E1369"/>
    <w:rsid w:val="005E15CD"/>
    <w:rsid w:val="005E170D"/>
    <w:rsid w:val="005E1869"/>
    <w:rsid w:val="005E1877"/>
    <w:rsid w:val="005E1FCE"/>
    <w:rsid w:val="005E2204"/>
    <w:rsid w:val="005E22D1"/>
    <w:rsid w:val="005E2481"/>
    <w:rsid w:val="005E2521"/>
    <w:rsid w:val="005E2576"/>
    <w:rsid w:val="005E26C5"/>
    <w:rsid w:val="005E26DE"/>
    <w:rsid w:val="005E27EC"/>
    <w:rsid w:val="005E284D"/>
    <w:rsid w:val="005E28F5"/>
    <w:rsid w:val="005E2992"/>
    <w:rsid w:val="005E2BA7"/>
    <w:rsid w:val="005E2BCD"/>
    <w:rsid w:val="005E2C5D"/>
    <w:rsid w:val="005E2C61"/>
    <w:rsid w:val="005E2D7C"/>
    <w:rsid w:val="005E2DB0"/>
    <w:rsid w:val="005E2E34"/>
    <w:rsid w:val="005E3076"/>
    <w:rsid w:val="005E34CA"/>
    <w:rsid w:val="005E37E9"/>
    <w:rsid w:val="005E3869"/>
    <w:rsid w:val="005E395E"/>
    <w:rsid w:val="005E3C44"/>
    <w:rsid w:val="005E3D18"/>
    <w:rsid w:val="005E3F74"/>
    <w:rsid w:val="005E3F7D"/>
    <w:rsid w:val="005E41DA"/>
    <w:rsid w:val="005E436C"/>
    <w:rsid w:val="005E45E3"/>
    <w:rsid w:val="005E480D"/>
    <w:rsid w:val="005E4937"/>
    <w:rsid w:val="005E4AA9"/>
    <w:rsid w:val="005E4FD8"/>
    <w:rsid w:val="005E5235"/>
    <w:rsid w:val="005E5582"/>
    <w:rsid w:val="005E5668"/>
    <w:rsid w:val="005E5AF3"/>
    <w:rsid w:val="005E5D8D"/>
    <w:rsid w:val="005E5F3E"/>
    <w:rsid w:val="005E6188"/>
    <w:rsid w:val="005E6194"/>
    <w:rsid w:val="005E62D8"/>
    <w:rsid w:val="005E62D9"/>
    <w:rsid w:val="005E63DD"/>
    <w:rsid w:val="005E6515"/>
    <w:rsid w:val="005E665E"/>
    <w:rsid w:val="005E67AE"/>
    <w:rsid w:val="005E6A52"/>
    <w:rsid w:val="005E6AC1"/>
    <w:rsid w:val="005E6C67"/>
    <w:rsid w:val="005E6DEF"/>
    <w:rsid w:val="005E6FA1"/>
    <w:rsid w:val="005E6FA9"/>
    <w:rsid w:val="005E701A"/>
    <w:rsid w:val="005E718C"/>
    <w:rsid w:val="005E72C9"/>
    <w:rsid w:val="005E741B"/>
    <w:rsid w:val="005E753E"/>
    <w:rsid w:val="005E75B0"/>
    <w:rsid w:val="005E764B"/>
    <w:rsid w:val="005E7979"/>
    <w:rsid w:val="005F00B8"/>
    <w:rsid w:val="005F0720"/>
    <w:rsid w:val="005F07B6"/>
    <w:rsid w:val="005F0840"/>
    <w:rsid w:val="005F08C1"/>
    <w:rsid w:val="005F090F"/>
    <w:rsid w:val="005F0A20"/>
    <w:rsid w:val="005F0D00"/>
    <w:rsid w:val="005F0D71"/>
    <w:rsid w:val="005F0DCB"/>
    <w:rsid w:val="005F0E6E"/>
    <w:rsid w:val="005F0F07"/>
    <w:rsid w:val="005F1041"/>
    <w:rsid w:val="005F10E6"/>
    <w:rsid w:val="005F1144"/>
    <w:rsid w:val="005F115F"/>
    <w:rsid w:val="005F1290"/>
    <w:rsid w:val="005F1362"/>
    <w:rsid w:val="005F13AD"/>
    <w:rsid w:val="005F152D"/>
    <w:rsid w:val="005F1B93"/>
    <w:rsid w:val="005F207B"/>
    <w:rsid w:val="005F2327"/>
    <w:rsid w:val="005F264D"/>
    <w:rsid w:val="005F274C"/>
    <w:rsid w:val="005F27C5"/>
    <w:rsid w:val="005F27D5"/>
    <w:rsid w:val="005F2803"/>
    <w:rsid w:val="005F2919"/>
    <w:rsid w:val="005F2A1D"/>
    <w:rsid w:val="005F2BCA"/>
    <w:rsid w:val="005F2C88"/>
    <w:rsid w:val="005F2C8E"/>
    <w:rsid w:val="005F2E46"/>
    <w:rsid w:val="005F306B"/>
    <w:rsid w:val="005F30B9"/>
    <w:rsid w:val="005F33E3"/>
    <w:rsid w:val="005F3654"/>
    <w:rsid w:val="005F3A14"/>
    <w:rsid w:val="005F3AD3"/>
    <w:rsid w:val="005F3B9F"/>
    <w:rsid w:val="005F3EBD"/>
    <w:rsid w:val="005F3FFA"/>
    <w:rsid w:val="005F4107"/>
    <w:rsid w:val="005F41F8"/>
    <w:rsid w:val="005F42B8"/>
    <w:rsid w:val="005F42D7"/>
    <w:rsid w:val="005F452E"/>
    <w:rsid w:val="005F4758"/>
    <w:rsid w:val="005F47B0"/>
    <w:rsid w:val="005F4874"/>
    <w:rsid w:val="005F4928"/>
    <w:rsid w:val="005F4B1A"/>
    <w:rsid w:val="005F4BD1"/>
    <w:rsid w:val="005F4C54"/>
    <w:rsid w:val="005F4E1F"/>
    <w:rsid w:val="005F4E2D"/>
    <w:rsid w:val="005F4E9B"/>
    <w:rsid w:val="005F4EA3"/>
    <w:rsid w:val="005F50DA"/>
    <w:rsid w:val="005F51D6"/>
    <w:rsid w:val="005F5234"/>
    <w:rsid w:val="005F52D8"/>
    <w:rsid w:val="005F5306"/>
    <w:rsid w:val="005F5721"/>
    <w:rsid w:val="005F5760"/>
    <w:rsid w:val="005F59B1"/>
    <w:rsid w:val="005F5B79"/>
    <w:rsid w:val="005F5CB8"/>
    <w:rsid w:val="005F5D1A"/>
    <w:rsid w:val="005F5F28"/>
    <w:rsid w:val="005F5F94"/>
    <w:rsid w:val="005F600D"/>
    <w:rsid w:val="005F639B"/>
    <w:rsid w:val="005F64AE"/>
    <w:rsid w:val="005F64EB"/>
    <w:rsid w:val="005F663C"/>
    <w:rsid w:val="005F667A"/>
    <w:rsid w:val="005F66E5"/>
    <w:rsid w:val="005F673D"/>
    <w:rsid w:val="005F6983"/>
    <w:rsid w:val="005F6A79"/>
    <w:rsid w:val="005F6B6D"/>
    <w:rsid w:val="005F6B9D"/>
    <w:rsid w:val="005F6C08"/>
    <w:rsid w:val="005F6C1B"/>
    <w:rsid w:val="005F6D25"/>
    <w:rsid w:val="005F6D69"/>
    <w:rsid w:val="005F6D89"/>
    <w:rsid w:val="005F6E05"/>
    <w:rsid w:val="005F706B"/>
    <w:rsid w:val="005F710B"/>
    <w:rsid w:val="005F7124"/>
    <w:rsid w:val="005F7127"/>
    <w:rsid w:val="005F714B"/>
    <w:rsid w:val="005F7200"/>
    <w:rsid w:val="005F73A1"/>
    <w:rsid w:val="005F753A"/>
    <w:rsid w:val="005F7667"/>
    <w:rsid w:val="005F7868"/>
    <w:rsid w:val="005F7AD6"/>
    <w:rsid w:val="005F7AFF"/>
    <w:rsid w:val="005F7B41"/>
    <w:rsid w:val="005F7BDB"/>
    <w:rsid w:val="005F7C4A"/>
    <w:rsid w:val="005F7D1D"/>
    <w:rsid w:val="005F7EFE"/>
    <w:rsid w:val="0060001F"/>
    <w:rsid w:val="0060004A"/>
    <w:rsid w:val="00600099"/>
    <w:rsid w:val="0060013C"/>
    <w:rsid w:val="006001F2"/>
    <w:rsid w:val="00600209"/>
    <w:rsid w:val="00600212"/>
    <w:rsid w:val="00600364"/>
    <w:rsid w:val="00600717"/>
    <w:rsid w:val="006007C2"/>
    <w:rsid w:val="006007FE"/>
    <w:rsid w:val="0060085F"/>
    <w:rsid w:val="0060092E"/>
    <w:rsid w:val="00600A0F"/>
    <w:rsid w:val="00600A2C"/>
    <w:rsid w:val="00600B9D"/>
    <w:rsid w:val="00600BAE"/>
    <w:rsid w:val="00600C92"/>
    <w:rsid w:val="00600CA9"/>
    <w:rsid w:val="0060108A"/>
    <w:rsid w:val="00601386"/>
    <w:rsid w:val="006015B0"/>
    <w:rsid w:val="006018A0"/>
    <w:rsid w:val="006019C9"/>
    <w:rsid w:val="00601A38"/>
    <w:rsid w:val="00601D99"/>
    <w:rsid w:val="00601DF0"/>
    <w:rsid w:val="00601E57"/>
    <w:rsid w:val="00601E7A"/>
    <w:rsid w:val="00601F4D"/>
    <w:rsid w:val="00601FC0"/>
    <w:rsid w:val="00602081"/>
    <w:rsid w:val="006020A2"/>
    <w:rsid w:val="0060221A"/>
    <w:rsid w:val="006022BD"/>
    <w:rsid w:val="006024CC"/>
    <w:rsid w:val="006025EF"/>
    <w:rsid w:val="0060268D"/>
    <w:rsid w:val="00602890"/>
    <w:rsid w:val="00602905"/>
    <w:rsid w:val="006029FB"/>
    <w:rsid w:val="00602B08"/>
    <w:rsid w:val="00602B98"/>
    <w:rsid w:val="00602D70"/>
    <w:rsid w:val="00602E50"/>
    <w:rsid w:val="00602E80"/>
    <w:rsid w:val="00602ED4"/>
    <w:rsid w:val="00602F35"/>
    <w:rsid w:val="00602FB2"/>
    <w:rsid w:val="00602FC4"/>
    <w:rsid w:val="006031DE"/>
    <w:rsid w:val="0060324F"/>
    <w:rsid w:val="0060325E"/>
    <w:rsid w:val="00603753"/>
    <w:rsid w:val="00603A72"/>
    <w:rsid w:val="00603CD4"/>
    <w:rsid w:val="00603CF9"/>
    <w:rsid w:val="00604130"/>
    <w:rsid w:val="00604291"/>
    <w:rsid w:val="006042F8"/>
    <w:rsid w:val="006043BF"/>
    <w:rsid w:val="006043C4"/>
    <w:rsid w:val="0060440F"/>
    <w:rsid w:val="00604814"/>
    <w:rsid w:val="0060493F"/>
    <w:rsid w:val="00604A43"/>
    <w:rsid w:val="00604C9E"/>
    <w:rsid w:val="00604EEA"/>
    <w:rsid w:val="0060510D"/>
    <w:rsid w:val="006051A8"/>
    <w:rsid w:val="006053F5"/>
    <w:rsid w:val="0060550C"/>
    <w:rsid w:val="00605684"/>
    <w:rsid w:val="006056F1"/>
    <w:rsid w:val="006057A8"/>
    <w:rsid w:val="006057F8"/>
    <w:rsid w:val="0060584D"/>
    <w:rsid w:val="00605A18"/>
    <w:rsid w:val="00605B0E"/>
    <w:rsid w:val="00605D1B"/>
    <w:rsid w:val="00605D3B"/>
    <w:rsid w:val="00605EB7"/>
    <w:rsid w:val="00605F68"/>
    <w:rsid w:val="0060600F"/>
    <w:rsid w:val="00606132"/>
    <w:rsid w:val="00606390"/>
    <w:rsid w:val="00606598"/>
    <w:rsid w:val="006066B8"/>
    <w:rsid w:val="006066F0"/>
    <w:rsid w:val="0060680E"/>
    <w:rsid w:val="0060689D"/>
    <w:rsid w:val="00606A8F"/>
    <w:rsid w:val="00606B22"/>
    <w:rsid w:val="00606CA4"/>
    <w:rsid w:val="00606DE0"/>
    <w:rsid w:val="00606F1F"/>
    <w:rsid w:val="00606F2E"/>
    <w:rsid w:val="006070E4"/>
    <w:rsid w:val="006071B4"/>
    <w:rsid w:val="00607201"/>
    <w:rsid w:val="0060741B"/>
    <w:rsid w:val="006076D9"/>
    <w:rsid w:val="0060770C"/>
    <w:rsid w:val="00607825"/>
    <w:rsid w:val="00607BC0"/>
    <w:rsid w:val="00607DC5"/>
    <w:rsid w:val="00607E5B"/>
    <w:rsid w:val="00607F73"/>
    <w:rsid w:val="00610111"/>
    <w:rsid w:val="0061013F"/>
    <w:rsid w:val="006101D4"/>
    <w:rsid w:val="006102C5"/>
    <w:rsid w:val="00610319"/>
    <w:rsid w:val="006103F4"/>
    <w:rsid w:val="00610400"/>
    <w:rsid w:val="0061048D"/>
    <w:rsid w:val="00610515"/>
    <w:rsid w:val="00610927"/>
    <w:rsid w:val="0061095B"/>
    <w:rsid w:val="00610A5B"/>
    <w:rsid w:val="00610A6A"/>
    <w:rsid w:val="00610D01"/>
    <w:rsid w:val="00610DDE"/>
    <w:rsid w:val="00610E36"/>
    <w:rsid w:val="00610EEA"/>
    <w:rsid w:val="00610F18"/>
    <w:rsid w:val="00610FB2"/>
    <w:rsid w:val="00610FE1"/>
    <w:rsid w:val="00611470"/>
    <w:rsid w:val="006114BC"/>
    <w:rsid w:val="0061165D"/>
    <w:rsid w:val="006117FC"/>
    <w:rsid w:val="006119DC"/>
    <w:rsid w:val="00611A00"/>
    <w:rsid w:val="00611E02"/>
    <w:rsid w:val="00611F60"/>
    <w:rsid w:val="00611F6E"/>
    <w:rsid w:val="00612120"/>
    <w:rsid w:val="00612191"/>
    <w:rsid w:val="00612467"/>
    <w:rsid w:val="006125C3"/>
    <w:rsid w:val="006126DB"/>
    <w:rsid w:val="00612999"/>
    <w:rsid w:val="006129F7"/>
    <w:rsid w:val="00612C15"/>
    <w:rsid w:val="00612DCC"/>
    <w:rsid w:val="00612EAE"/>
    <w:rsid w:val="006130DA"/>
    <w:rsid w:val="006133AB"/>
    <w:rsid w:val="0061358C"/>
    <w:rsid w:val="006136DE"/>
    <w:rsid w:val="00613810"/>
    <w:rsid w:val="006138D4"/>
    <w:rsid w:val="0061397C"/>
    <w:rsid w:val="00613D6D"/>
    <w:rsid w:val="0061418E"/>
    <w:rsid w:val="00614200"/>
    <w:rsid w:val="006146FC"/>
    <w:rsid w:val="00614721"/>
    <w:rsid w:val="0061488A"/>
    <w:rsid w:val="00614AD2"/>
    <w:rsid w:val="00614B94"/>
    <w:rsid w:val="00614BBE"/>
    <w:rsid w:val="00614BC8"/>
    <w:rsid w:val="00614CBE"/>
    <w:rsid w:val="00614F0F"/>
    <w:rsid w:val="00614F7B"/>
    <w:rsid w:val="00615053"/>
    <w:rsid w:val="00615269"/>
    <w:rsid w:val="0061539A"/>
    <w:rsid w:val="00615506"/>
    <w:rsid w:val="006155B8"/>
    <w:rsid w:val="006158B7"/>
    <w:rsid w:val="0061594E"/>
    <w:rsid w:val="00615FFB"/>
    <w:rsid w:val="00616040"/>
    <w:rsid w:val="006160C6"/>
    <w:rsid w:val="00616233"/>
    <w:rsid w:val="00616292"/>
    <w:rsid w:val="00616760"/>
    <w:rsid w:val="006167D6"/>
    <w:rsid w:val="00616C10"/>
    <w:rsid w:val="00616C78"/>
    <w:rsid w:val="00616E95"/>
    <w:rsid w:val="00617009"/>
    <w:rsid w:val="00617020"/>
    <w:rsid w:val="0061706C"/>
    <w:rsid w:val="006174A8"/>
    <w:rsid w:val="00617534"/>
    <w:rsid w:val="00617744"/>
    <w:rsid w:val="0061774A"/>
    <w:rsid w:val="006177ED"/>
    <w:rsid w:val="00617924"/>
    <w:rsid w:val="00617A02"/>
    <w:rsid w:val="00617E50"/>
    <w:rsid w:val="00617F08"/>
    <w:rsid w:val="00620159"/>
    <w:rsid w:val="006201EB"/>
    <w:rsid w:val="006203B1"/>
    <w:rsid w:val="0062056A"/>
    <w:rsid w:val="006209CB"/>
    <w:rsid w:val="00620C3C"/>
    <w:rsid w:val="00620C9D"/>
    <w:rsid w:val="00620D95"/>
    <w:rsid w:val="00620E34"/>
    <w:rsid w:val="00620FC4"/>
    <w:rsid w:val="006211E6"/>
    <w:rsid w:val="006211FB"/>
    <w:rsid w:val="0062128F"/>
    <w:rsid w:val="006213EB"/>
    <w:rsid w:val="0062143D"/>
    <w:rsid w:val="006214AC"/>
    <w:rsid w:val="00621504"/>
    <w:rsid w:val="00621564"/>
    <w:rsid w:val="00621575"/>
    <w:rsid w:val="006217F2"/>
    <w:rsid w:val="006217F4"/>
    <w:rsid w:val="00621A09"/>
    <w:rsid w:val="00621A0C"/>
    <w:rsid w:val="00621BFA"/>
    <w:rsid w:val="00621E79"/>
    <w:rsid w:val="00621FAB"/>
    <w:rsid w:val="006220AC"/>
    <w:rsid w:val="006220B7"/>
    <w:rsid w:val="0062217D"/>
    <w:rsid w:val="006221BE"/>
    <w:rsid w:val="006225A4"/>
    <w:rsid w:val="006225B5"/>
    <w:rsid w:val="0062261E"/>
    <w:rsid w:val="00622633"/>
    <w:rsid w:val="006227D1"/>
    <w:rsid w:val="006229CF"/>
    <w:rsid w:val="006229ED"/>
    <w:rsid w:val="00622B34"/>
    <w:rsid w:val="00622DB8"/>
    <w:rsid w:val="00622E4E"/>
    <w:rsid w:val="00622EC0"/>
    <w:rsid w:val="00622F64"/>
    <w:rsid w:val="00623210"/>
    <w:rsid w:val="00623435"/>
    <w:rsid w:val="006237EF"/>
    <w:rsid w:val="00623BA8"/>
    <w:rsid w:val="00623CDC"/>
    <w:rsid w:val="00623FCA"/>
    <w:rsid w:val="0062422E"/>
    <w:rsid w:val="0062433A"/>
    <w:rsid w:val="006245C8"/>
    <w:rsid w:val="0062467F"/>
    <w:rsid w:val="006247CD"/>
    <w:rsid w:val="006248CB"/>
    <w:rsid w:val="006248FB"/>
    <w:rsid w:val="00624945"/>
    <w:rsid w:val="0062494F"/>
    <w:rsid w:val="0062496F"/>
    <w:rsid w:val="00625242"/>
    <w:rsid w:val="006252B7"/>
    <w:rsid w:val="00625322"/>
    <w:rsid w:val="006253EC"/>
    <w:rsid w:val="006255FD"/>
    <w:rsid w:val="006258C1"/>
    <w:rsid w:val="00625A0B"/>
    <w:rsid w:val="00625D0B"/>
    <w:rsid w:val="00625EE0"/>
    <w:rsid w:val="00626040"/>
    <w:rsid w:val="006263EC"/>
    <w:rsid w:val="006265D1"/>
    <w:rsid w:val="0062666D"/>
    <w:rsid w:val="00626706"/>
    <w:rsid w:val="00626745"/>
    <w:rsid w:val="00626915"/>
    <w:rsid w:val="0062693F"/>
    <w:rsid w:val="00626AA0"/>
    <w:rsid w:val="00626C24"/>
    <w:rsid w:val="00626FDB"/>
    <w:rsid w:val="0062718C"/>
    <w:rsid w:val="006272A1"/>
    <w:rsid w:val="0062733E"/>
    <w:rsid w:val="0062753B"/>
    <w:rsid w:val="0062758D"/>
    <w:rsid w:val="006275AD"/>
    <w:rsid w:val="00627717"/>
    <w:rsid w:val="00627B1D"/>
    <w:rsid w:val="00627CB2"/>
    <w:rsid w:val="00627E05"/>
    <w:rsid w:val="00627E60"/>
    <w:rsid w:val="006305C3"/>
    <w:rsid w:val="00630641"/>
    <w:rsid w:val="00630692"/>
    <w:rsid w:val="0063080E"/>
    <w:rsid w:val="00630856"/>
    <w:rsid w:val="006309B2"/>
    <w:rsid w:val="006309D1"/>
    <w:rsid w:val="00630A18"/>
    <w:rsid w:val="00630A4E"/>
    <w:rsid w:val="00630ABC"/>
    <w:rsid w:val="00630C04"/>
    <w:rsid w:val="00630ED3"/>
    <w:rsid w:val="00630FB2"/>
    <w:rsid w:val="00631145"/>
    <w:rsid w:val="00631192"/>
    <w:rsid w:val="00631211"/>
    <w:rsid w:val="006312F6"/>
    <w:rsid w:val="00631391"/>
    <w:rsid w:val="006316AA"/>
    <w:rsid w:val="006317E9"/>
    <w:rsid w:val="00631DC4"/>
    <w:rsid w:val="00631EB0"/>
    <w:rsid w:val="00631EE5"/>
    <w:rsid w:val="00631F1A"/>
    <w:rsid w:val="0063232A"/>
    <w:rsid w:val="0063237F"/>
    <w:rsid w:val="00632476"/>
    <w:rsid w:val="006324CA"/>
    <w:rsid w:val="0063253E"/>
    <w:rsid w:val="0063259C"/>
    <w:rsid w:val="006325A2"/>
    <w:rsid w:val="006326B6"/>
    <w:rsid w:val="006326BC"/>
    <w:rsid w:val="006326BE"/>
    <w:rsid w:val="006327E5"/>
    <w:rsid w:val="00632D49"/>
    <w:rsid w:val="00632DF8"/>
    <w:rsid w:val="00632FE2"/>
    <w:rsid w:val="0063324D"/>
    <w:rsid w:val="00633340"/>
    <w:rsid w:val="00633489"/>
    <w:rsid w:val="00633495"/>
    <w:rsid w:val="00633544"/>
    <w:rsid w:val="0063397F"/>
    <w:rsid w:val="00633AC5"/>
    <w:rsid w:val="00633E74"/>
    <w:rsid w:val="00633EA1"/>
    <w:rsid w:val="0063473F"/>
    <w:rsid w:val="00634792"/>
    <w:rsid w:val="006348F8"/>
    <w:rsid w:val="00634A88"/>
    <w:rsid w:val="00634DC1"/>
    <w:rsid w:val="00634E66"/>
    <w:rsid w:val="00634EAB"/>
    <w:rsid w:val="00634ECD"/>
    <w:rsid w:val="00635589"/>
    <w:rsid w:val="006355AC"/>
    <w:rsid w:val="00635804"/>
    <w:rsid w:val="0063589A"/>
    <w:rsid w:val="00635A54"/>
    <w:rsid w:val="00635B6B"/>
    <w:rsid w:val="00635D88"/>
    <w:rsid w:val="00635ED8"/>
    <w:rsid w:val="0063614B"/>
    <w:rsid w:val="00636489"/>
    <w:rsid w:val="0063652A"/>
    <w:rsid w:val="006365BB"/>
    <w:rsid w:val="0063665C"/>
    <w:rsid w:val="00636750"/>
    <w:rsid w:val="0063696E"/>
    <w:rsid w:val="00636ACA"/>
    <w:rsid w:val="00636BD3"/>
    <w:rsid w:val="00636D13"/>
    <w:rsid w:val="00637157"/>
    <w:rsid w:val="0063726F"/>
    <w:rsid w:val="006374CC"/>
    <w:rsid w:val="0063757A"/>
    <w:rsid w:val="006376E6"/>
    <w:rsid w:val="00637727"/>
    <w:rsid w:val="00637827"/>
    <w:rsid w:val="0063791F"/>
    <w:rsid w:val="00637942"/>
    <w:rsid w:val="00637B77"/>
    <w:rsid w:val="00637C21"/>
    <w:rsid w:val="00637C58"/>
    <w:rsid w:val="006400BE"/>
    <w:rsid w:val="006401AA"/>
    <w:rsid w:val="006403ED"/>
    <w:rsid w:val="006408DF"/>
    <w:rsid w:val="00640A41"/>
    <w:rsid w:val="00640C0F"/>
    <w:rsid w:val="00640CA5"/>
    <w:rsid w:val="00640CB9"/>
    <w:rsid w:val="00640D4A"/>
    <w:rsid w:val="00640D83"/>
    <w:rsid w:val="006410D3"/>
    <w:rsid w:val="006411A1"/>
    <w:rsid w:val="006411AB"/>
    <w:rsid w:val="0064135E"/>
    <w:rsid w:val="0064138E"/>
    <w:rsid w:val="00641B7C"/>
    <w:rsid w:val="00641CD0"/>
    <w:rsid w:val="00641D9E"/>
    <w:rsid w:val="00641EF0"/>
    <w:rsid w:val="00642083"/>
    <w:rsid w:val="0064213F"/>
    <w:rsid w:val="0064222A"/>
    <w:rsid w:val="00642400"/>
    <w:rsid w:val="0064283E"/>
    <w:rsid w:val="00642868"/>
    <w:rsid w:val="00642AEE"/>
    <w:rsid w:val="00642B66"/>
    <w:rsid w:val="00642BFA"/>
    <w:rsid w:val="00642D5F"/>
    <w:rsid w:val="00643209"/>
    <w:rsid w:val="0064328B"/>
    <w:rsid w:val="006432AD"/>
    <w:rsid w:val="006437CF"/>
    <w:rsid w:val="006438A1"/>
    <w:rsid w:val="00643A77"/>
    <w:rsid w:val="00643C8C"/>
    <w:rsid w:val="00643CB6"/>
    <w:rsid w:val="00643CF4"/>
    <w:rsid w:val="00643D61"/>
    <w:rsid w:val="00643D87"/>
    <w:rsid w:val="00643E5D"/>
    <w:rsid w:val="00643FE2"/>
    <w:rsid w:val="00644064"/>
    <w:rsid w:val="0064443D"/>
    <w:rsid w:val="00644583"/>
    <w:rsid w:val="00644885"/>
    <w:rsid w:val="006448C4"/>
    <w:rsid w:val="0064490E"/>
    <w:rsid w:val="00644A0A"/>
    <w:rsid w:val="00644B4A"/>
    <w:rsid w:val="00644B5A"/>
    <w:rsid w:val="00644BF7"/>
    <w:rsid w:val="00644C01"/>
    <w:rsid w:val="00644EF9"/>
    <w:rsid w:val="0064500C"/>
    <w:rsid w:val="0064541B"/>
    <w:rsid w:val="00645584"/>
    <w:rsid w:val="0064578D"/>
    <w:rsid w:val="00645888"/>
    <w:rsid w:val="00645AB3"/>
    <w:rsid w:val="00645C34"/>
    <w:rsid w:val="00645C72"/>
    <w:rsid w:val="00645CA1"/>
    <w:rsid w:val="00645DF5"/>
    <w:rsid w:val="00645E61"/>
    <w:rsid w:val="00646195"/>
    <w:rsid w:val="006462B3"/>
    <w:rsid w:val="0064643F"/>
    <w:rsid w:val="0064644E"/>
    <w:rsid w:val="006466AD"/>
    <w:rsid w:val="00646D40"/>
    <w:rsid w:val="00646EE8"/>
    <w:rsid w:val="006470CF"/>
    <w:rsid w:val="006473CF"/>
    <w:rsid w:val="0064748B"/>
    <w:rsid w:val="00647636"/>
    <w:rsid w:val="006476A5"/>
    <w:rsid w:val="00647A73"/>
    <w:rsid w:val="00647B0B"/>
    <w:rsid w:val="00647D49"/>
    <w:rsid w:val="00647F36"/>
    <w:rsid w:val="0065018E"/>
    <w:rsid w:val="006501DD"/>
    <w:rsid w:val="0065038B"/>
    <w:rsid w:val="006503DA"/>
    <w:rsid w:val="006507D0"/>
    <w:rsid w:val="00650883"/>
    <w:rsid w:val="006508FC"/>
    <w:rsid w:val="00650A44"/>
    <w:rsid w:val="00650BE6"/>
    <w:rsid w:val="00650CB0"/>
    <w:rsid w:val="00650D20"/>
    <w:rsid w:val="00650D86"/>
    <w:rsid w:val="00650E24"/>
    <w:rsid w:val="00650E8D"/>
    <w:rsid w:val="006511CC"/>
    <w:rsid w:val="006513CE"/>
    <w:rsid w:val="006516C6"/>
    <w:rsid w:val="00651738"/>
    <w:rsid w:val="006519DC"/>
    <w:rsid w:val="00651A0F"/>
    <w:rsid w:val="00651B50"/>
    <w:rsid w:val="00651BFA"/>
    <w:rsid w:val="00651D12"/>
    <w:rsid w:val="00651D8E"/>
    <w:rsid w:val="00651EB3"/>
    <w:rsid w:val="0065237E"/>
    <w:rsid w:val="006523CF"/>
    <w:rsid w:val="0065267B"/>
    <w:rsid w:val="0065272C"/>
    <w:rsid w:val="006527AC"/>
    <w:rsid w:val="00652930"/>
    <w:rsid w:val="00652961"/>
    <w:rsid w:val="00652C62"/>
    <w:rsid w:val="00652DB6"/>
    <w:rsid w:val="00652E55"/>
    <w:rsid w:val="00652EB6"/>
    <w:rsid w:val="00652F5F"/>
    <w:rsid w:val="00652FCF"/>
    <w:rsid w:val="00652FE3"/>
    <w:rsid w:val="00653019"/>
    <w:rsid w:val="006532EE"/>
    <w:rsid w:val="00653477"/>
    <w:rsid w:val="0065347B"/>
    <w:rsid w:val="006534CE"/>
    <w:rsid w:val="0065374D"/>
    <w:rsid w:val="006537A2"/>
    <w:rsid w:val="006539FD"/>
    <w:rsid w:val="00653C51"/>
    <w:rsid w:val="006540A0"/>
    <w:rsid w:val="006543D3"/>
    <w:rsid w:val="006543F2"/>
    <w:rsid w:val="006544C3"/>
    <w:rsid w:val="006546F5"/>
    <w:rsid w:val="00654708"/>
    <w:rsid w:val="00654712"/>
    <w:rsid w:val="006549BC"/>
    <w:rsid w:val="006549CF"/>
    <w:rsid w:val="006549F0"/>
    <w:rsid w:val="006549FA"/>
    <w:rsid w:val="006549FB"/>
    <w:rsid w:val="00654A06"/>
    <w:rsid w:val="00654BCE"/>
    <w:rsid w:val="00654F3B"/>
    <w:rsid w:val="00655050"/>
    <w:rsid w:val="00655281"/>
    <w:rsid w:val="00655579"/>
    <w:rsid w:val="00655600"/>
    <w:rsid w:val="006557AF"/>
    <w:rsid w:val="006557DD"/>
    <w:rsid w:val="00655DF6"/>
    <w:rsid w:val="00655F9E"/>
    <w:rsid w:val="0065623E"/>
    <w:rsid w:val="006563A8"/>
    <w:rsid w:val="006564D6"/>
    <w:rsid w:val="00656552"/>
    <w:rsid w:val="00656561"/>
    <w:rsid w:val="00656819"/>
    <w:rsid w:val="00656986"/>
    <w:rsid w:val="00656AD6"/>
    <w:rsid w:val="00656C2E"/>
    <w:rsid w:val="00656DC1"/>
    <w:rsid w:val="00656E6F"/>
    <w:rsid w:val="0065746F"/>
    <w:rsid w:val="00657707"/>
    <w:rsid w:val="006577EA"/>
    <w:rsid w:val="00657935"/>
    <w:rsid w:val="00657A05"/>
    <w:rsid w:val="00657B6D"/>
    <w:rsid w:val="00657CCB"/>
    <w:rsid w:val="00657EC7"/>
    <w:rsid w:val="006600E1"/>
    <w:rsid w:val="006603D1"/>
    <w:rsid w:val="00660515"/>
    <w:rsid w:val="00660628"/>
    <w:rsid w:val="006606A4"/>
    <w:rsid w:val="006606F9"/>
    <w:rsid w:val="0066078A"/>
    <w:rsid w:val="0066080D"/>
    <w:rsid w:val="00660843"/>
    <w:rsid w:val="00660900"/>
    <w:rsid w:val="00660A66"/>
    <w:rsid w:val="00660AC6"/>
    <w:rsid w:val="00660B16"/>
    <w:rsid w:val="00660C25"/>
    <w:rsid w:val="00660EE2"/>
    <w:rsid w:val="00660F4C"/>
    <w:rsid w:val="0066110B"/>
    <w:rsid w:val="0066114D"/>
    <w:rsid w:val="006611EE"/>
    <w:rsid w:val="00661311"/>
    <w:rsid w:val="0066169B"/>
    <w:rsid w:val="006616CA"/>
    <w:rsid w:val="00661788"/>
    <w:rsid w:val="0066181C"/>
    <w:rsid w:val="0066189D"/>
    <w:rsid w:val="006618CC"/>
    <w:rsid w:val="006619D6"/>
    <w:rsid w:val="00661AB8"/>
    <w:rsid w:val="00661C72"/>
    <w:rsid w:val="00661F3C"/>
    <w:rsid w:val="00662232"/>
    <w:rsid w:val="0066254B"/>
    <w:rsid w:val="0066267A"/>
    <w:rsid w:val="00662A2E"/>
    <w:rsid w:val="00662BFC"/>
    <w:rsid w:val="00663086"/>
    <w:rsid w:val="006631AA"/>
    <w:rsid w:val="006631E4"/>
    <w:rsid w:val="00663408"/>
    <w:rsid w:val="00663415"/>
    <w:rsid w:val="00663523"/>
    <w:rsid w:val="00663596"/>
    <w:rsid w:val="006635D1"/>
    <w:rsid w:val="0066365B"/>
    <w:rsid w:val="00663762"/>
    <w:rsid w:val="00663AEA"/>
    <w:rsid w:val="00663D4A"/>
    <w:rsid w:val="00663EE9"/>
    <w:rsid w:val="0066401B"/>
    <w:rsid w:val="006640C3"/>
    <w:rsid w:val="00664223"/>
    <w:rsid w:val="00664319"/>
    <w:rsid w:val="006643B5"/>
    <w:rsid w:val="00664648"/>
    <w:rsid w:val="00664663"/>
    <w:rsid w:val="00664850"/>
    <w:rsid w:val="00664887"/>
    <w:rsid w:val="00664A44"/>
    <w:rsid w:val="00664AC8"/>
    <w:rsid w:val="00664AEE"/>
    <w:rsid w:val="00664B74"/>
    <w:rsid w:val="00664D5F"/>
    <w:rsid w:val="00664D8B"/>
    <w:rsid w:val="00664FC6"/>
    <w:rsid w:val="00664FCA"/>
    <w:rsid w:val="006650B3"/>
    <w:rsid w:val="00665297"/>
    <w:rsid w:val="00665467"/>
    <w:rsid w:val="0066558E"/>
    <w:rsid w:val="006655EF"/>
    <w:rsid w:val="006658AB"/>
    <w:rsid w:val="00665973"/>
    <w:rsid w:val="006659B2"/>
    <w:rsid w:val="00665AE9"/>
    <w:rsid w:val="00665B34"/>
    <w:rsid w:val="00665BD6"/>
    <w:rsid w:val="00665D00"/>
    <w:rsid w:val="00665D6A"/>
    <w:rsid w:val="00665EF0"/>
    <w:rsid w:val="00665F5C"/>
    <w:rsid w:val="00666007"/>
    <w:rsid w:val="0066603B"/>
    <w:rsid w:val="0066607E"/>
    <w:rsid w:val="0066617C"/>
    <w:rsid w:val="0066618E"/>
    <w:rsid w:val="0066626A"/>
    <w:rsid w:val="00666417"/>
    <w:rsid w:val="006664E7"/>
    <w:rsid w:val="00666618"/>
    <w:rsid w:val="006667EA"/>
    <w:rsid w:val="00666C0D"/>
    <w:rsid w:val="00666DEE"/>
    <w:rsid w:val="00666EB4"/>
    <w:rsid w:val="006672E5"/>
    <w:rsid w:val="0066756D"/>
    <w:rsid w:val="0066759C"/>
    <w:rsid w:val="00667756"/>
    <w:rsid w:val="00667860"/>
    <w:rsid w:val="006679CD"/>
    <w:rsid w:val="00667A9D"/>
    <w:rsid w:val="00667C21"/>
    <w:rsid w:val="00667D0E"/>
    <w:rsid w:val="00667ED7"/>
    <w:rsid w:val="00667F64"/>
    <w:rsid w:val="0067029D"/>
    <w:rsid w:val="00670377"/>
    <w:rsid w:val="0067040F"/>
    <w:rsid w:val="00670646"/>
    <w:rsid w:val="00670C13"/>
    <w:rsid w:val="00670C2E"/>
    <w:rsid w:val="00670F7B"/>
    <w:rsid w:val="00671336"/>
    <w:rsid w:val="00671457"/>
    <w:rsid w:val="006719EC"/>
    <w:rsid w:val="00671A0D"/>
    <w:rsid w:val="00671B02"/>
    <w:rsid w:val="00671B0C"/>
    <w:rsid w:val="00671E01"/>
    <w:rsid w:val="006720BE"/>
    <w:rsid w:val="00672124"/>
    <w:rsid w:val="0067216C"/>
    <w:rsid w:val="006721A4"/>
    <w:rsid w:val="0067220E"/>
    <w:rsid w:val="00672478"/>
    <w:rsid w:val="00672529"/>
    <w:rsid w:val="006725B7"/>
    <w:rsid w:val="006725C3"/>
    <w:rsid w:val="00672A22"/>
    <w:rsid w:val="00672C58"/>
    <w:rsid w:val="00672CA2"/>
    <w:rsid w:val="00672CFE"/>
    <w:rsid w:val="0067328C"/>
    <w:rsid w:val="00673349"/>
    <w:rsid w:val="00673417"/>
    <w:rsid w:val="006735AF"/>
    <w:rsid w:val="0067369F"/>
    <w:rsid w:val="00673CB5"/>
    <w:rsid w:val="00673D4B"/>
    <w:rsid w:val="00673D67"/>
    <w:rsid w:val="00673D7F"/>
    <w:rsid w:val="00673E6C"/>
    <w:rsid w:val="00674384"/>
    <w:rsid w:val="00674787"/>
    <w:rsid w:val="00674A35"/>
    <w:rsid w:val="00674A83"/>
    <w:rsid w:val="00674ABC"/>
    <w:rsid w:val="00674AEF"/>
    <w:rsid w:val="00674B61"/>
    <w:rsid w:val="00674BB5"/>
    <w:rsid w:val="00674EB6"/>
    <w:rsid w:val="00674ED1"/>
    <w:rsid w:val="00674EF0"/>
    <w:rsid w:val="006750E8"/>
    <w:rsid w:val="0067512B"/>
    <w:rsid w:val="00675424"/>
    <w:rsid w:val="00675757"/>
    <w:rsid w:val="006757E1"/>
    <w:rsid w:val="006758D5"/>
    <w:rsid w:val="006758ED"/>
    <w:rsid w:val="00675AB1"/>
    <w:rsid w:val="00675BB4"/>
    <w:rsid w:val="00675C69"/>
    <w:rsid w:val="00675E7E"/>
    <w:rsid w:val="0067613C"/>
    <w:rsid w:val="0067614B"/>
    <w:rsid w:val="0067618E"/>
    <w:rsid w:val="006761C5"/>
    <w:rsid w:val="0067640A"/>
    <w:rsid w:val="00676546"/>
    <w:rsid w:val="006766F7"/>
    <w:rsid w:val="006767F8"/>
    <w:rsid w:val="00676972"/>
    <w:rsid w:val="00676A49"/>
    <w:rsid w:val="00676B37"/>
    <w:rsid w:val="00676EB3"/>
    <w:rsid w:val="00676F12"/>
    <w:rsid w:val="00676F30"/>
    <w:rsid w:val="00677139"/>
    <w:rsid w:val="006771AD"/>
    <w:rsid w:val="00677717"/>
    <w:rsid w:val="00677804"/>
    <w:rsid w:val="0067787B"/>
    <w:rsid w:val="00677A30"/>
    <w:rsid w:val="00677CAA"/>
    <w:rsid w:val="00677CB1"/>
    <w:rsid w:val="00677D08"/>
    <w:rsid w:val="00677DB4"/>
    <w:rsid w:val="00677EE2"/>
    <w:rsid w:val="00677FD1"/>
    <w:rsid w:val="0068073F"/>
    <w:rsid w:val="006808DB"/>
    <w:rsid w:val="006809D9"/>
    <w:rsid w:val="006809F6"/>
    <w:rsid w:val="00680C09"/>
    <w:rsid w:val="00680C12"/>
    <w:rsid w:val="00680D35"/>
    <w:rsid w:val="00680E53"/>
    <w:rsid w:val="00681039"/>
    <w:rsid w:val="00681181"/>
    <w:rsid w:val="006811BF"/>
    <w:rsid w:val="00681336"/>
    <w:rsid w:val="00681466"/>
    <w:rsid w:val="0068174D"/>
    <w:rsid w:val="00681A86"/>
    <w:rsid w:val="00681AF8"/>
    <w:rsid w:val="00681C5E"/>
    <w:rsid w:val="00681EE0"/>
    <w:rsid w:val="00682007"/>
    <w:rsid w:val="006820CC"/>
    <w:rsid w:val="00682354"/>
    <w:rsid w:val="006823D4"/>
    <w:rsid w:val="0068273C"/>
    <w:rsid w:val="006828DB"/>
    <w:rsid w:val="006829BB"/>
    <w:rsid w:val="00682DC1"/>
    <w:rsid w:val="00682EFD"/>
    <w:rsid w:val="006830CF"/>
    <w:rsid w:val="00683175"/>
    <w:rsid w:val="006833A6"/>
    <w:rsid w:val="0068348C"/>
    <w:rsid w:val="00683495"/>
    <w:rsid w:val="0068396C"/>
    <w:rsid w:val="006839BE"/>
    <w:rsid w:val="00683A48"/>
    <w:rsid w:val="00683ACB"/>
    <w:rsid w:val="00683C38"/>
    <w:rsid w:val="00683DB6"/>
    <w:rsid w:val="00683DBC"/>
    <w:rsid w:val="00683E6F"/>
    <w:rsid w:val="00684333"/>
    <w:rsid w:val="0068441F"/>
    <w:rsid w:val="00684499"/>
    <w:rsid w:val="006846EC"/>
    <w:rsid w:val="006846FF"/>
    <w:rsid w:val="00684A43"/>
    <w:rsid w:val="00684A6D"/>
    <w:rsid w:val="00684C7E"/>
    <w:rsid w:val="00684DCD"/>
    <w:rsid w:val="00684E57"/>
    <w:rsid w:val="00685008"/>
    <w:rsid w:val="00685188"/>
    <w:rsid w:val="0068539B"/>
    <w:rsid w:val="006854FB"/>
    <w:rsid w:val="00685936"/>
    <w:rsid w:val="00685981"/>
    <w:rsid w:val="00685B74"/>
    <w:rsid w:val="006863DD"/>
    <w:rsid w:val="006864E9"/>
    <w:rsid w:val="00686934"/>
    <w:rsid w:val="00686BFB"/>
    <w:rsid w:val="00686C12"/>
    <w:rsid w:val="0068757B"/>
    <w:rsid w:val="006875F4"/>
    <w:rsid w:val="00687899"/>
    <w:rsid w:val="00687AB8"/>
    <w:rsid w:val="00687AC8"/>
    <w:rsid w:val="00687C1E"/>
    <w:rsid w:val="00687D70"/>
    <w:rsid w:val="00687D94"/>
    <w:rsid w:val="00690076"/>
    <w:rsid w:val="0069028A"/>
    <w:rsid w:val="006903B0"/>
    <w:rsid w:val="0069081C"/>
    <w:rsid w:val="00690C0B"/>
    <w:rsid w:val="00690C68"/>
    <w:rsid w:val="00690D49"/>
    <w:rsid w:val="00690D71"/>
    <w:rsid w:val="00690F36"/>
    <w:rsid w:val="00690FF4"/>
    <w:rsid w:val="00690FFE"/>
    <w:rsid w:val="00691099"/>
    <w:rsid w:val="00691212"/>
    <w:rsid w:val="006915AE"/>
    <w:rsid w:val="006919DD"/>
    <w:rsid w:val="00691AF7"/>
    <w:rsid w:val="00691B94"/>
    <w:rsid w:val="00691C6E"/>
    <w:rsid w:val="00691C71"/>
    <w:rsid w:val="00691DA6"/>
    <w:rsid w:val="00691EA3"/>
    <w:rsid w:val="00691F02"/>
    <w:rsid w:val="00691F56"/>
    <w:rsid w:val="00692036"/>
    <w:rsid w:val="0069208A"/>
    <w:rsid w:val="0069216A"/>
    <w:rsid w:val="006921DB"/>
    <w:rsid w:val="006922D2"/>
    <w:rsid w:val="006926C6"/>
    <w:rsid w:val="00692745"/>
    <w:rsid w:val="006927AE"/>
    <w:rsid w:val="00692ACF"/>
    <w:rsid w:val="00692BD9"/>
    <w:rsid w:val="00692C27"/>
    <w:rsid w:val="00692CA6"/>
    <w:rsid w:val="00692EB4"/>
    <w:rsid w:val="00693307"/>
    <w:rsid w:val="00693326"/>
    <w:rsid w:val="006934F5"/>
    <w:rsid w:val="00693528"/>
    <w:rsid w:val="006936E2"/>
    <w:rsid w:val="00693833"/>
    <w:rsid w:val="006938DB"/>
    <w:rsid w:val="0069394B"/>
    <w:rsid w:val="00693969"/>
    <w:rsid w:val="00693B0F"/>
    <w:rsid w:val="0069403B"/>
    <w:rsid w:val="006941CB"/>
    <w:rsid w:val="00694256"/>
    <w:rsid w:val="006943AA"/>
    <w:rsid w:val="006943C6"/>
    <w:rsid w:val="00694616"/>
    <w:rsid w:val="006946BB"/>
    <w:rsid w:val="00694743"/>
    <w:rsid w:val="006947CE"/>
    <w:rsid w:val="00694822"/>
    <w:rsid w:val="00695438"/>
    <w:rsid w:val="006954D3"/>
    <w:rsid w:val="0069550B"/>
    <w:rsid w:val="00695793"/>
    <w:rsid w:val="006958CB"/>
    <w:rsid w:val="00695A1D"/>
    <w:rsid w:val="00695C5E"/>
    <w:rsid w:val="00695EB3"/>
    <w:rsid w:val="00695F9B"/>
    <w:rsid w:val="00696042"/>
    <w:rsid w:val="00696060"/>
    <w:rsid w:val="00696166"/>
    <w:rsid w:val="00696342"/>
    <w:rsid w:val="006966C0"/>
    <w:rsid w:val="006967B5"/>
    <w:rsid w:val="0069681D"/>
    <w:rsid w:val="0069695C"/>
    <w:rsid w:val="00696972"/>
    <w:rsid w:val="00696976"/>
    <w:rsid w:val="006969FF"/>
    <w:rsid w:val="00696C3A"/>
    <w:rsid w:val="00696C3E"/>
    <w:rsid w:val="00696CF1"/>
    <w:rsid w:val="00697107"/>
    <w:rsid w:val="0069713D"/>
    <w:rsid w:val="00697212"/>
    <w:rsid w:val="0069729F"/>
    <w:rsid w:val="00697815"/>
    <w:rsid w:val="00697833"/>
    <w:rsid w:val="00697859"/>
    <w:rsid w:val="0069785A"/>
    <w:rsid w:val="00697922"/>
    <w:rsid w:val="006979DC"/>
    <w:rsid w:val="00697B57"/>
    <w:rsid w:val="00697BFD"/>
    <w:rsid w:val="00697D06"/>
    <w:rsid w:val="00697EB3"/>
    <w:rsid w:val="006A01AC"/>
    <w:rsid w:val="006A0280"/>
    <w:rsid w:val="006A0397"/>
    <w:rsid w:val="006A0442"/>
    <w:rsid w:val="006A063C"/>
    <w:rsid w:val="006A073E"/>
    <w:rsid w:val="006A084A"/>
    <w:rsid w:val="006A089D"/>
    <w:rsid w:val="006A08C9"/>
    <w:rsid w:val="006A09E4"/>
    <w:rsid w:val="006A0ED2"/>
    <w:rsid w:val="006A0FD5"/>
    <w:rsid w:val="006A1073"/>
    <w:rsid w:val="006A1436"/>
    <w:rsid w:val="006A14B6"/>
    <w:rsid w:val="006A15BE"/>
    <w:rsid w:val="006A15E4"/>
    <w:rsid w:val="006A1621"/>
    <w:rsid w:val="006A1777"/>
    <w:rsid w:val="006A18C9"/>
    <w:rsid w:val="006A198B"/>
    <w:rsid w:val="006A19D0"/>
    <w:rsid w:val="006A1B6B"/>
    <w:rsid w:val="006A1C49"/>
    <w:rsid w:val="006A1CEF"/>
    <w:rsid w:val="006A1D8A"/>
    <w:rsid w:val="006A1EBB"/>
    <w:rsid w:val="006A1F4F"/>
    <w:rsid w:val="006A2090"/>
    <w:rsid w:val="006A22AC"/>
    <w:rsid w:val="006A2593"/>
    <w:rsid w:val="006A287D"/>
    <w:rsid w:val="006A297C"/>
    <w:rsid w:val="006A2A7D"/>
    <w:rsid w:val="006A2E5B"/>
    <w:rsid w:val="006A2F17"/>
    <w:rsid w:val="006A3346"/>
    <w:rsid w:val="006A370E"/>
    <w:rsid w:val="006A3776"/>
    <w:rsid w:val="006A3BAB"/>
    <w:rsid w:val="006A3D9B"/>
    <w:rsid w:val="006A3DDD"/>
    <w:rsid w:val="006A3E07"/>
    <w:rsid w:val="006A4214"/>
    <w:rsid w:val="006A467D"/>
    <w:rsid w:val="006A48A6"/>
    <w:rsid w:val="006A4A75"/>
    <w:rsid w:val="006A4DA0"/>
    <w:rsid w:val="006A5061"/>
    <w:rsid w:val="006A5212"/>
    <w:rsid w:val="006A52AB"/>
    <w:rsid w:val="006A53B9"/>
    <w:rsid w:val="006A5448"/>
    <w:rsid w:val="006A5565"/>
    <w:rsid w:val="006A5733"/>
    <w:rsid w:val="006A5765"/>
    <w:rsid w:val="006A5921"/>
    <w:rsid w:val="006A5EE2"/>
    <w:rsid w:val="006A5FD1"/>
    <w:rsid w:val="006A6408"/>
    <w:rsid w:val="006A6440"/>
    <w:rsid w:val="006A64D2"/>
    <w:rsid w:val="006A6526"/>
    <w:rsid w:val="006A6549"/>
    <w:rsid w:val="006A6665"/>
    <w:rsid w:val="006A66D8"/>
    <w:rsid w:val="006A6B0A"/>
    <w:rsid w:val="006A6B7D"/>
    <w:rsid w:val="006A6DAE"/>
    <w:rsid w:val="006A6F02"/>
    <w:rsid w:val="006A6FA0"/>
    <w:rsid w:val="006A7053"/>
    <w:rsid w:val="006A74CA"/>
    <w:rsid w:val="006A76DC"/>
    <w:rsid w:val="006A7826"/>
    <w:rsid w:val="006A79EE"/>
    <w:rsid w:val="006A7CE0"/>
    <w:rsid w:val="006A7E32"/>
    <w:rsid w:val="006B0099"/>
    <w:rsid w:val="006B05A0"/>
    <w:rsid w:val="006B05A2"/>
    <w:rsid w:val="006B0951"/>
    <w:rsid w:val="006B09FB"/>
    <w:rsid w:val="006B0A39"/>
    <w:rsid w:val="006B0A3E"/>
    <w:rsid w:val="006B0A99"/>
    <w:rsid w:val="006B0C33"/>
    <w:rsid w:val="006B127F"/>
    <w:rsid w:val="006B1353"/>
    <w:rsid w:val="006B1892"/>
    <w:rsid w:val="006B18DA"/>
    <w:rsid w:val="006B18E8"/>
    <w:rsid w:val="006B1909"/>
    <w:rsid w:val="006B1A26"/>
    <w:rsid w:val="006B1AAA"/>
    <w:rsid w:val="006B1C7C"/>
    <w:rsid w:val="006B1F32"/>
    <w:rsid w:val="006B207F"/>
    <w:rsid w:val="006B20E1"/>
    <w:rsid w:val="006B227E"/>
    <w:rsid w:val="006B25CF"/>
    <w:rsid w:val="006B2768"/>
    <w:rsid w:val="006B27FB"/>
    <w:rsid w:val="006B28FC"/>
    <w:rsid w:val="006B29AB"/>
    <w:rsid w:val="006B29CF"/>
    <w:rsid w:val="006B29EE"/>
    <w:rsid w:val="006B2CA9"/>
    <w:rsid w:val="006B2E7B"/>
    <w:rsid w:val="006B2E8C"/>
    <w:rsid w:val="006B2ED3"/>
    <w:rsid w:val="006B30CE"/>
    <w:rsid w:val="006B314A"/>
    <w:rsid w:val="006B31E2"/>
    <w:rsid w:val="006B32FC"/>
    <w:rsid w:val="006B3309"/>
    <w:rsid w:val="006B36F6"/>
    <w:rsid w:val="006B3857"/>
    <w:rsid w:val="006B39C3"/>
    <w:rsid w:val="006B3CCA"/>
    <w:rsid w:val="006B3D10"/>
    <w:rsid w:val="006B401F"/>
    <w:rsid w:val="006B41EF"/>
    <w:rsid w:val="006B4236"/>
    <w:rsid w:val="006B434B"/>
    <w:rsid w:val="006B4449"/>
    <w:rsid w:val="006B44D4"/>
    <w:rsid w:val="006B44E8"/>
    <w:rsid w:val="006B4A61"/>
    <w:rsid w:val="006B4BF4"/>
    <w:rsid w:val="006B503C"/>
    <w:rsid w:val="006B53D3"/>
    <w:rsid w:val="006B546B"/>
    <w:rsid w:val="006B548F"/>
    <w:rsid w:val="006B5789"/>
    <w:rsid w:val="006B5AB8"/>
    <w:rsid w:val="006B5B1C"/>
    <w:rsid w:val="006B5B43"/>
    <w:rsid w:val="006B5C59"/>
    <w:rsid w:val="006B5CE2"/>
    <w:rsid w:val="006B5CF5"/>
    <w:rsid w:val="006B5D34"/>
    <w:rsid w:val="006B5ECE"/>
    <w:rsid w:val="006B60F4"/>
    <w:rsid w:val="006B6323"/>
    <w:rsid w:val="006B63FE"/>
    <w:rsid w:val="006B650D"/>
    <w:rsid w:val="006B6516"/>
    <w:rsid w:val="006B66FA"/>
    <w:rsid w:val="006B67D3"/>
    <w:rsid w:val="006B68AF"/>
    <w:rsid w:val="006B6A1C"/>
    <w:rsid w:val="006B6C80"/>
    <w:rsid w:val="006B6DD5"/>
    <w:rsid w:val="006B6E10"/>
    <w:rsid w:val="006B70DE"/>
    <w:rsid w:val="006B7113"/>
    <w:rsid w:val="006B733B"/>
    <w:rsid w:val="006B74D2"/>
    <w:rsid w:val="006B7577"/>
    <w:rsid w:val="006B7696"/>
    <w:rsid w:val="006B7784"/>
    <w:rsid w:val="006B77AA"/>
    <w:rsid w:val="006B7878"/>
    <w:rsid w:val="006B7C26"/>
    <w:rsid w:val="006B7C6F"/>
    <w:rsid w:val="006B7C98"/>
    <w:rsid w:val="006C0354"/>
    <w:rsid w:val="006C037B"/>
    <w:rsid w:val="006C0478"/>
    <w:rsid w:val="006C0686"/>
    <w:rsid w:val="006C0B38"/>
    <w:rsid w:val="006C0F3D"/>
    <w:rsid w:val="006C0FAD"/>
    <w:rsid w:val="006C104C"/>
    <w:rsid w:val="006C1274"/>
    <w:rsid w:val="006C131E"/>
    <w:rsid w:val="006C171D"/>
    <w:rsid w:val="006C1772"/>
    <w:rsid w:val="006C181E"/>
    <w:rsid w:val="006C1877"/>
    <w:rsid w:val="006C1A12"/>
    <w:rsid w:val="006C1B5B"/>
    <w:rsid w:val="006C1E12"/>
    <w:rsid w:val="006C1EC5"/>
    <w:rsid w:val="006C1F0C"/>
    <w:rsid w:val="006C1F75"/>
    <w:rsid w:val="006C1FD7"/>
    <w:rsid w:val="006C2129"/>
    <w:rsid w:val="006C2288"/>
    <w:rsid w:val="006C2636"/>
    <w:rsid w:val="006C26FF"/>
    <w:rsid w:val="006C2922"/>
    <w:rsid w:val="006C29D5"/>
    <w:rsid w:val="006C2B13"/>
    <w:rsid w:val="006C2CE3"/>
    <w:rsid w:val="006C2D00"/>
    <w:rsid w:val="006C2F68"/>
    <w:rsid w:val="006C30FB"/>
    <w:rsid w:val="006C30FF"/>
    <w:rsid w:val="006C3229"/>
    <w:rsid w:val="006C33B6"/>
    <w:rsid w:val="006C364F"/>
    <w:rsid w:val="006C3758"/>
    <w:rsid w:val="006C390D"/>
    <w:rsid w:val="006C3AFE"/>
    <w:rsid w:val="006C3B7D"/>
    <w:rsid w:val="006C3BBB"/>
    <w:rsid w:val="006C3CEE"/>
    <w:rsid w:val="006C3D5E"/>
    <w:rsid w:val="006C4152"/>
    <w:rsid w:val="006C4219"/>
    <w:rsid w:val="006C44FB"/>
    <w:rsid w:val="006C46B7"/>
    <w:rsid w:val="006C491A"/>
    <w:rsid w:val="006C4ACD"/>
    <w:rsid w:val="006C4AF7"/>
    <w:rsid w:val="006C4AFE"/>
    <w:rsid w:val="006C4BFA"/>
    <w:rsid w:val="006C4E47"/>
    <w:rsid w:val="006C4F29"/>
    <w:rsid w:val="006C4F3D"/>
    <w:rsid w:val="006C5066"/>
    <w:rsid w:val="006C52B5"/>
    <w:rsid w:val="006C53D2"/>
    <w:rsid w:val="006C55B4"/>
    <w:rsid w:val="006C57DD"/>
    <w:rsid w:val="006C586A"/>
    <w:rsid w:val="006C58F5"/>
    <w:rsid w:val="006C5AED"/>
    <w:rsid w:val="006C5CD5"/>
    <w:rsid w:val="006C5E92"/>
    <w:rsid w:val="006C5F51"/>
    <w:rsid w:val="006C6226"/>
    <w:rsid w:val="006C6297"/>
    <w:rsid w:val="006C62C4"/>
    <w:rsid w:val="006C6499"/>
    <w:rsid w:val="006C64DB"/>
    <w:rsid w:val="006C6515"/>
    <w:rsid w:val="006C6594"/>
    <w:rsid w:val="006C6ACA"/>
    <w:rsid w:val="006C6B64"/>
    <w:rsid w:val="006C6BCB"/>
    <w:rsid w:val="006C6C8A"/>
    <w:rsid w:val="006C6F25"/>
    <w:rsid w:val="006C6F3C"/>
    <w:rsid w:val="006C714D"/>
    <w:rsid w:val="006C790D"/>
    <w:rsid w:val="006C7F0A"/>
    <w:rsid w:val="006D0242"/>
    <w:rsid w:val="006D0338"/>
    <w:rsid w:val="006D05AA"/>
    <w:rsid w:val="006D0782"/>
    <w:rsid w:val="006D07F7"/>
    <w:rsid w:val="006D0848"/>
    <w:rsid w:val="006D0AB1"/>
    <w:rsid w:val="006D0BC7"/>
    <w:rsid w:val="006D0BDA"/>
    <w:rsid w:val="006D0C36"/>
    <w:rsid w:val="006D0CCA"/>
    <w:rsid w:val="006D0E48"/>
    <w:rsid w:val="006D0FCC"/>
    <w:rsid w:val="006D121F"/>
    <w:rsid w:val="006D1491"/>
    <w:rsid w:val="006D1609"/>
    <w:rsid w:val="006D1A8D"/>
    <w:rsid w:val="006D1D63"/>
    <w:rsid w:val="006D1DE1"/>
    <w:rsid w:val="006D1F39"/>
    <w:rsid w:val="006D208B"/>
    <w:rsid w:val="006D20B0"/>
    <w:rsid w:val="006D2127"/>
    <w:rsid w:val="006D22E6"/>
    <w:rsid w:val="006D245F"/>
    <w:rsid w:val="006D24CB"/>
    <w:rsid w:val="006D25C2"/>
    <w:rsid w:val="006D2B9C"/>
    <w:rsid w:val="006D2D37"/>
    <w:rsid w:val="006D2DCA"/>
    <w:rsid w:val="006D2F93"/>
    <w:rsid w:val="006D3010"/>
    <w:rsid w:val="006D31D9"/>
    <w:rsid w:val="006D3297"/>
    <w:rsid w:val="006D3367"/>
    <w:rsid w:val="006D33DC"/>
    <w:rsid w:val="006D34FD"/>
    <w:rsid w:val="006D373A"/>
    <w:rsid w:val="006D3764"/>
    <w:rsid w:val="006D37C7"/>
    <w:rsid w:val="006D3880"/>
    <w:rsid w:val="006D3985"/>
    <w:rsid w:val="006D3B59"/>
    <w:rsid w:val="006D3BE7"/>
    <w:rsid w:val="006D3CE4"/>
    <w:rsid w:val="006D3D7D"/>
    <w:rsid w:val="006D3EED"/>
    <w:rsid w:val="006D4067"/>
    <w:rsid w:val="006D40CB"/>
    <w:rsid w:val="006D42E5"/>
    <w:rsid w:val="006D443F"/>
    <w:rsid w:val="006D44E3"/>
    <w:rsid w:val="006D475A"/>
    <w:rsid w:val="006D48A8"/>
    <w:rsid w:val="006D4C1B"/>
    <w:rsid w:val="006D4D11"/>
    <w:rsid w:val="006D4F09"/>
    <w:rsid w:val="006D508E"/>
    <w:rsid w:val="006D5565"/>
    <w:rsid w:val="006D55C2"/>
    <w:rsid w:val="006D55E0"/>
    <w:rsid w:val="006D57E0"/>
    <w:rsid w:val="006D5BBF"/>
    <w:rsid w:val="006D5CAB"/>
    <w:rsid w:val="006D5CAE"/>
    <w:rsid w:val="006D5F62"/>
    <w:rsid w:val="006D604A"/>
    <w:rsid w:val="006D6163"/>
    <w:rsid w:val="006D61BC"/>
    <w:rsid w:val="006D6286"/>
    <w:rsid w:val="006D6315"/>
    <w:rsid w:val="006D6334"/>
    <w:rsid w:val="006D6440"/>
    <w:rsid w:val="006D651F"/>
    <w:rsid w:val="006D6696"/>
    <w:rsid w:val="006D676D"/>
    <w:rsid w:val="006D6788"/>
    <w:rsid w:val="006D67B7"/>
    <w:rsid w:val="006D6848"/>
    <w:rsid w:val="006D69EE"/>
    <w:rsid w:val="006D6B86"/>
    <w:rsid w:val="006D6B8E"/>
    <w:rsid w:val="006D6C08"/>
    <w:rsid w:val="006D6C55"/>
    <w:rsid w:val="006D6C70"/>
    <w:rsid w:val="006D6CEF"/>
    <w:rsid w:val="006D6D1E"/>
    <w:rsid w:val="006D6E64"/>
    <w:rsid w:val="006D713D"/>
    <w:rsid w:val="006D7234"/>
    <w:rsid w:val="006D7613"/>
    <w:rsid w:val="006D76A4"/>
    <w:rsid w:val="006D76FD"/>
    <w:rsid w:val="006D7A5F"/>
    <w:rsid w:val="006D7A94"/>
    <w:rsid w:val="006E0065"/>
    <w:rsid w:val="006E00F4"/>
    <w:rsid w:val="006E015F"/>
    <w:rsid w:val="006E01CB"/>
    <w:rsid w:val="006E0335"/>
    <w:rsid w:val="006E0526"/>
    <w:rsid w:val="006E08AD"/>
    <w:rsid w:val="006E0B59"/>
    <w:rsid w:val="006E0C53"/>
    <w:rsid w:val="006E0EF7"/>
    <w:rsid w:val="006E12B3"/>
    <w:rsid w:val="006E1355"/>
    <w:rsid w:val="006E1665"/>
    <w:rsid w:val="006E1798"/>
    <w:rsid w:val="006E1886"/>
    <w:rsid w:val="006E1A91"/>
    <w:rsid w:val="006E1BE8"/>
    <w:rsid w:val="006E1BFD"/>
    <w:rsid w:val="006E1C76"/>
    <w:rsid w:val="006E1D6E"/>
    <w:rsid w:val="006E1E5C"/>
    <w:rsid w:val="006E2097"/>
    <w:rsid w:val="006E21C4"/>
    <w:rsid w:val="006E220E"/>
    <w:rsid w:val="006E239A"/>
    <w:rsid w:val="006E2927"/>
    <w:rsid w:val="006E2C6B"/>
    <w:rsid w:val="006E2E0D"/>
    <w:rsid w:val="006E2E5F"/>
    <w:rsid w:val="006E2E95"/>
    <w:rsid w:val="006E2FDE"/>
    <w:rsid w:val="006E31FC"/>
    <w:rsid w:val="006E32AE"/>
    <w:rsid w:val="006E342B"/>
    <w:rsid w:val="006E3458"/>
    <w:rsid w:val="006E3530"/>
    <w:rsid w:val="006E3619"/>
    <w:rsid w:val="006E366C"/>
    <w:rsid w:val="006E3977"/>
    <w:rsid w:val="006E3B98"/>
    <w:rsid w:val="006E3C9C"/>
    <w:rsid w:val="006E3D41"/>
    <w:rsid w:val="006E3F95"/>
    <w:rsid w:val="006E43D0"/>
    <w:rsid w:val="006E448F"/>
    <w:rsid w:val="006E4543"/>
    <w:rsid w:val="006E455D"/>
    <w:rsid w:val="006E45AB"/>
    <w:rsid w:val="006E49A9"/>
    <w:rsid w:val="006E49F0"/>
    <w:rsid w:val="006E4C2B"/>
    <w:rsid w:val="006E4DAD"/>
    <w:rsid w:val="006E4DDF"/>
    <w:rsid w:val="006E5136"/>
    <w:rsid w:val="006E5149"/>
    <w:rsid w:val="006E570F"/>
    <w:rsid w:val="006E5768"/>
    <w:rsid w:val="006E582C"/>
    <w:rsid w:val="006E58F1"/>
    <w:rsid w:val="006E5901"/>
    <w:rsid w:val="006E590B"/>
    <w:rsid w:val="006E5D2E"/>
    <w:rsid w:val="006E5D89"/>
    <w:rsid w:val="006E5DB8"/>
    <w:rsid w:val="006E5F57"/>
    <w:rsid w:val="006E5FC1"/>
    <w:rsid w:val="006E611A"/>
    <w:rsid w:val="006E6233"/>
    <w:rsid w:val="006E62A3"/>
    <w:rsid w:val="006E62E9"/>
    <w:rsid w:val="006E66ED"/>
    <w:rsid w:val="006E66FB"/>
    <w:rsid w:val="006E67F4"/>
    <w:rsid w:val="006E6810"/>
    <w:rsid w:val="006E683D"/>
    <w:rsid w:val="006E68AA"/>
    <w:rsid w:val="006E6DDB"/>
    <w:rsid w:val="006E6E78"/>
    <w:rsid w:val="006E70BE"/>
    <w:rsid w:val="006E717C"/>
    <w:rsid w:val="006E7525"/>
    <w:rsid w:val="006E75D8"/>
    <w:rsid w:val="006E77A6"/>
    <w:rsid w:val="006E792C"/>
    <w:rsid w:val="006E7C10"/>
    <w:rsid w:val="006E7C26"/>
    <w:rsid w:val="006E7DE4"/>
    <w:rsid w:val="006E7EE7"/>
    <w:rsid w:val="006E7FB1"/>
    <w:rsid w:val="006F0094"/>
    <w:rsid w:val="006F01EF"/>
    <w:rsid w:val="006F0366"/>
    <w:rsid w:val="006F0433"/>
    <w:rsid w:val="006F04B8"/>
    <w:rsid w:val="006F0803"/>
    <w:rsid w:val="006F08DD"/>
    <w:rsid w:val="006F08F0"/>
    <w:rsid w:val="006F0B1B"/>
    <w:rsid w:val="006F0D8D"/>
    <w:rsid w:val="006F0DA5"/>
    <w:rsid w:val="006F10A5"/>
    <w:rsid w:val="006F119E"/>
    <w:rsid w:val="006F1736"/>
    <w:rsid w:val="006F1826"/>
    <w:rsid w:val="006F1AEB"/>
    <w:rsid w:val="006F1ED9"/>
    <w:rsid w:val="006F1F88"/>
    <w:rsid w:val="006F1FF5"/>
    <w:rsid w:val="006F2144"/>
    <w:rsid w:val="006F23AA"/>
    <w:rsid w:val="006F25F0"/>
    <w:rsid w:val="006F26A7"/>
    <w:rsid w:val="006F2961"/>
    <w:rsid w:val="006F2B5B"/>
    <w:rsid w:val="006F2C79"/>
    <w:rsid w:val="006F2E84"/>
    <w:rsid w:val="006F3029"/>
    <w:rsid w:val="006F3376"/>
    <w:rsid w:val="006F349F"/>
    <w:rsid w:val="006F36C0"/>
    <w:rsid w:val="006F38A1"/>
    <w:rsid w:val="006F3934"/>
    <w:rsid w:val="006F39EB"/>
    <w:rsid w:val="006F3A26"/>
    <w:rsid w:val="006F3C05"/>
    <w:rsid w:val="006F3D99"/>
    <w:rsid w:val="006F3DF7"/>
    <w:rsid w:val="006F3FF5"/>
    <w:rsid w:val="006F40AE"/>
    <w:rsid w:val="006F412A"/>
    <w:rsid w:val="006F44A0"/>
    <w:rsid w:val="006F44A5"/>
    <w:rsid w:val="006F4604"/>
    <w:rsid w:val="006F4706"/>
    <w:rsid w:val="006F4777"/>
    <w:rsid w:val="006F48D2"/>
    <w:rsid w:val="006F4976"/>
    <w:rsid w:val="006F4B6D"/>
    <w:rsid w:val="006F4CFC"/>
    <w:rsid w:val="006F4DF8"/>
    <w:rsid w:val="006F4EDC"/>
    <w:rsid w:val="006F4F0E"/>
    <w:rsid w:val="006F5198"/>
    <w:rsid w:val="006F52B2"/>
    <w:rsid w:val="006F551D"/>
    <w:rsid w:val="006F5537"/>
    <w:rsid w:val="006F55CE"/>
    <w:rsid w:val="006F5830"/>
    <w:rsid w:val="006F5FCC"/>
    <w:rsid w:val="006F6290"/>
    <w:rsid w:val="006F6350"/>
    <w:rsid w:val="006F6615"/>
    <w:rsid w:val="006F665D"/>
    <w:rsid w:val="006F68E7"/>
    <w:rsid w:val="006F6915"/>
    <w:rsid w:val="006F6A15"/>
    <w:rsid w:val="006F7202"/>
    <w:rsid w:val="006F7293"/>
    <w:rsid w:val="006F739D"/>
    <w:rsid w:val="006F73D5"/>
    <w:rsid w:val="006F74EF"/>
    <w:rsid w:val="006F7502"/>
    <w:rsid w:val="006F7768"/>
    <w:rsid w:val="006F788D"/>
    <w:rsid w:val="006F7A12"/>
    <w:rsid w:val="006F7A1D"/>
    <w:rsid w:val="006F7B7B"/>
    <w:rsid w:val="006F7EC0"/>
    <w:rsid w:val="006F7F44"/>
    <w:rsid w:val="0070019A"/>
    <w:rsid w:val="007001DD"/>
    <w:rsid w:val="0070021D"/>
    <w:rsid w:val="0070033A"/>
    <w:rsid w:val="00700771"/>
    <w:rsid w:val="00700965"/>
    <w:rsid w:val="00700B15"/>
    <w:rsid w:val="00700EB6"/>
    <w:rsid w:val="00701171"/>
    <w:rsid w:val="00701207"/>
    <w:rsid w:val="00701356"/>
    <w:rsid w:val="007015A7"/>
    <w:rsid w:val="00701921"/>
    <w:rsid w:val="00701946"/>
    <w:rsid w:val="00701BC8"/>
    <w:rsid w:val="00701E29"/>
    <w:rsid w:val="00701FC7"/>
    <w:rsid w:val="00702069"/>
    <w:rsid w:val="007020B7"/>
    <w:rsid w:val="0070238C"/>
    <w:rsid w:val="00702486"/>
    <w:rsid w:val="00702512"/>
    <w:rsid w:val="007027A9"/>
    <w:rsid w:val="00702B2F"/>
    <w:rsid w:val="00702B42"/>
    <w:rsid w:val="00702B6B"/>
    <w:rsid w:val="00702C9F"/>
    <w:rsid w:val="00702CC4"/>
    <w:rsid w:val="00702E3C"/>
    <w:rsid w:val="00702F47"/>
    <w:rsid w:val="00703323"/>
    <w:rsid w:val="0070346D"/>
    <w:rsid w:val="0070349D"/>
    <w:rsid w:val="00703616"/>
    <w:rsid w:val="00703647"/>
    <w:rsid w:val="00703949"/>
    <w:rsid w:val="00703F72"/>
    <w:rsid w:val="0070402E"/>
    <w:rsid w:val="007043F3"/>
    <w:rsid w:val="00704459"/>
    <w:rsid w:val="00704640"/>
    <w:rsid w:val="00704755"/>
    <w:rsid w:val="007047E9"/>
    <w:rsid w:val="007048B9"/>
    <w:rsid w:val="007051BE"/>
    <w:rsid w:val="007053BB"/>
    <w:rsid w:val="00705418"/>
    <w:rsid w:val="007054B5"/>
    <w:rsid w:val="007054F7"/>
    <w:rsid w:val="007055B3"/>
    <w:rsid w:val="007057C2"/>
    <w:rsid w:val="0070599B"/>
    <w:rsid w:val="00705CCD"/>
    <w:rsid w:val="00705F06"/>
    <w:rsid w:val="007060E1"/>
    <w:rsid w:val="007062D7"/>
    <w:rsid w:val="00706412"/>
    <w:rsid w:val="00706493"/>
    <w:rsid w:val="00706512"/>
    <w:rsid w:val="007065FD"/>
    <w:rsid w:val="007066AE"/>
    <w:rsid w:val="00706703"/>
    <w:rsid w:val="0070678E"/>
    <w:rsid w:val="0070702E"/>
    <w:rsid w:val="0070709C"/>
    <w:rsid w:val="007071CB"/>
    <w:rsid w:val="00707422"/>
    <w:rsid w:val="00707985"/>
    <w:rsid w:val="00707A35"/>
    <w:rsid w:val="00707A3C"/>
    <w:rsid w:val="00707C6B"/>
    <w:rsid w:val="00707D54"/>
    <w:rsid w:val="00707F0A"/>
    <w:rsid w:val="00707F2D"/>
    <w:rsid w:val="00710093"/>
    <w:rsid w:val="007102E4"/>
    <w:rsid w:val="007103E2"/>
    <w:rsid w:val="0071054B"/>
    <w:rsid w:val="00710569"/>
    <w:rsid w:val="007105CC"/>
    <w:rsid w:val="00710746"/>
    <w:rsid w:val="00710969"/>
    <w:rsid w:val="007109CB"/>
    <w:rsid w:val="007109CF"/>
    <w:rsid w:val="00710C10"/>
    <w:rsid w:val="00710E84"/>
    <w:rsid w:val="007110AB"/>
    <w:rsid w:val="0071110B"/>
    <w:rsid w:val="00711176"/>
    <w:rsid w:val="007111B2"/>
    <w:rsid w:val="007117BD"/>
    <w:rsid w:val="007117F8"/>
    <w:rsid w:val="00711AA2"/>
    <w:rsid w:val="00711B2B"/>
    <w:rsid w:val="00711C34"/>
    <w:rsid w:val="00712267"/>
    <w:rsid w:val="0071257F"/>
    <w:rsid w:val="007125BF"/>
    <w:rsid w:val="00712615"/>
    <w:rsid w:val="007126E1"/>
    <w:rsid w:val="00712B17"/>
    <w:rsid w:val="00712DEB"/>
    <w:rsid w:val="00712DFE"/>
    <w:rsid w:val="00712EDE"/>
    <w:rsid w:val="00712EE2"/>
    <w:rsid w:val="00712F87"/>
    <w:rsid w:val="0071347C"/>
    <w:rsid w:val="007134B8"/>
    <w:rsid w:val="00713CBA"/>
    <w:rsid w:val="00713D87"/>
    <w:rsid w:val="00713DEF"/>
    <w:rsid w:val="00713EB9"/>
    <w:rsid w:val="00713FAE"/>
    <w:rsid w:val="0071409C"/>
    <w:rsid w:val="0071431A"/>
    <w:rsid w:val="00714638"/>
    <w:rsid w:val="007146F1"/>
    <w:rsid w:val="00714882"/>
    <w:rsid w:val="007148FE"/>
    <w:rsid w:val="00714A47"/>
    <w:rsid w:val="00714AF8"/>
    <w:rsid w:val="00714B8E"/>
    <w:rsid w:val="00714BB2"/>
    <w:rsid w:val="00714C98"/>
    <w:rsid w:val="0071500C"/>
    <w:rsid w:val="0071501D"/>
    <w:rsid w:val="007151E7"/>
    <w:rsid w:val="007153F0"/>
    <w:rsid w:val="0071574B"/>
    <w:rsid w:val="00715936"/>
    <w:rsid w:val="007159C5"/>
    <w:rsid w:val="00715CB0"/>
    <w:rsid w:val="00715EA5"/>
    <w:rsid w:val="00715ECD"/>
    <w:rsid w:val="00715F76"/>
    <w:rsid w:val="00716456"/>
    <w:rsid w:val="00716529"/>
    <w:rsid w:val="007168A8"/>
    <w:rsid w:val="007168FE"/>
    <w:rsid w:val="00716A7B"/>
    <w:rsid w:val="00716AF6"/>
    <w:rsid w:val="00716B10"/>
    <w:rsid w:val="00716B4B"/>
    <w:rsid w:val="00716C04"/>
    <w:rsid w:val="00716CCC"/>
    <w:rsid w:val="00716F55"/>
    <w:rsid w:val="00716F8A"/>
    <w:rsid w:val="007170E8"/>
    <w:rsid w:val="007175FC"/>
    <w:rsid w:val="00717687"/>
    <w:rsid w:val="007176AE"/>
    <w:rsid w:val="007176F6"/>
    <w:rsid w:val="00717847"/>
    <w:rsid w:val="00717931"/>
    <w:rsid w:val="00717A15"/>
    <w:rsid w:val="00717C29"/>
    <w:rsid w:val="00717C46"/>
    <w:rsid w:val="00717D0D"/>
    <w:rsid w:val="00717D67"/>
    <w:rsid w:val="00717F93"/>
    <w:rsid w:val="007202F2"/>
    <w:rsid w:val="00720409"/>
    <w:rsid w:val="00720AF8"/>
    <w:rsid w:val="00720B30"/>
    <w:rsid w:val="00720B76"/>
    <w:rsid w:val="00720D07"/>
    <w:rsid w:val="00720D52"/>
    <w:rsid w:val="00720E03"/>
    <w:rsid w:val="0072104F"/>
    <w:rsid w:val="0072113C"/>
    <w:rsid w:val="0072119E"/>
    <w:rsid w:val="0072120B"/>
    <w:rsid w:val="007213B7"/>
    <w:rsid w:val="0072150D"/>
    <w:rsid w:val="007216DA"/>
    <w:rsid w:val="00721784"/>
    <w:rsid w:val="0072183A"/>
    <w:rsid w:val="00721A2C"/>
    <w:rsid w:val="00721B20"/>
    <w:rsid w:val="00721BEB"/>
    <w:rsid w:val="00721EDC"/>
    <w:rsid w:val="00722253"/>
    <w:rsid w:val="0072244B"/>
    <w:rsid w:val="0072251D"/>
    <w:rsid w:val="007226B3"/>
    <w:rsid w:val="0072294D"/>
    <w:rsid w:val="007229A5"/>
    <w:rsid w:val="00722A5B"/>
    <w:rsid w:val="00722A90"/>
    <w:rsid w:val="00722B60"/>
    <w:rsid w:val="00722E16"/>
    <w:rsid w:val="00722E7A"/>
    <w:rsid w:val="00722EE3"/>
    <w:rsid w:val="00723002"/>
    <w:rsid w:val="0072301A"/>
    <w:rsid w:val="007231D5"/>
    <w:rsid w:val="007232C1"/>
    <w:rsid w:val="007236B4"/>
    <w:rsid w:val="00723B11"/>
    <w:rsid w:val="00723D19"/>
    <w:rsid w:val="00723D3E"/>
    <w:rsid w:val="00723E3E"/>
    <w:rsid w:val="00723E9A"/>
    <w:rsid w:val="00724051"/>
    <w:rsid w:val="00724083"/>
    <w:rsid w:val="007244D2"/>
    <w:rsid w:val="007245D8"/>
    <w:rsid w:val="00724637"/>
    <w:rsid w:val="00724807"/>
    <w:rsid w:val="007248A7"/>
    <w:rsid w:val="00724F18"/>
    <w:rsid w:val="007251B7"/>
    <w:rsid w:val="007252B5"/>
    <w:rsid w:val="0072537D"/>
    <w:rsid w:val="007254CB"/>
    <w:rsid w:val="0072556B"/>
    <w:rsid w:val="00725682"/>
    <w:rsid w:val="007256BC"/>
    <w:rsid w:val="007257D4"/>
    <w:rsid w:val="007257DF"/>
    <w:rsid w:val="00726423"/>
    <w:rsid w:val="0072651B"/>
    <w:rsid w:val="007266C5"/>
    <w:rsid w:val="007266EC"/>
    <w:rsid w:val="00726835"/>
    <w:rsid w:val="00726AE5"/>
    <w:rsid w:val="00726B1B"/>
    <w:rsid w:val="00726B53"/>
    <w:rsid w:val="00726BA7"/>
    <w:rsid w:val="00726CC4"/>
    <w:rsid w:val="00727055"/>
    <w:rsid w:val="007273BA"/>
    <w:rsid w:val="00727637"/>
    <w:rsid w:val="007276E9"/>
    <w:rsid w:val="007278A7"/>
    <w:rsid w:val="00727AB5"/>
    <w:rsid w:val="00727ACC"/>
    <w:rsid w:val="00727B6E"/>
    <w:rsid w:val="00727CB1"/>
    <w:rsid w:val="00727CD2"/>
    <w:rsid w:val="00727DB2"/>
    <w:rsid w:val="00727DF1"/>
    <w:rsid w:val="00727F98"/>
    <w:rsid w:val="007301D2"/>
    <w:rsid w:val="007302B2"/>
    <w:rsid w:val="007302E9"/>
    <w:rsid w:val="0073057C"/>
    <w:rsid w:val="00730603"/>
    <w:rsid w:val="0073064B"/>
    <w:rsid w:val="0073074C"/>
    <w:rsid w:val="00730917"/>
    <w:rsid w:val="00730A5B"/>
    <w:rsid w:val="00730B0D"/>
    <w:rsid w:val="00730DE4"/>
    <w:rsid w:val="00730FD3"/>
    <w:rsid w:val="00731638"/>
    <w:rsid w:val="007317E5"/>
    <w:rsid w:val="00731814"/>
    <w:rsid w:val="00731988"/>
    <w:rsid w:val="00731EFC"/>
    <w:rsid w:val="00731FD6"/>
    <w:rsid w:val="00732173"/>
    <w:rsid w:val="0073250C"/>
    <w:rsid w:val="00732658"/>
    <w:rsid w:val="0073271F"/>
    <w:rsid w:val="00732763"/>
    <w:rsid w:val="00732C3C"/>
    <w:rsid w:val="00732D47"/>
    <w:rsid w:val="00732F64"/>
    <w:rsid w:val="00733134"/>
    <w:rsid w:val="007331F7"/>
    <w:rsid w:val="007332B8"/>
    <w:rsid w:val="00733303"/>
    <w:rsid w:val="007333E0"/>
    <w:rsid w:val="0073347B"/>
    <w:rsid w:val="0073352C"/>
    <w:rsid w:val="00733569"/>
    <w:rsid w:val="007335FF"/>
    <w:rsid w:val="007336FF"/>
    <w:rsid w:val="00733928"/>
    <w:rsid w:val="00733AB5"/>
    <w:rsid w:val="00733B7C"/>
    <w:rsid w:val="00733BB9"/>
    <w:rsid w:val="00733BD7"/>
    <w:rsid w:val="00733BF4"/>
    <w:rsid w:val="00733C83"/>
    <w:rsid w:val="00733E8D"/>
    <w:rsid w:val="00733F97"/>
    <w:rsid w:val="00734151"/>
    <w:rsid w:val="007341A8"/>
    <w:rsid w:val="00734250"/>
    <w:rsid w:val="007343FB"/>
    <w:rsid w:val="0073446A"/>
    <w:rsid w:val="0073451E"/>
    <w:rsid w:val="00734577"/>
    <w:rsid w:val="0073470F"/>
    <w:rsid w:val="00734746"/>
    <w:rsid w:val="007347F9"/>
    <w:rsid w:val="0073490C"/>
    <w:rsid w:val="0073491E"/>
    <w:rsid w:val="00734980"/>
    <w:rsid w:val="007349CB"/>
    <w:rsid w:val="00734A12"/>
    <w:rsid w:val="00734A68"/>
    <w:rsid w:val="00734B9D"/>
    <w:rsid w:val="00734BBC"/>
    <w:rsid w:val="00734C39"/>
    <w:rsid w:val="00734DEA"/>
    <w:rsid w:val="00735298"/>
    <w:rsid w:val="007352D0"/>
    <w:rsid w:val="007353BF"/>
    <w:rsid w:val="00735602"/>
    <w:rsid w:val="00735813"/>
    <w:rsid w:val="0073581F"/>
    <w:rsid w:val="00735870"/>
    <w:rsid w:val="00735A4D"/>
    <w:rsid w:val="00735C38"/>
    <w:rsid w:val="00735E4E"/>
    <w:rsid w:val="00735ECC"/>
    <w:rsid w:val="00735FB0"/>
    <w:rsid w:val="007363A0"/>
    <w:rsid w:val="00736495"/>
    <w:rsid w:val="00736638"/>
    <w:rsid w:val="007366E2"/>
    <w:rsid w:val="00736DF1"/>
    <w:rsid w:val="00736E4F"/>
    <w:rsid w:val="00736F86"/>
    <w:rsid w:val="0073726E"/>
    <w:rsid w:val="007372D1"/>
    <w:rsid w:val="007373E6"/>
    <w:rsid w:val="00737409"/>
    <w:rsid w:val="0073745E"/>
    <w:rsid w:val="007374E9"/>
    <w:rsid w:val="0073770D"/>
    <w:rsid w:val="00737803"/>
    <w:rsid w:val="00737DD2"/>
    <w:rsid w:val="00740021"/>
    <w:rsid w:val="00740042"/>
    <w:rsid w:val="00740072"/>
    <w:rsid w:val="00740555"/>
    <w:rsid w:val="00740700"/>
    <w:rsid w:val="00740722"/>
    <w:rsid w:val="007408E0"/>
    <w:rsid w:val="00740938"/>
    <w:rsid w:val="00740D58"/>
    <w:rsid w:val="00740F0E"/>
    <w:rsid w:val="0074100E"/>
    <w:rsid w:val="00741472"/>
    <w:rsid w:val="007414FD"/>
    <w:rsid w:val="007415F5"/>
    <w:rsid w:val="0074160E"/>
    <w:rsid w:val="00741626"/>
    <w:rsid w:val="0074197C"/>
    <w:rsid w:val="00741CFD"/>
    <w:rsid w:val="00741DEE"/>
    <w:rsid w:val="00741E4B"/>
    <w:rsid w:val="00742489"/>
    <w:rsid w:val="00742793"/>
    <w:rsid w:val="007427FD"/>
    <w:rsid w:val="0074299A"/>
    <w:rsid w:val="00743448"/>
    <w:rsid w:val="007435DF"/>
    <w:rsid w:val="007435F8"/>
    <w:rsid w:val="00743661"/>
    <w:rsid w:val="00743884"/>
    <w:rsid w:val="007439D5"/>
    <w:rsid w:val="00743B48"/>
    <w:rsid w:val="00743BBE"/>
    <w:rsid w:val="00743CBA"/>
    <w:rsid w:val="0074403A"/>
    <w:rsid w:val="007445EF"/>
    <w:rsid w:val="007445FF"/>
    <w:rsid w:val="0074498E"/>
    <w:rsid w:val="00744A54"/>
    <w:rsid w:val="00745044"/>
    <w:rsid w:val="007452F9"/>
    <w:rsid w:val="00745569"/>
    <w:rsid w:val="0074565F"/>
    <w:rsid w:val="007457D2"/>
    <w:rsid w:val="00745825"/>
    <w:rsid w:val="0074582E"/>
    <w:rsid w:val="007459BC"/>
    <w:rsid w:val="007459F0"/>
    <w:rsid w:val="00745A3A"/>
    <w:rsid w:val="00745ABC"/>
    <w:rsid w:val="00745AF9"/>
    <w:rsid w:val="00745C8F"/>
    <w:rsid w:val="00745CB9"/>
    <w:rsid w:val="00745F58"/>
    <w:rsid w:val="0074601B"/>
    <w:rsid w:val="00746039"/>
    <w:rsid w:val="007460A2"/>
    <w:rsid w:val="00746434"/>
    <w:rsid w:val="0074655A"/>
    <w:rsid w:val="0074672A"/>
    <w:rsid w:val="00746790"/>
    <w:rsid w:val="007467CE"/>
    <w:rsid w:val="00746CD5"/>
    <w:rsid w:val="00746F61"/>
    <w:rsid w:val="00746F95"/>
    <w:rsid w:val="007470CD"/>
    <w:rsid w:val="00747283"/>
    <w:rsid w:val="00747313"/>
    <w:rsid w:val="00747327"/>
    <w:rsid w:val="007473F9"/>
    <w:rsid w:val="0074746D"/>
    <w:rsid w:val="0074779E"/>
    <w:rsid w:val="00747A42"/>
    <w:rsid w:val="00747B38"/>
    <w:rsid w:val="00747BB0"/>
    <w:rsid w:val="00747F71"/>
    <w:rsid w:val="00747FE5"/>
    <w:rsid w:val="007500AD"/>
    <w:rsid w:val="0075012E"/>
    <w:rsid w:val="0075015D"/>
    <w:rsid w:val="007501F0"/>
    <w:rsid w:val="00750478"/>
    <w:rsid w:val="007504E5"/>
    <w:rsid w:val="00750715"/>
    <w:rsid w:val="0075078E"/>
    <w:rsid w:val="00750DCE"/>
    <w:rsid w:val="00750DFB"/>
    <w:rsid w:val="00750E19"/>
    <w:rsid w:val="00750F2D"/>
    <w:rsid w:val="00750F82"/>
    <w:rsid w:val="00751000"/>
    <w:rsid w:val="0075114A"/>
    <w:rsid w:val="007513BB"/>
    <w:rsid w:val="0075147C"/>
    <w:rsid w:val="00751529"/>
    <w:rsid w:val="007515CD"/>
    <w:rsid w:val="007515E5"/>
    <w:rsid w:val="00751690"/>
    <w:rsid w:val="00751787"/>
    <w:rsid w:val="0075181C"/>
    <w:rsid w:val="007519B8"/>
    <w:rsid w:val="007519BE"/>
    <w:rsid w:val="00751A9B"/>
    <w:rsid w:val="00751AC2"/>
    <w:rsid w:val="007521C0"/>
    <w:rsid w:val="00752280"/>
    <w:rsid w:val="00752871"/>
    <w:rsid w:val="00752CC1"/>
    <w:rsid w:val="00752CC6"/>
    <w:rsid w:val="00752D21"/>
    <w:rsid w:val="00752E23"/>
    <w:rsid w:val="007530C7"/>
    <w:rsid w:val="00753607"/>
    <w:rsid w:val="00753627"/>
    <w:rsid w:val="007536A2"/>
    <w:rsid w:val="0075379A"/>
    <w:rsid w:val="007537D4"/>
    <w:rsid w:val="00753961"/>
    <w:rsid w:val="00753A65"/>
    <w:rsid w:val="00753F8E"/>
    <w:rsid w:val="00754001"/>
    <w:rsid w:val="007541EB"/>
    <w:rsid w:val="00754225"/>
    <w:rsid w:val="0075423D"/>
    <w:rsid w:val="0075430E"/>
    <w:rsid w:val="00754353"/>
    <w:rsid w:val="00754395"/>
    <w:rsid w:val="00754484"/>
    <w:rsid w:val="007546FE"/>
    <w:rsid w:val="00754724"/>
    <w:rsid w:val="0075483E"/>
    <w:rsid w:val="00754911"/>
    <w:rsid w:val="007549BC"/>
    <w:rsid w:val="00754A2F"/>
    <w:rsid w:val="00754BB0"/>
    <w:rsid w:val="00754EE7"/>
    <w:rsid w:val="00755214"/>
    <w:rsid w:val="007552CA"/>
    <w:rsid w:val="00755381"/>
    <w:rsid w:val="007553F5"/>
    <w:rsid w:val="007555B1"/>
    <w:rsid w:val="00755811"/>
    <w:rsid w:val="00755A0A"/>
    <w:rsid w:val="00755A3C"/>
    <w:rsid w:val="00755AB7"/>
    <w:rsid w:val="00755AD6"/>
    <w:rsid w:val="007560FA"/>
    <w:rsid w:val="0075649B"/>
    <w:rsid w:val="007565B5"/>
    <w:rsid w:val="00756626"/>
    <w:rsid w:val="00756680"/>
    <w:rsid w:val="00756EA9"/>
    <w:rsid w:val="00757198"/>
    <w:rsid w:val="007571BC"/>
    <w:rsid w:val="007573E9"/>
    <w:rsid w:val="007574FC"/>
    <w:rsid w:val="007577FB"/>
    <w:rsid w:val="00757913"/>
    <w:rsid w:val="00757970"/>
    <w:rsid w:val="00757A57"/>
    <w:rsid w:val="00757C28"/>
    <w:rsid w:val="00757CC5"/>
    <w:rsid w:val="00757D3F"/>
    <w:rsid w:val="00760087"/>
    <w:rsid w:val="007602F9"/>
    <w:rsid w:val="007602FB"/>
    <w:rsid w:val="00760450"/>
    <w:rsid w:val="0076051E"/>
    <w:rsid w:val="00760523"/>
    <w:rsid w:val="00760716"/>
    <w:rsid w:val="00760C2F"/>
    <w:rsid w:val="00760CD3"/>
    <w:rsid w:val="00760D07"/>
    <w:rsid w:val="00760EC2"/>
    <w:rsid w:val="00761417"/>
    <w:rsid w:val="0076144F"/>
    <w:rsid w:val="007614C9"/>
    <w:rsid w:val="007618F6"/>
    <w:rsid w:val="00761A58"/>
    <w:rsid w:val="00761BB5"/>
    <w:rsid w:val="00761BDA"/>
    <w:rsid w:val="00761C1E"/>
    <w:rsid w:val="00761D92"/>
    <w:rsid w:val="00761E98"/>
    <w:rsid w:val="00761F31"/>
    <w:rsid w:val="0076209F"/>
    <w:rsid w:val="00762355"/>
    <w:rsid w:val="007623AB"/>
    <w:rsid w:val="007626C4"/>
    <w:rsid w:val="00762822"/>
    <w:rsid w:val="00762AB6"/>
    <w:rsid w:val="00762CC9"/>
    <w:rsid w:val="00763260"/>
    <w:rsid w:val="00763373"/>
    <w:rsid w:val="0076339B"/>
    <w:rsid w:val="007633B0"/>
    <w:rsid w:val="007635A5"/>
    <w:rsid w:val="00763627"/>
    <w:rsid w:val="00763635"/>
    <w:rsid w:val="00763718"/>
    <w:rsid w:val="0076382B"/>
    <w:rsid w:val="0076398C"/>
    <w:rsid w:val="0076398F"/>
    <w:rsid w:val="00763B34"/>
    <w:rsid w:val="00763F02"/>
    <w:rsid w:val="00763F83"/>
    <w:rsid w:val="00764124"/>
    <w:rsid w:val="00764365"/>
    <w:rsid w:val="00764463"/>
    <w:rsid w:val="00764593"/>
    <w:rsid w:val="00764668"/>
    <w:rsid w:val="007646EE"/>
    <w:rsid w:val="00764801"/>
    <w:rsid w:val="00764848"/>
    <w:rsid w:val="007648F2"/>
    <w:rsid w:val="00764A0C"/>
    <w:rsid w:val="00764A20"/>
    <w:rsid w:val="00764B1E"/>
    <w:rsid w:val="00764CCC"/>
    <w:rsid w:val="00764EDD"/>
    <w:rsid w:val="00764EFD"/>
    <w:rsid w:val="00764F17"/>
    <w:rsid w:val="00764F6E"/>
    <w:rsid w:val="00765222"/>
    <w:rsid w:val="007652FF"/>
    <w:rsid w:val="007653D5"/>
    <w:rsid w:val="00765C1E"/>
    <w:rsid w:val="00765CB5"/>
    <w:rsid w:val="00765FE7"/>
    <w:rsid w:val="007661AE"/>
    <w:rsid w:val="007661FD"/>
    <w:rsid w:val="007664F9"/>
    <w:rsid w:val="007666B5"/>
    <w:rsid w:val="007666F1"/>
    <w:rsid w:val="007667FA"/>
    <w:rsid w:val="007669C2"/>
    <w:rsid w:val="00766B2F"/>
    <w:rsid w:val="00766FE2"/>
    <w:rsid w:val="00767101"/>
    <w:rsid w:val="0076757A"/>
    <w:rsid w:val="007676B9"/>
    <w:rsid w:val="00767A49"/>
    <w:rsid w:val="00767B55"/>
    <w:rsid w:val="00767C82"/>
    <w:rsid w:val="00767FEB"/>
    <w:rsid w:val="0077006F"/>
    <w:rsid w:val="007700E0"/>
    <w:rsid w:val="007705E1"/>
    <w:rsid w:val="00770675"/>
    <w:rsid w:val="007707D1"/>
    <w:rsid w:val="00770871"/>
    <w:rsid w:val="00770CBE"/>
    <w:rsid w:val="00770D00"/>
    <w:rsid w:val="00770E3E"/>
    <w:rsid w:val="00770F02"/>
    <w:rsid w:val="0077105C"/>
    <w:rsid w:val="00771105"/>
    <w:rsid w:val="0077130A"/>
    <w:rsid w:val="0077133B"/>
    <w:rsid w:val="00771425"/>
    <w:rsid w:val="00771521"/>
    <w:rsid w:val="00771728"/>
    <w:rsid w:val="007717D0"/>
    <w:rsid w:val="00771846"/>
    <w:rsid w:val="007718C7"/>
    <w:rsid w:val="00771A4C"/>
    <w:rsid w:val="00771F29"/>
    <w:rsid w:val="00771F76"/>
    <w:rsid w:val="007721D6"/>
    <w:rsid w:val="00772241"/>
    <w:rsid w:val="0077225C"/>
    <w:rsid w:val="007722E6"/>
    <w:rsid w:val="007722F5"/>
    <w:rsid w:val="00772375"/>
    <w:rsid w:val="007725BD"/>
    <w:rsid w:val="00772810"/>
    <w:rsid w:val="00772824"/>
    <w:rsid w:val="00772856"/>
    <w:rsid w:val="0077288C"/>
    <w:rsid w:val="00772E35"/>
    <w:rsid w:val="00772E4C"/>
    <w:rsid w:val="007733F7"/>
    <w:rsid w:val="007733FF"/>
    <w:rsid w:val="0077362C"/>
    <w:rsid w:val="007737EF"/>
    <w:rsid w:val="0077390A"/>
    <w:rsid w:val="00773AB6"/>
    <w:rsid w:val="00773AF2"/>
    <w:rsid w:val="00773C41"/>
    <w:rsid w:val="00773DE2"/>
    <w:rsid w:val="00773E87"/>
    <w:rsid w:val="00774358"/>
    <w:rsid w:val="00774437"/>
    <w:rsid w:val="00774440"/>
    <w:rsid w:val="007744DF"/>
    <w:rsid w:val="007747DD"/>
    <w:rsid w:val="00774D2A"/>
    <w:rsid w:val="00774EB9"/>
    <w:rsid w:val="00774FC5"/>
    <w:rsid w:val="0077507E"/>
    <w:rsid w:val="00775162"/>
    <w:rsid w:val="0077539C"/>
    <w:rsid w:val="007755B7"/>
    <w:rsid w:val="007755FF"/>
    <w:rsid w:val="0077567D"/>
    <w:rsid w:val="00775742"/>
    <w:rsid w:val="00775A13"/>
    <w:rsid w:val="00775A41"/>
    <w:rsid w:val="00775ACF"/>
    <w:rsid w:val="00775BE3"/>
    <w:rsid w:val="00775DEB"/>
    <w:rsid w:val="0077603C"/>
    <w:rsid w:val="00776421"/>
    <w:rsid w:val="007764DA"/>
    <w:rsid w:val="0077655A"/>
    <w:rsid w:val="007765A9"/>
    <w:rsid w:val="00776673"/>
    <w:rsid w:val="007766BC"/>
    <w:rsid w:val="00776D23"/>
    <w:rsid w:val="00776E30"/>
    <w:rsid w:val="007770D5"/>
    <w:rsid w:val="0077728A"/>
    <w:rsid w:val="007772B2"/>
    <w:rsid w:val="007773C0"/>
    <w:rsid w:val="00777585"/>
    <w:rsid w:val="00777D4C"/>
    <w:rsid w:val="00777DAD"/>
    <w:rsid w:val="00777DBD"/>
    <w:rsid w:val="007800BD"/>
    <w:rsid w:val="00780417"/>
    <w:rsid w:val="00780567"/>
    <w:rsid w:val="007805E7"/>
    <w:rsid w:val="007806A5"/>
    <w:rsid w:val="00780721"/>
    <w:rsid w:val="00780796"/>
    <w:rsid w:val="00780929"/>
    <w:rsid w:val="007809B2"/>
    <w:rsid w:val="00780BBB"/>
    <w:rsid w:val="00780C70"/>
    <w:rsid w:val="00780E64"/>
    <w:rsid w:val="00780F93"/>
    <w:rsid w:val="00780FCA"/>
    <w:rsid w:val="00781026"/>
    <w:rsid w:val="007810DD"/>
    <w:rsid w:val="00781176"/>
    <w:rsid w:val="007812B3"/>
    <w:rsid w:val="0078147C"/>
    <w:rsid w:val="007814D9"/>
    <w:rsid w:val="007815B6"/>
    <w:rsid w:val="0078164D"/>
    <w:rsid w:val="00781675"/>
    <w:rsid w:val="00781702"/>
    <w:rsid w:val="00781878"/>
    <w:rsid w:val="007818D5"/>
    <w:rsid w:val="00781A6E"/>
    <w:rsid w:val="00781AC6"/>
    <w:rsid w:val="007823AB"/>
    <w:rsid w:val="00782511"/>
    <w:rsid w:val="0078285D"/>
    <w:rsid w:val="0078289C"/>
    <w:rsid w:val="007828FD"/>
    <w:rsid w:val="00782A7E"/>
    <w:rsid w:val="00782BD4"/>
    <w:rsid w:val="00782C44"/>
    <w:rsid w:val="00782D32"/>
    <w:rsid w:val="00782E2B"/>
    <w:rsid w:val="00783251"/>
    <w:rsid w:val="007832A4"/>
    <w:rsid w:val="00783324"/>
    <w:rsid w:val="0078335B"/>
    <w:rsid w:val="00783384"/>
    <w:rsid w:val="007834A0"/>
    <w:rsid w:val="00783595"/>
    <w:rsid w:val="007836CB"/>
    <w:rsid w:val="007837E6"/>
    <w:rsid w:val="00783A40"/>
    <w:rsid w:val="00783D86"/>
    <w:rsid w:val="00783FA3"/>
    <w:rsid w:val="00783FAD"/>
    <w:rsid w:val="00784068"/>
    <w:rsid w:val="00784392"/>
    <w:rsid w:val="007844E6"/>
    <w:rsid w:val="00784516"/>
    <w:rsid w:val="0078466D"/>
    <w:rsid w:val="00784773"/>
    <w:rsid w:val="00784873"/>
    <w:rsid w:val="0078492F"/>
    <w:rsid w:val="00784A0D"/>
    <w:rsid w:val="00784B5F"/>
    <w:rsid w:val="00784C69"/>
    <w:rsid w:val="00784C6F"/>
    <w:rsid w:val="00785465"/>
    <w:rsid w:val="007854AF"/>
    <w:rsid w:val="0078552D"/>
    <w:rsid w:val="00785597"/>
    <w:rsid w:val="007856E8"/>
    <w:rsid w:val="007857B9"/>
    <w:rsid w:val="00785986"/>
    <w:rsid w:val="007859BE"/>
    <w:rsid w:val="00785AF9"/>
    <w:rsid w:val="00785B6A"/>
    <w:rsid w:val="00785BD5"/>
    <w:rsid w:val="00785E34"/>
    <w:rsid w:val="0078610C"/>
    <w:rsid w:val="00786458"/>
    <w:rsid w:val="00786681"/>
    <w:rsid w:val="007867D9"/>
    <w:rsid w:val="00786A0D"/>
    <w:rsid w:val="00786B6A"/>
    <w:rsid w:val="00786BD7"/>
    <w:rsid w:val="00786C5A"/>
    <w:rsid w:val="00786E52"/>
    <w:rsid w:val="00787272"/>
    <w:rsid w:val="00787394"/>
    <w:rsid w:val="0078742A"/>
    <w:rsid w:val="00787547"/>
    <w:rsid w:val="00787573"/>
    <w:rsid w:val="007875BF"/>
    <w:rsid w:val="007878D2"/>
    <w:rsid w:val="0078793B"/>
    <w:rsid w:val="00787B0C"/>
    <w:rsid w:val="00787BC9"/>
    <w:rsid w:val="00787D05"/>
    <w:rsid w:val="00787D5A"/>
    <w:rsid w:val="00787D88"/>
    <w:rsid w:val="00787E97"/>
    <w:rsid w:val="007900B9"/>
    <w:rsid w:val="00790215"/>
    <w:rsid w:val="007902D8"/>
    <w:rsid w:val="007904CA"/>
    <w:rsid w:val="00790840"/>
    <w:rsid w:val="00790A03"/>
    <w:rsid w:val="00790AA7"/>
    <w:rsid w:val="007912B1"/>
    <w:rsid w:val="00791349"/>
    <w:rsid w:val="00791508"/>
    <w:rsid w:val="007915A6"/>
    <w:rsid w:val="007915EE"/>
    <w:rsid w:val="00791618"/>
    <w:rsid w:val="00791686"/>
    <w:rsid w:val="0079194F"/>
    <w:rsid w:val="00791AA8"/>
    <w:rsid w:val="00791ACA"/>
    <w:rsid w:val="00791F78"/>
    <w:rsid w:val="0079217C"/>
    <w:rsid w:val="007923B3"/>
    <w:rsid w:val="007923D8"/>
    <w:rsid w:val="007924E1"/>
    <w:rsid w:val="0079280C"/>
    <w:rsid w:val="007929E4"/>
    <w:rsid w:val="00792B47"/>
    <w:rsid w:val="00792BCC"/>
    <w:rsid w:val="00792E4F"/>
    <w:rsid w:val="00793098"/>
    <w:rsid w:val="0079309E"/>
    <w:rsid w:val="0079319A"/>
    <w:rsid w:val="00793347"/>
    <w:rsid w:val="007933D1"/>
    <w:rsid w:val="00793675"/>
    <w:rsid w:val="007936A5"/>
    <w:rsid w:val="007936C2"/>
    <w:rsid w:val="007937CE"/>
    <w:rsid w:val="007938A0"/>
    <w:rsid w:val="0079399C"/>
    <w:rsid w:val="00793B62"/>
    <w:rsid w:val="00793EA1"/>
    <w:rsid w:val="00793F5B"/>
    <w:rsid w:val="007942BD"/>
    <w:rsid w:val="00794471"/>
    <w:rsid w:val="00794543"/>
    <w:rsid w:val="0079471C"/>
    <w:rsid w:val="007948F6"/>
    <w:rsid w:val="00794947"/>
    <w:rsid w:val="00794A6D"/>
    <w:rsid w:val="00794A79"/>
    <w:rsid w:val="00794B47"/>
    <w:rsid w:val="00794E36"/>
    <w:rsid w:val="00794F0C"/>
    <w:rsid w:val="00794F81"/>
    <w:rsid w:val="007951F4"/>
    <w:rsid w:val="0079541D"/>
    <w:rsid w:val="0079542D"/>
    <w:rsid w:val="007957D9"/>
    <w:rsid w:val="00795881"/>
    <w:rsid w:val="00795C7A"/>
    <w:rsid w:val="00795C85"/>
    <w:rsid w:val="00795CE8"/>
    <w:rsid w:val="00795E15"/>
    <w:rsid w:val="00795F51"/>
    <w:rsid w:val="00795F5B"/>
    <w:rsid w:val="00795FC5"/>
    <w:rsid w:val="00795FFB"/>
    <w:rsid w:val="00796467"/>
    <w:rsid w:val="007968B0"/>
    <w:rsid w:val="00796BB4"/>
    <w:rsid w:val="00796C80"/>
    <w:rsid w:val="00796CEB"/>
    <w:rsid w:val="00796EE9"/>
    <w:rsid w:val="00797027"/>
    <w:rsid w:val="0079702A"/>
    <w:rsid w:val="00797062"/>
    <w:rsid w:val="00797093"/>
    <w:rsid w:val="007970DD"/>
    <w:rsid w:val="0079737F"/>
    <w:rsid w:val="0079739A"/>
    <w:rsid w:val="00797679"/>
    <w:rsid w:val="007976DC"/>
    <w:rsid w:val="00797941"/>
    <w:rsid w:val="00797A4D"/>
    <w:rsid w:val="00797E49"/>
    <w:rsid w:val="00797F01"/>
    <w:rsid w:val="007A0015"/>
    <w:rsid w:val="007A0171"/>
    <w:rsid w:val="007A0427"/>
    <w:rsid w:val="007A06B7"/>
    <w:rsid w:val="007A0762"/>
    <w:rsid w:val="007A07F4"/>
    <w:rsid w:val="007A0BD7"/>
    <w:rsid w:val="007A0D56"/>
    <w:rsid w:val="007A1291"/>
    <w:rsid w:val="007A1462"/>
    <w:rsid w:val="007A1693"/>
    <w:rsid w:val="007A1850"/>
    <w:rsid w:val="007A18E1"/>
    <w:rsid w:val="007A1BDB"/>
    <w:rsid w:val="007A200E"/>
    <w:rsid w:val="007A2085"/>
    <w:rsid w:val="007A2202"/>
    <w:rsid w:val="007A256B"/>
    <w:rsid w:val="007A2689"/>
    <w:rsid w:val="007A26B1"/>
    <w:rsid w:val="007A2785"/>
    <w:rsid w:val="007A2AD7"/>
    <w:rsid w:val="007A2BA3"/>
    <w:rsid w:val="007A2C01"/>
    <w:rsid w:val="007A2C41"/>
    <w:rsid w:val="007A2CE4"/>
    <w:rsid w:val="007A2F00"/>
    <w:rsid w:val="007A31FF"/>
    <w:rsid w:val="007A34BE"/>
    <w:rsid w:val="007A363C"/>
    <w:rsid w:val="007A3991"/>
    <w:rsid w:val="007A3992"/>
    <w:rsid w:val="007A4314"/>
    <w:rsid w:val="007A46EE"/>
    <w:rsid w:val="007A4761"/>
    <w:rsid w:val="007A47A2"/>
    <w:rsid w:val="007A4995"/>
    <w:rsid w:val="007A4B5C"/>
    <w:rsid w:val="007A4B6D"/>
    <w:rsid w:val="007A4DFC"/>
    <w:rsid w:val="007A4E96"/>
    <w:rsid w:val="007A4EA2"/>
    <w:rsid w:val="007A50DA"/>
    <w:rsid w:val="007A5147"/>
    <w:rsid w:val="007A517C"/>
    <w:rsid w:val="007A52DF"/>
    <w:rsid w:val="007A540A"/>
    <w:rsid w:val="007A550F"/>
    <w:rsid w:val="007A56F5"/>
    <w:rsid w:val="007A57BB"/>
    <w:rsid w:val="007A5A00"/>
    <w:rsid w:val="007A5A2C"/>
    <w:rsid w:val="007A5A47"/>
    <w:rsid w:val="007A5B7E"/>
    <w:rsid w:val="007A5CE4"/>
    <w:rsid w:val="007A5DF5"/>
    <w:rsid w:val="007A5E99"/>
    <w:rsid w:val="007A5EBC"/>
    <w:rsid w:val="007A605E"/>
    <w:rsid w:val="007A6076"/>
    <w:rsid w:val="007A61E7"/>
    <w:rsid w:val="007A654A"/>
    <w:rsid w:val="007A678E"/>
    <w:rsid w:val="007A686D"/>
    <w:rsid w:val="007A6890"/>
    <w:rsid w:val="007A6950"/>
    <w:rsid w:val="007A6A12"/>
    <w:rsid w:val="007A6A87"/>
    <w:rsid w:val="007A6BC7"/>
    <w:rsid w:val="007A6DB7"/>
    <w:rsid w:val="007A6ED4"/>
    <w:rsid w:val="007A7584"/>
    <w:rsid w:val="007A7633"/>
    <w:rsid w:val="007A7673"/>
    <w:rsid w:val="007A7836"/>
    <w:rsid w:val="007A7879"/>
    <w:rsid w:val="007A7B4D"/>
    <w:rsid w:val="007A7D5F"/>
    <w:rsid w:val="007A7D96"/>
    <w:rsid w:val="007B00A8"/>
    <w:rsid w:val="007B0216"/>
    <w:rsid w:val="007B04CD"/>
    <w:rsid w:val="007B0530"/>
    <w:rsid w:val="007B06C2"/>
    <w:rsid w:val="007B09D6"/>
    <w:rsid w:val="007B0B98"/>
    <w:rsid w:val="007B0CB3"/>
    <w:rsid w:val="007B0D15"/>
    <w:rsid w:val="007B0D5D"/>
    <w:rsid w:val="007B0E06"/>
    <w:rsid w:val="007B0E07"/>
    <w:rsid w:val="007B120B"/>
    <w:rsid w:val="007B1471"/>
    <w:rsid w:val="007B1737"/>
    <w:rsid w:val="007B18EC"/>
    <w:rsid w:val="007B1AED"/>
    <w:rsid w:val="007B1B6E"/>
    <w:rsid w:val="007B1B87"/>
    <w:rsid w:val="007B20D8"/>
    <w:rsid w:val="007B2103"/>
    <w:rsid w:val="007B212C"/>
    <w:rsid w:val="007B2202"/>
    <w:rsid w:val="007B24FC"/>
    <w:rsid w:val="007B26DD"/>
    <w:rsid w:val="007B2784"/>
    <w:rsid w:val="007B27E3"/>
    <w:rsid w:val="007B2825"/>
    <w:rsid w:val="007B2BD2"/>
    <w:rsid w:val="007B2BE7"/>
    <w:rsid w:val="007B2C8B"/>
    <w:rsid w:val="007B2EA0"/>
    <w:rsid w:val="007B2F30"/>
    <w:rsid w:val="007B2FDC"/>
    <w:rsid w:val="007B300A"/>
    <w:rsid w:val="007B33BD"/>
    <w:rsid w:val="007B3511"/>
    <w:rsid w:val="007B3547"/>
    <w:rsid w:val="007B3739"/>
    <w:rsid w:val="007B383C"/>
    <w:rsid w:val="007B3852"/>
    <w:rsid w:val="007B38B2"/>
    <w:rsid w:val="007B39B8"/>
    <w:rsid w:val="007B3B89"/>
    <w:rsid w:val="007B3D16"/>
    <w:rsid w:val="007B3F1C"/>
    <w:rsid w:val="007B41C4"/>
    <w:rsid w:val="007B41D7"/>
    <w:rsid w:val="007B432C"/>
    <w:rsid w:val="007B450D"/>
    <w:rsid w:val="007B4D62"/>
    <w:rsid w:val="007B4EA6"/>
    <w:rsid w:val="007B4EB7"/>
    <w:rsid w:val="007B4FE7"/>
    <w:rsid w:val="007B501D"/>
    <w:rsid w:val="007B50A4"/>
    <w:rsid w:val="007B53C7"/>
    <w:rsid w:val="007B544E"/>
    <w:rsid w:val="007B55DB"/>
    <w:rsid w:val="007B57C8"/>
    <w:rsid w:val="007B5A24"/>
    <w:rsid w:val="007B5E30"/>
    <w:rsid w:val="007B60B2"/>
    <w:rsid w:val="007B616C"/>
    <w:rsid w:val="007B650A"/>
    <w:rsid w:val="007B6853"/>
    <w:rsid w:val="007B69FE"/>
    <w:rsid w:val="007B6B55"/>
    <w:rsid w:val="007B6B69"/>
    <w:rsid w:val="007B6C1C"/>
    <w:rsid w:val="007B6FE4"/>
    <w:rsid w:val="007B7351"/>
    <w:rsid w:val="007B7395"/>
    <w:rsid w:val="007B74BC"/>
    <w:rsid w:val="007B7831"/>
    <w:rsid w:val="007B7937"/>
    <w:rsid w:val="007B797E"/>
    <w:rsid w:val="007B7A35"/>
    <w:rsid w:val="007B7A55"/>
    <w:rsid w:val="007B7A7C"/>
    <w:rsid w:val="007B7CE7"/>
    <w:rsid w:val="007B7DA8"/>
    <w:rsid w:val="007B7F0D"/>
    <w:rsid w:val="007B7F4C"/>
    <w:rsid w:val="007C0122"/>
    <w:rsid w:val="007C02CC"/>
    <w:rsid w:val="007C0341"/>
    <w:rsid w:val="007C0395"/>
    <w:rsid w:val="007C03A2"/>
    <w:rsid w:val="007C0429"/>
    <w:rsid w:val="007C045A"/>
    <w:rsid w:val="007C045D"/>
    <w:rsid w:val="007C0485"/>
    <w:rsid w:val="007C086E"/>
    <w:rsid w:val="007C0903"/>
    <w:rsid w:val="007C0A26"/>
    <w:rsid w:val="007C0D70"/>
    <w:rsid w:val="007C0FEE"/>
    <w:rsid w:val="007C11D4"/>
    <w:rsid w:val="007C1374"/>
    <w:rsid w:val="007C14B8"/>
    <w:rsid w:val="007C14CE"/>
    <w:rsid w:val="007C14EA"/>
    <w:rsid w:val="007C14ED"/>
    <w:rsid w:val="007C1588"/>
    <w:rsid w:val="007C15F2"/>
    <w:rsid w:val="007C19D0"/>
    <w:rsid w:val="007C1A76"/>
    <w:rsid w:val="007C1ABA"/>
    <w:rsid w:val="007C1B44"/>
    <w:rsid w:val="007C1B5B"/>
    <w:rsid w:val="007C1D25"/>
    <w:rsid w:val="007C1DF9"/>
    <w:rsid w:val="007C1FBA"/>
    <w:rsid w:val="007C2155"/>
    <w:rsid w:val="007C225F"/>
    <w:rsid w:val="007C22AF"/>
    <w:rsid w:val="007C2580"/>
    <w:rsid w:val="007C27EA"/>
    <w:rsid w:val="007C2852"/>
    <w:rsid w:val="007C2990"/>
    <w:rsid w:val="007C29CF"/>
    <w:rsid w:val="007C29F3"/>
    <w:rsid w:val="007C2B07"/>
    <w:rsid w:val="007C3291"/>
    <w:rsid w:val="007C32B2"/>
    <w:rsid w:val="007C34BC"/>
    <w:rsid w:val="007C361D"/>
    <w:rsid w:val="007C38AB"/>
    <w:rsid w:val="007C38CE"/>
    <w:rsid w:val="007C393E"/>
    <w:rsid w:val="007C3B9E"/>
    <w:rsid w:val="007C3DAD"/>
    <w:rsid w:val="007C3DE7"/>
    <w:rsid w:val="007C3F92"/>
    <w:rsid w:val="007C4020"/>
    <w:rsid w:val="007C408A"/>
    <w:rsid w:val="007C420B"/>
    <w:rsid w:val="007C4278"/>
    <w:rsid w:val="007C452D"/>
    <w:rsid w:val="007C4CB2"/>
    <w:rsid w:val="007C4E45"/>
    <w:rsid w:val="007C525D"/>
    <w:rsid w:val="007C52A2"/>
    <w:rsid w:val="007C5306"/>
    <w:rsid w:val="007C544B"/>
    <w:rsid w:val="007C559E"/>
    <w:rsid w:val="007C56E9"/>
    <w:rsid w:val="007C57B4"/>
    <w:rsid w:val="007C58E9"/>
    <w:rsid w:val="007C590F"/>
    <w:rsid w:val="007C5A96"/>
    <w:rsid w:val="007C5B83"/>
    <w:rsid w:val="007C5BF1"/>
    <w:rsid w:val="007C5C72"/>
    <w:rsid w:val="007C5D53"/>
    <w:rsid w:val="007C61B2"/>
    <w:rsid w:val="007C61D7"/>
    <w:rsid w:val="007C62BB"/>
    <w:rsid w:val="007C64A4"/>
    <w:rsid w:val="007C6698"/>
    <w:rsid w:val="007C66F6"/>
    <w:rsid w:val="007C6849"/>
    <w:rsid w:val="007C6C90"/>
    <w:rsid w:val="007C70A8"/>
    <w:rsid w:val="007C7121"/>
    <w:rsid w:val="007C716F"/>
    <w:rsid w:val="007C7233"/>
    <w:rsid w:val="007C73BE"/>
    <w:rsid w:val="007C75D8"/>
    <w:rsid w:val="007C7707"/>
    <w:rsid w:val="007C7811"/>
    <w:rsid w:val="007C79CD"/>
    <w:rsid w:val="007C7A3E"/>
    <w:rsid w:val="007C7AB0"/>
    <w:rsid w:val="007C7AF8"/>
    <w:rsid w:val="007C7B4C"/>
    <w:rsid w:val="007C7C10"/>
    <w:rsid w:val="007C7C34"/>
    <w:rsid w:val="007C7E85"/>
    <w:rsid w:val="007C7FF9"/>
    <w:rsid w:val="007D0073"/>
    <w:rsid w:val="007D01C5"/>
    <w:rsid w:val="007D0277"/>
    <w:rsid w:val="007D044B"/>
    <w:rsid w:val="007D098D"/>
    <w:rsid w:val="007D0998"/>
    <w:rsid w:val="007D0B03"/>
    <w:rsid w:val="007D0B33"/>
    <w:rsid w:val="007D0B60"/>
    <w:rsid w:val="007D0C7A"/>
    <w:rsid w:val="007D0D3D"/>
    <w:rsid w:val="007D0D7C"/>
    <w:rsid w:val="007D0DCE"/>
    <w:rsid w:val="007D115A"/>
    <w:rsid w:val="007D11BD"/>
    <w:rsid w:val="007D1435"/>
    <w:rsid w:val="007D1625"/>
    <w:rsid w:val="007D17FD"/>
    <w:rsid w:val="007D1854"/>
    <w:rsid w:val="007D18A1"/>
    <w:rsid w:val="007D1D5C"/>
    <w:rsid w:val="007D1E14"/>
    <w:rsid w:val="007D1F71"/>
    <w:rsid w:val="007D1FE7"/>
    <w:rsid w:val="007D2207"/>
    <w:rsid w:val="007D225A"/>
    <w:rsid w:val="007D227A"/>
    <w:rsid w:val="007D2477"/>
    <w:rsid w:val="007D2533"/>
    <w:rsid w:val="007D261D"/>
    <w:rsid w:val="007D273C"/>
    <w:rsid w:val="007D280B"/>
    <w:rsid w:val="007D2948"/>
    <w:rsid w:val="007D2A35"/>
    <w:rsid w:val="007D2A80"/>
    <w:rsid w:val="007D2B47"/>
    <w:rsid w:val="007D2CCE"/>
    <w:rsid w:val="007D2DC3"/>
    <w:rsid w:val="007D2F6E"/>
    <w:rsid w:val="007D3056"/>
    <w:rsid w:val="007D30EE"/>
    <w:rsid w:val="007D31BE"/>
    <w:rsid w:val="007D31DF"/>
    <w:rsid w:val="007D31F9"/>
    <w:rsid w:val="007D320F"/>
    <w:rsid w:val="007D32DB"/>
    <w:rsid w:val="007D3318"/>
    <w:rsid w:val="007D3326"/>
    <w:rsid w:val="007D3330"/>
    <w:rsid w:val="007D337D"/>
    <w:rsid w:val="007D3585"/>
    <w:rsid w:val="007D3631"/>
    <w:rsid w:val="007D3646"/>
    <w:rsid w:val="007D36C7"/>
    <w:rsid w:val="007D38A4"/>
    <w:rsid w:val="007D3D76"/>
    <w:rsid w:val="007D3EBB"/>
    <w:rsid w:val="007D3EF7"/>
    <w:rsid w:val="007D401A"/>
    <w:rsid w:val="007D4079"/>
    <w:rsid w:val="007D40FA"/>
    <w:rsid w:val="007D42C9"/>
    <w:rsid w:val="007D4332"/>
    <w:rsid w:val="007D4342"/>
    <w:rsid w:val="007D4531"/>
    <w:rsid w:val="007D4551"/>
    <w:rsid w:val="007D45AD"/>
    <w:rsid w:val="007D4780"/>
    <w:rsid w:val="007D47D2"/>
    <w:rsid w:val="007D47E7"/>
    <w:rsid w:val="007D4A83"/>
    <w:rsid w:val="007D4FC4"/>
    <w:rsid w:val="007D50AF"/>
    <w:rsid w:val="007D5267"/>
    <w:rsid w:val="007D5285"/>
    <w:rsid w:val="007D5355"/>
    <w:rsid w:val="007D567A"/>
    <w:rsid w:val="007D582F"/>
    <w:rsid w:val="007D5B52"/>
    <w:rsid w:val="007D5CEF"/>
    <w:rsid w:val="007D627B"/>
    <w:rsid w:val="007D62D5"/>
    <w:rsid w:val="007D6451"/>
    <w:rsid w:val="007D662D"/>
    <w:rsid w:val="007D667D"/>
    <w:rsid w:val="007D6876"/>
    <w:rsid w:val="007D69CD"/>
    <w:rsid w:val="007D6B6D"/>
    <w:rsid w:val="007D6BA6"/>
    <w:rsid w:val="007D6FC9"/>
    <w:rsid w:val="007D6FD6"/>
    <w:rsid w:val="007D7230"/>
    <w:rsid w:val="007D72EE"/>
    <w:rsid w:val="007D75B3"/>
    <w:rsid w:val="007D76C2"/>
    <w:rsid w:val="007D7702"/>
    <w:rsid w:val="007D771A"/>
    <w:rsid w:val="007D77D5"/>
    <w:rsid w:val="007D78CA"/>
    <w:rsid w:val="007D795B"/>
    <w:rsid w:val="007D7DA9"/>
    <w:rsid w:val="007D7F07"/>
    <w:rsid w:val="007E000D"/>
    <w:rsid w:val="007E00C4"/>
    <w:rsid w:val="007E01FD"/>
    <w:rsid w:val="007E020B"/>
    <w:rsid w:val="007E029A"/>
    <w:rsid w:val="007E02B7"/>
    <w:rsid w:val="007E0546"/>
    <w:rsid w:val="007E0617"/>
    <w:rsid w:val="007E0788"/>
    <w:rsid w:val="007E0D09"/>
    <w:rsid w:val="007E0F8C"/>
    <w:rsid w:val="007E1126"/>
    <w:rsid w:val="007E1143"/>
    <w:rsid w:val="007E11DA"/>
    <w:rsid w:val="007E1215"/>
    <w:rsid w:val="007E12DA"/>
    <w:rsid w:val="007E136C"/>
    <w:rsid w:val="007E1513"/>
    <w:rsid w:val="007E16C7"/>
    <w:rsid w:val="007E170B"/>
    <w:rsid w:val="007E1876"/>
    <w:rsid w:val="007E1ABF"/>
    <w:rsid w:val="007E1B37"/>
    <w:rsid w:val="007E1B49"/>
    <w:rsid w:val="007E1BC3"/>
    <w:rsid w:val="007E1BF0"/>
    <w:rsid w:val="007E2013"/>
    <w:rsid w:val="007E2067"/>
    <w:rsid w:val="007E21AD"/>
    <w:rsid w:val="007E21E3"/>
    <w:rsid w:val="007E2320"/>
    <w:rsid w:val="007E247F"/>
    <w:rsid w:val="007E2651"/>
    <w:rsid w:val="007E26C4"/>
    <w:rsid w:val="007E27C5"/>
    <w:rsid w:val="007E27F3"/>
    <w:rsid w:val="007E2830"/>
    <w:rsid w:val="007E2A13"/>
    <w:rsid w:val="007E2A5B"/>
    <w:rsid w:val="007E2BCD"/>
    <w:rsid w:val="007E2DCB"/>
    <w:rsid w:val="007E2F13"/>
    <w:rsid w:val="007E2F29"/>
    <w:rsid w:val="007E2F2E"/>
    <w:rsid w:val="007E2FAE"/>
    <w:rsid w:val="007E321B"/>
    <w:rsid w:val="007E32B9"/>
    <w:rsid w:val="007E34C8"/>
    <w:rsid w:val="007E34D2"/>
    <w:rsid w:val="007E39D0"/>
    <w:rsid w:val="007E3C1D"/>
    <w:rsid w:val="007E3C9D"/>
    <w:rsid w:val="007E3E0B"/>
    <w:rsid w:val="007E3E64"/>
    <w:rsid w:val="007E4092"/>
    <w:rsid w:val="007E4147"/>
    <w:rsid w:val="007E42A5"/>
    <w:rsid w:val="007E44A1"/>
    <w:rsid w:val="007E457A"/>
    <w:rsid w:val="007E465C"/>
    <w:rsid w:val="007E4836"/>
    <w:rsid w:val="007E48BC"/>
    <w:rsid w:val="007E4B20"/>
    <w:rsid w:val="007E4B6E"/>
    <w:rsid w:val="007E4B9F"/>
    <w:rsid w:val="007E4BBD"/>
    <w:rsid w:val="007E4DC0"/>
    <w:rsid w:val="007E4E00"/>
    <w:rsid w:val="007E4E5E"/>
    <w:rsid w:val="007E4EC7"/>
    <w:rsid w:val="007E5187"/>
    <w:rsid w:val="007E51FF"/>
    <w:rsid w:val="007E5296"/>
    <w:rsid w:val="007E5446"/>
    <w:rsid w:val="007E55DC"/>
    <w:rsid w:val="007E5970"/>
    <w:rsid w:val="007E59CF"/>
    <w:rsid w:val="007E5BAD"/>
    <w:rsid w:val="007E5CCD"/>
    <w:rsid w:val="007E5CE6"/>
    <w:rsid w:val="007E5D65"/>
    <w:rsid w:val="007E5E28"/>
    <w:rsid w:val="007E5EED"/>
    <w:rsid w:val="007E607D"/>
    <w:rsid w:val="007E62EB"/>
    <w:rsid w:val="007E65F5"/>
    <w:rsid w:val="007E6703"/>
    <w:rsid w:val="007E67A9"/>
    <w:rsid w:val="007E67E8"/>
    <w:rsid w:val="007E6879"/>
    <w:rsid w:val="007E68D7"/>
    <w:rsid w:val="007E68FF"/>
    <w:rsid w:val="007E69A0"/>
    <w:rsid w:val="007E69F3"/>
    <w:rsid w:val="007E6A3F"/>
    <w:rsid w:val="007E6B1A"/>
    <w:rsid w:val="007E6C6B"/>
    <w:rsid w:val="007E6C93"/>
    <w:rsid w:val="007E6EEF"/>
    <w:rsid w:val="007E6FDC"/>
    <w:rsid w:val="007E7100"/>
    <w:rsid w:val="007E7565"/>
    <w:rsid w:val="007E75D8"/>
    <w:rsid w:val="007E75E2"/>
    <w:rsid w:val="007E75F8"/>
    <w:rsid w:val="007E77B1"/>
    <w:rsid w:val="007E77F3"/>
    <w:rsid w:val="007E784A"/>
    <w:rsid w:val="007E79D4"/>
    <w:rsid w:val="007E7ABA"/>
    <w:rsid w:val="007E7B96"/>
    <w:rsid w:val="007E7BE2"/>
    <w:rsid w:val="007E7E05"/>
    <w:rsid w:val="007F0470"/>
    <w:rsid w:val="007F0474"/>
    <w:rsid w:val="007F05D6"/>
    <w:rsid w:val="007F0C4D"/>
    <w:rsid w:val="007F0D80"/>
    <w:rsid w:val="007F0F48"/>
    <w:rsid w:val="007F13A7"/>
    <w:rsid w:val="007F1410"/>
    <w:rsid w:val="007F164A"/>
    <w:rsid w:val="007F169A"/>
    <w:rsid w:val="007F1886"/>
    <w:rsid w:val="007F18E6"/>
    <w:rsid w:val="007F1D9B"/>
    <w:rsid w:val="007F20B5"/>
    <w:rsid w:val="007F2254"/>
    <w:rsid w:val="007F235E"/>
    <w:rsid w:val="007F2401"/>
    <w:rsid w:val="007F2598"/>
    <w:rsid w:val="007F25D0"/>
    <w:rsid w:val="007F2715"/>
    <w:rsid w:val="007F275F"/>
    <w:rsid w:val="007F27BC"/>
    <w:rsid w:val="007F28C9"/>
    <w:rsid w:val="007F2A0B"/>
    <w:rsid w:val="007F2A23"/>
    <w:rsid w:val="007F2AAC"/>
    <w:rsid w:val="007F2CFA"/>
    <w:rsid w:val="007F2E8D"/>
    <w:rsid w:val="007F2EDC"/>
    <w:rsid w:val="007F32F7"/>
    <w:rsid w:val="007F332B"/>
    <w:rsid w:val="007F34C3"/>
    <w:rsid w:val="007F34FC"/>
    <w:rsid w:val="007F356D"/>
    <w:rsid w:val="007F3804"/>
    <w:rsid w:val="007F4094"/>
    <w:rsid w:val="007F4190"/>
    <w:rsid w:val="007F41A8"/>
    <w:rsid w:val="007F4232"/>
    <w:rsid w:val="007F43AF"/>
    <w:rsid w:val="007F4759"/>
    <w:rsid w:val="007F4872"/>
    <w:rsid w:val="007F4994"/>
    <w:rsid w:val="007F4A3E"/>
    <w:rsid w:val="007F4F19"/>
    <w:rsid w:val="007F4FEA"/>
    <w:rsid w:val="007F51C6"/>
    <w:rsid w:val="007F522C"/>
    <w:rsid w:val="007F52DE"/>
    <w:rsid w:val="007F5328"/>
    <w:rsid w:val="007F5593"/>
    <w:rsid w:val="007F56D7"/>
    <w:rsid w:val="007F5707"/>
    <w:rsid w:val="007F5752"/>
    <w:rsid w:val="007F5759"/>
    <w:rsid w:val="007F5810"/>
    <w:rsid w:val="007F59C4"/>
    <w:rsid w:val="007F5D75"/>
    <w:rsid w:val="007F5E54"/>
    <w:rsid w:val="007F622B"/>
    <w:rsid w:val="007F6299"/>
    <w:rsid w:val="007F6336"/>
    <w:rsid w:val="007F637A"/>
    <w:rsid w:val="007F64E0"/>
    <w:rsid w:val="007F654C"/>
    <w:rsid w:val="007F65B7"/>
    <w:rsid w:val="007F6675"/>
    <w:rsid w:val="007F6774"/>
    <w:rsid w:val="007F677F"/>
    <w:rsid w:val="007F68CC"/>
    <w:rsid w:val="007F68FF"/>
    <w:rsid w:val="007F6905"/>
    <w:rsid w:val="007F6BAE"/>
    <w:rsid w:val="007F6DCA"/>
    <w:rsid w:val="007F6E10"/>
    <w:rsid w:val="007F6F01"/>
    <w:rsid w:val="007F71E1"/>
    <w:rsid w:val="007F7214"/>
    <w:rsid w:val="007F723D"/>
    <w:rsid w:val="007F739B"/>
    <w:rsid w:val="007F742A"/>
    <w:rsid w:val="007F7655"/>
    <w:rsid w:val="007F76D1"/>
    <w:rsid w:val="007F773C"/>
    <w:rsid w:val="007F7956"/>
    <w:rsid w:val="007F7AB9"/>
    <w:rsid w:val="007F7B28"/>
    <w:rsid w:val="007F7BAF"/>
    <w:rsid w:val="007F7C32"/>
    <w:rsid w:val="0080027F"/>
    <w:rsid w:val="00800479"/>
    <w:rsid w:val="008005BD"/>
    <w:rsid w:val="008007C0"/>
    <w:rsid w:val="00800924"/>
    <w:rsid w:val="00800C2F"/>
    <w:rsid w:val="00800E8D"/>
    <w:rsid w:val="0080126B"/>
    <w:rsid w:val="0080162B"/>
    <w:rsid w:val="00801710"/>
    <w:rsid w:val="0080172A"/>
    <w:rsid w:val="0080199F"/>
    <w:rsid w:val="008019C0"/>
    <w:rsid w:val="00801BAC"/>
    <w:rsid w:val="00801C6C"/>
    <w:rsid w:val="00801F5A"/>
    <w:rsid w:val="00801F82"/>
    <w:rsid w:val="00802015"/>
    <w:rsid w:val="00802071"/>
    <w:rsid w:val="00802316"/>
    <w:rsid w:val="0080238D"/>
    <w:rsid w:val="008023CC"/>
    <w:rsid w:val="00802570"/>
    <w:rsid w:val="008025DC"/>
    <w:rsid w:val="008026B5"/>
    <w:rsid w:val="0080290E"/>
    <w:rsid w:val="00802913"/>
    <w:rsid w:val="00802914"/>
    <w:rsid w:val="00802A5A"/>
    <w:rsid w:val="00802B1A"/>
    <w:rsid w:val="00802CE4"/>
    <w:rsid w:val="00802DB9"/>
    <w:rsid w:val="00802E1C"/>
    <w:rsid w:val="00802F1A"/>
    <w:rsid w:val="008032E6"/>
    <w:rsid w:val="00803918"/>
    <w:rsid w:val="00803952"/>
    <w:rsid w:val="008039C4"/>
    <w:rsid w:val="00803BA3"/>
    <w:rsid w:val="00803DD1"/>
    <w:rsid w:val="00803DFD"/>
    <w:rsid w:val="00804374"/>
    <w:rsid w:val="00804562"/>
    <w:rsid w:val="00804810"/>
    <w:rsid w:val="00804866"/>
    <w:rsid w:val="00804A79"/>
    <w:rsid w:val="00804DDB"/>
    <w:rsid w:val="00804FBB"/>
    <w:rsid w:val="00804FFE"/>
    <w:rsid w:val="0080504A"/>
    <w:rsid w:val="008050A5"/>
    <w:rsid w:val="008050FA"/>
    <w:rsid w:val="00805419"/>
    <w:rsid w:val="00805442"/>
    <w:rsid w:val="008055F7"/>
    <w:rsid w:val="0080562F"/>
    <w:rsid w:val="00805692"/>
    <w:rsid w:val="008058CF"/>
    <w:rsid w:val="00805D6F"/>
    <w:rsid w:val="00805DDD"/>
    <w:rsid w:val="00805E09"/>
    <w:rsid w:val="00805FDB"/>
    <w:rsid w:val="00806390"/>
    <w:rsid w:val="008065D9"/>
    <w:rsid w:val="0080671F"/>
    <w:rsid w:val="0080695A"/>
    <w:rsid w:val="0080695D"/>
    <w:rsid w:val="00806A41"/>
    <w:rsid w:val="00806B17"/>
    <w:rsid w:val="00806B4C"/>
    <w:rsid w:val="00806C8F"/>
    <w:rsid w:val="00806CD7"/>
    <w:rsid w:val="00806DF7"/>
    <w:rsid w:val="00806E1C"/>
    <w:rsid w:val="00806E54"/>
    <w:rsid w:val="00806EA5"/>
    <w:rsid w:val="00806EA6"/>
    <w:rsid w:val="00806F19"/>
    <w:rsid w:val="00806F50"/>
    <w:rsid w:val="00806FCB"/>
    <w:rsid w:val="008070BC"/>
    <w:rsid w:val="00807135"/>
    <w:rsid w:val="0080727A"/>
    <w:rsid w:val="0080732C"/>
    <w:rsid w:val="0080745D"/>
    <w:rsid w:val="00807724"/>
    <w:rsid w:val="00807F68"/>
    <w:rsid w:val="0081011E"/>
    <w:rsid w:val="008102E9"/>
    <w:rsid w:val="008103AE"/>
    <w:rsid w:val="00810451"/>
    <w:rsid w:val="00810455"/>
    <w:rsid w:val="00810485"/>
    <w:rsid w:val="008105D4"/>
    <w:rsid w:val="008105E6"/>
    <w:rsid w:val="008106BC"/>
    <w:rsid w:val="00810813"/>
    <w:rsid w:val="008108AC"/>
    <w:rsid w:val="00810A60"/>
    <w:rsid w:val="00810A7C"/>
    <w:rsid w:val="00810B12"/>
    <w:rsid w:val="00810B1B"/>
    <w:rsid w:val="00810E50"/>
    <w:rsid w:val="00810E93"/>
    <w:rsid w:val="00810EC3"/>
    <w:rsid w:val="00810ECE"/>
    <w:rsid w:val="00810EF1"/>
    <w:rsid w:val="00810F58"/>
    <w:rsid w:val="00810FAD"/>
    <w:rsid w:val="00811015"/>
    <w:rsid w:val="008111D7"/>
    <w:rsid w:val="008112DF"/>
    <w:rsid w:val="008113C8"/>
    <w:rsid w:val="008113DF"/>
    <w:rsid w:val="008114A3"/>
    <w:rsid w:val="00811619"/>
    <w:rsid w:val="008118CE"/>
    <w:rsid w:val="00811AD8"/>
    <w:rsid w:val="00811E8A"/>
    <w:rsid w:val="00811FAA"/>
    <w:rsid w:val="008120B7"/>
    <w:rsid w:val="008121B8"/>
    <w:rsid w:val="008123AF"/>
    <w:rsid w:val="008124AE"/>
    <w:rsid w:val="008124B9"/>
    <w:rsid w:val="008124C4"/>
    <w:rsid w:val="008127AF"/>
    <w:rsid w:val="00812CAD"/>
    <w:rsid w:val="00812D01"/>
    <w:rsid w:val="00812D18"/>
    <w:rsid w:val="00812D24"/>
    <w:rsid w:val="00812D2E"/>
    <w:rsid w:val="00812F35"/>
    <w:rsid w:val="00812F79"/>
    <w:rsid w:val="00812FD6"/>
    <w:rsid w:val="008133F6"/>
    <w:rsid w:val="008134E8"/>
    <w:rsid w:val="00813565"/>
    <w:rsid w:val="008135BA"/>
    <w:rsid w:val="008135F3"/>
    <w:rsid w:val="0081379F"/>
    <w:rsid w:val="00813944"/>
    <w:rsid w:val="00813A4A"/>
    <w:rsid w:val="00813C72"/>
    <w:rsid w:val="00813D76"/>
    <w:rsid w:val="00813FB3"/>
    <w:rsid w:val="00814183"/>
    <w:rsid w:val="008141D7"/>
    <w:rsid w:val="008145EE"/>
    <w:rsid w:val="0081461B"/>
    <w:rsid w:val="00814644"/>
    <w:rsid w:val="008146C4"/>
    <w:rsid w:val="00814725"/>
    <w:rsid w:val="0081493E"/>
    <w:rsid w:val="00814A34"/>
    <w:rsid w:val="00814B4B"/>
    <w:rsid w:val="00814C82"/>
    <w:rsid w:val="00814CC4"/>
    <w:rsid w:val="00814E7A"/>
    <w:rsid w:val="00814EB4"/>
    <w:rsid w:val="00814FA9"/>
    <w:rsid w:val="00814FC2"/>
    <w:rsid w:val="00814FE9"/>
    <w:rsid w:val="00815175"/>
    <w:rsid w:val="008151BF"/>
    <w:rsid w:val="008152E6"/>
    <w:rsid w:val="0081550C"/>
    <w:rsid w:val="008157E0"/>
    <w:rsid w:val="008158B5"/>
    <w:rsid w:val="00815A03"/>
    <w:rsid w:val="00815A1C"/>
    <w:rsid w:val="00815AA1"/>
    <w:rsid w:val="00815BFA"/>
    <w:rsid w:val="00816046"/>
    <w:rsid w:val="00816352"/>
    <w:rsid w:val="008163D3"/>
    <w:rsid w:val="008166E8"/>
    <w:rsid w:val="0081679A"/>
    <w:rsid w:val="00816862"/>
    <w:rsid w:val="00816890"/>
    <w:rsid w:val="00816A1B"/>
    <w:rsid w:val="00816C6E"/>
    <w:rsid w:val="00816E23"/>
    <w:rsid w:val="00817051"/>
    <w:rsid w:val="008170ED"/>
    <w:rsid w:val="008171D5"/>
    <w:rsid w:val="008172D0"/>
    <w:rsid w:val="0081734D"/>
    <w:rsid w:val="00817425"/>
    <w:rsid w:val="008174FE"/>
    <w:rsid w:val="00817582"/>
    <w:rsid w:val="008175EC"/>
    <w:rsid w:val="008177B2"/>
    <w:rsid w:val="008177E7"/>
    <w:rsid w:val="0081786F"/>
    <w:rsid w:val="00817963"/>
    <w:rsid w:val="00817BD7"/>
    <w:rsid w:val="00817C45"/>
    <w:rsid w:val="00817CE1"/>
    <w:rsid w:val="00817D54"/>
    <w:rsid w:val="00817E4D"/>
    <w:rsid w:val="00817F39"/>
    <w:rsid w:val="008201BA"/>
    <w:rsid w:val="008203A9"/>
    <w:rsid w:val="008204D6"/>
    <w:rsid w:val="00820763"/>
    <w:rsid w:val="008207CC"/>
    <w:rsid w:val="0082081D"/>
    <w:rsid w:val="008209DA"/>
    <w:rsid w:val="00820B1A"/>
    <w:rsid w:val="00820B2B"/>
    <w:rsid w:val="00820BB0"/>
    <w:rsid w:val="00820DED"/>
    <w:rsid w:val="00820E11"/>
    <w:rsid w:val="00821136"/>
    <w:rsid w:val="00821144"/>
    <w:rsid w:val="0082122B"/>
    <w:rsid w:val="008216DF"/>
    <w:rsid w:val="00821835"/>
    <w:rsid w:val="00821924"/>
    <w:rsid w:val="008219C7"/>
    <w:rsid w:val="008219EB"/>
    <w:rsid w:val="00821A76"/>
    <w:rsid w:val="00821AD5"/>
    <w:rsid w:val="00821B2A"/>
    <w:rsid w:val="00821B31"/>
    <w:rsid w:val="00821BD2"/>
    <w:rsid w:val="00821C4D"/>
    <w:rsid w:val="00821CE0"/>
    <w:rsid w:val="00821D0C"/>
    <w:rsid w:val="00821D68"/>
    <w:rsid w:val="00821DCD"/>
    <w:rsid w:val="00821DF7"/>
    <w:rsid w:val="00821E14"/>
    <w:rsid w:val="00822163"/>
    <w:rsid w:val="00822627"/>
    <w:rsid w:val="0082271F"/>
    <w:rsid w:val="00822D75"/>
    <w:rsid w:val="0082305C"/>
    <w:rsid w:val="008230EC"/>
    <w:rsid w:val="00823281"/>
    <w:rsid w:val="0082328B"/>
    <w:rsid w:val="008233FC"/>
    <w:rsid w:val="0082380E"/>
    <w:rsid w:val="00823958"/>
    <w:rsid w:val="00823AB4"/>
    <w:rsid w:val="00823EAD"/>
    <w:rsid w:val="0082414B"/>
    <w:rsid w:val="00824700"/>
    <w:rsid w:val="00824AFC"/>
    <w:rsid w:val="00824D9E"/>
    <w:rsid w:val="00824EFA"/>
    <w:rsid w:val="00824F88"/>
    <w:rsid w:val="00825182"/>
    <w:rsid w:val="0082530E"/>
    <w:rsid w:val="00825380"/>
    <w:rsid w:val="00825584"/>
    <w:rsid w:val="00825604"/>
    <w:rsid w:val="0082566C"/>
    <w:rsid w:val="00825718"/>
    <w:rsid w:val="0082579D"/>
    <w:rsid w:val="008257BD"/>
    <w:rsid w:val="00825896"/>
    <w:rsid w:val="008259BE"/>
    <w:rsid w:val="008259D0"/>
    <w:rsid w:val="008259FD"/>
    <w:rsid w:val="00825A05"/>
    <w:rsid w:val="00825C0B"/>
    <w:rsid w:val="00825D1E"/>
    <w:rsid w:val="00825EE2"/>
    <w:rsid w:val="00825F3E"/>
    <w:rsid w:val="008262F3"/>
    <w:rsid w:val="008265A4"/>
    <w:rsid w:val="008267FB"/>
    <w:rsid w:val="00826902"/>
    <w:rsid w:val="00826959"/>
    <w:rsid w:val="00826A1E"/>
    <w:rsid w:val="00826B10"/>
    <w:rsid w:val="00826B2B"/>
    <w:rsid w:val="00826B51"/>
    <w:rsid w:val="00826CD2"/>
    <w:rsid w:val="00826F38"/>
    <w:rsid w:val="00827097"/>
    <w:rsid w:val="008275A9"/>
    <w:rsid w:val="00827AF1"/>
    <w:rsid w:val="00827B26"/>
    <w:rsid w:val="00827C9C"/>
    <w:rsid w:val="00827E31"/>
    <w:rsid w:val="00827FD6"/>
    <w:rsid w:val="00830224"/>
    <w:rsid w:val="0083032A"/>
    <w:rsid w:val="0083044D"/>
    <w:rsid w:val="008304DC"/>
    <w:rsid w:val="00830557"/>
    <w:rsid w:val="00830636"/>
    <w:rsid w:val="00830665"/>
    <w:rsid w:val="008307A9"/>
    <w:rsid w:val="008308CC"/>
    <w:rsid w:val="008308DA"/>
    <w:rsid w:val="00830979"/>
    <w:rsid w:val="0083098D"/>
    <w:rsid w:val="00830BF9"/>
    <w:rsid w:val="00830E5F"/>
    <w:rsid w:val="008312D5"/>
    <w:rsid w:val="0083142A"/>
    <w:rsid w:val="0083149B"/>
    <w:rsid w:val="008314EC"/>
    <w:rsid w:val="0083156E"/>
    <w:rsid w:val="008316FD"/>
    <w:rsid w:val="0083173B"/>
    <w:rsid w:val="00831899"/>
    <w:rsid w:val="00831915"/>
    <w:rsid w:val="00831AA1"/>
    <w:rsid w:val="00831B8E"/>
    <w:rsid w:val="00831F3C"/>
    <w:rsid w:val="00832141"/>
    <w:rsid w:val="00832166"/>
    <w:rsid w:val="0083271B"/>
    <w:rsid w:val="00832B59"/>
    <w:rsid w:val="00832B6A"/>
    <w:rsid w:val="00832CC4"/>
    <w:rsid w:val="00832F2A"/>
    <w:rsid w:val="00833060"/>
    <w:rsid w:val="00833111"/>
    <w:rsid w:val="0083319B"/>
    <w:rsid w:val="008332D2"/>
    <w:rsid w:val="008334E6"/>
    <w:rsid w:val="008335A3"/>
    <w:rsid w:val="0083373F"/>
    <w:rsid w:val="00833881"/>
    <w:rsid w:val="0083394C"/>
    <w:rsid w:val="00833AD8"/>
    <w:rsid w:val="00833B69"/>
    <w:rsid w:val="00833BA9"/>
    <w:rsid w:val="00834031"/>
    <w:rsid w:val="008340B4"/>
    <w:rsid w:val="00834124"/>
    <w:rsid w:val="008341C8"/>
    <w:rsid w:val="008341FC"/>
    <w:rsid w:val="0083420A"/>
    <w:rsid w:val="00834453"/>
    <w:rsid w:val="00834515"/>
    <w:rsid w:val="00834588"/>
    <w:rsid w:val="0083479C"/>
    <w:rsid w:val="00834B10"/>
    <w:rsid w:val="00834B1B"/>
    <w:rsid w:val="00834B64"/>
    <w:rsid w:val="00834C9F"/>
    <w:rsid w:val="00834D80"/>
    <w:rsid w:val="00834E26"/>
    <w:rsid w:val="0083550B"/>
    <w:rsid w:val="008355CC"/>
    <w:rsid w:val="00835888"/>
    <w:rsid w:val="008358C9"/>
    <w:rsid w:val="00835A8C"/>
    <w:rsid w:val="00835ACF"/>
    <w:rsid w:val="008360CE"/>
    <w:rsid w:val="008362F1"/>
    <w:rsid w:val="0083649D"/>
    <w:rsid w:val="008364C7"/>
    <w:rsid w:val="00836545"/>
    <w:rsid w:val="0083669F"/>
    <w:rsid w:val="008366B5"/>
    <w:rsid w:val="008368A0"/>
    <w:rsid w:val="00836BB7"/>
    <w:rsid w:val="00836C31"/>
    <w:rsid w:val="0083714F"/>
    <w:rsid w:val="008372F9"/>
    <w:rsid w:val="008373B2"/>
    <w:rsid w:val="008374E2"/>
    <w:rsid w:val="008374E5"/>
    <w:rsid w:val="00837570"/>
    <w:rsid w:val="008379FA"/>
    <w:rsid w:val="00837C90"/>
    <w:rsid w:val="00837D8F"/>
    <w:rsid w:val="00837DC0"/>
    <w:rsid w:val="00837FD8"/>
    <w:rsid w:val="00840007"/>
    <w:rsid w:val="00840016"/>
    <w:rsid w:val="00840336"/>
    <w:rsid w:val="0084051A"/>
    <w:rsid w:val="00840573"/>
    <w:rsid w:val="0084069B"/>
    <w:rsid w:val="008406EB"/>
    <w:rsid w:val="008409DB"/>
    <w:rsid w:val="00840A5F"/>
    <w:rsid w:val="00840A73"/>
    <w:rsid w:val="00840B03"/>
    <w:rsid w:val="00840B32"/>
    <w:rsid w:val="00840BB1"/>
    <w:rsid w:val="00840CB6"/>
    <w:rsid w:val="00840D8E"/>
    <w:rsid w:val="00840E03"/>
    <w:rsid w:val="00840ECE"/>
    <w:rsid w:val="00841053"/>
    <w:rsid w:val="008410DD"/>
    <w:rsid w:val="00841235"/>
    <w:rsid w:val="0084166B"/>
    <w:rsid w:val="00841696"/>
    <w:rsid w:val="008417B4"/>
    <w:rsid w:val="0084184A"/>
    <w:rsid w:val="00841F0B"/>
    <w:rsid w:val="00841F21"/>
    <w:rsid w:val="00842013"/>
    <w:rsid w:val="0084210E"/>
    <w:rsid w:val="00842219"/>
    <w:rsid w:val="00842256"/>
    <w:rsid w:val="008422CE"/>
    <w:rsid w:val="00842302"/>
    <w:rsid w:val="0084272E"/>
    <w:rsid w:val="00842951"/>
    <w:rsid w:val="00842A31"/>
    <w:rsid w:val="00842A39"/>
    <w:rsid w:val="00842B19"/>
    <w:rsid w:val="00842B74"/>
    <w:rsid w:val="00842B81"/>
    <w:rsid w:val="00842EDE"/>
    <w:rsid w:val="00842FF7"/>
    <w:rsid w:val="00843043"/>
    <w:rsid w:val="00843368"/>
    <w:rsid w:val="0084339D"/>
    <w:rsid w:val="008433A8"/>
    <w:rsid w:val="008433BD"/>
    <w:rsid w:val="00843459"/>
    <w:rsid w:val="00843A8F"/>
    <w:rsid w:val="00843C94"/>
    <w:rsid w:val="00843DA1"/>
    <w:rsid w:val="00843E23"/>
    <w:rsid w:val="0084405A"/>
    <w:rsid w:val="0084425A"/>
    <w:rsid w:val="008442ED"/>
    <w:rsid w:val="00844357"/>
    <w:rsid w:val="00844360"/>
    <w:rsid w:val="0084436D"/>
    <w:rsid w:val="00844637"/>
    <w:rsid w:val="008447AD"/>
    <w:rsid w:val="008447FB"/>
    <w:rsid w:val="00844A77"/>
    <w:rsid w:val="00844B32"/>
    <w:rsid w:val="00844DEF"/>
    <w:rsid w:val="00844FFB"/>
    <w:rsid w:val="008450F0"/>
    <w:rsid w:val="00845140"/>
    <w:rsid w:val="00845190"/>
    <w:rsid w:val="008452F7"/>
    <w:rsid w:val="00845425"/>
    <w:rsid w:val="008454AC"/>
    <w:rsid w:val="00845503"/>
    <w:rsid w:val="008459CA"/>
    <w:rsid w:val="00845AA6"/>
    <w:rsid w:val="00845ACE"/>
    <w:rsid w:val="00845B29"/>
    <w:rsid w:val="0084632B"/>
    <w:rsid w:val="008463D6"/>
    <w:rsid w:val="0084659D"/>
    <w:rsid w:val="00846615"/>
    <w:rsid w:val="0084681E"/>
    <w:rsid w:val="00846A40"/>
    <w:rsid w:val="00846D50"/>
    <w:rsid w:val="00846D87"/>
    <w:rsid w:val="00846DFD"/>
    <w:rsid w:val="00846E97"/>
    <w:rsid w:val="00846F67"/>
    <w:rsid w:val="00846FFC"/>
    <w:rsid w:val="00847114"/>
    <w:rsid w:val="008472F8"/>
    <w:rsid w:val="00847470"/>
    <w:rsid w:val="008474ED"/>
    <w:rsid w:val="0084782A"/>
    <w:rsid w:val="00847905"/>
    <w:rsid w:val="0084790A"/>
    <w:rsid w:val="00847CDF"/>
    <w:rsid w:val="00847D0E"/>
    <w:rsid w:val="00847FE5"/>
    <w:rsid w:val="00850107"/>
    <w:rsid w:val="0085012E"/>
    <w:rsid w:val="00850217"/>
    <w:rsid w:val="0085024B"/>
    <w:rsid w:val="00850282"/>
    <w:rsid w:val="008506F1"/>
    <w:rsid w:val="008508A9"/>
    <w:rsid w:val="008509AC"/>
    <w:rsid w:val="008509E2"/>
    <w:rsid w:val="00850A62"/>
    <w:rsid w:val="00850A78"/>
    <w:rsid w:val="00850A84"/>
    <w:rsid w:val="00850D55"/>
    <w:rsid w:val="00850ED4"/>
    <w:rsid w:val="008510A7"/>
    <w:rsid w:val="008511BD"/>
    <w:rsid w:val="00851408"/>
    <w:rsid w:val="00851439"/>
    <w:rsid w:val="008518D3"/>
    <w:rsid w:val="00851AFF"/>
    <w:rsid w:val="00851BBE"/>
    <w:rsid w:val="00851CAE"/>
    <w:rsid w:val="00851D91"/>
    <w:rsid w:val="00851E6F"/>
    <w:rsid w:val="00851EE5"/>
    <w:rsid w:val="00852088"/>
    <w:rsid w:val="0085226E"/>
    <w:rsid w:val="008522FA"/>
    <w:rsid w:val="0085241F"/>
    <w:rsid w:val="008525CF"/>
    <w:rsid w:val="008525D2"/>
    <w:rsid w:val="00852623"/>
    <w:rsid w:val="008526F1"/>
    <w:rsid w:val="0085280B"/>
    <w:rsid w:val="00852879"/>
    <w:rsid w:val="0085288A"/>
    <w:rsid w:val="00852BCC"/>
    <w:rsid w:val="00852CEB"/>
    <w:rsid w:val="00852DC0"/>
    <w:rsid w:val="00852E7F"/>
    <w:rsid w:val="008531C8"/>
    <w:rsid w:val="008531CA"/>
    <w:rsid w:val="00853335"/>
    <w:rsid w:val="0085337D"/>
    <w:rsid w:val="00853538"/>
    <w:rsid w:val="008535BF"/>
    <w:rsid w:val="008538A6"/>
    <w:rsid w:val="00853953"/>
    <w:rsid w:val="008540FB"/>
    <w:rsid w:val="0085419C"/>
    <w:rsid w:val="00854262"/>
    <w:rsid w:val="008542B7"/>
    <w:rsid w:val="008543D0"/>
    <w:rsid w:val="00854759"/>
    <w:rsid w:val="0085476F"/>
    <w:rsid w:val="00854805"/>
    <w:rsid w:val="008548AA"/>
    <w:rsid w:val="00854A10"/>
    <w:rsid w:val="00854B9D"/>
    <w:rsid w:val="00854E83"/>
    <w:rsid w:val="00855299"/>
    <w:rsid w:val="0085529E"/>
    <w:rsid w:val="0085535E"/>
    <w:rsid w:val="00855498"/>
    <w:rsid w:val="008554B6"/>
    <w:rsid w:val="008557AC"/>
    <w:rsid w:val="008557D0"/>
    <w:rsid w:val="008558C3"/>
    <w:rsid w:val="00855A1A"/>
    <w:rsid w:val="00855CE5"/>
    <w:rsid w:val="00855E77"/>
    <w:rsid w:val="008561F3"/>
    <w:rsid w:val="0085624C"/>
    <w:rsid w:val="008562DC"/>
    <w:rsid w:val="008566B4"/>
    <w:rsid w:val="00856A91"/>
    <w:rsid w:val="00856AAE"/>
    <w:rsid w:val="00856D0E"/>
    <w:rsid w:val="00856F5A"/>
    <w:rsid w:val="00856F6C"/>
    <w:rsid w:val="008570FA"/>
    <w:rsid w:val="008571CB"/>
    <w:rsid w:val="0085754A"/>
    <w:rsid w:val="00857730"/>
    <w:rsid w:val="00857737"/>
    <w:rsid w:val="0085787D"/>
    <w:rsid w:val="00857C2D"/>
    <w:rsid w:val="00857CA8"/>
    <w:rsid w:val="00857F1D"/>
    <w:rsid w:val="00857FC6"/>
    <w:rsid w:val="00860132"/>
    <w:rsid w:val="008601C2"/>
    <w:rsid w:val="00860315"/>
    <w:rsid w:val="00860649"/>
    <w:rsid w:val="008608C2"/>
    <w:rsid w:val="00860927"/>
    <w:rsid w:val="00860A6E"/>
    <w:rsid w:val="00860AC3"/>
    <w:rsid w:val="00860AC7"/>
    <w:rsid w:val="00860B2E"/>
    <w:rsid w:val="00860D05"/>
    <w:rsid w:val="00860DCC"/>
    <w:rsid w:val="00860DDE"/>
    <w:rsid w:val="00860EE6"/>
    <w:rsid w:val="00860FF0"/>
    <w:rsid w:val="0086115D"/>
    <w:rsid w:val="00861185"/>
    <w:rsid w:val="008611A9"/>
    <w:rsid w:val="008611B3"/>
    <w:rsid w:val="00861381"/>
    <w:rsid w:val="0086139C"/>
    <w:rsid w:val="008614DD"/>
    <w:rsid w:val="0086162D"/>
    <w:rsid w:val="00861781"/>
    <w:rsid w:val="00861949"/>
    <w:rsid w:val="008619E2"/>
    <w:rsid w:val="00861B05"/>
    <w:rsid w:val="00861CE5"/>
    <w:rsid w:val="00861D18"/>
    <w:rsid w:val="00861DBE"/>
    <w:rsid w:val="00861E5B"/>
    <w:rsid w:val="00861EC0"/>
    <w:rsid w:val="00861FDF"/>
    <w:rsid w:val="00862019"/>
    <w:rsid w:val="00862027"/>
    <w:rsid w:val="0086209B"/>
    <w:rsid w:val="00862108"/>
    <w:rsid w:val="008621B1"/>
    <w:rsid w:val="00862412"/>
    <w:rsid w:val="0086275E"/>
    <w:rsid w:val="00862769"/>
    <w:rsid w:val="008629DB"/>
    <w:rsid w:val="00862C35"/>
    <w:rsid w:val="00862E2E"/>
    <w:rsid w:val="00863129"/>
    <w:rsid w:val="008631CA"/>
    <w:rsid w:val="008632A9"/>
    <w:rsid w:val="008632B0"/>
    <w:rsid w:val="00863317"/>
    <w:rsid w:val="0086332F"/>
    <w:rsid w:val="008636D3"/>
    <w:rsid w:val="00863887"/>
    <w:rsid w:val="00863BA7"/>
    <w:rsid w:val="00863D19"/>
    <w:rsid w:val="00863D22"/>
    <w:rsid w:val="00863E54"/>
    <w:rsid w:val="0086401E"/>
    <w:rsid w:val="008640D9"/>
    <w:rsid w:val="008641C4"/>
    <w:rsid w:val="00864488"/>
    <w:rsid w:val="008644B4"/>
    <w:rsid w:val="008646AC"/>
    <w:rsid w:val="008648B0"/>
    <w:rsid w:val="00864C01"/>
    <w:rsid w:val="00864D07"/>
    <w:rsid w:val="00865105"/>
    <w:rsid w:val="00865221"/>
    <w:rsid w:val="00865444"/>
    <w:rsid w:val="00865493"/>
    <w:rsid w:val="00865C15"/>
    <w:rsid w:val="00865CBE"/>
    <w:rsid w:val="00865EED"/>
    <w:rsid w:val="00865F15"/>
    <w:rsid w:val="00866230"/>
    <w:rsid w:val="00866496"/>
    <w:rsid w:val="00866516"/>
    <w:rsid w:val="008665FD"/>
    <w:rsid w:val="008666C8"/>
    <w:rsid w:val="008668D2"/>
    <w:rsid w:val="00866B41"/>
    <w:rsid w:val="00866B7E"/>
    <w:rsid w:val="00866BC1"/>
    <w:rsid w:val="00866D97"/>
    <w:rsid w:val="00867096"/>
    <w:rsid w:val="008670BA"/>
    <w:rsid w:val="00867265"/>
    <w:rsid w:val="00867347"/>
    <w:rsid w:val="008674CC"/>
    <w:rsid w:val="008675B0"/>
    <w:rsid w:val="008675D0"/>
    <w:rsid w:val="00867683"/>
    <w:rsid w:val="0086769B"/>
    <w:rsid w:val="008677EF"/>
    <w:rsid w:val="00867973"/>
    <w:rsid w:val="0086797B"/>
    <w:rsid w:val="008679A6"/>
    <w:rsid w:val="00867A6C"/>
    <w:rsid w:val="00867C6C"/>
    <w:rsid w:val="00867C9B"/>
    <w:rsid w:val="00867D63"/>
    <w:rsid w:val="00867FA7"/>
    <w:rsid w:val="00870165"/>
    <w:rsid w:val="008701EF"/>
    <w:rsid w:val="00870548"/>
    <w:rsid w:val="00870949"/>
    <w:rsid w:val="008709DD"/>
    <w:rsid w:val="00870A4C"/>
    <w:rsid w:val="00870A98"/>
    <w:rsid w:val="00870E63"/>
    <w:rsid w:val="00870EAB"/>
    <w:rsid w:val="008710D6"/>
    <w:rsid w:val="0087116E"/>
    <w:rsid w:val="008711FB"/>
    <w:rsid w:val="00871250"/>
    <w:rsid w:val="00871328"/>
    <w:rsid w:val="008715A9"/>
    <w:rsid w:val="008718B3"/>
    <w:rsid w:val="00871951"/>
    <w:rsid w:val="0087195B"/>
    <w:rsid w:val="008719A5"/>
    <w:rsid w:val="00871A17"/>
    <w:rsid w:val="00871A1B"/>
    <w:rsid w:val="00871BA7"/>
    <w:rsid w:val="00871BB0"/>
    <w:rsid w:val="00871C42"/>
    <w:rsid w:val="00872259"/>
    <w:rsid w:val="00872424"/>
    <w:rsid w:val="008724C0"/>
    <w:rsid w:val="008725C6"/>
    <w:rsid w:val="00872AA4"/>
    <w:rsid w:val="00872CEC"/>
    <w:rsid w:val="00872E98"/>
    <w:rsid w:val="00872FD8"/>
    <w:rsid w:val="008730B0"/>
    <w:rsid w:val="008731BD"/>
    <w:rsid w:val="008732A3"/>
    <w:rsid w:val="00873392"/>
    <w:rsid w:val="008733CC"/>
    <w:rsid w:val="0087345C"/>
    <w:rsid w:val="00873473"/>
    <w:rsid w:val="008739FB"/>
    <w:rsid w:val="00873A94"/>
    <w:rsid w:val="00873BEF"/>
    <w:rsid w:val="00873C12"/>
    <w:rsid w:val="00873C51"/>
    <w:rsid w:val="00873E37"/>
    <w:rsid w:val="00873ED8"/>
    <w:rsid w:val="008742D1"/>
    <w:rsid w:val="00874B88"/>
    <w:rsid w:val="00874D57"/>
    <w:rsid w:val="00874F77"/>
    <w:rsid w:val="00874F8B"/>
    <w:rsid w:val="00874FB4"/>
    <w:rsid w:val="0087502E"/>
    <w:rsid w:val="008750B7"/>
    <w:rsid w:val="00875146"/>
    <w:rsid w:val="008752C2"/>
    <w:rsid w:val="00875411"/>
    <w:rsid w:val="008755A7"/>
    <w:rsid w:val="008755AA"/>
    <w:rsid w:val="008755C7"/>
    <w:rsid w:val="00875620"/>
    <w:rsid w:val="0087592F"/>
    <w:rsid w:val="008759A4"/>
    <w:rsid w:val="00875C2F"/>
    <w:rsid w:val="00875E8A"/>
    <w:rsid w:val="00875F6C"/>
    <w:rsid w:val="008761F7"/>
    <w:rsid w:val="008761FE"/>
    <w:rsid w:val="0087628E"/>
    <w:rsid w:val="00876357"/>
    <w:rsid w:val="00876504"/>
    <w:rsid w:val="00876560"/>
    <w:rsid w:val="00876615"/>
    <w:rsid w:val="00876681"/>
    <w:rsid w:val="00876867"/>
    <w:rsid w:val="0087761F"/>
    <w:rsid w:val="00877697"/>
    <w:rsid w:val="008777B0"/>
    <w:rsid w:val="008777E0"/>
    <w:rsid w:val="00877B25"/>
    <w:rsid w:val="00877B9A"/>
    <w:rsid w:val="00877C9B"/>
    <w:rsid w:val="00877E7E"/>
    <w:rsid w:val="008802E9"/>
    <w:rsid w:val="0088035D"/>
    <w:rsid w:val="008803B5"/>
    <w:rsid w:val="008803C2"/>
    <w:rsid w:val="008803D3"/>
    <w:rsid w:val="0088069B"/>
    <w:rsid w:val="00880777"/>
    <w:rsid w:val="0088081C"/>
    <w:rsid w:val="00880882"/>
    <w:rsid w:val="00880A1F"/>
    <w:rsid w:val="00880A49"/>
    <w:rsid w:val="00880A77"/>
    <w:rsid w:val="00880EEF"/>
    <w:rsid w:val="00880FDE"/>
    <w:rsid w:val="0088117D"/>
    <w:rsid w:val="008811F9"/>
    <w:rsid w:val="00881232"/>
    <w:rsid w:val="008812B3"/>
    <w:rsid w:val="00881672"/>
    <w:rsid w:val="008818A9"/>
    <w:rsid w:val="008818FB"/>
    <w:rsid w:val="00881905"/>
    <w:rsid w:val="00881C19"/>
    <w:rsid w:val="00881D6D"/>
    <w:rsid w:val="00881FE3"/>
    <w:rsid w:val="008820DD"/>
    <w:rsid w:val="0088211C"/>
    <w:rsid w:val="00882206"/>
    <w:rsid w:val="008823AA"/>
    <w:rsid w:val="00882461"/>
    <w:rsid w:val="008824BB"/>
    <w:rsid w:val="008825C2"/>
    <w:rsid w:val="00882755"/>
    <w:rsid w:val="00883201"/>
    <w:rsid w:val="0088340F"/>
    <w:rsid w:val="008834A0"/>
    <w:rsid w:val="00883684"/>
    <w:rsid w:val="00883956"/>
    <w:rsid w:val="00883A79"/>
    <w:rsid w:val="00883AE4"/>
    <w:rsid w:val="00883B35"/>
    <w:rsid w:val="00883D43"/>
    <w:rsid w:val="00883D45"/>
    <w:rsid w:val="008843F5"/>
    <w:rsid w:val="008844BD"/>
    <w:rsid w:val="00884626"/>
    <w:rsid w:val="00884692"/>
    <w:rsid w:val="00884A8A"/>
    <w:rsid w:val="00884CDD"/>
    <w:rsid w:val="00884E29"/>
    <w:rsid w:val="00884E45"/>
    <w:rsid w:val="00884FD7"/>
    <w:rsid w:val="00885246"/>
    <w:rsid w:val="00885249"/>
    <w:rsid w:val="008852B5"/>
    <w:rsid w:val="008852DC"/>
    <w:rsid w:val="00885424"/>
    <w:rsid w:val="00885430"/>
    <w:rsid w:val="0088578D"/>
    <w:rsid w:val="008858E1"/>
    <w:rsid w:val="00885A7F"/>
    <w:rsid w:val="00885BE9"/>
    <w:rsid w:val="00885BFF"/>
    <w:rsid w:val="00885C83"/>
    <w:rsid w:val="008861F6"/>
    <w:rsid w:val="0088629A"/>
    <w:rsid w:val="0088647C"/>
    <w:rsid w:val="00886508"/>
    <w:rsid w:val="00886657"/>
    <w:rsid w:val="00886706"/>
    <w:rsid w:val="00886852"/>
    <w:rsid w:val="00886991"/>
    <w:rsid w:val="00886B68"/>
    <w:rsid w:val="00886CC1"/>
    <w:rsid w:val="00886CDC"/>
    <w:rsid w:val="00886CFF"/>
    <w:rsid w:val="00887096"/>
    <w:rsid w:val="008871E0"/>
    <w:rsid w:val="008871E6"/>
    <w:rsid w:val="00887268"/>
    <w:rsid w:val="00887338"/>
    <w:rsid w:val="0088745B"/>
    <w:rsid w:val="0088760E"/>
    <w:rsid w:val="008876FF"/>
    <w:rsid w:val="0088790E"/>
    <w:rsid w:val="00887A2F"/>
    <w:rsid w:val="00887B27"/>
    <w:rsid w:val="00887BA4"/>
    <w:rsid w:val="00887CC1"/>
    <w:rsid w:val="00887EB4"/>
    <w:rsid w:val="00890039"/>
    <w:rsid w:val="0089017B"/>
    <w:rsid w:val="0089019C"/>
    <w:rsid w:val="00890244"/>
    <w:rsid w:val="008902A3"/>
    <w:rsid w:val="008902AC"/>
    <w:rsid w:val="008904E9"/>
    <w:rsid w:val="00890542"/>
    <w:rsid w:val="0089064C"/>
    <w:rsid w:val="00890734"/>
    <w:rsid w:val="00890B20"/>
    <w:rsid w:val="00890B91"/>
    <w:rsid w:val="00890BE4"/>
    <w:rsid w:val="00890F97"/>
    <w:rsid w:val="0089102A"/>
    <w:rsid w:val="0089136F"/>
    <w:rsid w:val="008913A6"/>
    <w:rsid w:val="008914D1"/>
    <w:rsid w:val="0089165D"/>
    <w:rsid w:val="0089171D"/>
    <w:rsid w:val="00891787"/>
    <w:rsid w:val="008917B7"/>
    <w:rsid w:val="008917E9"/>
    <w:rsid w:val="00891BE3"/>
    <w:rsid w:val="00891C96"/>
    <w:rsid w:val="0089203D"/>
    <w:rsid w:val="00892061"/>
    <w:rsid w:val="008923BC"/>
    <w:rsid w:val="008926FB"/>
    <w:rsid w:val="008927B7"/>
    <w:rsid w:val="008927C9"/>
    <w:rsid w:val="00892917"/>
    <w:rsid w:val="00892A35"/>
    <w:rsid w:val="00892CBB"/>
    <w:rsid w:val="00892D52"/>
    <w:rsid w:val="00892D83"/>
    <w:rsid w:val="00892F89"/>
    <w:rsid w:val="008930B4"/>
    <w:rsid w:val="008930F9"/>
    <w:rsid w:val="0089316B"/>
    <w:rsid w:val="0089325A"/>
    <w:rsid w:val="0089325C"/>
    <w:rsid w:val="00893262"/>
    <w:rsid w:val="008932AE"/>
    <w:rsid w:val="008933CB"/>
    <w:rsid w:val="00893510"/>
    <w:rsid w:val="00893517"/>
    <w:rsid w:val="008935A8"/>
    <w:rsid w:val="00893635"/>
    <w:rsid w:val="008938AD"/>
    <w:rsid w:val="008939CA"/>
    <w:rsid w:val="00893A9F"/>
    <w:rsid w:val="00893C27"/>
    <w:rsid w:val="00893DEC"/>
    <w:rsid w:val="0089406D"/>
    <w:rsid w:val="00894335"/>
    <w:rsid w:val="0089442B"/>
    <w:rsid w:val="008945C0"/>
    <w:rsid w:val="00894983"/>
    <w:rsid w:val="00894A00"/>
    <w:rsid w:val="00894A2A"/>
    <w:rsid w:val="00894AA1"/>
    <w:rsid w:val="00894B64"/>
    <w:rsid w:val="00894B8F"/>
    <w:rsid w:val="00894BB1"/>
    <w:rsid w:val="00894C93"/>
    <w:rsid w:val="00894C96"/>
    <w:rsid w:val="00894CCE"/>
    <w:rsid w:val="00894F04"/>
    <w:rsid w:val="008951E4"/>
    <w:rsid w:val="008952BF"/>
    <w:rsid w:val="00895589"/>
    <w:rsid w:val="008955DD"/>
    <w:rsid w:val="00895673"/>
    <w:rsid w:val="00895683"/>
    <w:rsid w:val="008958C4"/>
    <w:rsid w:val="00895CB4"/>
    <w:rsid w:val="00895CE9"/>
    <w:rsid w:val="00896172"/>
    <w:rsid w:val="00896248"/>
    <w:rsid w:val="0089629C"/>
    <w:rsid w:val="0089644B"/>
    <w:rsid w:val="00896718"/>
    <w:rsid w:val="00896B97"/>
    <w:rsid w:val="00896BA7"/>
    <w:rsid w:val="00896BEE"/>
    <w:rsid w:val="00896D16"/>
    <w:rsid w:val="00896D9F"/>
    <w:rsid w:val="00896DB9"/>
    <w:rsid w:val="00896E8A"/>
    <w:rsid w:val="00896EBC"/>
    <w:rsid w:val="00896F46"/>
    <w:rsid w:val="00896FC1"/>
    <w:rsid w:val="008972F6"/>
    <w:rsid w:val="0089739A"/>
    <w:rsid w:val="008973CD"/>
    <w:rsid w:val="008974CB"/>
    <w:rsid w:val="0089758A"/>
    <w:rsid w:val="008975F2"/>
    <w:rsid w:val="008976DB"/>
    <w:rsid w:val="008976E7"/>
    <w:rsid w:val="0089786B"/>
    <w:rsid w:val="008978CC"/>
    <w:rsid w:val="00897919"/>
    <w:rsid w:val="00897A0C"/>
    <w:rsid w:val="00897B63"/>
    <w:rsid w:val="00897B89"/>
    <w:rsid w:val="00897C39"/>
    <w:rsid w:val="00897E6A"/>
    <w:rsid w:val="00897FD0"/>
    <w:rsid w:val="008A00FA"/>
    <w:rsid w:val="008A0491"/>
    <w:rsid w:val="008A0536"/>
    <w:rsid w:val="008A0753"/>
    <w:rsid w:val="008A089F"/>
    <w:rsid w:val="008A0A01"/>
    <w:rsid w:val="008A12B6"/>
    <w:rsid w:val="008A14C8"/>
    <w:rsid w:val="008A1724"/>
    <w:rsid w:val="008A17CE"/>
    <w:rsid w:val="008A1883"/>
    <w:rsid w:val="008A18BA"/>
    <w:rsid w:val="008A18F4"/>
    <w:rsid w:val="008A1ACF"/>
    <w:rsid w:val="008A1EE0"/>
    <w:rsid w:val="008A1EE2"/>
    <w:rsid w:val="008A1FD9"/>
    <w:rsid w:val="008A1FF7"/>
    <w:rsid w:val="008A203E"/>
    <w:rsid w:val="008A2063"/>
    <w:rsid w:val="008A2209"/>
    <w:rsid w:val="008A256F"/>
    <w:rsid w:val="008A278F"/>
    <w:rsid w:val="008A2856"/>
    <w:rsid w:val="008A28CE"/>
    <w:rsid w:val="008A29F9"/>
    <w:rsid w:val="008A2A4B"/>
    <w:rsid w:val="008A2A62"/>
    <w:rsid w:val="008A2B8A"/>
    <w:rsid w:val="008A2BBD"/>
    <w:rsid w:val="008A2FCF"/>
    <w:rsid w:val="008A300F"/>
    <w:rsid w:val="008A334B"/>
    <w:rsid w:val="008A33CA"/>
    <w:rsid w:val="008A3445"/>
    <w:rsid w:val="008A36D3"/>
    <w:rsid w:val="008A374F"/>
    <w:rsid w:val="008A39D0"/>
    <w:rsid w:val="008A3A0B"/>
    <w:rsid w:val="008A3A5F"/>
    <w:rsid w:val="008A3C9F"/>
    <w:rsid w:val="008A3CA2"/>
    <w:rsid w:val="008A4093"/>
    <w:rsid w:val="008A425C"/>
    <w:rsid w:val="008A4520"/>
    <w:rsid w:val="008A45B7"/>
    <w:rsid w:val="008A4672"/>
    <w:rsid w:val="008A46FD"/>
    <w:rsid w:val="008A472F"/>
    <w:rsid w:val="008A47E9"/>
    <w:rsid w:val="008A4848"/>
    <w:rsid w:val="008A4902"/>
    <w:rsid w:val="008A4971"/>
    <w:rsid w:val="008A4CE1"/>
    <w:rsid w:val="008A4DAA"/>
    <w:rsid w:val="008A4DD4"/>
    <w:rsid w:val="008A5013"/>
    <w:rsid w:val="008A508D"/>
    <w:rsid w:val="008A5300"/>
    <w:rsid w:val="008A5489"/>
    <w:rsid w:val="008A55CB"/>
    <w:rsid w:val="008A5718"/>
    <w:rsid w:val="008A5C38"/>
    <w:rsid w:val="008A5D7D"/>
    <w:rsid w:val="008A5E5B"/>
    <w:rsid w:val="008A5F19"/>
    <w:rsid w:val="008A6174"/>
    <w:rsid w:val="008A61D8"/>
    <w:rsid w:val="008A628C"/>
    <w:rsid w:val="008A654D"/>
    <w:rsid w:val="008A6635"/>
    <w:rsid w:val="008A6997"/>
    <w:rsid w:val="008A69A2"/>
    <w:rsid w:val="008A6A3C"/>
    <w:rsid w:val="008A70B4"/>
    <w:rsid w:val="008A71B1"/>
    <w:rsid w:val="008A787D"/>
    <w:rsid w:val="008A7A02"/>
    <w:rsid w:val="008A7A89"/>
    <w:rsid w:val="008A7C8E"/>
    <w:rsid w:val="008A7FC6"/>
    <w:rsid w:val="008B0013"/>
    <w:rsid w:val="008B04AE"/>
    <w:rsid w:val="008B05C5"/>
    <w:rsid w:val="008B0608"/>
    <w:rsid w:val="008B0658"/>
    <w:rsid w:val="008B06F6"/>
    <w:rsid w:val="008B07C3"/>
    <w:rsid w:val="008B08D6"/>
    <w:rsid w:val="008B0B0B"/>
    <w:rsid w:val="008B0B29"/>
    <w:rsid w:val="008B0EA9"/>
    <w:rsid w:val="008B0F85"/>
    <w:rsid w:val="008B0FB0"/>
    <w:rsid w:val="008B1185"/>
    <w:rsid w:val="008B11B4"/>
    <w:rsid w:val="008B12D3"/>
    <w:rsid w:val="008B132B"/>
    <w:rsid w:val="008B18BA"/>
    <w:rsid w:val="008B1BB3"/>
    <w:rsid w:val="008B1C29"/>
    <w:rsid w:val="008B1CDA"/>
    <w:rsid w:val="008B1D2C"/>
    <w:rsid w:val="008B1E09"/>
    <w:rsid w:val="008B1FF1"/>
    <w:rsid w:val="008B216C"/>
    <w:rsid w:val="008B220D"/>
    <w:rsid w:val="008B2336"/>
    <w:rsid w:val="008B23C1"/>
    <w:rsid w:val="008B2646"/>
    <w:rsid w:val="008B298C"/>
    <w:rsid w:val="008B29D9"/>
    <w:rsid w:val="008B2A02"/>
    <w:rsid w:val="008B2CC1"/>
    <w:rsid w:val="008B2CC7"/>
    <w:rsid w:val="008B2DB3"/>
    <w:rsid w:val="008B3138"/>
    <w:rsid w:val="008B316F"/>
    <w:rsid w:val="008B3286"/>
    <w:rsid w:val="008B368F"/>
    <w:rsid w:val="008B36B4"/>
    <w:rsid w:val="008B37CB"/>
    <w:rsid w:val="008B384E"/>
    <w:rsid w:val="008B3924"/>
    <w:rsid w:val="008B3934"/>
    <w:rsid w:val="008B397B"/>
    <w:rsid w:val="008B3B56"/>
    <w:rsid w:val="008B3CA2"/>
    <w:rsid w:val="008B3CC8"/>
    <w:rsid w:val="008B3E4C"/>
    <w:rsid w:val="008B3E6A"/>
    <w:rsid w:val="008B3FFD"/>
    <w:rsid w:val="008B4139"/>
    <w:rsid w:val="008B4246"/>
    <w:rsid w:val="008B43AA"/>
    <w:rsid w:val="008B43D1"/>
    <w:rsid w:val="008B4484"/>
    <w:rsid w:val="008B4576"/>
    <w:rsid w:val="008B46DC"/>
    <w:rsid w:val="008B46E3"/>
    <w:rsid w:val="008B46F0"/>
    <w:rsid w:val="008B474D"/>
    <w:rsid w:val="008B4966"/>
    <w:rsid w:val="008B49C4"/>
    <w:rsid w:val="008B4B33"/>
    <w:rsid w:val="008B4BAF"/>
    <w:rsid w:val="008B4C32"/>
    <w:rsid w:val="008B4D2B"/>
    <w:rsid w:val="008B4DBE"/>
    <w:rsid w:val="008B4DD8"/>
    <w:rsid w:val="008B4F59"/>
    <w:rsid w:val="008B4F9A"/>
    <w:rsid w:val="008B50D1"/>
    <w:rsid w:val="008B51D1"/>
    <w:rsid w:val="008B5415"/>
    <w:rsid w:val="008B54CA"/>
    <w:rsid w:val="008B5796"/>
    <w:rsid w:val="008B583B"/>
    <w:rsid w:val="008B584F"/>
    <w:rsid w:val="008B5851"/>
    <w:rsid w:val="008B5ACC"/>
    <w:rsid w:val="008B5C7B"/>
    <w:rsid w:val="008B5CFF"/>
    <w:rsid w:val="008B5F6F"/>
    <w:rsid w:val="008B5FFD"/>
    <w:rsid w:val="008B60DC"/>
    <w:rsid w:val="008B6108"/>
    <w:rsid w:val="008B6145"/>
    <w:rsid w:val="008B614B"/>
    <w:rsid w:val="008B614E"/>
    <w:rsid w:val="008B62F3"/>
    <w:rsid w:val="008B6325"/>
    <w:rsid w:val="008B64CD"/>
    <w:rsid w:val="008B6510"/>
    <w:rsid w:val="008B6617"/>
    <w:rsid w:val="008B6859"/>
    <w:rsid w:val="008B6A70"/>
    <w:rsid w:val="008B6C2B"/>
    <w:rsid w:val="008B6E3B"/>
    <w:rsid w:val="008B7056"/>
    <w:rsid w:val="008B70DA"/>
    <w:rsid w:val="008B7104"/>
    <w:rsid w:val="008B7145"/>
    <w:rsid w:val="008B74D1"/>
    <w:rsid w:val="008B750B"/>
    <w:rsid w:val="008B75EF"/>
    <w:rsid w:val="008B79B8"/>
    <w:rsid w:val="008B7A07"/>
    <w:rsid w:val="008B7A7F"/>
    <w:rsid w:val="008B7C45"/>
    <w:rsid w:val="008B7C59"/>
    <w:rsid w:val="008B7D70"/>
    <w:rsid w:val="008B7E21"/>
    <w:rsid w:val="008B7FB9"/>
    <w:rsid w:val="008C01FB"/>
    <w:rsid w:val="008C022F"/>
    <w:rsid w:val="008C031B"/>
    <w:rsid w:val="008C0554"/>
    <w:rsid w:val="008C090A"/>
    <w:rsid w:val="008C09CC"/>
    <w:rsid w:val="008C0A90"/>
    <w:rsid w:val="008C0BFC"/>
    <w:rsid w:val="008C0C3B"/>
    <w:rsid w:val="008C0E0B"/>
    <w:rsid w:val="008C1041"/>
    <w:rsid w:val="008C1084"/>
    <w:rsid w:val="008C10E6"/>
    <w:rsid w:val="008C1172"/>
    <w:rsid w:val="008C12EB"/>
    <w:rsid w:val="008C16F8"/>
    <w:rsid w:val="008C17D3"/>
    <w:rsid w:val="008C1975"/>
    <w:rsid w:val="008C1A38"/>
    <w:rsid w:val="008C1ABC"/>
    <w:rsid w:val="008C1C06"/>
    <w:rsid w:val="008C2378"/>
    <w:rsid w:val="008C23E8"/>
    <w:rsid w:val="008C2552"/>
    <w:rsid w:val="008C2816"/>
    <w:rsid w:val="008C2936"/>
    <w:rsid w:val="008C29A9"/>
    <w:rsid w:val="008C2BC3"/>
    <w:rsid w:val="008C2D62"/>
    <w:rsid w:val="008C3119"/>
    <w:rsid w:val="008C3296"/>
    <w:rsid w:val="008C32B1"/>
    <w:rsid w:val="008C33C3"/>
    <w:rsid w:val="008C38E2"/>
    <w:rsid w:val="008C3999"/>
    <w:rsid w:val="008C3B70"/>
    <w:rsid w:val="008C3F34"/>
    <w:rsid w:val="008C416E"/>
    <w:rsid w:val="008C4178"/>
    <w:rsid w:val="008C4203"/>
    <w:rsid w:val="008C4371"/>
    <w:rsid w:val="008C4405"/>
    <w:rsid w:val="008C4420"/>
    <w:rsid w:val="008C44E8"/>
    <w:rsid w:val="008C483F"/>
    <w:rsid w:val="008C4C03"/>
    <w:rsid w:val="008C4EA3"/>
    <w:rsid w:val="008C5257"/>
    <w:rsid w:val="008C5269"/>
    <w:rsid w:val="008C52F8"/>
    <w:rsid w:val="008C549F"/>
    <w:rsid w:val="008C5550"/>
    <w:rsid w:val="008C55D3"/>
    <w:rsid w:val="008C56A5"/>
    <w:rsid w:val="008C56EF"/>
    <w:rsid w:val="008C58BA"/>
    <w:rsid w:val="008C5A8F"/>
    <w:rsid w:val="008C5ADB"/>
    <w:rsid w:val="008C5E4B"/>
    <w:rsid w:val="008C5F05"/>
    <w:rsid w:val="008C5FD0"/>
    <w:rsid w:val="008C6276"/>
    <w:rsid w:val="008C62B7"/>
    <w:rsid w:val="008C635A"/>
    <w:rsid w:val="008C6398"/>
    <w:rsid w:val="008C65B3"/>
    <w:rsid w:val="008C6680"/>
    <w:rsid w:val="008C6914"/>
    <w:rsid w:val="008C69F9"/>
    <w:rsid w:val="008C6D0F"/>
    <w:rsid w:val="008C7668"/>
    <w:rsid w:val="008C7733"/>
    <w:rsid w:val="008C791A"/>
    <w:rsid w:val="008C79D7"/>
    <w:rsid w:val="008C7A3E"/>
    <w:rsid w:val="008C7ACF"/>
    <w:rsid w:val="008C7F5E"/>
    <w:rsid w:val="008C7FB6"/>
    <w:rsid w:val="008D0074"/>
    <w:rsid w:val="008D00E0"/>
    <w:rsid w:val="008D01D1"/>
    <w:rsid w:val="008D0293"/>
    <w:rsid w:val="008D0334"/>
    <w:rsid w:val="008D0357"/>
    <w:rsid w:val="008D064C"/>
    <w:rsid w:val="008D0839"/>
    <w:rsid w:val="008D0942"/>
    <w:rsid w:val="008D0B2B"/>
    <w:rsid w:val="008D0D3B"/>
    <w:rsid w:val="008D0DF2"/>
    <w:rsid w:val="008D0ED2"/>
    <w:rsid w:val="008D0F85"/>
    <w:rsid w:val="008D0FC3"/>
    <w:rsid w:val="008D10B9"/>
    <w:rsid w:val="008D110A"/>
    <w:rsid w:val="008D189C"/>
    <w:rsid w:val="008D1985"/>
    <w:rsid w:val="008D1A6A"/>
    <w:rsid w:val="008D1A71"/>
    <w:rsid w:val="008D1C8C"/>
    <w:rsid w:val="008D1D61"/>
    <w:rsid w:val="008D1E1E"/>
    <w:rsid w:val="008D2117"/>
    <w:rsid w:val="008D21A1"/>
    <w:rsid w:val="008D21AE"/>
    <w:rsid w:val="008D23C5"/>
    <w:rsid w:val="008D2502"/>
    <w:rsid w:val="008D2615"/>
    <w:rsid w:val="008D271D"/>
    <w:rsid w:val="008D274E"/>
    <w:rsid w:val="008D277A"/>
    <w:rsid w:val="008D2B59"/>
    <w:rsid w:val="008D2C98"/>
    <w:rsid w:val="008D2DE0"/>
    <w:rsid w:val="008D2E4C"/>
    <w:rsid w:val="008D2F69"/>
    <w:rsid w:val="008D349A"/>
    <w:rsid w:val="008D364E"/>
    <w:rsid w:val="008D3717"/>
    <w:rsid w:val="008D38AE"/>
    <w:rsid w:val="008D4023"/>
    <w:rsid w:val="008D4339"/>
    <w:rsid w:val="008D4451"/>
    <w:rsid w:val="008D476A"/>
    <w:rsid w:val="008D48AF"/>
    <w:rsid w:val="008D4904"/>
    <w:rsid w:val="008D4A1B"/>
    <w:rsid w:val="008D4B23"/>
    <w:rsid w:val="008D4B88"/>
    <w:rsid w:val="008D4C92"/>
    <w:rsid w:val="008D4ECA"/>
    <w:rsid w:val="008D52BF"/>
    <w:rsid w:val="008D532E"/>
    <w:rsid w:val="008D5399"/>
    <w:rsid w:val="008D53FF"/>
    <w:rsid w:val="008D55B1"/>
    <w:rsid w:val="008D562E"/>
    <w:rsid w:val="008D5729"/>
    <w:rsid w:val="008D59D2"/>
    <w:rsid w:val="008D5B39"/>
    <w:rsid w:val="008D5DFD"/>
    <w:rsid w:val="008D60BC"/>
    <w:rsid w:val="008D60F0"/>
    <w:rsid w:val="008D61DB"/>
    <w:rsid w:val="008D635C"/>
    <w:rsid w:val="008D63C3"/>
    <w:rsid w:val="008D6411"/>
    <w:rsid w:val="008D66BC"/>
    <w:rsid w:val="008D6949"/>
    <w:rsid w:val="008D6A3A"/>
    <w:rsid w:val="008D6A59"/>
    <w:rsid w:val="008D6BD4"/>
    <w:rsid w:val="008D6BE4"/>
    <w:rsid w:val="008D6C33"/>
    <w:rsid w:val="008D6D17"/>
    <w:rsid w:val="008D6DD8"/>
    <w:rsid w:val="008D6E06"/>
    <w:rsid w:val="008D6E0B"/>
    <w:rsid w:val="008D6F8F"/>
    <w:rsid w:val="008D7134"/>
    <w:rsid w:val="008D71C1"/>
    <w:rsid w:val="008D736A"/>
    <w:rsid w:val="008D737D"/>
    <w:rsid w:val="008D73F4"/>
    <w:rsid w:val="008D767F"/>
    <w:rsid w:val="008D76BA"/>
    <w:rsid w:val="008D7758"/>
    <w:rsid w:val="008D7A96"/>
    <w:rsid w:val="008D7F95"/>
    <w:rsid w:val="008D7FAC"/>
    <w:rsid w:val="008D7FEB"/>
    <w:rsid w:val="008E031B"/>
    <w:rsid w:val="008E043F"/>
    <w:rsid w:val="008E044A"/>
    <w:rsid w:val="008E0798"/>
    <w:rsid w:val="008E0799"/>
    <w:rsid w:val="008E09B7"/>
    <w:rsid w:val="008E09C1"/>
    <w:rsid w:val="008E0A5A"/>
    <w:rsid w:val="008E0BD8"/>
    <w:rsid w:val="008E0E72"/>
    <w:rsid w:val="008E0F0E"/>
    <w:rsid w:val="008E0F1D"/>
    <w:rsid w:val="008E0FD6"/>
    <w:rsid w:val="008E1025"/>
    <w:rsid w:val="008E1520"/>
    <w:rsid w:val="008E162B"/>
    <w:rsid w:val="008E1D0E"/>
    <w:rsid w:val="008E1D11"/>
    <w:rsid w:val="008E1D30"/>
    <w:rsid w:val="008E1DA9"/>
    <w:rsid w:val="008E1EAA"/>
    <w:rsid w:val="008E1EB0"/>
    <w:rsid w:val="008E2228"/>
    <w:rsid w:val="008E2344"/>
    <w:rsid w:val="008E2474"/>
    <w:rsid w:val="008E250C"/>
    <w:rsid w:val="008E260B"/>
    <w:rsid w:val="008E26DA"/>
    <w:rsid w:val="008E29B2"/>
    <w:rsid w:val="008E2C26"/>
    <w:rsid w:val="008E2C9A"/>
    <w:rsid w:val="008E2E19"/>
    <w:rsid w:val="008E2E57"/>
    <w:rsid w:val="008E3213"/>
    <w:rsid w:val="008E3847"/>
    <w:rsid w:val="008E39C3"/>
    <w:rsid w:val="008E3A1D"/>
    <w:rsid w:val="008E3B52"/>
    <w:rsid w:val="008E413A"/>
    <w:rsid w:val="008E414D"/>
    <w:rsid w:val="008E41A3"/>
    <w:rsid w:val="008E41F4"/>
    <w:rsid w:val="008E41FD"/>
    <w:rsid w:val="008E4206"/>
    <w:rsid w:val="008E428A"/>
    <w:rsid w:val="008E446C"/>
    <w:rsid w:val="008E446D"/>
    <w:rsid w:val="008E47C1"/>
    <w:rsid w:val="008E4AB1"/>
    <w:rsid w:val="008E4B11"/>
    <w:rsid w:val="008E4DDC"/>
    <w:rsid w:val="008E4E5E"/>
    <w:rsid w:val="008E5049"/>
    <w:rsid w:val="008E50FC"/>
    <w:rsid w:val="008E5172"/>
    <w:rsid w:val="008E54A2"/>
    <w:rsid w:val="008E54CF"/>
    <w:rsid w:val="008E55BF"/>
    <w:rsid w:val="008E569E"/>
    <w:rsid w:val="008E57CF"/>
    <w:rsid w:val="008E583F"/>
    <w:rsid w:val="008E59FC"/>
    <w:rsid w:val="008E5A02"/>
    <w:rsid w:val="008E5B41"/>
    <w:rsid w:val="008E5D53"/>
    <w:rsid w:val="008E610F"/>
    <w:rsid w:val="008E6322"/>
    <w:rsid w:val="008E6716"/>
    <w:rsid w:val="008E67E8"/>
    <w:rsid w:val="008E6D17"/>
    <w:rsid w:val="008E6F02"/>
    <w:rsid w:val="008E6F10"/>
    <w:rsid w:val="008E731E"/>
    <w:rsid w:val="008E75BE"/>
    <w:rsid w:val="008E75E5"/>
    <w:rsid w:val="008E772F"/>
    <w:rsid w:val="008E77E6"/>
    <w:rsid w:val="008E77ED"/>
    <w:rsid w:val="008E7845"/>
    <w:rsid w:val="008E7CD4"/>
    <w:rsid w:val="008E7CE3"/>
    <w:rsid w:val="008E7D83"/>
    <w:rsid w:val="008E7DE6"/>
    <w:rsid w:val="008E7EDE"/>
    <w:rsid w:val="008F0100"/>
    <w:rsid w:val="008F0391"/>
    <w:rsid w:val="008F057A"/>
    <w:rsid w:val="008F0632"/>
    <w:rsid w:val="008F06D4"/>
    <w:rsid w:val="008F0833"/>
    <w:rsid w:val="008F0963"/>
    <w:rsid w:val="008F0A4F"/>
    <w:rsid w:val="008F0C16"/>
    <w:rsid w:val="008F0C3A"/>
    <w:rsid w:val="008F0EA2"/>
    <w:rsid w:val="008F12A7"/>
    <w:rsid w:val="008F1341"/>
    <w:rsid w:val="008F150C"/>
    <w:rsid w:val="008F183B"/>
    <w:rsid w:val="008F18B5"/>
    <w:rsid w:val="008F192A"/>
    <w:rsid w:val="008F1BED"/>
    <w:rsid w:val="008F1C7A"/>
    <w:rsid w:val="008F1E0D"/>
    <w:rsid w:val="008F203C"/>
    <w:rsid w:val="008F2129"/>
    <w:rsid w:val="008F2245"/>
    <w:rsid w:val="008F22CE"/>
    <w:rsid w:val="008F23AB"/>
    <w:rsid w:val="008F24B4"/>
    <w:rsid w:val="008F2929"/>
    <w:rsid w:val="008F2960"/>
    <w:rsid w:val="008F2BEB"/>
    <w:rsid w:val="008F2D05"/>
    <w:rsid w:val="008F30AE"/>
    <w:rsid w:val="008F3375"/>
    <w:rsid w:val="008F344D"/>
    <w:rsid w:val="008F388A"/>
    <w:rsid w:val="008F38AA"/>
    <w:rsid w:val="008F393F"/>
    <w:rsid w:val="008F397A"/>
    <w:rsid w:val="008F3A60"/>
    <w:rsid w:val="008F3AC6"/>
    <w:rsid w:val="008F3B02"/>
    <w:rsid w:val="008F3B9A"/>
    <w:rsid w:val="008F3C14"/>
    <w:rsid w:val="008F3DDE"/>
    <w:rsid w:val="008F3F39"/>
    <w:rsid w:val="008F429E"/>
    <w:rsid w:val="008F44AE"/>
    <w:rsid w:val="008F4513"/>
    <w:rsid w:val="008F46E3"/>
    <w:rsid w:val="008F49D3"/>
    <w:rsid w:val="008F4C29"/>
    <w:rsid w:val="008F4E89"/>
    <w:rsid w:val="008F4FA9"/>
    <w:rsid w:val="008F50CC"/>
    <w:rsid w:val="008F52E3"/>
    <w:rsid w:val="008F53DE"/>
    <w:rsid w:val="008F543C"/>
    <w:rsid w:val="008F5559"/>
    <w:rsid w:val="008F580F"/>
    <w:rsid w:val="008F59F0"/>
    <w:rsid w:val="008F5BFA"/>
    <w:rsid w:val="008F5C7C"/>
    <w:rsid w:val="008F5C98"/>
    <w:rsid w:val="008F5DCD"/>
    <w:rsid w:val="008F5EF4"/>
    <w:rsid w:val="008F5F35"/>
    <w:rsid w:val="008F5F7A"/>
    <w:rsid w:val="008F60AC"/>
    <w:rsid w:val="008F62B4"/>
    <w:rsid w:val="008F6478"/>
    <w:rsid w:val="008F64DA"/>
    <w:rsid w:val="008F6EDC"/>
    <w:rsid w:val="008F7014"/>
    <w:rsid w:val="008F70E3"/>
    <w:rsid w:val="008F724E"/>
    <w:rsid w:val="008F72DE"/>
    <w:rsid w:val="008F74CC"/>
    <w:rsid w:val="008F769B"/>
    <w:rsid w:val="008F76BF"/>
    <w:rsid w:val="008F78EC"/>
    <w:rsid w:val="008F7966"/>
    <w:rsid w:val="008F7B01"/>
    <w:rsid w:val="008F7B66"/>
    <w:rsid w:val="009001A8"/>
    <w:rsid w:val="0090046C"/>
    <w:rsid w:val="009004F8"/>
    <w:rsid w:val="0090055E"/>
    <w:rsid w:val="009005E7"/>
    <w:rsid w:val="00900788"/>
    <w:rsid w:val="00900CE3"/>
    <w:rsid w:val="00900D63"/>
    <w:rsid w:val="00900E74"/>
    <w:rsid w:val="00900FAD"/>
    <w:rsid w:val="00900FF9"/>
    <w:rsid w:val="009010CB"/>
    <w:rsid w:val="009011AB"/>
    <w:rsid w:val="0090128F"/>
    <w:rsid w:val="00901686"/>
    <w:rsid w:val="0090172F"/>
    <w:rsid w:val="0090185F"/>
    <w:rsid w:val="00901BA0"/>
    <w:rsid w:val="00901C64"/>
    <w:rsid w:val="00901DBD"/>
    <w:rsid w:val="00902037"/>
    <w:rsid w:val="009020A9"/>
    <w:rsid w:val="0090240A"/>
    <w:rsid w:val="009024A1"/>
    <w:rsid w:val="009024E2"/>
    <w:rsid w:val="0090262F"/>
    <w:rsid w:val="009026DC"/>
    <w:rsid w:val="00902732"/>
    <w:rsid w:val="009028E5"/>
    <w:rsid w:val="0090293B"/>
    <w:rsid w:val="00902B71"/>
    <w:rsid w:val="00902C17"/>
    <w:rsid w:val="00902CCD"/>
    <w:rsid w:val="00902F8B"/>
    <w:rsid w:val="00903095"/>
    <w:rsid w:val="0090336E"/>
    <w:rsid w:val="009033F2"/>
    <w:rsid w:val="00903416"/>
    <w:rsid w:val="009034DE"/>
    <w:rsid w:val="00903590"/>
    <w:rsid w:val="00903742"/>
    <w:rsid w:val="00903C05"/>
    <w:rsid w:val="00903C08"/>
    <w:rsid w:val="00903C53"/>
    <w:rsid w:val="00903E43"/>
    <w:rsid w:val="00903FE7"/>
    <w:rsid w:val="00904075"/>
    <w:rsid w:val="00904159"/>
    <w:rsid w:val="00904401"/>
    <w:rsid w:val="00904546"/>
    <w:rsid w:val="009048BE"/>
    <w:rsid w:val="009049E4"/>
    <w:rsid w:val="00904BAE"/>
    <w:rsid w:val="00904DCA"/>
    <w:rsid w:val="00904E52"/>
    <w:rsid w:val="00904E63"/>
    <w:rsid w:val="0090511D"/>
    <w:rsid w:val="009052BD"/>
    <w:rsid w:val="009053BC"/>
    <w:rsid w:val="00905418"/>
    <w:rsid w:val="009054A3"/>
    <w:rsid w:val="009056DE"/>
    <w:rsid w:val="00905887"/>
    <w:rsid w:val="00905CA5"/>
    <w:rsid w:val="00905E4C"/>
    <w:rsid w:val="00905F98"/>
    <w:rsid w:val="0090615F"/>
    <w:rsid w:val="009062AD"/>
    <w:rsid w:val="009062BF"/>
    <w:rsid w:val="009064DA"/>
    <w:rsid w:val="00906511"/>
    <w:rsid w:val="00906535"/>
    <w:rsid w:val="0090665B"/>
    <w:rsid w:val="009067E3"/>
    <w:rsid w:val="00906D1D"/>
    <w:rsid w:val="00906DC5"/>
    <w:rsid w:val="00906E2F"/>
    <w:rsid w:val="00906F2F"/>
    <w:rsid w:val="00906FD7"/>
    <w:rsid w:val="009070C1"/>
    <w:rsid w:val="009071D5"/>
    <w:rsid w:val="0090739C"/>
    <w:rsid w:val="00907451"/>
    <w:rsid w:val="009074B2"/>
    <w:rsid w:val="009075A2"/>
    <w:rsid w:val="0090786C"/>
    <w:rsid w:val="009078B9"/>
    <w:rsid w:val="009079CF"/>
    <w:rsid w:val="00907AA8"/>
    <w:rsid w:val="00907AE8"/>
    <w:rsid w:val="00907BC2"/>
    <w:rsid w:val="00907CA5"/>
    <w:rsid w:val="00907F66"/>
    <w:rsid w:val="00910162"/>
    <w:rsid w:val="00910558"/>
    <w:rsid w:val="00910790"/>
    <w:rsid w:val="00910C4E"/>
    <w:rsid w:val="00910D47"/>
    <w:rsid w:val="00910EED"/>
    <w:rsid w:val="00910F67"/>
    <w:rsid w:val="00910FDA"/>
    <w:rsid w:val="0091101B"/>
    <w:rsid w:val="009110E5"/>
    <w:rsid w:val="009112DF"/>
    <w:rsid w:val="00911625"/>
    <w:rsid w:val="00911762"/>
    <w:rsid w:val="00911787"/>
    <w:rsid w:val="009117FF"/>
    <w:rsid w:val="0091187F"/>
    <w:rsid w:val="0091189B"/>
    <w:rsid w:val="009118D2"/>
    <w:rsid w:val="00911901"/>
    <w:rsid w:val="009119A7"/>
    <w:rsid w:val="00911ACC"/>
    <w:rsid w:val="00911D54"/>
    <w:rsid w:val="00911DE9"/>
    <w:rsid w:val="00911F25"/>
    <w:rsid w:val="00912014"/>
    <w:rsid w:val="00912185"/>
    <w:rsid w:val="0091219D"/>
    <w:rsid w:val="00912227"/>
    <w:rsid w:val="0091225C"/>
    <w:rsid w:val="0091277B"/>
    <w:rsid w:val="00912866"/>
    <w:rsid w:val="009128D8"/>
    <w:rsid w:val="009129C3"/>
    <w:rsid w:val="00912A5D"/>
    <w:rsid w:val="00912B2B"/>
    <w:rsid w:val="00912D46"/>
    <w:rsid w:val="00912DCE"/>
    <w:rsid w:val="00913106"/>
    <w:rsid w:val="00913164"/>
    <w:rsid w:val="00913184"/>
    <w:rsid w:val="0091349A"/>
    <w:rsid w:val="009134AF"/>
    <w:rsid w:val="0091353C"/>
    <w:rsid w:val="009135E2"/>
    <w:rsid w:val="009137AD"/>
    <w:rsid w:val="009138AE"/>
    <w:rsid w:val="009139A4"/>
    <w:rsid w:val="00913A4C"/>
    <w:rsid w:val="00913B3B"/>
    <w:rsid w:val="00913E5C"/>
    <w:rsid w:val="00913F2B"/>
    <w:rsid w:val="00913F63"/>
    <w:rsid w:val="00913FE3"/>
    <w:rsid w:val="0091402C"/>
    <w:rsid w:val="00914035"/>
    <w:rsid w:val="0091427E"/>
    <w:rsid w:val="00914317"/>
    <w:rsid w:val="00914401"/>
    <w:rsid w:val="00914463"/>
    <w:rsid w:val="00914464"/>
    <w:rsid w:val="009145C8"/>
    <w:rsid w:val="009145DE"/>
    <w:rsid w:val="00914892"/>
    <w:rsid w:val="009148FC"/>
    <w:rsid w:val="009149B2"/>
    <w:rsid w:val="00914AD5"/>
    <w:rsid w:val="00914BFF"/>
    <w:rsid w:val="00914DCD"/>
    <w:rsid w:val="00914E39"/>
    <w:rsid w:val="00914F21"/>
    <w:rsid w:val="00915011"/>
    <w:rsid w:val="0091540E"/>
    <w:rsid w:val="009154FB"/>
    <w:rsid w:val="009155E7"/>
    <w:rsid w:val="0091565C"/>
    <w:rsid w:val="0091580A"/>
    <w:rsid w:val="00915B72"/>
    <w:rsid w:val="00915DE2"/>
    <w:rsid w:val="00915E57"/>
    <w:rsid w:val="00915FBE"/>
    <w:rsid w:val="00915FCF"/>
    <w:rsid w:val="00915FD8"/>
    <w:rsid w:val="009162A3"/>
    <w:rsid w:val="009162DA"/>
    <w:rsid w:val="0091633B"/>
    <w:rsid w:val="009165B3"/>
    <w:rsid w:val="00916753"/>
    <w:rsid w:val="009167F6"/>
    <w:rsid w:val="009168DA"/>
    <w:rsid w:val="0091694F"/>
    <w:rsid w:val="00916E8E"/>
    <w:rsid w:val="009170C3"/>
    <w:rsid w:val="00917105"/>
    <w:rsid w:val="00917238"/>
    <w:rsid w:val="00917273"/>
    <w:rsid w:val="009172F3"/>
    <w:rsid w:val="00917322"/>
    <w:rsid w:val="0091755D"/>
    <w:rsid w:val="009176B9"/>
    <w:rsid w:val="00917730"/>
    <w:rsid w:val="009179CA"/>
    <w:rsid w:val="00917DBB"/>
    <w:rsid w:val="009202F4"/>
    <w:rsid w:val="009203E8"/>
    <w:rsid w:val="0092040F"/>
    <w:rsid w:val="009206E8"/>
    <w:rsid w:val="009207E8"/>
    <w:rsid w:val="009208C8"/>
    <w:rsid w:val="00920AA2"/>
    <w:rsid w:val="00920B2A"/>
    <w:rsid w:val="00920B70"/>
    <w:rsid w:val="00920C41"/>
    <w:rsid w:val="00920CE6"/>
    <w:rsid w:val="00920D48"/>
    <w:rsid w:val="0092116D"/>
    <w:rsid w:val="0092121C"/>
    <w:rsid w:val="0092126E"/>
    <w:rsid w:val="0092129F"/>
    <w:rsid w:val="009212CF"/>
    <w:rsid w:val="009215A1"/>
    <w:rsid w:val="009215B6"/>
    <w:rsid w:val="009217EB"/>
    <w:rsid w:val="00921894"/>
    <w:rsid w:val="00921ADF"/>
    <w:rsid w:val="00921C9B"/>
    <w:rsid w:val="00921D30"/>
    <w:rsid w:val="00921D5C"/>
    <w:rsid w:val="00921E7C"/>
    <w:rsid w:val="00922166"/>
    <w:rsid w:val="00922612"/>
    <w:rsid w:val="0092264E"/>
    <w:rsid w:val="009227CE"/>
    <w:rsid w:val="00922975"/>
    <w:rsid w:val="00922979"/>
    <w:rsid w:val="009229A6"/>
    <w:rsid w:val="00922A05"/>
    <w:rsid w:val="00922A7D"/>
    <w:rsid w:val="00922AE1"/>
    <w:rsid w:val="00922B6D"/>
    <w:rsid w:val="00922C14"/>
    <w:rsid w:val="00922FB4"/>
    <w:rsid w:val="00922FFC"/>
    <w:rsid w:val="00923199"/>
    <w:rsid w:val="0092349F"/>
    <w:rsid w:val="009237BE"/>
    <w:rsid w:val="00923AE4"/>
    <w:rsid w:val="00923B59"/>
    <w:rsid w:val="00923C17"/>
    <w:rsid w:val="00923C1A"/>
    <w:rsid w:val="00923CE9"/>
    <w:rsid w:val="00923D20"/>
    <w:rsid w:val="00924151"/>
    <w:rsid w:val="009241F5"/>
    <w:rsid w:val="00924371"/>
    <w:rsid w:val="009243C0"/>
    <w:rsid w:val="0092440C"/>
    <w:rsid w:val="0092442D"/>
    <w:rsid w:val="0092446E"/>
    <w:rsid w:val="009245B0"/>
    <w:rsid w:val="009245BC"/>
    <w:rsid w:val="009245EF"/>
    <w:rsid w:val="009247EC"/>
    <w:rsid w:val="00924EBA"/>
    <w:rsid w:val="00924F87"/>
    <w:rsid w:val="009250BD"/>
    <w:rsid w:val="00925240"/>
    <w:rsid w:val="00925348"/>
    <w:rsid w:val="00925365"/>
    <w:rsid w:val="009256BF"/>
    <w:rsid w:val="009256F6"/>
    <w:rsid w:val="00925896"/>
    <w:rsid w:val="00925C4B"/>
    <w:rsid w:val="00925C58"/>
    <w:rsid w:val="00925C74"/>
    <w:rsid w:val="00925EBC"/>
    <w:rsid w:val="00925F44"/>
    <w:rsid w:val="00925FEB"/>
    <w:rsid w:val="0092601D"/>
    <w:rsid w:val="0092616E"/>
    <w:rsid w:val="0092640D"/>
    <w:rsid w:val="00926784"/>
    <w:rsid w:val="009268CD"/>
    <w:rsid w:val="00926F03"/>
    <w:rsid w:val="00926F40"/>
    <w:rsid w:val="00926F68"/>
    <w:rsid w:val="009270C0"/>
    <w:rsid w:val="00927572"/>
    <w:rsid w:val="009278DB"/>
    <w:rsid w:val="00927AA1"/>
    <w:rsid w:val="00927AB0"/>
    <w:rsid w:val="0093040D"/>
    <w:rsid w:val="009304B9"/>
    <w:rsid w:val="009304CB"/>
    <w:rsid w:val="009306D6"/>
    <w:rsid w:val="0093072F"/>
    <w:rsid w:val="00930772"/>
    <w:rsid w:val="009308AB"/>
    <w:rsid w:val="00930938"/>
    <w:rsid w:val="00930AB4"/>
    <w:rsid w:val="00930C94"/>
    <w:rsid w:val="00930D01"/>
    <w:rsid w:val="00930DAD"/>
    <w:rsid w:val="00930FC4"/>
    <w:rsid w:val="00931106"/>
    <w:rsid w:val="00931152"/>
    <w:rsid w:val="0093120A"/>
    <w:rsid w:val="0093132E"/>
    <w:rsid w:val="009313B2"/>
    <w:rsid w:val="009313FD"/>
    <w:rsid w:val="00931427"/>
    <w:rsid w:val="00931498"/>
    <w:rsid w:val="0093159D"/>
    <w:rsid w:val="009316A2"/>
    <w:rsid w:val="00931955"/>
    <w:rsid w:val="00931A9A"/>
    <w:rsid w:val="00931B44"/>
    <w:rsid w:val="00931B68"/>
    <w:rsid w:val="00931BC4"/>
    <w:rsid w:val="00931CBB"/>
    <w:rsid w:val="00931CD8"/>
    <w:rsid w:val="009321C2"/>
    <w:rsid w:val="0093230E"/>
    <w:rsid w:val="0093239A"/>
    <w:rsid w:val="009323EF"/>
    <w:rsid w:val="009324E4"/>
    <w:rsid w:val="00932773"/>
    <w:rsid w:val="009327B0"/>
    <w:rsid w:val="009327F2"/>
    <w:rsid w:val="00932A1E"/>
    <w:rsid w:val="00932A48"/>
    <w:rsid w:val="00932A93"/>
    <w:rsid w:val="00932B7A"/>
    <w:rsid w:val="00932CE9"/>
    <w:rsid w:val="00932D0A"/>
    <w:rsid w:val="00932D13"/>
    <w:rsid w:val="00932DD3"/>
    <w:rsid w:val="00932E48"/>
    <w:rsid w:val="0093323A"/>
    <w:rsid w:val="0093326E"/>
    <w:rsid w:val="00933296"/>
    <w:rsid w:val="009335C5"/>
    <w:rsid w:val="00933614"/>
    <w:rsid w:val="0093377C"/>
    <w:rsid w:val="00933796"/>
    <w:rsid w:val="00933B13"/>
    <w:rsid w:val="00933B64"/>
    <w:rsid w:val="00933C34"/>
    <w:rsid w:val="00933D73"/>
    <w:rsid w:val="009340D9"/>
    <w:rsid w:val="00934177"/>
    <w:rsid w:val="009341A1"/>
    <w:rsid w:val="0093422E"/>
    <w:rsid w:val="009343D9"/>
    <w:rsid w:val="0093446A"/>
    <w:rsid w:val="009344C9"/>
    <w:rsid w:val="009346E9"/>
    <w:rsid w:val="00934751"/>
    <w:rsid w:val="00934816"/>
    <w:rsid w:val="00934820"/>
    <w:rsid w:val="009348F5"/>
    <w:rsid w:val="00934A88"/>
    <w:rsid w:val="00934B14"/>
    <w:rsid w:val="00934C1E"/>
    <w:rsid w:val="00934EA5"/>
    <w:rsid w:val="0093501C"/>
    <w:rsid w:val="009351B7"/>
    <w:rsid w:val="009352C7"/>
    <w:rsid w:val="009353C3"/>
    <w:rsid w:val="00935543"/>
    <w:rsid w:val="0093555F"/>
    <w:rsid w:val="00935605"/>
    <w:rsid w:val="0093578C"/>
    <w:rsid w:val="00935F9B"/>
    <w:rsid w:val="00935FF5"/>
    <w:rsid w:val="009364D7"/>
    <w:rsid w:val="009365BD"/>
    <w:rsid w:val="00936A66"/>
    <w:rsid w:val="00936B46"/>
    <w:rsid w:val="00936B87"/>
    <w:rsid w:val="00936C04"/>
    <w:rsid w:val="00936C21"/>
    <w:rsid w:val="00936CC3"/>
    <w:rsid w:val="00936D82"/>
    <w:rsid w:val="00936DCC"/>
    <w:rsid w:val="00936E88"/>
    <w:rsid w:val="00936E8F"/>
    <w:rsid w:val="00937142"/>
    <w:rsid w:val="009371BC"/>
    <w:rsid w:val="00937201"/>
    <w:rsid w:val="0093727C"/>
    <w:rsid w:val="0093782F"/>
    <w:rsid w:val="0093793A"/>
    <w:rsid w:val="0093795F"/>
    <w:rsid w:val="009379F8"/>
    <w:rsid w:val="00937B03"/>
    <w:rsid w:val="00937C4B"/>
    <w:rsid w:val="00937D3C"/>
    <w:rsid w:val="00937F92"/>
    <w:rsid w:val="00940171"/>
    <w:rsid w:val="009402B1"/>
    <w:rsid w:val="009402D2"/>
    <w:rsid w:val="00940300"/>
    <w:rsid w:val="00940304"/>
    <w:rsid w:val="00940328"/>
    <w:rsid w:val="009403A6"/>
    <w:rsid w:val="009404D8"/>
    <w:rsid w:val="00940705"/>
    <w:rsid w:val="00940790"/>
    <w:rsid w:val="009409A4"/>
    <w:rsid w:val="00940B4D"/>
    <w:rsid w:val="00940B5A"/>
    <w:rsid w:val="00940B62"/>
    <w:rsid w:val="0094153D"/>
    <w:rsid w:val="009415A6"/>
    <w:rsid w:val="00941650"/>
    <w:rsid w:val="00941768"/>
    <w:rsid w:val="009417B9"/>
    <w:rsid w:val="00941821"/>
    <w:rsid w:val="00941C2D"/>
    <w:rsid w:val="00941C39"/>
    <w:rsid w:val="00941C57"/>
    <w:rsid w:val="00941D36"/>
    <w:rsid w:val="009420DD"/>
    <w:rsid w:val="009421FF"/>
    <w:rsid w:val="0094226C"/>
    <w:rsid w:val="009425C9"/>
    <w:rsid w:val="009425D1"/>
    <w:rsid w:val="009425D7"/>
    <w:rsid w:val="0094261A"/>
    <w:rsid w:val="009426A8"/>
    <w:rsid w:val="00942766"/>
    <w:rsid w:val="00942A7C"/>
    <w:rsid w:val="00942B7B"/>
    <w:rsid w:val="00942BBA"/>
    <w:rsid w:val="00942F01"/>
    <w:rsid w:val="009430D6"/>
    <w:rsid w:val="00943211"/>
    <w:rsid w:val="00943396"/>
    <w:rsid w:val="009433A3"/>
    <w:rsid w:val="00943471"/>
    <w:rsid w:val="00943560"/>
    <w:rsid w:val="00943795"/>
    <w:rsid w:val="0094384A"/>
    <w:rsid w:val="00943AFF"/>
    <w:rsid w:val="00943D1A"/>
    <w:rsid w:val="009442F9"/>
    <w:rsid w:val="0094436C"/>
    <w:rsid w:val="00944481"/>
    <w:rsid w:val="0094453C"/>
    <w:rsid w:val="00944542"/>
    <w:rsid w:val="00944584"/>
    <w:rsid w:val="00944838"/>
    <w:rsid w:val="009449C4"/>
    <w:rsid w:val="00944E64"/>
    <w:rsid w:val="00944EEC"/>
    <w:rsid w:val="0094533C"/>
    <w:rsid w:val="0094540D"/>
    <w:rsid w:val="00945496"/>
    <w:rsid w:val="009456C6"/>
    <w:rsid w:val="00945D13"/>
    <w:rsid w:val="00945EBF"/>
    <w:rsid w:val="00945F77"/>
    <w:rsid w:val="00946058"/>
    <w:rsid w:val="00946060"/>
    <w:rsid w:val="009461FF"/>
    <w:rsid w:val="009463D7"/>
    <w:rsid w:val="009467A5"/>
    <w:rsid w:val="00946B1F"/>
    <w:rsid w:val="00946B60"/>
    <w:rsid w:val="00946B88"/>
    <w:rsid w:val="00946C34"/>
    <w:rsid w:val="00946CF3"/>
    <w:rsid w:val="009471FC"/>
    <w:rsid w:val="0094733C"/>
    <w:rsid w:val="0094743D"/>
    <w:rsid w:val="00947AFE"/>
    <w:rsid w:val="00947C49"/>
    <w:rsid w:val="00947D0D"/>
    <w:rsid w:val="00947DB0"/>
    <w:rsid w:val="009503EC"/>
    <w:rsid w:val="009504F9"/>
    <w:rsid w:val="00950551"/>
    <w:rsid w:val="00950572"/>
    <w:rsid w:val="009506A6"/>
    <w:rsid w:val="009507D4"/>
    <w:rsid w:val="00950816"/>
    <w:rsid w:val="009508F6"/>
    <w:rsid w:val="00950C89"/>
    <w:rsid w:val="00950CF0"/>
    <w:rsid w:val="00950CF7"/>
    <w:rsid w:val="00950E10"/>
    <w:rsid w:val="00950EEF"/>
    <w:rsid w:val="00951037"/>
    <w:rsid w:val="00951234"/>
    <w:rsid w:val="00951284"/>
    <w:rsid w:val="0095164D"/>
    <w:rsid w:val="009518FE"/>
    <w:rsid w:val="00951B65"/>
    <w:rsid w:val="00951B73"/>
    <w:rsid w:val="00951E6E"/>
    <w:rsid w:val="00952229"/>
    <w:rsid w:val="009523CA"/>
    <w:rsid w:val="009524BF"/>
    <w:rsid w:val="00952581"/>
    <w:rsid w:val="00952607"/>
    <w:rsid w:val="00952668"/>
    <w:rsid w:val="009526B6"/>
    <w:rsid w:val="009526CB"/>
    <w:rsid w:val="00952719"/>
    <w:rsid w:val="009527A9"/>
    <w:rsid w:val="009527F5"/>
    <w:rsid w:val="0095283E"/>
    <w:rsid w:val="0095287A"/>
    <w:rsid w:val="009528FE"/>
    <w:rsid w:val="00952916"/>
    <w:rsid w:val="00952D4A"/>
    <w:rsid w:val="00952DE9"/>
    <w:rsid w:val="00952DEB"/>
    <w:rsid w:val="00952E34"/>
    <w:rsid w:val="009530D3"/>
    <w:rsid w:val="009534A2"/>
    <w:rsid w:val="009535D4"/>
    <w:rsid w:val="0095368C"/>
    <w:rsid w:val="0095372E"/>
    <w:rsid w:val="00953C01"/>
    <w:rsid w:val="00953D71"/>
    <w:rsid w:val="00954092"/>
    <w:rsid w:val="0095412D"/>
    <w:rsid w:val="0095418E"/>
    <w:rsid w:val="009541CA"/>
    <w:rsid w:val="009542B6"/>
    <w:rsid w:val="00954307"/>
    <w:rsid w:val="0095440C"/>
    <w:rsid w:val="0095446B"/>
    <w:rsid w:val="00954624"/>
    <w:rsid w:val="00954626"/>
    <w:rsid w:val="009546A1"/>
    <w:rsid w:val="009546E0"/>
    <w:rsid w:val="009548BC"/>
    <w:rsid w:val="00954C1C"/>
    <w:rsid w:val="009550E8"/>
    <w:rsid w:val="009550FA"/>
    <w:rsid w:val="00955351"/>
    <w:rsid w:val="009554C1"/>
    <w:rsid w:val="00955761"/>
    <w:rsid w:val="009558F8"/>
    <w:rsid w:val="00955C0F"/>
    <w:rsid w:val="00955CB5"/>
    <w:rsid w:val="00955CCD"/>
    <w:rsid w:val="00955CDC"/>
    <w:rsid w:val="00955E57"/>
    <w:rsid w:val="00956110"/>
    <w:rsid w:val="00956286"/>
    <w:rsid w:val="00956402"/>
    <w:rsid w:val="0095656E"/>
    <w:rsid w:val="00956A0A"/>
    <w:rsid w:val="00956B56"/>
    <w:rsid w:val="00956B80"/>
    <w:rsid w:val="00956C06"/>
    <w:rsid w:val="00956C2B"/>
    <w:rsid w:val="00956C8D"/>
    <w:rsid w:val="00956E83"/>
    <w:rsid w:val="00956F80"/>
    <w:rsid w:val="00956F82"/>
    <w:rsid w:val="00957270"/>
    <w:rsid w:val="0095727A"/>
    <w:rsid w:val="009572F3"/>
    <w:rsid w:val="0095731D"/>
    <w:rsid w:val="0095745B"/>
    <w:rsid w:val="00957469"/>
    <w:rsid w:val="00957516"/>
    <w:rsid w:val="00957638"/>
    <w:rsid w:val="00957686"/>
    <w:rsid w:val="009579E1"/>
    <w:rsid w:val="00957A8F"/>
    <w:rsid w:val="00957B16"/>
    <w:rsid w:val="00957B2A"/>
    <w:rsid w:val="00957C51"/>
    <w:rsid w:val="00957DD9"/>
    <w:rsid w:val="00957F7A"/>
    <w:rsid w:val="0096035A"/>
    <w:rsid w:val="009604E6"/>
    <w:rsid w:val="00960605"/>
    <w:rsid w:val="009606B5"/>
    <w:rsid w:val="0096070E"/>
    <w:rsid w:val="009607D9"/>
    <w:rsid w:val="0096081F"/>
    <w:rsid w:val="009608ED"/>
    <w:rsid w:val="009608F1"/>
    <w:rsid w:val="00960D35"/>
    <w:rsid w:val="00960D82"/>
    <w:rsid w:val="00961041"/>
    <w:rsid w:val="00961049"/>
    <w:rsid w:val="00961062"/>
    <w:rsid w:val="0096130B"/>
    <w:rsid w:val="0096139F"/>
    <w:rsid w:val="009613A6"/>
    <w:rsid w:val="00961418"/>
    <w:rsid w:val="00961691"/>
    <w:rsid w:val="0096179C"/>
    <w:rsid w:val="0096187C"/>
    <w:rsid w:val="009618C9"/>
    <w:rsid w:val="0096190D"/>
    <w:rsid w:val="00961927"/>
    <w:rsid w:val="00961B03"/>
    <w:rsid w:val="00961C2A"/>
    <w:rsid w:val="00961E35"/>
    <w:rsid w:val="00961E90"/>
    <w:rsid w:val="00961F16"/>
    <w:rsid w:val="00962034"/>
    <w:rsid w:val="0096218B"/>
    <w:rsid w:val="0096230E"/>
    <w:rsid w:val="0096256D"/>
    <w:rsid w:val="0096266B"/>
    <w:rsid w:val="00962716"/>
    <w:rsid w:val="00962765"/>
    <w:rsid w:val="00962818"/>
    <w:rsid w:val="00962834"/>
    <w:rsid w:val="00962B87"/>
    <w:rsid w:val="00962D18"/>
    <w:rsid w:val="00962DC0"/>
    <w:rsid w:val="00962ECA"/>
    <w:rsid w:val="00962F4D"/>
    <w:rsid w:val="0096305E"/>
    <w:rsid w:val="00963116"/>
    <w:rsid w:val="009632B3"/>
    <w:rsid w:val="0096337C"/>
    <w:rsid w:val="00963500"/>
    <w:rsid w:val="009635C5"/>
    <w:rsid w:val="00963684"/>
    <w:rsid w:val="00963764"/>
    <w:rsid w:val="009638AA"/>
    <w:rsid w:val="00963989"/>
    <w:rsid w:val="00963A99"/>
    <w:rsid w:val="00963D8E"/>
    <w:rsid w:val="00963E34"/>
    <w:rsid w:val="00963E46"/>
    <w:rsid w:val="00963F08"/>
    <w:rsid w:val="00964276"/>
    <w:rsid w:val="00964703"/>
    <w:rsid w:val="00964908"/>
    <w:rsid w:val="00964A2E"/>
    <w:rsid w:val="00964AD2"/>
    <w:rsid w:val="00964B32"/>
    <w:rsid w:val="00964B69"/>
    <w:rsid w:val="00964C9A"/>
    <w:rsid w:val="00964D1B"/>
    <w:rsid w:val="00964DC9"/>
    <w:rsid w:val="00964EB9"/>
    <w:rsid w:val="009650C8"/>
    <w:rsid w:val="009650DF"/>
    <w:rsid w:val="0096511D"/>
    <w:rsid w:val="00965424"/>
    <w:rsid w:val="009654F6"/>
    <w:rsid w:val="009654F8"/>
    <w:rsid w:val="00965A5E"/>
    <w:rsid w:val="00965EA8"/>
    <w:rsid w:val="00965F48"/>
    <w:rsid w:val="00966149"/>
    <w:rsid w:val="0096627F"/>
    <w:rsid w:val="009662A2"/>
    <w:rsid w:val="009662A4"/>
    <w:rsid w:val="009665A0"/>
    <w:rsid w:val="00966641"/>
    <w:rsid w:val="00966662"/>
    <w:rsid w:val="00966761"/>
    <w:rsid w:val="009667CB"/>
    <w:rsid w:val="009667E7"/>
    <w:rsid w:val="00966A64"/>
    <w:rsid w:val="00966AC0"/>
    <w:rsid w:val="00966C39"/>
    <w:rsid w:val="00966F26"/>
    <w:rsid w:val="00966F3A"/>
    <w:rsid w:val="00966F79"/>
    <w:rsid w:val="00967097"/>
    <w:rsid w:val="009670E2"/>
    <w:rsid w:val="00967194"/>
    <w:rsid w:val="00967283"/>
    <w:rsid w:val="009674FA"/>
    <w:rsid w:val="009675B8"/>
    <w:rsid w:val="009677FC"/>
    <w:rsid w:val="0096787B"/>
    <w:rsid w:val="00967910"/>
    <w:rsid w:val="00967A6C"/>
    <w:rsid w:val="00967BA8"/>
    <w:rsid w:val="00967CD1"/>
    <w:rsid w:val="00967D3E"/>
    <w:rsid w:val="00967DAA"/>
    <w:rsid w:val="00967F43"/>
    <w:rsid w:val="009703C0"/>
    <w:rsid w:val="00970497"/>
    <w:rsid w:val="0097065F"/>
    <w:rsid w:val="009706C5"/>
    <w:rsid w:val="0097077B"/>
    <w:rsid w:val="009707D4"/>
    <w:rsid w:val="00970800"/>
    <w:rsid w:val="0097099E"/>
    <w:rsid w:val="009709B6"/>
    <w:rsid w:val="009709F7"/>
    <w:rsid w:val="00970BB8"/>
    <w:rsid w:val="00970D4D"/>
    <w:rsid w:val="00970DD6"/>
    <w:rsid w:val="00970F22"/>
    <w:rsid w:val="009713E3"/>
    <w:rsid w:val="00971505"/>
    <w:rsid w:val="00971718"/>
    <w:rsid w:val="0097183B"/>
    <w:rsid w:val="00971853"/>
    <w:rsid w:val="00971855"/>
    <w:rsid w:val="00971C8A"/>
    <w:rsid w:val="00971D06"/>
    <w:rsid w:val="00971FAE"/>
    <w:rsid w:val="00971FB0"/>
    <w:rsid w:val="009721F7"/>
    <w:rsid w:val="0097221F"/>
    <w:rsid w:val="00972245"/>
    <w:rsid w:val="0097230E"/>
    <w:rsid w:val="0097246D"/>
    <w:rsid w:val="009724F4"/>
    <w:rsid w:val="0097256D"/>
    <w:rsid w:val="009726A1"/>
    <w:rsid w:val="00972724"/>
    <w:rsid w:val="009729B3"/>
    <w:rsid w:val="00972AB3"/>
    <w:rsid w:val="00972AE6"/>
    <w:rsid w:val="00972D6A"/>
    <w:rsid w:val="00972E88"/>
    <w:rsid w:val="00972EDA"/>
    <w:rsid w:val="00972F9D"/>
    <w:rsid w:val="00972FEF"/>
    <w:rsid w:val="00973097"/>
    <w:rsid w:val="009730B1"/>
    <w:rsid w:val="009732AA"/>
    <w:rsid w:val="0097358F"/>
    <w:rsid w:val="0097375D"/>
    <w:rsid w:val="009738E3"/>
    <w:rsid w:val="00973919"/>
    <w:rsid w:val="00973CF5"/>
    <w:rsid w:val="00973F6C"/>
    <w:rsid w:val="009741E7"/>
    <w:rsid w:val="009744CB"/>
    <w:rsid w:val="0097459B"/>
    <w:rsid w:val="00974744"/>
    <w:rsid w:val="00974B57"/>
    <w:rsid w:val="00974B95"/>
    <w:rsid w:val="0097506A"/>
    <w:rsid w:val="009753EC"/>
    <w:rsid w:val="00975414"/>
    <w:rsid w:val="0097576D"/>
    <w:rsid w:val="0097579F"/>
    <w:rsid w:val="009757F1"/>
    <w:rsid w:val="00975905"/>
    <w:rsid w:val="00975D2B"/>
    <w:rsid w:val="00975F9D"/>
    <w:rsid w:val="009760C1"/>
    <w:rsid w:val="009761AF"/>
    <w:rsid w:val="00976754"/>
    <w:rsid w:val="00976AD6"/>
    <w:rsid w:val="00976B09"/>
    <w:rsid w:val="00976B5C"/>
    <w:rsid w:val="00976C84"/>
    <w:rsid w:val="00976D13"/>
    <w:rsid w:val="00976D18"/>
    <w:rsid w:val="00977040"/>
    <w:rsid w:val="009771BB"/>
    <w:rsid w:val="009774F5"/>
    <w:rsid w:val="00977792"/>
    <w:rsid w:val="00977834"/>
    <w:rsid w:val="009778D5"/>
    <w:rsid w:val="00977C90"/>
    <w:rsid w:val="00977DBB"/>
    <w:rsid w:val="00977E7D"/>
    <w:rsid w:val="00977E8A"/>
    <w:rsid w:val="009801A9"/>
    <w:rsid w:val="00980252"/>
    <w:rsid w:val="00980393"/>
    <w:rsid w:val="009803D8"/>
    <w:rsid w:val="009803DF"/>
    <w:rsid w:val="009804E9"/>
    <w:rsid w:val="00980703"/>
    <w:rsid w:val="00980806"/>
    <w:rsid w:val="009808B3"/>
    <w:rsid w:val="0098094A"/>
    <w:rsid w:val="00980AE2"/>
    <w:rsid w:val="00980AE7"/>
    <w:rsid w:val="00980BCD"/>
    <w:rsid w:val="00980D81"/>
    <w:rsid w:val="00981022"/>
    <w:rsid w:val="009810A5"/>
    <w:rsid w:val="009811CE"/>
    <w:rsid w:val="0098127A"/>
    <w:rsid w:val="0098128D"/>
    <w:rsid w:val="0098136E"/>
    <w:rsid w:val="009813A2"/>
    <w:rsid w:val="009814A3"/>
    <w:rsid w:val="009814A7"/>
    <w:rsid w:val="009816EA"/>
    <w:rsid w:val="009818B6"/>
    <w:rsid w:val="00981972"/>
    <w:rsid w:val="00981B5F"/>
    <w:rsid w:val="00981BCB"/>
    <w:rsid w:val="00981F21"/>
    <w:rsid w:val="00981FB3"/>
    <w:rsid w:val="0098206C"/>
    <w:rsid w:val="00982071"/>
    <w:rsid w:val="009822C6"/>
    <w:rsid w:val="0098235F"/>
    <w:rsid w:val="0098245B"/>
    <w:rsid w:val="0098272B"/>
    <w:rsid w:val="0098276A"/>
    <w:rsid w:val="0098299D"/>
    <w:rsid w:val="00982A93"/>
    <w:rsid w:val="00982C51"/>
    <w:rsid w:val="00982FA0"/>
    <w:rsid w:val="00982FF6"/>
    <w:rsid w:val="00983028"/>
    <w:rsid w:val="00983241"/>
    <w:rsid w:val="009832AA"/>
    <w:rsid w:val="00983531"/>
    <w:rsid w:val="0098364E"/>
    <w:rsid w:val="00983839"/>
    <w:rsid w:val="00983892"/>
    <w:rsid w:val="00983A7E"/>
    <w:rsid w:val="00983B4D"/>
    <w:rsid w:val="00983BA4"/>
    <w:rsid w:val="00983BDD"/>
    <w:rsid w:val="00983DBB"/>
    <w:rsid w:val="00983E3E"/>
    <w:rsid w:val="00983EE5"/>
    <w:rsid w:val="009840A3"/>
    <w:rsid w:val="00984164"/>
    <w:rsid w:val="009841A6"/>
    <w:rsid w:val="009842B1"/>
    <w:rsid w:val="0098431E"/>
    <w:rsid w:val="00984511"/>
    <w:rsid w:val="00984728"/>
    <w:rsid w:val="00984D6B"/>
    <w:rsid w:val="00984E9F"/>
    <w:rsid w:val="00984F56"/>
    <w:rsid w:val="00985124"/>
    <w:rsid w:val="009851CA"/>
    <w:rsid w:val="009852E6"/>
    <w:rsid w:val="0098533B"/>
    <w:rsid w:val="0098535F"/>
    <w:rsid w:val="0098565F"/>
    <w:rsid w:val="00985686"/>
    <w:rsid w:val="0098577F"/>
    <w:rsid w:val="0098586B"/>
    <w:rsid w:val="00985985"/>
    <w:rsid w:val="00985DEF"/>
    <w:rsid w:val="00986034"/>
    <w:rsid w:val="0098605C"/>
    <w:rsid w:val="00986281"/>
    <w:rsid w:val="009862F5"/>
    <w:rsid w:val="0098636F"/>
    <w:rsid w:val="00986447"/>
    <w:rsid w:val="009864A8"/>
    <w:rsid w:val="00986634"/>
    <w:rsid w:val="009866AC"/>
    <w:rsid w:val="009867A9"/>
    <w:rsid w:val="0098686B"/>
    <w:rsid w:val="00986D1D"/>
    <w:rsid w:val="00986EAB"/>
    <w:rsid w:val="00986F76"/>
    <w:rsid w:val="00986F91"/>
    <w:rsid w:val="00987027"/>
    <w:rsid w:val="00987195"/>
    <w:rsid w:val="009871FA"/>
    <w:rsid w:val="00987310"/>
    <w:rsid w:val="009875A4"/>
    <w:rsid w:val="009875B1"/>
    <w:rsid w:val="00987667"/>
    <w:rsid w:val="00987820"/>
    <w:rsid w:val="00987961"/>
    <w:rsid w:val="00987CCE"/>
    <w:rsid w:val="00987F39"/>
    <w:rsid w:val="00987F8A"/>
    <w:rsid w:val="00990004"/>
    <w:rsid w:val="00990115"/>
    <w:rsid w:val="00990241"/>
    <w:rsid w:val="00990325"/>
    <w:rsid w:val="00990361"/>
    <w:rsid w:val="00990CA9"/>
    <w:rsid w:val="00990E89"/>
    <w:rsid w:val="00991017"/>
    <w:rsid w:val="009911AE"/>
    <w:rsid w:val="009911DA"/>
    <w:rsid w:val="009911F4"/>
    <w:rsid w:val="00991248"/>
    <w:rsid w:val="009912DE"/>
    <w:rsid w:val="009914CA"/>
    <w:rsid w:val="00991578"/>
    <w:rsid w:val="0099183D"/>
    <w:rsid w:val="00991C23"/>
    <w:rsid w:val="00991E08"/>
    <w:rsid w:val="009922A1"/>
    <w:rsid w:val="009922B0"/>
    <w:rsid w:val="00992357"/>
    <w:rsid w:val="009924DF"/>
    <w:rsid w:val="0099255B"/>
    <w:rsid w:val="0099267F"/>
    <w:rsid w:val="00992842"/>
    <w:rsid w:val="009928B2"/>
    <w:rsid w:val="009928E2"/>
    <w:rsid w:val="00992978"/>
    <w:rsid w:val="009929A4"/>
    <w:rsid w:val="00992A8E"/>
    <w:rsid w:val="00992ACB"/>
    <w:rsid w:val="00992ADE"/>
    <w:rsid w:val="00992C0A"/>
    <w:rsid w:val="00992CF6"/>
    <w:rsid w:val="009932B5"/>
    <w:rsid w:val="0099337D"/>
    <w:rsid w:val="009936E3"/>
    <w:rsid w:val="009938E1"/>
    <w:rsid w:val="00993942"/>
    <w:rsid w:val="00993B31"/>
    <w:rsid w:val="00993F10"/>
    <w:rsid w:val="00993F80"/>
    <w:rsid w:val="00994009"/>
    <w:rsid w:val="0099412A"/>
    <w:rsid w:val="00994157"/>
    <w:rsid w:val="00994262"/>
    <w:rsid w:val="009942D4"/>
    <w:rsid w:val="0099456B"/>
    <w:rsid w:val="00994694"/>
    <w:rsid w:val="009946C1"/>
    <w:rsid w:val="00994790"/>
    <w:rsid w:val="00994B9F"/>
    <w:rsid w:val="00994BE6"/>
    <w:rsid w:val="00994BED"/>
    <w:rsid w:val="00994DEC"/>
    <w:rsid w:val="00994F34"/>
    <w:rsid w:val="0099501F"/>
    <w:rsid w:val="009950D2"/>
    <w:rsid w:val="00995110"/>
    <w:rsid w:val="00995246"/>
    <w:rsid w:val="00995443"/>
    <w:rsid w:val="00995480"/>
    <w:rsid w:val="00995522"/>
    <w:rsid w:val="00995B25"/>
    <w:rsid w:val="00995CD3"/>
    <w:rsid w:val="00995F21"/>
    <w:rsid w:val="00995F37"/>
    <w:rsid w:val="0099619A"/>
    <w:rsid w:val="009963DC"/>
    <w:rsid w:val="009966AC"/>
    <w:rsid w:val="009967D3"/>
    <w:rsid w:val="00996913"/>
    <w:rsid w:val="00996C7C"/>
    <w:rsid w:val="00996D3B"/>
    <w:rsid w:val="00996D93"/>
    <w:rsid w:val="00996DB9"/>
    <w:rsid w:val="00996E70"/>
    <w:rsid w:val="00996FDB"/>
    <w:rsid w:val="009970E9"/>
    <w:rsid w:val="00997280"/>
    <w:rsid w:val="00997736"/>
    <w:rsid w:val="009979E8"/>
    <w:rsid w:val="00997CE8"/>
    <w:rsid w:val="00997FF4"/>
    <w:rsid w:val="009A004B"/>
    <w:rsid w:val="009A013E"/>
    <w:rsid w:val="009A018D"/>
    <w:rsid w:val="009A0249"/>
    <w:rsid w:val="009A0497"/>
    <w:rsid w:val="009A0655"/>
    <w:rsid w:val="009A0739"/>
    <w:rsid w:val="009A07A8"/>
    <w:rsid w:val="009A0AD4"/>
    <w:rsid w:val="009A0C6B"/>
    <w:rsid w:val="009A0D14"/>
    <w:rsid w:val="009A0E20"/>
    <w:rsid w:val="009A0EDA"/>
    <w:rsid w:val="009A0F7C"/>
    <w:rsid w:val="009A10AF"/>
    <w:rsid w:val="009A10DF"/>
    <w:rsid w:val="009A1144"/>
    <w:rsid w:val="009A12E9"/>
    <w:rsid w:val="009A147A"/>
    <w:rsid w:val="009A17FD"/>
    <w:rsid w:val="009A1898"/>
    <w:rsid w:val="009A1B28"/>
    <w:rsid w:val="009A218D"/>
    <w:rsid w:val="009A249B"/>
    <w:rsid w:val="009A26B1"/>
    <w:rsid w:val="009A26D6"/>
    <w:rsid w:val="009A26F6"/>
    <w:rsid w:val="009A2701"/>
    <w:rsid w:val="009A2A4E"/>
    <w:rsid w:val="009A2B36"/>
    <w:rsid w:val="009A2D0B"/>
    <w:rsid w:val="009A2E6C"/>
    <w:rsid w:val="009A2FA7"/>
    <w:rsid w:val="009A31A9"/>
    <w:rsid w:val="009A33ED"/>
    <w:rsid w:val="009A358A"/>
    <w:rsid w:val="009A387D"/>
    <w:rsid w:val="009A3A74"/>
    <w:rsid w:val="009A3BF1"/>
    <w:rsid w:val="009A3C09"/>
    <w:rsid w:val="009A3ED9"/>
    <w:rsid w:val="009A3F9F"/>
    <w:rsid w:val="009A404D"/>
    <w:rsid w:val="009A40E4"/>
    <w:rsid w:val="009A41B0"/>
    <w:rsid w:val="009A41C4"/>
    <w:rsid w:val="009A45AB"/>
    <w:rsid w:val="009A47E2"/>
    <w:rsid w:val="009A484E"/>
    <w:rsid w:val="009A48B3"/>
    <w:rsid w:val="009A490B"/>
    <w:rsid w:val="009A49FD"/>
    <w:rsid w:val="009A4BF7"/>
    <w:rsid w:val="009A4C3C"/>
    <w:rsid w:val="009A4DD3"/>
    <w:rsid w:val="009A4F19"/>
    <w:rsid w:val="009A4F7E"/>
    <w:rsid w:val="009A50AF"/>
    <w:rsid w:val="009A5476"/>
    <w:rsid w:val="009A57E6"/>
    <w:rsid w:val="009A5ABF"/>
    <w:rsid w:val="009A5AF7"/>
    <w:rsid w:val="009A5DB2"/>
    <w:rsid w:val="009A5E98"/>
    <w:rsid w:val="009A5EBC"/>
    <w:rsid w:val="009A5FC0"/>
    <w:rsid w:val="009A5FFD"/>
    <w:rsid w:val="009A6073"/>
    <w:rsid w:val="009A6195"/>
    <w:rsid w:val="009A6218"/>
    <w:rsid w:val="009A6276"/>
    <w:rsid w:val="009A64FC"/>
    <w:rsid w:val="009A6997"/>
    <w:rsid w:val="009A6E01"/>
    <w:rsid w:val="009A7202"/>
    <w:rsid w:val="009A73E2"/>
    <w:rsid w:val="009A7510"/>
    <w:rsid w:val="009A756C"/>
    <w:rsid w:val="009A7601"/>
    <w:rsid w:val="009A780D"/>
    <w:rsid w:val="009A79A4"/>
    <w:rsid w:val="009A7DAC"/>
    <w:rsid w:val="009A7E06"/>
    <w:rsid w:val="009A7FA5"/>
    <w:rsid w:val="009B0154"/>
    <w:rsid w:val="009B019F"/>
    <w:rsid w:val="009B01DB"/>
    <w:rsid w:val="009B02B0"/>
    <w:rsid w:val="009B03F4"/>
    <w:rsid w:val="009B0562"/>
    <w:rsid w:val="009B0887"/>
    <w:rsid w:val="009B08E0"/>
    <w:rsid w:val="009B0948"/>
    <w:rsid w:val="009B0966"/>
    <w:rsid w:val="009B0B7B"/>
    <w:rsid w:val="009B0C10"/>
    <w:rsid w:val="009B0F35"/>
    <w:rsid w:val="009B1047"/>
    <w:rsid w:val="009B10BC"/>
    <w:rsid w:val="009B1293"/>
    <w:rsid w:val="009B1528"/>
    <w:rsid w:val="009B1DA4"/>
    <w:rsid w:val="009B1F38"/>
    <w:rsid w:val="009B204E"/>
    <w:rsid w:val="009B21B5"/>
    <w:rsid w:val="009B22B8"/>
    <w:rsid w:val="009B2489"/>
    <w:rsid w:val="009B2581"/>
    <w:rsid w:val="009B2637"/>
    <w:rsid w:val="009B2673"/>
    <w:rsid w:val="009B270E"/>
    <w:rsid w:val="009B28A3"/>
    <w:rsid w:val="009B290E"/>
    <w:rsid w:val="009B2A87"/>
    <w:rsid w:val="009B2D46"/>
    <w:rsid w:val="009B2D83"/>
    <w:rsid w:val="009B2E24"/>
    <w:rsid w:val="009B2F74"/>
    <w:rsid w:val="009B3151"/>
    <w:rsid w:val="009B325C"/>
    <w:rsid w:val="009B34EE"/>
    <w:rsid w:val="009B36DC"/>
    <w:rsid w:val="009B372E"/>
    <w:rsid w:val="009B37CD"/>
    <w:rsid w:val="009B3859"/>
    <w:rsid w:val="009B3937"/>
    <w:rsid w:val="009B3B64"/>
    <w:rsid w:val="009B3BA1"/>
    <w:rsid w:val="009B3C0A"/>
    <w:rsid w:val="009B3CDD"/>
    <w:rsid w:val="009B3DA4"/>
    <w:rsid w:val="009B4036"/>
    <w:rsid w:val="009B427D"/>
    <w:rsid w:val="009B42D9"/>
    <w:rsid w:val="009B433D"/>
    <w:rsid w:val="009B437F"/>
    <w:rsid w:val="009B447E"/>
    <w:rsid w:val="009B490E"/>
    <w:rsid w:val="009B4AA5"/>
    <w:rsid w:val="009B4AD2"/>
    <w:rsid w:val="009B4D4F"/>
    <w:rsid w:val="009B4DC7"/>
    <w:rsid w:val="009B4F1E"/>
    <w:rsid w:val="009B4F83"/>
    <w:rsid w:val="009B4FAE"/>
    <w:rsid w:val="009B50C6"/>
    <w:rsid w:val="009B513D"/>
    <w:rsid w:val="009B53CF"/>
    <w:rsid w:val="009B53F3"/>
    <w:rsid w:val="009B5568"/>
    <w:rsid w:val="009B55D4"/>
    <w:rsid w:val="009B56FD"/>
    <w:rsid w:val="009B574F"/>
    <w:rsid w:val="009B59E9"/>
    <w:rsid w:val="009B5ACC"/>
    <w:rsid w:val="009B5D13"/>
    <w:rsid w:val="009B5D2E"/>
    <w:rsid w:val="009B5D5A"/>
    <w:rsid w:val="009B6137"/>
    <w:rsid w:val="009B61D5"/>
    <w:rsid w:val="009B6316"/>
    <w:rsid w:val="009B6652"/>
    <w:rsid w:val="009B6749"/>
    <w:rsid w:val="009B67CE"/>
    <w:rsid w:val="009B68B5"/>
    <w:rsid w:val="009B68F8"/>
    <w:rsid w:val="009B69C3"/>
    <w:rsid w:val="009B6A8A"/>
    <w:rsid w:val="009B6BC1"/>
    <w:rsid w:val="009B6CEF"/>
    <w:rsid w:val="009B6D70"/>
    <w:rsid w:val="009B6E20"/>
    <w:rsid w:val="009B6E51"/>
    <w:rsid w:val="009B6E5D"/>
    <w:rsid w:val="009B6F55"/>
    <w:rsid w:val="009B7228"/>
    <w:rsid w:val="009B75C3"/>
    <w:rsid w:val="009B783E"/>
    <w:rsid w:val="009B7AE0"/>
    <w:rsid w:val="009B7B31"/>
    <w:rsid w:val="009B7B8B"/>
    <w:rsid w:val="009B7BEB"/>
    <w:rsid w:val="009B7CE5"/>
    <w:rsid w:val="009B7DA3"/>
    <w:rsid w:val="009B7E77"/>
    <w:rsid w:val="009B7F63"/>
    <w:rsid w:val="009C028A"/>
    <w:rsid w:val="009C034D"/>
    <w:rsid w:val="009C0552"/>
    <w:rsid w:val="009C0708"/>
    <w:rsid w:val="009C08EB"/>
    <w:rsid w:val="009C0AE1"/>
    <w:rsid w:val="009C0ED1"/>
    <w:rsid w:val="009C1053"/>
    <w:rsid w:val="009C133B"/>
    <w:rsid w:val="009C142F"/>
    <w:rsid w:val="009C188B"/>
    <w:rsid w:val="009C19F1"/>
    <w:rsid w:val="009C1B3F"/>
    <w:rsid w:val="009C1C6F"/>
    <w:rsid w:val="009C1CAD"/>
    <w:rsid w:val="009C1D1B"/>
    <w:rsid w:val="009C1E90"/>
    <w:rsid w:val="009C1F4A"/>
    <w:rsid w:val="009C201B"/>
    <w:rsid w:val="009C21BB"/>
    <w:rsid w:val="009C222D"/>
    <w:rsid w:val="009C2294"/>
    <w:rsid w:val="009C23A5"/>
    <w:rsid w:val="009C23A7"/>
    <w:rsid w:val="009C2592"/>
    <w:rsid w:val="009C25AE"/>
    <w:rsid w:val="009C2A06"/>
    <w:rsid w:val="009C2B5A"/>
    <w:rsid w:val="009C2BF5"/>
    <w:rsid w:val="009C2CC3"/>
    <w:rsid w:val="009C2F58"/>
    <w:rsid w:val="009C2F96"/>
    <w:rsid w:val="009C3136"/>
    <w:rsid w:val="009C31C1"/>
    <w:rsid w:val="009C3288"/>
    <w:rsid w:val="009C32E2"/>
    <w:rsid w:val="009C350A"/>
    <w:rsid w:val="009C37EE"/>
    <w:rsid w:val="009C3C08"/>
    <w:rsid w:val="009C3D65"/>
    <w:rsid w:val="009C3DBC"/>
    <w:rsid w:val="009C3DDA"/>
    <w:rsid w:val="009C40B3"/>
    <w:rsid w:val="009C40DE"/>
    <w:rsid w:val="009C434F"/>
    <w:rsid w:val="009C43AB"/>
    <w:rsid w:val="009C449A"/>
    <w:rsid w:val="009C44DA"/>
    <w:rsid w:val="009C46AF"/>
    <w:rsid w:val="009C46FF"/>
    <w:rsid w:val="009C4898"/>
    <w:rsid w:val="009C4CBA"/>
    <w:rsid w:val="009C4E36"/>
    <w:rsid w:val="009C50D9"/>
    <w:rsid w:val="009C5319"/>
    <w:rsid w:val="009C544A"/>
    <w:rsid w:val="009C5852"/>
    <w:rsid w:val="009C5860"/>
    <w:rsid w:val="009C5895"/>
    <w:rsid w:val="009C58BB"/>
    <w:rsid w:val="009C59A3"/>
    <w:rsid w:val="009C5C98"/>
    <w:rsid w:val="009C5E55"/>
    <w:rsid w:val="009C601F"/>
    <w:rsid w:val="009C6067"/>
    <w:rsid w:val="009C606C"/>
    <w:rsid w:val="009C60A6"/>
    <w:rsid w:val="009C612E"/>
    <w:rsid w:val="009C6200"/>
    <w:rsid w:val="009C6728"/>
    <w:rsid w:val="009C6759"/>
    <w:rsid w:val="009C6777"/>
    <w:rsid w:val="009C678A"/>
    <w:rsid w:val="009C697A"/>
    <w:rsid w:val="009C6A97"/>
    <w:rsid w:val="009C6DFB"/>
    <w:rsid w:val="009C6F71"/>
    <w:rsid w:val="009C73D9"/>
    <w:rsid w:val="009C742A"/>
    <w:rsid w:val="009C7437"/>
    <w:rsid w:val="009C7502"/>
    <w:rsid w:val="009C7574"/>
    <w:rsid w:val="009C765D"/>
    <w:rsid w:val="009C7690"/>
    <w:rsid w:val="009C78B6"/>
    <w:rsid w:val="009C78D5"/>
    <w:rsid w:val="009C79A9"/>
    <w:rsid w:val="009C7A1C"/>
    <w:rsid w:val="009C7B25"/>
    <w:rsid w:val="009C7B36"/>
    <w:rsid w:val="009C7D92"/>
    <w:rsid w:val="009C7DAA"/>
    <w:rsid w:val="009C7EE0"/>
    <w:rsid w:val="009C7FA0"/>
    <w:rsid w:val="009D0050"/>
    <w:rsid w:val="009D00BE"/>
    <w:rsid w:val="009D011E"/>
    <w:rsid w:val="009D0598"/>
    <w:rsid w:val="009D07FC"/>
    <w:rsid w:val="009D081A"/>
    <w:rsid w:val="009D0851"/>
    <w:rsid w:val="009D097B"/>
    <w:rsid w:val="009D0A05"/>
    <w:rsid w:val="009D0C3C"/>
    <w:rsid w:val="009D0E0F"/>
    <w:rsid w:val="009D13E3"/>
    <w:rsid w:val="009D141C"/>
    <w:rsid w:val="009D14B1"/>
    <w:rsid w:val="009D15EC"/>
    <w:rsid w:val="009D16B7"/>
    <w:rsid w:val="009D1772"/>
    <w:rsid w:val="009D181D"/>
    <w:rsid w:val="009D1A91"/>
    <w:rsid w:val="009D1B03"/>
    <w:rsid w:val="009D1B6A"/>
    <w:rsid w:val="009D1EE0"/>
    <w:rsid w:val="009D1F5B"/>
    <w:rsid w:val="009D2311"/>
    <w:rsid w:val="009D2404"/>
    <w:rsid w:val="009D2432"/>
    <w:rsid w:val="009D2468"/>
    <w:rsid w:val="009D25AD"/>
    <w:rsid w:val="009D27D5"/>
    <w:rsid w:val="009D29A4"/>
    <w:rsid w:val="009D2E8C"/>
    <w:rsid w:val="009D2F3A"/>
    <w:rsid w:val="009D2F59"/>
    <w:rsid w:val="009D30D4"/>
    <w:rsid w:val="009D32D5"/>
    <w:rsid w:val="009D32EF"/>
    <w:rsid w:val="009D3606"/>
    <w:rsid w:val="009D3971"/>
    <w:rsid w:val="009D3D8E"/>
    <w:rsid w:val="009D3E3F"/>
    <w:rsid w:val="009D3F72"/>
    <w:rsid w:val="009D3F73"/>
    <w:rsid w:val="009D40AF"/>
    <w:rsid w:val="009D40E9"/>
    <w:rsid w:val="009D4361"/>
    <w:rsid w:val="009D4601"/>
    <w:rsid w:val="009D48AE"/>
    <w:rsid w:val="009D49B0"/>
    <w:rsid w:val="009D4A78"/>
    <w:rsid w:val="009D4B48"/>
    <w:rsid w:val="009D50DD"/>
    <w:rsid w:val="009D5516"/>
    <w:rsid w:val="009D554C"/>
    <w:rsid w:val="009D556D"/>
    <w:rsid w:val="009D5699"/>
    <w:rsid w:val="009D5BCF"/>
    <w:rsid w:val="009D5BE7"/>
    <w:rsid w:val="009D5D5E"/>
    <w:rsid w:val="009D5E37"/>
    <w:rsid w:val="009D5EC9"/>
    <w:rsid w:val="009D600B"/>
    <w:rsid w:val="009D6020"/>
    <w:rsid w:val="009D6490"/>
    <w:rsid w:val="009D654D"/>
    <w:rsid w:val="009D662A"/>
    <w:rsid w:val="009D6685"/>
    <w:rsid w:val="009D6D1D"/>
    <w:rsid w:val="009D6DB5"/>
    <w:rsid w:val="009D6FA0"/>
    <w:rsid w:val="009D704E"/>
    <w:rsid w:val="009D7052"/>
    <w:rsid w:val="009D7062"/>
    <w:rsid w:val="009D7205"/>
    <w:rsid w:val="009D7475"/>
    <w:rsid w:val="009D74FC"/>
    <w:rsid w:val="009D770E"/>
    <w:rsid w:val="009D77B7"/>
    <w:rsid w:val="009D7CAF"/>
    <w:rsid w:val="009D7CD5"/>
    <w:rsid w:val="009D7D6A"/>
    <w:rsid w:val="009D7EDE"/>
    <w:rsid w:val="009E009F"/>
    <w:rsid w:val="009E016A"/>
    <w:rsid w:val="009E018F"/>
    <w:rsid w:val="009E0200"/>
    <w:rsid w:val="009E0231"/>
    <w:rsid w:val="009E02EC"/>
    <w:rsid w:val="009E05F0"/>
    <w:rsid w:val="009E0855"/>
    <w:rsid w:val="009E0E15"/>
    <w:rsid w:val="009E0FF2"/>
    <w:rsid w:val="009E10C5"/>
    <w:rsid w:val="009E1295"/>
    <w:rsid w:val="009E1514"/>
    <w:rsid w:val="009E15BF"/>
    <w:rsid w:val="009E16CE"/>
    <w:rsid w:val="009E16FE"/>
    <w:rsid w:val="009E1729"/>
    <w:rsid w:val="009E1971"/>
    <w:rsid w:val="009E19DF"/>
    <w:rsid w:val="009E1A67"/>
    <w:rsid w:val="009E1ABB"/>
    <w:rsid w:val="009E1CB7"/>
    <w:rsid w:val="009E1E76"/>
    <w:rsid w:val="009E1F71"/>
    <w:rsid w:val="009E21BD"/>
    <w:rsid w:val="009E2218"/>
    <w:rsid w:val="009E265F"/>
    <w:rsid w:val="009E27B4"/>
    <w:rsid w:val="009E27D4"/>
    <w:rsid w:val="009E28F2"/>
    <w:rsid w:val="009E2A04"/>
    <w:rsid w:val="009E2BD1"/>
    <w:rsid w:val="009E2D33"/>
    <w:rsid w:val="009E2DF5"/>
    <w:rsid w:val="009E2E81"/>
    <w:rsid w:val="009E2EBB"/>
    <w:rsid w:val="009E3007"/>
    <w:rsid w:val="009E3195"/>
    <w:rsid w:val="009E3379"/>
    <w:rsid w:val="009E346F"/>
    <w:rsid w:val="009E3816"/>
    <w:rsid w:val="009E384D"/>
    <w:rsid w:val="009E389F"/>
    <w:rsid w:val="009E3ACA"/>
    <w:rsid w:val="009E3BC3"/>
    <w:rsid w:val="009E3CB0"/>
    <w:rsid w:val="009E3E75"/>
    <w:rsid w:val="009E42B7"/>
    <w:rsid w:val="009E43A8"/>
    <w:rsid w:val="009E442D"/>
    <w:rsid w:val="009E44E5"/>
    <w:rsid w:val="009E464C"/>
    <w:rsid w:val="009E4801"/>
    <w:rsid w:val="009E480C"/>
    <w:rsid w:val="009E4AAA"/>
    <w:rsid w:val="009E4D55"/>
    <w:rsid w:val="009E4DA5"/>
    <w:rsid w:val="009E4FFA"/>
    <w:rsid w:val="009E5004"/>
    <w:rsid w:val="009E501E"/>
    <w:rsid w:val="009E52FA"/>
    <w:rsid w:val="009E5314"/>
    <w:rsid w:val="009E5385"/>
    <w:rsid w:val="009E53D9"/>
    <w:rsid w:val="009E571A"/>
    <w:rsid w:val="009E5928"/>
    <w:rsid w:val="009E5C16"/>
    <w:rsid w:val="009E5D42"/>
    <w:rsid w:val="009E610A"/>
    <w:rsid w:val="009E62C2"/>
    <w:rsid w:val="009E639C"/>
    <w:rsid w:val="009E655E"/>
    <w:rsid w:val="009E6925"/>
    <w:rsid w:val="009E6AC5"/>
    <w:rsid w:val="009E6B28"/>
    <w:rsid w:val="009E6C59"/>
    <w:rsid w:val="009E6CF3"/>
    <w:rsid w:val="009E6E58"/>
    <w:rsid w:val="009E7378"/>
    <w:rsid w:val="009E73AF"/>
    <w:rsid w:val="009E7450"/>
    <w:rsid w:val="009E7475"/>
    <w:rsid w:val="009E74F3"/>
    <w:rsid w:val="009E7777"/>
    <w:rsid w:val="009E77CA"/>
    <w:rsid w:val="009E7A24"/>
    <w:rsid w:val="009E7A4A"/>
    <w:rsid w:val="009E7B68"/>
    <w:rsid w:val="009E7BA9"/>
    <w:rsid w:val="009E7CBC"/>
    <w:rsid w:val="009E7D23"/>
    <w:rsid w:val="009E7D3A"/>
    <w:rsid w:val="009E7EA0"/>
    <w:rsid w:val="009E7FC4"/>
    <w:rsid w:val="009F0273"/>
    <w:rsid w:val="009F0286"/>
    <w:rsid w:val="009F0433"/>
    <w:rsid w:val="009F0592"/>
    <w:rsid w:val="009F05B3"/>
    <w:rsid w:val="009F065F"/>
    <w:rsid w:val="009F0730"/>
    <w:rsid w:val="009F0804"/>
    <w:rsid w:val="009F08C3"/>
    <w:rsid w:val="009F0EE5"/>
    <w:rsid w:val="009F0F41"/>
    <w:rsid w:val="009F0F7B"/>
    <w:rsid w:val="009F1073"/>
    <w:rsid w:val="009F10A1"/>
    <w:rsid w:val="009F11F9"/>
    <w:rsid w:val="009F12B3"/>
    <w:rsid w:val="009F14C1"/>
    <w:rsid w:val="009F1764"/>
    <w:rsid w:val="009F18BE"/>
    <w:rsid w:val="009F1AE9"/>
    <w:rsid w:val="009F1ED9"/>
    <w:rsid w:val="009F1EFC"/>
    <w:rsid w:val="009F1FC2"/>
    <w:rsid w:val="009F2278"/>
    <w:rsid w:val="009F2479"/>
    <w:rsid w:val="009F2639"/>
    <w:rsid w:val="009F2839"/>
    <w:rsid w:val="009F2958"/>
    <w:rsid w:val="009F29B8"/>
    <w:rsid w:val="009F2C32"/>
    <w:rsid w:val="009F2D6C"/>
    <w:rsid w:val="009F3605"/>
    <w:rsid w:val="009F3725"/>
    <w:rsid w:val="009F37F8"/>
    <w:rsid w:val="009F3853"/>
    <w:rsid w:val="009F38A0"/>
    <w:rsid w:val="009F3D3E"/>
    <w:rsid w:val="009F3DA7"/>
    <w:rsid w:val="009F3DDA"/>
    <w:rsid w:val="009F3DF9"/>
    <w:rsid w:val="009F3F0E"/>
    <w:rsid w:val="009F3F4A"/>
    <w:rsid w:val="009F402C"/>
    <w:rsid w:val="009F435B"/>
    <w:rsid w:val="009F452C"/>
    <w:rsid w:val="009F4878"/>
    <w:rsid w:val="009F4963"/>
    <w:rsid w:val="009F49AF"/>
    <w:rsid w:val="009F4D21"/>
    <w:rsid w:val="009F4D36"/>
    <w:rsid w:val="009F4D68"/>
    <w:rsid w:val="009F4D6A"/>
    <w:rsid w:val="009F4E7D"/>
    <w:rsid w:val="009F4FA9"/>
    <w:rsid w:val="009F506A"/>
    <w:rsid w:val="009F5074"/>
    <w:rsid w:val="009F540F"/>
    <w:rsid w:val="009F55FA"/>
    <w:rsid w:val="009F57D5"/>
    <w:rsid w:val="009F5A75"/>
    <w:rsid w:val="009F5B42"/>
    <w:rsid w:val="009F5CA0"/>
    <w:rsid w:val="009F5E62"/>
    <w:rsid w:val="009F5EDF"/>
    <w:rsid w:val="009F618B"/>
    <w:rsid w:val="009F62C2"/>
    <w:rsid w:val="009F6308"/>
    <w:rsid w:val="009F63DF"/>
    <w:rsid w:val="009F6420"/>
    <w:rsid w:val="009F64A5"/>
    <w:rsid w:val="009F64F1"/>
    <w:rsid w:val="009F6525"/>
    <w:rsid w:val="009F657C"/>
    <w:rsid w:val="009F660C"/>
    <w:rsid w:val="009F682D"/>
    <w:rsid w:val="009F687D"/>
    <w:rsid w:val="009F69D2"/>
    <w:rsid w:val="009F6A0C"/>
    <w:rsid w:val="009F6A60"/>
    <w:rsid w:val="009F6CDE"/>
    <w:rsid w:val="009F6F6F"/>
    <w:rsid w:val="009F6F97"/>
    <w:rsid w:val="009F7171"/>
    <w:rsid w:val="009F72B5"/>
    <w:rsid w:val="009F7382"/>
    <w:rsid w:val="009F74F5"/>
    <w:rsid w:val="009F76FE"/>
    <w:rsid w:val="009F7811"/>
    <w:rsid w:val="009F7949"/>
    <w:rsid w:val="009F7955"/>
    <w:rsid w:val="009F7B21"/>
    <w:rsid w:val="009F7CAA"/>
    <w:rsid w:val="009F7DBD"/>
    <w:rsid w:val="009F7FF9"/>
    <w:rsid w:val="00A00088"/>
    <w:rsid w:val="00A00283"/>
    <w:rsid w:val="00A003C9"/>
    <w:rsid w:val="00A0083D"/>
    <w:rsid w:val="00A00974"/>
    <w:rsid w:val="00A00A76"/>
    <w:rsid w:val="00A00ACD"/>
    <w:rsid w:val="00A00C25"/>
    <w:rsid w:val="00A00C4F"/>
    <w:rsid w:val="00A00ED8"/>
    <w:rsid w:val="00A00F13"/>
    <w:rsid w:val="00A01262"/>
    <w:rsid w:val="00A0136A"/>
    <w:rsid w:val="00A0149F"/>
    <w:rsid w:val="00A0172B"/>
    <w:rsid w:val="00A0191F"/>
    <w:rsid w:val="00A019D3"/>
    <w:rsid w:val="00A01A27"/>
    <w:rsid w:val="00A01C31"/>
    <w:rsid w:val="00A01CC3"/>
    <w:rsid w:val="00A02141"/>
    <w:rsid w:val="00A022D5"/>
    <w:rsid w:val="00A02507"/>
    <w:rsid w:val="00A02750"/>
    <w:rsid w:val="00A02919"/>
    <w:rsid w:val="00A02B04"/>
    <w:rsid w:val="00A02B38"/>
    <w:rsid w:val="00A02BD3"/>
    <w:rsid w:val="00A02CD3"/>
    <w:rsid w:val="00A03102"/>
    <w:rsid w:val="00A034A0"/>
    <w:rsid w:val="00A03500"/>
    <w:rsid w:val="00A03558"/>
    <w:rsid w:val="00A03741"/>
    <w:rsid w:val="00A03D32"/>
    <w:rsid w:val="00A03DE3"/>
    <w:rsid w:val="00A03E2C"/>
    <w:rsid w:val="00A03FE3"/>
    <w:rsid w:val="00A04024"/>
    <w:rsid w:val="00A041A1"/>
    <w:rsid w:val="00A0466F"/>
    <w:rsid w:val="00A0487D"/>
    <w:rsid w:val="00A04941"/>
    <w:rsid w:val="00A0497A"/>
    <w:rsid w:val="00A049B7"/>
    <w:rsid w:val="00A049BA"/>
    <w:rsid w:val="00A04B48"/>
    <w:rsid w:val="00A04C98"/>
    <w:rsid w:val="00A04E6C"/>
    <w:rsid w:val="00A04F59"/>
    <w:rsid w:val="00A05046"/>
    <w:rsid w:val="00A054A2"/>
    <w:rsid w:val="00A0592E"/>
    <w:rsid w:val="00A05A14"/>
    <w:rsid w:val="00A05A4D"/>
    <w:rsid w:val="00A05CEB"/>
    <w:rsid w:val="00A05F85"/>
    <w:rsid w:val="00A060D0"/>
    <w:rsid w:val="00A06193"/>
    <w:rsid w:val="00A063FF"/>
    <w:rsid w:val="00A0675E"/>
    <w:rsid w:val="00A067A7"/>
    <w:rsid w:val="00A06966"/>
    <w:rsid w:val="00A06D68"/>
    <w:rsid w:val="00A06D89"/>
    <w:rsid w:val="00A06EA6"/>
    <w:rsid w:val="00A06FFB"/>
    <w:rsid w:val="00A07027"/>
    <w:rsid w:val="00A073A8"/>
    <w:rsid w:val="00A07461"/>
    <w:rsid w:val="00A075AF"/>
    <w:rsid w:val="00A07652"/>
    <w:rsid w:val="00A076D7"/>
    <w:rsid w:val="00A07770"/>
    <w:rsid w:val="00A07DCC"/>
    <w:rsid w:val="00A07EA3"/>
    <w:rsid w:val="00A07F6C"/>
    <w:rsid w:val="00A10086"/>
    <w:rsid w:val="00A100FF"/>
    <w:rsid w:val="00A10199"/>
    <w:rsid w:val="00A103CB"/>
    <w:rsid w:val="00A10497"/>
    <w:rsid w:val="00A107D9"/>
    <w:rsid w:val="00A10AA5"/>
    <w:rsid w:val="00A10C95"/>
    <w:rsid w:val="00A10F2C"/>
    <w:rsid w:val="00A10F58"/>
    <w:rsid w:val="00A11063"/>
    <w:rsid w:val="00A1129A"/>
    <w:rsid w:val="00A112A6"/>
    <w:rsid w:val="00A112E2"/>
    <w:rsid w:val="00A11350"/>
    <w:rsid w:val="00A113CC"/>
    <w:rsid w:val="00A11533"/>
    <w:rsid w:val="00A116D7"/>
    <w:rsid w:val="00A11957"/>
    <w:rsid w:val="00A11D45"/>
    <w:rsid w:val="00A11D73"/>
    <w:rsid w:val="00A11E8C"/>
    <w:rsid w:val="00A11FE1"/>
    <w:rsid w:val="00A123C4"/>
    <w:rsid w:val="00A124AE"/>
    <w:rsid w:val="00A125AE"/>
    <w:rsid w:val="00A1265E"/>
    <w:rsid w:val="00A12678"/>
    <w:rsid w:val="00A126FA"/>
    <w:rsid w:val="00A12847"/>
    <w:rsid w:val="00A129C0"/>
    <w:rsid w:val="00A12AF8"/>
    <w:rsid w:val="00A12BE3"/>
    <w:rsid w:val="00A12C04"/>
    <w:rsid w:val="00A12DAF"/>
    <w:rsid w:val="00A1304D"/>
    <w:rsid w:val="00A133CE"/>
    <w:rsid w:val="00A13AA1"/>
    <w:rsid w:val="00A13BE9"/>
    <w:rsid w:val="00A13C18"/>
    <w:rsid w:val="00A13C3A"/>
    <w:rsid w:val="00A13EF8"/>
    <w:rsid w:val="00A14022"/>
    <w:rsid w:val="00A14352"/>
    <w:rsid w:val="00A143AB"/>
    <w:rsid w:val="00A145A2"/>
    <w:rsid w:val="00A146E0"/>
    <w:rsid w:val="00A148E1"/>
    <w:rsid w:val="00A1493D"/>
    <w:rsid w:val="00A14968"/>
    <w:rsid w:val="00A149B7"/>
    <w:rsid w:val="00A149F8"/>
    <w:rsid w:val="00A14A7D"/>
    <w:rsid w:val="00A14AE5"/>
    <w:rsid w:val="00A14AF7"/>
    <w:rsid w:val="00A14BEE"/>
    <w:rsid w:val="00A14E34"/>
    <w:rsid w:val="00A14EA7"/>
    <w:rsid w:val="00A14F3D"/>
    <w:rsid w:val="00A14F7C"/>
    <w:rsid w:val="00A15002"/>
    <w:rsid w:val="00A154E6"/>
    <w:rsid w:val="00A155BB"/>
    <w:rsid w:val="00A156E8"/>
    <w:rsid w:val="00A15E03"/>
    <w:rsid w:val="00A15E5A"/>
    <w:rsid w:val="00A15E80"/>
    <w:rsid w:val="00A15F23"/>
    <w:rsid w:val="00A160F1"/>
    <w:rsid w:val="00A161D5"/>
    <w:rsid w:val="00A162EE"/>
    <w:rsid w:val="00A16600"/>
    <w:rsid w:val="00A167CA"/>
    <w:rsid w:val="00A16AB9"/>
    <w:rsid w:val="00A16CC7"/>
    <w:rsid w:val="00A16D89"/>
    <w:rsid w:val="00A17082"/>
    <w:rsid w:val="00A1769D"/>
    <w:rsid w:val="00A17775"/>
    <w:rsid w:val="00A178E9"/>
    <w:rsid w:val="00A17900"/>
    <w:rsid w:val="00A17956"/>
    <w:rsid w:val="00A17A35"/>
    <w:rsid w:val="00A17AFE"/>
    <w:rsid w:val="00A17C7A"/>
    <w:rsid w:val="00A17CBA"/>
    <w:rsid w:val="00A17CC4"/>
    <w:rsid w:val="00A17F4F"/>
    <w:rsid w:val="00A17F91"/>
    <w:rsid w:val="00A20104"/>
    <w:rsid w:val="00A201AF"/>
    <w:rsid w:val="00A202A1"/>
    <w:rsid w:val="00A2045C"/>
    <w:rsid w:val="00A20635"/>
    <w:rsid w:val="00A20CF1"/>
    <w:rsid w:val="00A20D14"/>
    <w:rsid w:val="00A20E31"/>
    <w:rsid w:val="00A2110E"/>
    <w:rsid w:val="00A21542"/>
    <w:rsid w:val="00A21570"/>
    <w:rsid w:val="00A21762"/>
    <w:rsid w:val="00A21896"/>
    <w:rsid w:val="00A21905"/>
    <w:rsid w:val="00A2193D"/>
    <w:rsid w:val="00A21959"/>
    <w:rsid w:val="00A219D5"/>
    <w:rsid w:val="00A21A6E"/>
    <w:rsid w:val="00A21C22"/>
    <w:rsid w:val="00A21F24"/>
    <w:rsid w:val="00A21FB3"/>
    <w:rsid w:val="00A2205B"/>
    <w:rsid w:val="00A2208B"/>
    <w:rsid w:val="00A221C6"/>
    <w:rsid w:val="00A2257E"/>
    <w:rsid w:val="00A22657"/>
    <w:rsid w:val="00A22993"/>
    <w:rsid w:val="00A22C62"/>
    <w:rsid w:val="00A22EF2"/>
    <w:rsid w:val="00A2341E"/>
    <w:rsid w:val="00A23622"/>
    <w:rsid w:val="00A23757"/>
    <w:rsid w:val="00A239CA"/>
    <w:rsid w:val="00A239EA"/>
    <w:rsid w:val="00A23AF8"/>
    <w:rsid w:val="00A23BB3"/>
    <w:rsid w:val="00A23FD5"/>
    <w:rsid w:val="00A24009"/>
    <w:rsid w:val="00A241BA"/>
    <w:rsid w:val="00A24485"/>
    <w:rsid w:val="00A24737"/>
    <w:rsid w:val="00A24955"/>
    <w:rsid w:val="00A24968"/>
    <w:rsid w:val="00A249E3"/>
    <w:rsid w:val="00A24C19"/>
    <w:rsid w:val="00A24CE8"/>
    <w:rsid w:val="00A24F2A"/>
    <w:rsid w:val="00A2500F"/>
    <w:rsid w:val="00A2517E"/>
    <w:rsid w:val="00A252C0"/>
    <w:rsid w:val="00A25445"/>
    <w:rsid w:val="00A25482"/>
    <w:rsid w:val="00A2554E"/>
    <w:rsid w:val="00A25599"/>
    <w:rsid w:val="00A2570B"/>
    <w:rsid w:val="00A25A3C"/>
    <w:rsid w:val="00A25C4D"/>
    <w:rsid w:val="00A2638B"/>
    <w:rsid w:val="00A264E3"/>
    <w:rsid w:val="00A26528"/>
    <w:rsid w:val="00A266D0"/>
    <w:rsid w:val="00A267A7"/>
    <w:rsid w:val="00A267CD"/>
    <w:rsid w:val="00A267F7"/>
    <w:rsid w:val="00A26823"/>
    <w:rsid w:val="00A26895"/>
    <w:rsid w:val="00A26925"/>
    <w:rsid w:val="00A26D5B"/>
    <w:rsid w:val="00A26DB1"/>
    <w:rsid w:val="00A26E30"/>
    <w:rsid w:val="00A26EA7"/>
    <w:rsid w:val="00A26F45"/>
    <w:rsid w:val="00A27034"/>
    <w:rsid w:val="00A27082"/>
    <w:rsid w:val="00A270AA"/>
    <w:rsid w:val="00A271F3"/>
    <w:rsid w:val="00A27240"/>
    <w:rsid w:val="00A272C6"/>
    <w:rsid w:val="00A27844"/>
    <w:rsid w:val="00A2789B"/>
    <w:rsid w:val="00A27999"/>
    <w:rsid w:val="00A27A36"/>
    <w:rsid w:val="00A27CEC"/>
    <w:rsid w:val="00A27E26"/>
    <w:rsid w:val="00A27E3F"/>
    <w:rsid w:val="00A27F80"/>
    <w:rsid w:val="00A3022B"/>
    <w:rsid w:val="00A302A8"/>
    <w:rsid w:val="00A3033E"/>
    <w:rsid w:val="00A303CA"/>
    <w:rsid w:val="00A30427"/>
    <w:rsid w:val="00A304D5"/>
    <w:rsid w:val="00A304FF"/>
    <w:rsid w:val="00A30560"/>
    <w:rsid w:val="00A30641"/>
    <w:rsid w:val="00A306B8"/>
    <w:rsid w:val="00A3071D"/>
    <w:rsid w:val="00A30CA3"/>
    <w:rsid w:val="00A31059"/>
    <w:rsid w:val="00A312DE"/>
    <w:rsid w:val="00A31365"/>
    <w:rsid w:val="00A31624"/>
    <w:rsid w:val="00A316C5"/>
    <w:rsid w:val="00A31769"/>
    <w:rsid w:val="00A317A5"/>
    <w:rsid w:val="00A31C2A"/>
    <w:rsid w:val="00A31C98"/>
    <w:rsid w:val="00A31DC8"/>
    <w:rsid w:val="00A31E6C"/>
    <w:rsid w:val="00A31E78"/>
    <w:rsid w:val="00A31FE8"/>
    <w:rsid w:val="00A320BA"/>
    <w:rsid w:val="00A321E2"/>
    <w:rsid w:val="00A3220D"/>
    <w:rsid w:val="00A3227E"/>
    <w:rsid w:val="00A322D5"/>
    <w:rsid w:val="00A323FC"/>
    <w:rsid w:val="00A32B69"/>
    <w:rsid w:val="00A32C1C"/>
    <w:rsid w:val="00A32CAF"/>
    <w:rsid w:val="00A32D66"/>
    <w:rsid w:val="00A32EC8"/>
    <w:rsid w:val="00A330F2"/>
    <w:rsid w:val="00A334D0"/>
    <w:rsid w:val="00A33620"/>
    <w:rsid w:val="00A3380A"/>
    <w:rsid w:val="00A3380C"/>
    <w:rsid w:val="00A3391A"/>
    <w:rsid w:val="00A33998"/>
    <w:rsid w:val="00A3399C"/>
    <w:rsid w:val="00A33A25"/>
    <w:rsid w:val="00A33EDA"/>
    <w:rsid w:val="00A33F7D"/>
    <w:rsid w:val="00A3427C"/>
    <w:rsid w:val="00A3431D"/>
    <w:rsid w:val="00A34372"/>
    <w:rsid w:val="00A34425"/>
    <w:rsid w:val="00A34DDB"/>
    <w:rsid w:val="00A351E8"/>
    <w:rsid w:val="00A351F7"/>
    <w:rsid w:val="00A354C5"/>
    <w:rsid w:val="00A3579A"/>
    <w:rsid w:val="00A35834"/>
    <w:rsid w:val="00A3586A"/>
    <w:rsid w:val="00A359B9"/>
    <w:rsid w:val="00A359EA"/>
    <w:rsid w:val="00A35B95"/>
    <w:rsid w:val="00A35C03"/>
    <w:rsid w:val="00A35C55"/>
    <w:rsid w:val="00A35C90"/>
    <w:rsid w:val="00A35E75"/>
    <w:rsid w:val="00A35E9E"/>
    <w:rsid w:val="00A35F80"/>
    <w:rsid w:val="00A365A5"/>
    <w:rsid w:val="00A368BA"/>
    <w:rsid w:val="00A3691C"/>
    <w:rsid w:val="00A36A2C"/>
    <w:rsid w:val="00A36C93"/>
    <w:rsid w:val="00A36CE3"/>
    <w:rsid w:val="00A36DD0"/>
    <w:rsid w:val="00A36F62"/>
    <w:rsid w:val="00A36F89"/>
    <w:rsid w:val="00A3714C"/>
    <w:rsid w:val="00A3718D"/>
    <w:rsid w:val="00A37309"/>
    <w:rsid w:val="00A37320"/>
    <w:rsid w:val="00A374F2"/>
    <w:rsid w:val="00A37695"/>
    <w:rsid w:val="00A3781D"/>
    <w:rsid w:val="00A37865"/>
    <w:rsid w:val="00A379B8"/>
    <w:rsid w:val="00A37A63"/>
    <w:rsid w:val="00A37AFB"/>
    <w:rsid w:val="00A37B1D"/>
    <w:rsid w:val="00A37C0D"/>
    <w:rsid w:val="00A37E49"/>
    <w:rsid w:val="00A37E7B"/>
    <w:rsid w:val="00A37F0E"/>
    <w:rsid w:val="00A40088"/>
    <w:rsid w:val="00A40330"/>
    <w:rsid w:val="00A4036D"/>
    <w:rsid w:val="00A40625"/>
    <w:rsid w:val="00A4067D"/>
    <w:rsid w:val="00A4078A"/>
    <w:rsid w:val="00A409D3"/>
    <w:rsid w:val="00A40AC5"/>
    <w:rsid w:val="00A40AE2"/>
    <w:rsid w:val="00A41040"/>
    <w:rsid w:val="00A413D5"/>
    <w:rsid w:val="00A4144E"/>
    <w:rsid w:val="00A414C1"/>
    <w:rsid w:val="00A414F6"/>
    <w:rsid w:val="00A414F8"/>
    <w:rsid w:val="00A41706"/>
    <w:rsid w:val="00A4178F"/>
    <w:rsid w:val="00A417E0"/>
    <w:rsid w:val="00A417F7"/>
    <w:rsid w:val="00A419AD"/>
    <w:rsid w:val="00A41BC4"/>
    <w:rsid w:val="00A41BFD"/>
    <w:rsid w:val="00A41DA4"/>
    <w:rsid w:val="00A41DA9"/>
    <w:rsid w:val="00A41E2E"/>
    <w:rsid w:val="00A41E49"/>
    <w:rsid w:val="00A41EA9"/>
    <w:rsid w:val="00A41F4E"/>
    <w:rsid w:val="00A4213B"/>
    <w:rsid w:val="00A421F6"/>
    <w:rsid w:val="00A426FA"/>
    <w:rsid w:val="00A4286C"/>
    <w:rsid w:val="00A42B49"/>
    <w:rsid w:val="00A42C69"/>
    <w:rsid w:val="00A42CCE"/>
    <w:rsid w:val="00A42CD7"/>
    <w:rsid w:val="00A42DB9"/>
    <w:rsid w:val="00A42DBD"/>
    <w:rsid w:val="00A42E05"/>
    <w:rsid w:val="00A42F9B"/>
    <w:rsid w:val="00A43055"/>
    <w:rsid w:val="00A43292"/>
    <w:rsid w:val="00A433D8"/>
    <w:rsid w:val="00A43567"/>
    <w:rsid w:val="00A435DA"/>
    <w:rsid w:val="00A43635"/>
    <w:rsid w:val="00A436C4"/>
    <w:rsid w:val="00A436DB"/>
    <w:rsid w:val="00A43BE5"/>
    <w:rsid w:val="00A43C44"/>
    <w:rsid w:val="00A43D39"/>
    <w:rsid w:val="00A43E0F"/>
    <w:rsid w:val="00A43F59"/>
    <w:rsid w:val="00A4407F"/>
    <w:rsid w:val="00A44164"/>
    <w:rsid w:val="00A4419B"/>
    <w:rsid w:val="00A445FB"/>
    <w:rsid w:val="00A44664"/>
    <w:rsid w:val="00A44978"/>
    <w:rsid w:val="00A44A44"/>
    <w:rsid w:val="00A44B86"/>
    <w:rsid w:val="00A44C8C"/>
    <w:rsid w:val="00A44D42"/>
    <w:rsid w:val="00A44E1F"/>
    <w:rsid w:val="00A44F2D"/>
    <w:rsid w:val="00A44F5F"/>
    <w:rsid w:val="00A45018"/>
    <w:rsid w:val="00A452D7"/>
    <w:rsid w:val="00A4576B"/>
    <w:rsid w:val="00A4585D"/>
    <w:rsid w:val="00A4591A"/>
    <w:rsid w:val="00A45AD0"/>
    <w:rsid w:val="00A45B3B"/>
    <w:rsid w:val="00A45E4A"/>
    <w:rsid w:val="00A45F32"/>
    <w:rsid w:val="00A4612F"/>
    <w:rsid w:val="00A46141"/>
    <w:rsid w:val="00A462D7"/>
    <w:rsid w:val="00A462E4"/>
    <w:rsid w:val="00A462F8"/>
    <w:rsid w:val="00A463E6"/>
    <w:rsid w:val="00A46417"/>
    <w:rsid w:val="00A46418"/>
    <w:rsid w:val="00A46458"/>
    <w:rsid w:val="00A464FD"/>
    <w:rsid w:val="00A46C06"/>
    <w:rsid w:val="00A46E68"/>
    <w:rsid w:val="00A46FC6"/>
    <w:rsid w:val="00A47396"/>
    <w:rsid w:val="00A474DD"/>
    <w:rsid w:val="00A474F0"/>
    <w:rsid w:val="00A47525"/>
    <w:rsid w:val="00A475A2"/>
    <w:rsid w:val="00A475B0"/>
    <w:rsid w:val="00A476B8"/>
    <w:rsid w:val="00A4799C"/>
    <w:rsid w:val="00A479F4"/>
    <w:rsid w:val="00A47B0D"/>
    <w:rsid w:val="00A47D9C"/>
    <w:rsid w:val="00A47EE5"/>
    <w:rsid w:val="00A500F1"/>
    <w:rsid w:val="00A50583"/>
    <w:rsid w:val="00A50648"/>
    <w:rsid w:val="00A506EE"/>
    <w:rsid w:val="00A50A28"/>
    <w:rsid w:val="00A50CD4"/>
    <w:rsid w:val="00A50D54"/>
    <w:rsid w:val="00A50FF9"/>
    <w:rsid w:val="00A51082"/>
    <w:rsid w:val="00A510B3"/>
    <w:rsid w:val="00A510D2"/>
    <w:rsid w:val="00A5111B"/>
    <w:rsid w:val="00A51167"/>
    <w:rsid w:val="00A5147A"/>
    <w:rsid w:val="00A515E5"/>
    <w:rsid w:val="00A51753"/>
    <w:rsid w:val="00A517E0"/>
    <w:rsid w:val="00A518F9"/>
    <w:rsid w:val="00A51921"/>
    <w:rsid w:val="00A51984"/>
    <w:rsid w:val="00A51A25"/>
    <w:rsid w:val="00A51B49"/>
    <w:rsid w:val="00A51C5E"/>
    <w:rsid w:val="00A51ECA"/>
    <w:rsid w:val="00A52117"/>
    <w:rsid w:val="00A5211E"/>
    <w:rsid w:val="00A52173"/>
    <w:rsid w:val="00A5247C"/>
    <w:rsid w:val="00A524BC"/>
    <w:rsid w:val="00A524E3"/>
    <w:rsid w:val="00A52550"/>
    <w:rsid w:val="00A52590"/>
    <w:rsid w:val="00A525A2"/>
    <w:rsid w:val="00A52701"/>
    <w:rsid w:val="00A5273C"/>
    <w:rsid w:val="00A52743"/>
    <w:rsid w:val="00A5288D"/>
    <w:rsid w:val="00A52A94"/>
    <w:rsid w:val="00A52AB5"/>
    <w:rsid w:val="00A52BF6"/>
    <w:rsid w:val="00A52C42"/>
    <w:rsid w:val="00A52E36"/>
    <w:rsid w:val="00A52F7A"/>
    <w:rsid w:val="00A53630"/>
    <w:rsid w:val="00A5376A"/>
    <w:rsid w:val="00A5398F"/>
    <w:rsid w:val="00A53A9A"/>
    <w:rsid w:val="00A53C66"/>
    <w:rsid w:val="00A53CFE"/>
    <w:rsid w:val="00A53D63"/>
    <w:rsid w:val="00A54100"/>
    <w:rsid w:val="00A54133"/>
    <w:rsid w:val="00A546A5"/>
    <w:rsid w:val="00A5481F"/>
    <w:rsid w:val="00A54A88"/>
    <w:rsid w:val="00A54BC6"/>
    <w:rsid w:val="00A54C0C"/>
    <w:rsid w:val="00A54D0E"/>
    <w:rsid w:val="00A5505F"/>
    <w:rsid w:val="00A553A4"/>
    <w:rsid w:val="00A554B1"/>
    <w:rsid w:val="00A55755"/>
    <w:rsid w:val="00A55796"/>
    <w:rsid w:val="00A55905"/>
    <w:rsid w:val="00A55A04"/>
    <w:rsid w:val="00A55BC8"/>
    <w:rsid w:val="00A55CDC"/>
    <w:rsid w:val="00A55D6B"/>
    <w:rsid w:val="00A55E67"/>
    <w:rsid w:val="00A55E69"/>
    <w:rsid w:val="00A55F05"/>
    <w:rsid w:val="00A56014"/>
    <w:rsid w:val="00A56258"/>
    <w:rsid w:val="00A56321"/>
    <w:rsid w:val="00A5647F"/>
    <w:rsid w:val="00A56575"/>
    <w:rsid w:val="00A56C77"/>
    <w:rsid w:val="00A56D6E"/>
    <w:rsid w:val="00A56F6A"/>
    <w:rsid w:val="00A56F9E"/>
    <w:rsid w:val="00A57033"/>
    <w:rsid w:val="00A57164"/>
    <w:rsid w:val="00A571EC"/>
    <w:rsid w:val="00A572D1"/>
    <w:rsid w:val="00A5754A"/>
    <w:rsid w:val="00A5755B"/>
    <w:rsid w:val="00A57667"/>
    <w:rsid w:val="00A577E4"/>
    <w:rsid w:val="00A57884"/>
    <w:rsid w:val="00A57927"/>
    <w:rsid w:val="00A57A4C"/>
    <w:rsid w:val="00A57BBC"/>
    <w:rsid w:val="00A60074"/>
    <w:rsid w:val="00A60197"/>
    <w:rsid w:val="00A6042C"/>
    <w:rsid w:val="00A60454"/>
    <w:rsid w:val="00A605C6"/>
    <w:rsid w:val="00A60655"/>
    <w:rsid w:val="00A60840"/>
    <w:rsid w:val="00A608F3"/>
    <w:rsid w:val="00A60912"/>
    <w:rsid w:val="00A609E0"/>
    <w:rsid w:val="00A60BFC"/>
    <w:rsid w:val="00A60C9E"/>
    <w:rsid w:val="00A60CB2"/>
    <w:rsid w:val="00A60D2B"/>
    <w:rsid w:val="00A6127F"/>
    <w:rsid w:val="00A612E5"/>
    <w:rsid w:val="00A6145F"/>
    <w:rsid w:val="00A61466"/>
    <w:rsid w:val="00A615EB"/>
    <w:rsid w:val="00A616D0"/>
    <w:rsid w:val="00A61869"/>
    <w:rsid w:val="00A61918"/>
    <w:rsid w:val="00A619E1"/>
    <w:rsid w:val="00A61FE4"/>
    <w:rsid w:val="00A621D0"/>
    <w:rsid w:val="00A6237B"/>
    <w:rsid w:val="00A62457"/>
    <w:rsid w:val="00A62495"/>
    <w:rsid w:val="00A62695"/>
    <w:rsid w:val="00A62941"/>
    <w:rsid w:val="00A62A51"/>
    <w:rsid w:val="00A62AAC"/>
    <w:rsid w:val="00A62ABF"/>
    <w:rsid w:val="00A62B5D"/>
    <w:rsid w:val="00A62BCD"/>
    <w:rsid w:val="00A62BF8"/>
    <w:rsid w:val="00A62DE5"/>
    <w:rsid w:val="00A62E5B"/>
    <w:rsid w:val="00A62F4E"/>
    <w:rsid w:val="00A63283"/>
    <w:rsid w:val="00A63309"/>
    <w:rsid w:val="00A633A5"/>
    <w:rsid w:val="00A6354E"/>
    <w:rsid w:val="00A6356A"/>
    <w:rsid w:val="00A6368B"/>
    <w:rsid w:val="00A636B9"/>
    <w:rsid w:val="00A6376C"/>
    <w:rsid w:val="00A6380C"/>
    <w:rsid w:val="00A6382B"/>
    <w:rsid w:val="00A63B57"/>
    <w:rsid w:val="00A63B60"/>
    <w:rsid w:val="00A63BAC"/>
    <w:rsid w:val="00A642B3"/>
    <w:rsid w:val="00A642D8"/>
    <w:rsid w:val="00A64374"/>
    <w:rsid w:val="00A643A4"/>
    <w:rsid w:val="00A643E6"/>
    <w:rsid w:val="00A643F3"/>
    <w:rsid w:val="00A645A6"/>
    <w:rsid w:val="00A64958"/>
    <w:rsid w:val="00A64B06"/>
    <w:rsid w:val="00A64B62"/>
    <w:rsid w:val="00A64D47"/>
    <w:rsid w:val="00A64D93"/>
    <w:rsid w:val="00A64FC2"/>
    <w:rsid w:val="00A65281"/>
    <w:rsid w:val="00A652B4"/>
    <w:rsid w:val="00A652C7"/>
    <w:rsid w:val="00A65439"/>
    <w:rsid w:val="00A65C47"/>
    <w:rsid w:val="00A65CA0"/>
    <w:rsid w:val="00A65E91"/>
    <w:rsid w:val="00A660F7"/>
    <w:rsid w:val="00A6614D"/>
    <w:rsid w:val="00A66301"/>
    <w:rsid w:val="00A6649C"/>
    <w:rsid w:val="00A6667C"/>
    <w:rsid w:val="00A66754"/>
    <w:rsid w:val="00A66780"/>
    <w:rsid w:val="00A668C6"/>
    <w:rsid w:val="00A66BE9"/>
    <w:rsid w:val="00A66BEB"/>
    <w:rsid w:val="00A66DBA"/>
    <w:rsid w:val="00A66FA1"/>
    <w:rsid w:val="00A67094"/>
    <w:rsid w:val="00A671C7"/>
    <w:rsid w:val="00A672A1"/>
    <w:rsid w:val="00A672CB"/>
    <w:rsid w:val="00A6750A"/>
    <w:rsid w:val="00A67596"/>
    <w:rsid w:val="00A67651"/>
    <w:rsid w:val="00A6779B"/>
    <w:rsid w:val="00A677CB"/>
    <w:rsid w:val="00A67915"/>
    <w:rsid w:val="00A67BF0"/>
    <w:rsid w:val="00A67FF9"/>
    <w:rsid w:val="00A70092"/>
    <w:rsid w:val="00A70098"/>
    <w:rsid w:val="00A7011E"/>
    <w:rsid w:val="00A70669"/>
    <w:rsid w:val="00A707A2"/>
    <w:rsid w:val="00A70843"/>
    <w:rsid w:val="00A70BE0"/>
    <w:rsid w:val="00A70BF0"/>
    <w:rsid w:val="00A70C14"/>
    <w:rsid w:val="00A70D90"/>
    <w:rsid w:val="00A70E62"/>
    <w:rsid w:val="00A70F64"/>
    <w:rsid w:val="00A7115D"/>
    <w:rsid w:val="00A71246"/>
    <w:rsid w:val="00A716C7"/>
    <w:rsid w:val="00A718DE"/>
    <w:rsid w:val="00A71C1A"/>
    <w:rsid w:val="00A71D08"/>
    <w:rsid w:val="00A71E24"/>
    <w:rsid w:val="00A71E62"/>
    <w:rsid w:val="00A71EBB"/>
    <w:rsid w:val="00A71EC9"/>
    <w:rsid w:val="00A71FB8"/>
    <w:rsid w:val="00A72001"/>
    <w:rsid w:val="00A720D4"/>
    <w:rsid w:val="00A720E1"/>
    <w:rsid w:val="00A72117"/>
    <w:rsid w:val="00A72320"/>
    <w:rsid w:val="00A723FE"/>
    <w:rsid w:val="00A72C79"/>
    <w:rsid w:val="00A72D4F"/>
    <w:rsid w:val="00A72ECC"/>
    <w:rsid w:val="00A73065"/>
    <w:rsid w:val="00A7307C"/>
    <w:rsid w:val="00A732D3"/>
    <w:rsid w:val="00A73477"/>
    <w:rsid w:val="00A734B2"/>
    <w:rsid w:val="00A7352E"/>
    <w:rsid w:val="00A737EB"/>
    <w:rsid w:val="00A73C57"/>
    <w:rsid w:val="00A73CA5"/>
    <w:rsid w:val="00A73D5D"/>
    <w:rsid w:val="00A73D73"/>
    <w:rsid w:val="00A73DEF"/>
    <w:rsid w:val="00A73E94"/>
    <w:rsid w:val="00A73F33"/>
    <w:rsid w:val="00A73F5F"/>
    <w:rsid w:val="00A74120"/>
    <w:rsid w:val="00A74182"/>
    <w:rsid w:val="00A7433C"/>
    <w:rsid w:val="00A743A1"/>
    <w:rsid w:val="00A743D3"/>
    <w:rsid w:val="00A744F8"/>
    <w:rsid w:val="00A7455E"/>
    <w:rsid w:val="00A74925"/>
    <w:rsid w:val="00A74947"/>
    <w:rsid w:val="00A749D2"/>
    <w:rsid w:val="00A74BAB"/>
    <w:rsid w:val="00A74D54"/>
    <w:rsid w:val="00A74E62"/>
    <w:rsid w:val="00A75216"/>
    <w:rsid w:val="00A759EA"/>
    <w:rsid w:val="00A75B1C"/>
    <w:rsid w:val="00A75BC3"/>
    <w:rsid w:val="00A75D2B"/>
    <w:rsid w:val="00A75E8B"/>
    <w:rsid w:val="00A75F7E"/>
    <w:rsid w:val="00A760EF"/>
    <w:rsid w:val="00A76331"/>
    <w:rsid w:val="00A7642F"/>
    <w:rsid w:val="00A7663B"/>
    <w:rsid w:val="00A766CE"/>
    <w:rsid w:val="00A766DB"/>
    <w:rsid w:val="00A766E8"/>
    <w:rsid w:val="00A76743"/>
    <w:rsid w:val="00A767AD"/>
    <w:rsid w:val="00A767CA"/>
    <w:rsid w:val="00A7680D"/>
    <w:rsid w:val="00A76B77"/>
    <w:rsid w:val="00A771A8"/>
    <w:rsid w:val="00A7738F"/>
    <w:rsid w:val="00A774F1"/>
    <w:rsid w:val="00A775A7"/>
    <w:rsid w:val="00A777A3"/>
    <w:rsid w:val="00A779AD"/>
    <w:rsid w:val="00A77BE3"/>
    <w:rsid w:val="00A77CEE"/>
    <w:rsid w:val="00A77D3A"/>
    <w:rsid w:val="00A77F73"/>
    <w:rsid w:val="00A77F95"/>
    <w:rsid w:val="00A77FCE"/>
    <w:rsid w:val="00A80010"/>
    <w:rsid w:val="00A80190"/>
    <w:rsid w:val="00A801E0"/>
    <w:rsid w:val="00A8021E"/>
    <w:rsid w:val="00A80292"/>
    <w:rsid w:val="00A8032A"/>
    <w:rsid w:val="00A8032E"/>
    <w:rsid w:val="00A805D6"/>
    <w:rsid w:val="00A805F5"/>
    <w:rsid w:val="00A805FE"/>
    <w:rsid w:val="00A8081C"/>
    <w:rsid w:val="00A80CE0"/>
    <w:rsid w:val="00A811D6"/>
    <w:rsid w:val="00A8170C"/>
    <w:rsid w:val="00A819F2"/>
    <w:rsid w:val="00A81B24"/>
    <w:rsid w:val="00A81B49"/>
    <w:rsid w:val="00A81CE8"/>
    <w:rsid w:val="00A81DAD"/>
    <w:rsid w:val="00A81FF7"/>
    <w:rsid w:val="00A823A7"/>
    <w:rsid w:val="00A82509"/>
    <w:rsid w:val="00A826CE"/>
    <w:rsid w:val="00A82920"/>
    <w:rsid w:val="00A829C6"/>
    <w:rsid w:val="00A829D7"/>
    <w:rsid w:val="00A82BE7"/>
    <w:rsid w:val="00A82C7E"/>
    <w:rsid w:val="00A82CCB"/>
    <w:rsid w:val="00A830D8"/>
    <w:rsid w:val="00A8311F"/>
    <w:rsid w:val="00A832F9"/>
    <w:rsid w:val="00A83309"/>
    <w:rsid w:val="00A8345A"/>
    <w:rsid w:val="00A8378F"/>
    <w:rsid w:val="00A837D3"/>
    <w:rsid w:val="00A837E8"/>
    <w:rsid w:val="00A838F1"/>
    <w:rsid w:val="00A83912"/>
    <w:rsid w:val="00A83F1B"/>
    <w:rsid w:val="00A8411D"/>
    <w:rsid w:val="00A84142"/>
    <w:rsid w:val="00A8420C"/>
    <w:rsid w:val="00A843B2"/>
    <w:rsid w:val="00A84416"/>
    <w:rsid w:val="00A844C0"/>
    <w:rsid w:val="00A84586"/>
    <w:rsid w:val="00A845AB"/>
    <w:rsid w:val="00A846B5"/>
    <w:rsid w:val="00A8471C"/>
    <w:rsid w:val="00A84938"/>
    <w:rsid w:val="00A84A99"/>
    <w:rsid w:val="00A84AF6"/>
    <w:rsid w:val="00A84B1A"/>
    <w:rsid w:val="00A84D33"/>
    <w:rsid w:val="00A84ED9"/>
    <w:rsid w:val="00A84FC2"/>
    <w:rsid w:val="00A852AE"/>
    <w:rsid w:val="00A853A3"/>
    <w:rsid w:val="00A857B3"/>
    <w:rsid w:val="00A857C7"/>
    <w:rsid w:val="00A85849"/>
    <w:rsid w:val="00A85858"/>
    <w:rsid w:val="00A85A1A"/>
    <w:rsid w:val="00A85B68"/>
    <w:rsid w:val="00A85EBA"/>
    <w:rsid w:val="00A86209"/>
    <w:rsid w:val="00A862A0"/>
    <w:rsid w:val="00A863B6"/>
    <w:rsid w:val="00A863D4"/>
    <w:rsid w:val="00A86451"/>
    <w:rsid w:val="00A86500"/>
    <w:rsid w:val="00A86784"/>
    <w:rsid w:val="00A86844"/>
    <w:rsid w:val="00A86ADF"/>
    <w:rsid w:val="00A86BAA"/>
    <w:rsid w:val="00A86C45"/>
    <w:rsid w:val="00A86D61"/>
    <w:rsid w:val="00A86E26"/>
    <w:rsid w:val="00A87230"/>
    <w:rsid w:val="00A8774A"/>
    <w:rsid w:val="00A8779F"/>
    <w:rsid w:val="00A87843"/>
    <w:rsid w:val="00A87951"/>
    <w:rsid w:val="00A87A78"/>
    <w:rsid w:val="00A87AEB"/>
    <w:rsid w:val="00A87B28"/>
    <w:rsid w:val="00A87BBF"/>
    <w:rsid w:val="00A87CF0"/>
    <w:rsid w:val="00A87FE8"/>
    <w:rsid w:val="00A87FE9"/>
    <w:rsid w:val="00A9006D"/>
    <w:rsid w:val="00A90073"/>
    <w:rsid w:val="00A90127"/>
    <w:rsid w:val="00A90472"/>
    <w:rsid w:val="00A90900"/>
    <w:rsid w:val="00A909B5"/>
    <w:rsid w:val="00A909FD"/>
    <w:rsid w:val="00A90ACF"/>
    <w:rsid w:val="00A90F64"/>
    <w:rsid w:val="00A91397"/>
    <w:rsid w:val="00A9153D"/>
    <w:rsid w:val="00A91BD2"/>
    <w:rsid w:val="00A91C29"/>
    <w:rsid w:val="00A91EF3"/>
    <w:rsid w:val="00A92123"/>
    <w:rsid w:val="00A9224E"/>
    <w:rsid w:val="00A9242F"/>
    <w:rsid w:val="00A925EF"/>
    <w:rsid w:val="00A9260D"/>
    <w:rsid w:val="00A9282C"/>
    <w:rsid w:val="00A92AB6"/>
    <w:rsid w:val="00A92CEF"/>
    <w:rsid w:val="00A92EDF"/>
    <w:rsid w:val="00A92FE2"/>
    <w:rsid w:val="00A93047"/>
    <w:rsid w:val="00A93247"/>
    <w:rsid w:val="00A93285"/>
    <w:rsid w:val="00A933CF"/>
    <w:rsid w:val="00A935CD"/>
    <w:rsid w:val="00A93769"/>
    <w:rsid w:val="00A93810"/>
    <w:rsid w:val="00A93896"/>
    <w:rsid w:val="00A93997"/>
    <w:rsid w:val="00A93DB9"/>
    <w:rsid w:val="00A93EB6"/>
    <w:rsid w:val="00A93EE8"/>
    <w:rsid w:val="00A945D9"/>
    <w:rsid w:val="00A94715"/>
    <w:rsid w:val="00A94806"/>
    <w:rsid w:val="00A9491E"/>
    <w:rsid w:val="00A94AE4"/>
    <w:rsid w:val="00A94C5C"/>
    <w:rsid w:val="00A94E38"/>
    <w:rsid w:val="00A94E48"/>
    <w:rsid w:val="00A95096"/>
    <w:rsid w:val="00A95443"/>
    <w:rsid w:val="00A954E8"/>
    <w:rsid w:val="00A9573D"/>
    <w:rsid w:val="00A95A14"/>
    <w:rsid w:val="00A95A3F"/>
    <w:rsid w:val="00A95AB3"/>
    <w:rsid w:val="00A95CD2"/>
    <w:rsid w:val="00A95FD1"/>
    <w:rsid w:val="00A96401"/>
    <w:rsid w:val="00A96440"/>
    <w:rsid w:val="00A96A9E"/>
    <w:rsid w:val="00A96DFF"/>
    <w:rsid w:val="00A96E97"/>
    <w:rsid w:val="00A96ECD"/>
    <w:rsid w:val="00A96F4C"/>
    <w:rsid w:val="00A97107"/>
    <w:rsid w:val="00A97138"/>
    <w:rsid w:val="00A9723E"/>
    <w:rsid w:val="00A9749D"/>
    <w:rsid w:val="00A97606"/>
    <w:rsid w:val="00A978E8"/>
    <w:rsid w:val="00A97A7D"/>
    <w:rsid w:val="00A97C77"/>
    <w:rsid w:val="00A97D1A"/>
    <w:rsid w:val="00A97EFA"/>
    <w:rsid w:val="00A97FF9"/>
    <w:rsid w:val="00AA002A"/>
    <w:rsid w:val="00AA01EF"/>
    <w:rsid w:val="00AA0344"/>
    <w:rsid w:val="00AA03A8"/>
    <w:rsid w:val="00AA05CD"/>
    <w:rsid w:val="00AA06B4"/>
    <w:rsid w:val="00AA09DC"/>
    <w:rsid w:val="00AA101F"/>
    <w:rsid w:val="00AA1053"/>
    <w:rsid w:val="00AA1351"/>
    <w:rsid w:val="00AA13EF"/>
    <w:rsid w:val="00AA169A"/>
    <w:rsid w:val="00AA16ED"/>
    <w:rsid w:val="00AA1C57"/>
    <w:rsid w:val="00AA1E01"/>
    <w:rsid w:val="00AA202E"/>
    <w:rsid w:val="00AA22F8"/>
    <w:rsid w:val="00AA2308"/>
    <w:rsid w:val="00AA2500"/>
    <w:rsid w:val="00AA2700"/>
    <w:rsid w:val="00AA2713"/>
    <w:rsid w:val="00AA2924"/>
    <w:rsid w:val="00AA2958"/>
    <w:rsid w:val="00AA2C3C"/>
    <w:rsid w:val="00AA2F12"/>
    <w:rsid w:val="00AA2F47"/>
    <w:rsid w:val="00AA2F48"/>
    <w:rsid w:val="00AA34DD"/>
    <w:rsid w:val="00AA368E"/>
    <w:rsid w:val="00AA37A9"/>
    <w:rsid w:val="00AA3A58"/>
    <w:rsid w:val="00AA3A7A"/>
    <w:rsid w:val="00AA3A89"/>
    <w:rsid w:val="00AA3B75"/>
    <w:rsid w:val="00AA3BF1"/>
    <w:rsid w:val="00AA3DE2"/>
    <w:rsid w:val="00AA3E6D"/>
    <w:rsid w:val="00AA3ED2"/>
    <w:rsid w:val="00AA4051"/>
    <w:rsid w:val="00AA40BE"/>
    <w:rsid w:val="00AA4121"/>
    <w:rsid w:val="00AA4124"/>
    <w:rsid w:val="00AA414C"/>
    <w:rsid w:val="00AA421D"/>
    <w:rsid w:val="00AA44D3"/>
    <w:rsid w:val="00AA45E3"/>
    <w:rsid w:val="00AA4806"/>
    <w:rsid w:val="00AA4860"/>
    <w:rsid w:val="00AA4897"/>
    <w:rsid w:val="00AA49A2"/>
    <w:rsid w:val="00AA49F9"/>
    <w:rsid w:val="00AA4D1E"/>
    <w:rsid w:val="00AA4DD8"/>
    <w:rsid w:val="00AA517B"/>
    <w:rsid w:val="00AA52C5"/>
    <w:rsid w:val="00AA5C30"/>
    <w:rsid w:val="00AA5E30"/>
    <w:rsid w:val="00AA5E43"/>
    <w:rsid w:val="00AA5E57"/>
    <w:rsid w:val="00AA60FC"/>
    <w:rsid w:val="00AA634E"/>
    <w:rsid w:val="00AA643D"/>
    <w:rsid w:val="00AA6757"/>
    <w:rsid w:val="00AA689C"/>
    <w:rsid w:val="00AA69F5"/>
    <w:rsid w:val="00AA6A36"/>
    <w:rsid w:val="00AA6A82"/>
    <w:rsid w:val="00AA6B39"/>
    <w:rsid w:val="00AA6C0D"/>
    <w:rsid w:val="00AA6D27"/>
    <w:rsid w:val="00AA6D4F"/>
    <w:rsid w:val="00AA6EA3"/>
    <w:rsid w:val="00AA769C"/>
    <w:rsid w:val="00AA7903"/>
    <w:rsid w:val="00AA7934"/>
    <w:rsid w:val="00AA7B87"/>
    <w:rsid w:val="00AA7C88"/>
    <w:rsid w:val="00AA7FF4"/>
    <w:rsid w:val="00AB0347"/>
    <w:rsid w:val="00AB0411"/>
    <w:rsid w:val="00AB05C5"/>
    <w:rsid w:val="00AB06F2"/>
    <w:rsid w:val="00AB080B"/>
    <w:rsid w:val="00AB0B53"/>
    <w:rsid w:val="00AB0BEE"/>
    <w:rsid w:val="00AB1162"/>
    <w:rsid w:val="00AB132B"/>
    <w:rsid w:val="00AB14C5"/>
    <w:rsid w:val="00AB14CD"/>
    <w:rsid w:val="00AB15F5"/>
    <w:rsid w:val="00AB1757"/>
    <w:rsid w:val="00AB17E6"/>
    <w:rsid w:val="00AB188D"/>
    <w:rsid w:val="00AB189E"/>
    <w:rsid w:val="00AB1912"/>
    <w:rsid w:val="00AB196E"/>
    <w:rsid w:val="00AB1AF7"/>
    <w:rsid w:val="00AB1B01"/>
    <w:rsid w:val="00AB1EF0"/>
    <w:rsid w:val="00AB1F45"/>
    <w:rsid w:val="00AB2159"/>
    <w:rsid w:val="00AB2460"/>
    <w:rsid w:val="00AB24BA"/>
    <w:rsid w:val="00AB24D6"/>
    <w:rsid w:val="00AB2588"/>
    <w:rsid w:val="00AB25C0"/>
    <w:rsid w:val="00AB25E4"/>
    <w:rsid w:val="00AB25F6"/>
    <w:rsid w:val="00AB262A"/>
    <w:rsid w:val="00AB264C"/>
    <w:rsid w:val="00AB26F7"/>
    <w:rsid w:val="00AB287E"/>
    <w:rsid w:val="00AB288B"/>
    <w:rsid w:val="00AB29E8"/>
    <w:rsid w:val="00AB2BE2"/>
    <w:rsid w:val="00AB2ECF"/>
    <w:rsid w:val="00AB2F3E"/>
    <w:rsid w:val="00AB3012"/>
    <w:rsid w:val="00AB3079"/>
    <w:rsid w:val="00AB3317"/>
    <w:rsid w:val="00AB3485"/>
    <w:rsid w:val="00AB3571"/>
    <w:rsid w:val="00AB3647"/>
    <w:rsid w:val="00AB3737"/>
    <w:rsid w:val="00AB3738"/>
    <w:rsid w:val="00AB3884"/>
    <w:rsid w:val="00AB3B20"/>
    <w:rsid w:val="00AB3B55"/>
    <w:rsid w:val="00AB3CBC"/>
    <w:rsid w:val="00AB3D0D"/>
    <w:rsid w:val="00AB3FF2"/>
    <w:rsid w:val="00AB4632"/>
    <w:rsid w:val="00AB469F"/>
    <w:rsid w:val="00AB46D6"/>
    <w:rsid w:val="00AB4C1B"/>
    <w:rsid w:val="00AB4C9C"/>
    <w:rsid w:val="00AB4E73"/>
    <w:rsid w:val="00AB4FC1"/>
    <w:rsid w:val="00AB511C"/>
    <w:rsid w:val="00AB545A"/>
    <w:rsid w:val="00AB5621"/>
    <w:rsid w:val="00AB5870"/>
    <w:rsid w:val="00AB58D0"/>
    <w:rsid w:val="00AB5AEE"/>
    <w:rsid w:val="00AB5CBE"/>
    <w:rsid w:val="00AB5DCB"/>
    <w:rsid w:val="00AB5EBE"/>
    <w:rsid w:val="00AB62E9"/>
    <w:rsid w:val="00AB63AD"/>
    <w:rsid w:val="00AB6560"/>
    <w:rsid w:val="00AB689B"/>
    <w:rsid w:val="00AB6A28"/>
    <w:rsid w:val="00AB6C3B"/>
    <w:rsid w:val="00AB724E"/>
    <w:rsid w:val="00AB7298"/>
    <w:rsid w:val="00AB73D8"/>
    <w:rsid w:val="00AB74F0"/>
    <w:rsid w:val="00AB7561"/>
    <w:rsid w:val="00AB756A"/>
    <w:rsid w:val="00AB758B"/>
    <w:rsid w:val="00AB7A74"/>
    <w:rsid w:val="00AB7B24"/>
    <w:rsid w:val="00AB7D0C"/>
    <w:rsid w:val="00AB7E56"/>
    <w:rsid w:val="00AB7F8D"/>
    <w:rsid w:val="00AB7FB0"/>
    <w:rsid w:val="00AB7FB1"/>
    <w:rsid w:val="00AC01BF"/>
    <w:rsid w:val="00AC02E5"/>
    <w:rsid w:val="00AC043F"/>
    <w:rsid w:val="00AC04A2"/>
    <w:rsid w:val="00AC05A3"/>
    <w:rsid w:val="00AC05BE"/>
    <w:rsid w:val="00AC06ED"/>
    <w:rsid w:val="00AC0880"/>
    <w:rsid w:val="00AC08F4"/>
    <w:rsid w:val="00AC097C"/>
    <w:rsid w:val="00AC0B0A"/>
    <w:rsid w:val="00AC0CE0"/>
    <w:rsid w:val="00AC1336"/>
    <w:rsid w:val="00AC1354"/>
    <w:rsid w:val="00AC15E6"/>
    <w:rsid w:val="00AC1683"/>
    <w:rsid w:val="00AC1894"/>
    <w:rsid w:val="00AC1B5C"/>
    <w:rsid w:val="00AC1C96"/>
    <w:rsid w:val="00AC1D83"/>
    <w:rsid w:val="00AC1EA6"/>
    <w:rsid w:val="00AC2050"/>
    <w:rsid w:val="00AC209D"/>
    <w:rsid w:val="00AC221A"/>
    <w:rsid w:val="00AC221B"/>
    <w:rsid w:val="00AC229E"/>
    <w:rsid w:val="00AC237C"/>
    <w:rsid w:val="00AC245D"/>
    <w:rsid w:val="00AC27EA"/>
    <w:rsid w:val="00AC28EE"/>
    <w:rsid w:val="00AC2995"/>
    <w:rsid w:val="00AC2A79"/>
    <w:rsid w:val="00AC2B7B"/>
    <w:rsid w:val="00AC2CD1"/>
    <w:rsid w:val="00AC2CE2"/>
    <w:rsid w:val="00AC2DE9"/>
    <w:rsid w:val="00AC2DFC"/>
    <w:rsid w:val="00AC32F4"/>
    <w:rsid w:val="00AC335D"/>
    <w:rsid w:val="00AC3500"/>
    <w:rsid w:val="00AC3805"/>
    <w:rsid w:val="00AC389C"/>
    <w:rsid w:val="00AC39E3"/>
    <w:rsid w:val="00AC3C39"/>
    <w:rsid w:val="00AC3D73"/>
    <w:rsid w:val="00AC3F03"/>
    <w:rsid w:val="00AC3F44"/>
    <w:rsid w:val="00AC40A7"/>
    <w:rsid w:val="00AC4151"/>
    <w:rsid w:val="00AC4424"/>
    <w:rsid w:val="00AC451F"/>
    <w:rsid w:val="00AC46DA"/>
    <w:rsid w:val="00AC46F8"/>
    <w:rsid w:val="00AC4DFA"/>
    <w:rsid w:val="00AC51EF"/>
    <w:rsid w:val="00AC51F1"/>
    <w:rsid w:val="00AC5202"/>
    <w:rsid w:val="00AC5239"/>
    <w:rsid w:val="00AC5340"/>
    <w:rsid w:val="00AC5389"/>
    <w:rsid w:val="00AC54C1"/>
    <w:rsid w:val="00AC556C"/>
    <w:rsid w:val="00AC562D"/>
    <w:rsid w:val="00AC568E"/>
    <w:rsid w:val="00AC56D3"/>
    <w:rsid w:val="00AC56EC"/>
    <w:rsid w:val="00AC57D5"/>
    <w:rsid w:val="00AC597A"/>
    <w:rsid w:val="00AC59F8"/>
    <w:rsid w:val="00AC5A16"/>
    <w:rsid w:val="00AC5C1A"/>
    <w:rsid w:val="00AC5C9D"/>
    <w:rsid w:val="00AC5D4A"/>
    <w:rsid w:val="00AC5FC4"/>
    <w:rsid w:val="00AC605A"/>
    <w:rsid w:val="00AC61CE"/>
    <w:rsid w:val="00AC61E2"/>
    <w:rsid w:val="00AC6233"/>
    <w:rsid w:val="00AC6282"/>
    <w:rsid w:val="00AC64D3"/>
    <w:rsid w:val="00AC64DB"/>
    <w:rsid w:val="00AC6534"/>
    <w:rsid w:val="00AC6578"/>
    <w:rsid w:val="00AC65F0"/>
    <w:rsid w:val="00AC666D"/>
    <w:rsid w:val="00AC66E9"/>
    <w:rsid w:val="00AC6813"/>
    <w:rsid w:val="00AC6BBF"/>
    <w:rsid w:val="00AC6BC4"/>
    <w:rsid w:val="00AC6EEE"/>
    <w:rsid w:val="00AC6FED"/>
    <w:rsid w:val="00AC72AB"/>
    <w:rsid w:val="00AC7334"/>
    <w:rsid w:val="00AC7353"/>
    <w:rsid w:val="00AC74AD"/>
    <w:rsid w:val="00AC7547"/>
    <w:rsid w:val="00AC7620"/>
    <w:rsid w:val="00AC778E"/>
    <w:rsid w:val="00AC788C"/>
    <w:rsid w:val="00AC7B4D"/>
    <w:rsid w:val="00AC7B51"/>
    <w:rsid w:val="00AC7D56"/>
    <w:rsid w:val="00AC7DA2"/>
    <w:rsid w:val="00AC7DC4"/>
    <w:rsid w:val="00AC7E77"/>
    <w:rsid w:val="00AC7FEA"/>
    <w:rsid w:val="00AD0269"/>
    <w:rsid w:val="00AD0287"/>
    <w:rsid w:val="00AD0432"/>
    <w:rsid w:val="00AD0538"/>
    <w:rsid w:val="00AD0545"/>
    <w:rsid w:val="00AD05C7"/>
    <w:rsid w:val="00AD06AD"/>
    <w:rsid w:val="00AD06B4"/>
    <w:rsid w:val="00AD06F3"/>
    <w:rsid w:val="00AD07D3"/>
    <w:rsid w:val="00AD084A"/>
    <w:rsid w:val="00AD09B0"/>
    <w:rsid w:val="00AD0A46"/>
    <w:rsid w:val="00AD1059"/>
    <w:rsid w:val="00AD1264"/>
    <w:rsid w:val="00AD1517"/>
    <w:rsid w:val="00AD1729"/>
    <w:rsid w:val="00AD1843"/>
    <w:rsid w:val="00AD185D"/>
    <w:rsid w:val="00AD1953"/>
    <w:rsid w:val="00AD1A7A"/>
    <w:rsid w:val="00AD1B46"/>
    <w:rsid w:val="00AD1BCC"/>
    <w:rsid w:val="00AD1CC5"/>
    <w:rsid w:val="00AD1D0E"/>
    <w:rsid w:val="00AD1DEB"/>
    <w:rsid w:val="00AD1E87"/>
    <w:rsid w:val="00AD2108"/>
    <w:rsid w:val="00AD211F"/>
    <w:rsid w:val="00AD21F2"/>
    <w:rsid w:val="00AD2217"/>
    <w:rsid w:val="00AD2245"/>
    <w:rsid w:val="00AD231F"/>
    <w:rsid w:val="00AD24F8"/>
    <w:rsid w:val="00AD250E"/>
    <w:rsid w:val="00AD2615"/>
    <w:rsid w:val="00AD2F92"/>
    <w:rsid w:val="00AD331E"/>
    <w:rsid w:val="00AD33A1"/>
    <w:rsid w:val="00AD33F3"/>
    <w:rsid w:val="00AD34E2"/>
    <w:rsid w:val="00AD3648"/>
    <w:rsid w:val="00AD3734"/>
    <w:rsid w:val="00AD3A88"/>
    <w:rsid w:val="00AD3B04"/>
    <w:rsid w:val="00AD3C14"/>
    <w:rsid w:val="00AD3C7E"/>
    <w:rsid w:val="00AD3D52"/>
    <w:rsid w:val="00AD4067"/>
    <w:rsid w:val="00AD413E"/>
    <w:rsid w:val="00AD423F"/>
    <w:rsid w:val="00AD4268"/>
    <w:rsid w:val="00AD438D"/>
    <w:rsid w:val="00AD441F"/>
    <w:rsid w:val="00AD47A2"/>
    <w:rsid w:val="00AD4968"/>
    <w:rsid w:val="00AD49EF"/>
    <w:rsid w:val="00AD4B7D"/>
    <w:rsid w:val="00AD4BAE"/>
    <w:rsid w:val="00AD4D48"/>
    <w:rsid w:val="00AD4FDF"/>
    <w:rsid w:val="00AD50D8"/>
    <w:rsid w:val="00AD5340"/>
    <w:rsid w:val="00AD5748"/>
    <w:rsid w:val="00AD5784"/>
    <w:rsid w:val="00AD585C"/>
    <w:rsid w:val="00AD589F"/>
    <w:rsid w:val="00AD5C1E"/>
    <w:rsid w:val="00AD5C35"/>
    <w:rsid w:val="00AD5D18"/>
    <w:rsid w:val="00AD60A0"/>
    <w:rsid w:val="00AD6167"/>
    <w:rsid w:val="00AD62A1"/>
    <w:rsid w:val="00AD63D1"/>
    <w:rsid w:val="00AD6451"/>
    <w:rsid w:val="00AD6514"/>
    <w:rsid w:val="00AD6BDC"/>
    <w:rsid w:val="00AD6C95"/>
    <w:rsid w:val="00AD6F16"/>
    <w:rsid w:val="00AD7066"/>
    <w:rsid w:val="00AD70CE"/>
    <w:rsid w:val="00AD7134"/>
    <w:rsid w:val="00AD7165"/>
    <w:rsid w:val="00AD7270"/>
    <w:rsid w:val="00AD72DB"/>
    <w:rsid w:val="00AD74F4"/>
    <w:rsid w:val="00AD76C9"/>
    <w:rsid w:val="00AD7712"/>
    <w:rsid w:val="00AD772C"/>
    <w:rsid w:val="00AD777B"/>
    <w:rsid w:val="00AD78D1"/>
    <w:rsid w:val="00AD7B02"/>
    <w:rsid w:val="00AD7D71"/>
    <w:rsid w:val="00AD7E27"/>
    <w:rsid w:val="00AD7F41"/>
    <w:rsid w:val="00AE0029"/>
    <w:rsid w:val="00AE010D"/>
    <w:rsid w:val="00AE02BB"/>
    <w:rsid w:val="00AE02F8"/>
    <w:rsid w:val="00AE0482"/>
    <w:rsid w:val="00AE051C"/>
    <w:rsid w:val="00AE0805"/>
    <w:rsid w:val="00AE0DE6"/>
    <w:rsid w:val="00AE0E27"/>
    <w:rsid w:val="00AE0E9E"/>
    <w:rsid w:val="00AE0F45"/>
    <w:rsid w:val="00AE1053"/>
    <w:rsid w:val="00AE106F"/>
    <w:rsid w:val="00AE1219"/>
    <w:rsid w:val="00AE1357"/>
    <w:rsid w:val="00AE13F6"/>
    <w:rsid w:val="00AE153C"/>
    <w:rsid w:val="00AE1667"/>
    <w:rsid w:val="00AE196F"/>
    <w:rsid w:val="00AE19DA"/>
    <w:rsid w:val="00AE1ACF"/>
    <w:rsid w:val="00AE1F34"/>
    <w:rsid w:val="00AE1F95"/>
    <w:rsid w:val="00AE2382"/>
    <w:rsid w:val="00AE23FC"/>
    <w:rsid w:val="00AE250E"/>
    <w:rsid w:val="00AE262B"/>
    <w:rsid w:val="00AE264C"/>
    <w:rsid w:val="00AE2683"/>
    <w:rsid w:val="00AE269B"/>
    <w:rsid w:val="00AE26DB"/>
    <w:rsid w:val="00AE284A"/>
    <w:rsid w:val="00AE289B"/>
    <w:rsid w:val="00AE2AA6"/>
    <w:rsid w:val="00AE2C0E"/>
    <w:rsid w:val="00AE2F48"/>
    <w:rsid w:val="00AE3296"/>
    <w:rsid w:val="00AE362F"/>
    <w:rsid w:val="00AE379B"/>
    <w:rsid w:val="00AE37CF"/>
    <w:rsid w:val="00AE3BD2"/>
    <w:rsid w:val="00AE3E42"/>
    <w:rsid w:val="00AE3FD7"/>
    <w:rsid w:val="00AE4013"/>
    <w:rsid w:val="00AE41F1"/>
    <w:rsid w:val="00AE4242"/>
    <w:rsid w:val="00AE4282"/>
    <w:rsid w:val="00AE42FE"/>
    <w:rsid w:val="00AE4388"/>
    <w:rsid w:val="00AE4468"/>
    <w:rsid w:val="00AE4B36"/>
    <w:rsid w:val="00AE4B6B"/>
    <w:rsid w:val="00AE4CFA"/>
    <w:rsid w:val="00AE4EAB"/>
    <w:rsid w:val="00AE4EE3"/>
    <w:rsid w:val="00AE4EE8"/>
    <w:rsid w:val="00AE4F16"/>
    <w:rsid w:val="00AE4F9F"/>
    <w:rsid w:val="00AE5038"/>
    <w:rsid w:val="00AE50E4"/>
    <w:rsid w:val="00AE5183"/>
    <w:rsid w:val="00AE55F2"/>
    <w:rsid w:val="00AE57B1"/>
    <w:rsid w:val="00AE58D1"/>
    <w:rsid w:val="00AE58E4"/>
    <w:rsid w:val="00AE5A67"/>
    <w:rsid w:val="00AE5A8E"/>
    <w:rsid w:val="00AE5E08"/>
    <w:rsid w:val="00AE5EBA"/>
    <w:rsid w:val="00AE5F83"/>
    <w:rsid w:val="00AE6220"/>
    <w:rsid w:val="00AE66A7"/>
    <w:rsid w:val="00AE686A"/>
    <w:rsid w:val="00AE6A20"/>
    <w:rsid w:val="00AE6A2C"/>
    <w:rsid w:val="00AE6A90"/>
    <w:rsid w:val="00AE6ABB"/>
    <w:rsid w:val="00AE6B25"/>
    <w:rsid w:val="00AE6BD3"/>
    <w:rsid w:val="00AE6C9E"/>
    <w:rsid w:val="00AE700F"/>
    <w:rsid w:val="00AE72CD"/>
    <w:rsid w:val="00AE72E7"/>
    <w:rsid w:val="00AE73EB"/>
    <w:rsid w:val="00AE745D"/>
    <w:rsid w:val="00AE76F2"/>
    <w:rsid w:val="00AE7717"/>
    <w:rsid w:val="00AE7857"/>
    <w:rsid w:val="00AE7906"/>
    <w:rsid w:val="00AE7947"/>
    <w:rsid w:val="00AE79A3"/>
    <w:rsid w:val="00AE79B4"/>
    <w:rsid w:val="00AE7A00"/>
    <w:rsid w:val="00AE7AA2"/>
    <w:rsid w:val="00AE7AC1"/>
    <w:rsid w:val="00AE7B70"/>
    <w:rsid w:val="00AE7BC5"/>
    <w:rsid w:val="00AE7CFE"/>
    <w:rsid w:val="00AE7D0C"/>
    <w:rsid w:val="00AE7E26"/>
    <w:rsid w:val="00AE7EF0"/>
    <w:rsid w:val="00AF0220"/>
    <w:rsid w:val="00AF058E"/>
    <w:rsid w:val="00AF05F5"/>
    <w:rsid w:val="00AF063C"/>
    <w:rsid w:val="00AF0780"/>
    <w:rsid w:val="00AF083F"/>
    <w:rsid w:val="00AF099D"/>
    <w:rsid w:val="00AF0D9F"/>
    <w:rsid w:val="00AF0E8E"/>
    <w:rsid w:val="00AF12CF"/>
    <w:rsid w:val="00AF13B3"/>
    <w:rsid w:val="00AF14F2"/>
    <w:rsid w:val="00AF1785"/>
    <w:rsid w:val="00AF1AAA"/>
    <w:rsid w:val="00AF1CF3"/>
    <w:rsid w:val="00AF1D9E"/>
    <w:rsid w:val="00AF22A5"/>
    <w:rsid w:val="00AF2375"/>
    <w:rsid w:val="00AF258D"/>
    <w:rsid w:val="00AF25FD"/>
    <w:rsid w:val="00AF2653"/>
    <w:rsid w:val="00AF26BC"/>
    <w:rsid w:val="00AF2777"/>
    <w:rsid w:val="00AF2B04"/>
    <w:rsid w:val="00AF2C42"/>
    <w:rsid w:val="00AF2FA4"/>
    <w:rsid w:val="00AF2FE9"/>
    <w:rsid w:val="00AF3149"/>
    <w:rsid w:val="00AF3603"/>
    <w:rsid w:val="00AF378A"/>
    <w:rsid w:val="00AF37CA"/>
    <w:rsid w:val="00AF37F3"/>
    <w:rsid w:val="00AF3807"/>
    <w:rsid w:val="00AF3A41"/>
    <w:rsid w:val="00AF3A81"/>
    <w:rsid w:val="00AF3BE8"/>
    <w:rsid w:val="00AF3ED8"/>
    <w:rsid w:val="00AF3FA0"/>
    <w:rsid w:val="00AF41D8"/>
    <w:rsid w:val="00AF4276"/>
    <w:rsid w:val="00AF4325"/>
    <w:rsid w:val="00AF4372"/>
    <w:rsid w:val="00AF44C7"/>
    <w:rsid w:val="00AF44DA"/>
    <w:rsid w:val="00AF45B2"/>
    <w:rsid w:val="00AF4700"/>
    <w:rsid w:val="00AF4955"/>
    <w:rsid w:val="00AF498C"/>
    <w:rsid w:val="00AF49F9"/>
    <w:rsid w:val="00AF4AFB"/>
    <w:rsid w:val="00AF4BF6"/>
    <w:rsid w:val="00AF4C45"/>
    <w:rsid w:val="00AF4CDD"/>
    <w:rsid w:val="00AF4EB0"/>
    <w:rsid w:val="00AF4EE7"/>
    <w:rsid w:val="00AF53E3"/>
    <w:rsid w:val="00AF544D"/>
    <w:rsid w:val="00AF55A4"/>
    <w:rsid w:val="00AF55DE"/>
    <w:rsid w:val="00AF5786"/>
    <w:rsid w:val="00AF595D"/>
    <w:rsid w:val="00AF5960"/>
    <w:rsid w:val="00AF59D3"/>
    <w:rsid w:val="00AF5A10"/>
    <w:rsid w:val="00AF5A7F"/>
    <w:rsid w:val="00AF5AEA"/>
    <w:rsid w:val="00AF5E5D"/>
    <w:rsid w:val="00AF60BF"/>
    <w:rsid w:val="00AF60FA"/>
    <w:rsid w:val="00AF61ED"/>
    <w:rsid w:val="00AF6584"/>
    <w:rsid w:val="00AF65DE"/>
    <w:rsid w:val="00AF6713"/>
    <w:rsid w:val="00AF6875"/>
    <w:rsid w:val="00AF68C9"/>
    <w:rsid w:val="00AF6AAA"/>
    <w:rsid w:val="00AF6D2F"/>
    <w:rsid w:val="00AF7109"/>
    <w:rsid w:val="00AF730A"/>
    <w:rsid w:val="00AF73FB"/>
    <w:rsid w:val="00AF74A1"/>
    <w:rsid w:val="00AF74EF"/>
    <w:rsid w:val="00AF7520"/>
    <w:rsid w:val="00AF7548"/>
    <w:rsid w:val="00AF7778"/>
    <w:rsid w:val="00AF7861"/>
    <w:rsid w:val="00AF7901"/>
    <w:rsid w:val="00AF799C"/>
    <w:rsid w:val="00AF7D3B"/>
    <w:rsid w:val="00AF7D92"/>
    <w:rsid w:val="00AF7EE4"/>
    <w:rsid w:val="00AF7F67"/>
    <w:rsid w:val="00AF7F8F"/>
    <w:rsid w:val="00B00149"/>
    <w:rsid w:val="00B00304"/>
    <w:rsid w:val="00B00452"/>
    <w:rsid w:val="00B00512"/>
    <w:rsid w:val="00B00571"/>
    <w:rsid w:val="00B00974"/>
    <w:rsid w:val="00B00B49"/>
    <w:rsid w:val="00B00D8E"/>
    <w:rsid w:val="00B00E0F"/>
    <w:rsid w:val="00B00EEF"/>
    <w:rsid w:val="00B00F6A"/>
    <w:rsid w:val="00B010E1"/>
    <w:rsid w:val="00B0117A"/>
    <w:rsid w:val="00B01455"/>
    <w:rsid w:val="00B015EC"/>
    <w:rsid w:val="00B017EA"/>
    <w:rsid w:val="00B01867"/>
    <w:rsid w:val="00B01AA5"/>
    <w:rsid w:val="00B01BF3"/>
    <w:rsid w:val="00B01D29"/>
    <w:rsid w:val="00B01ED9"/>
    <w:rsid w:val="00B01FDB"/>
    <w:rsid w:val="00B02013"/>
    <w:rsid w:val="00B02267"/>
    <w:rsid w:val="00B02410"/>
    <w:rsid w:val="00B025B3"/>
    <w:rsid w:val="00B02609"/>
    <w:rsid w:val="00B027C8"/>
    <w:rsid w:val="00B02AA6"/>
    <w:rsid w:val="00B02B0F"/>
    <w:rsid w:val="00B02B91"/>
    <w:rsid w:val="00B02D39"/>
    <w:rsid w:val="00B02D78"/>
    <w:rsid w:val="00B02D9D"/>
    <w:rsid w:val="00B0323C"/>
    <w:rsid w:val="00B03354"/>
    <w:rsid w:val="00B03396"/>
    <w:rsid w:val="00B033F9"/>
    <w:rsid w:val="00B03881"/>
    <w:rsid w:val="00B03A14"/>
    <w:rsid w:val="00B03B66"/>
    <w:rsid w:val="00B03CC5"/>
    <w:rsid w:val="00B03F76"/>
    <w:rsid w:val="00B03FC7"/>
    <w:rsid w:val="00B041AF"/>
    <w:rsid w:val="00B04424"/>
    <w:rsid w:val="00B04690"/>
    <w:rsid w:val="00B04A8F"/>
    <w:rsid w:val="00B04D2D"/>
    <w:rsid w:val="00B04D41"/>
    <w:rsid w:val="00B04EAA"/>
    <w:rsid w:val="00B0546A"/>
    <w:rsid w:val="00B05544"/>
    <w:rsid w:val="00B05550"/>
    <w:rsid w:val="00B05585"/>
    <w:rsid w:val="00B05684"/>
    <w:rsid w:val="00B0581B"/>
    <w:rsid w:val="00B0596D"/>
    <w:rsid w:val="00B05AE9"/>
    <w:rsid w:val="00B05B83"/>
    <w:rsid w:val="00B05BC2"/>
    <w:rsid w:val="00B05BFE"/>
    <w:rsid w:val="00B05EE5"/>
    <w:rsid w:val="00B06606"/>
    <w:rsid w:val="00B066B3"/>
    <w:rsid w:val="00B06A50"/>
    <w:rsid w:val="00B06AB9"/>
    <w:rsid w:val="00B06B2D"/>
    <w:rsid w:val="00B06B87"/>
    <w:rsid w:val="00B06C39"/>
    <w:rsid w:val="00B06D7A"/>
    <w:rsid w:val="00B06DBF"/>
    <w:rsid w:val="00B06DCE"/>
    <w:rsid w:val="00B06E98"/>
    <w:rsid w:val="00B06EA8"/>
    <w:rsid w:val="00B06EBE"/>
    <w:rsid w:val="00B06FA7"/>
    <w:rsid w:val="00B0705D"/>
    <w:rsid w:val="00B07134"/>
    <w:rsid w:val="00B074F3"/>
    <w:rsid w:val="00B0764D"/>
    <w:rsid w:val="00B07661"/>
    <w:rsid w:val="00B07695"/>
    <w:rsid w:val="00B076F0"/>
    <w:rsid w:val="00B07778"/>
    <w:rsid w:val="00B07950"/>
    <w:rsid w:val="00B07A0D"/>
    <w:rsid w:val="00B07A52"/>
    <w:rsid w:val="00B07E59"/>
    <w:rsid w:val="00B07E5D"/>
    <w:rsid w:val="00B07F73"/>
    <w:rsid w:val="00B1004C"/>
    <w:rsid w:val="00B101AA"/>
    <w:rsid w:val="00B10331"/>
    <w:rsid w:val="00B1047B"/>
    <w:rsid w:val="00B10766"/>
    <w:rsid w:val="00B1089E"/>
    <w:rsid w:val="00B10B49"/>
    <w:rsid w:val="00B10BAD"/>
    <w:rsid w:val="00B10D45"/>
    <w:rsid w:val="00B10E9F"/>
    <w:rsid w:val="00B1121C"/>
    <w:rsid w:val="00B1129B"/>
    <w:rsid w:val="00B112FB"/>
    <w:rsid w:val="00B11301"/>
    <w:rsid w:val="00B1132A"/>
    <w:rsid w:val="00B1137C"/>
    <w:rsid w:val="00B11602"/>
    <w:rsid w:val="00B1175D"/>
    <w:rsid w:val="00B117D3"/>
    <w:rsid w:val="00B11868"/>
    <w:rsid w:val="00B11A4C"/>
    <w:rsid w:val="00B11A5C"/>
    <w:rsid w:val="00B11A8B"/>
    <w:rsid w:val="00B11B95"/>
    <w:rsid w:val="00B11CDD"/>
    <w:rsid w:val="00B12011"/>
    <w:rsid w:val="00B12076"/>
    <w:rsid w:val="00B12237"/>
    <w:rsid w:val="00B12402"/>
    <w:rsid w:val="00B125FB"/>
    <w:rsid w:val="00B1278D"/>
    <w:rsid w:val="00B129FA"/>
    <w:rsid w:val="00B12B7B"/>
    <w:rsid w:val="00B12CA0"/>
    <w:rsid w:val="00B12E0D"/>
    <w:rsid w:val="00B12EDA"/>
    <w:rsid w:val="00B13066"/>
    <w:rsid w:val="00B131E5"/>
    <w:rsid w:val="00B131EC"/>
    <w:rsid w:val="00B13212"/>
    <w:rsid w:val="00B13884"/>
    <w:rsid w:val="00B13978"/>
    <w:rsid w:val="00B13A00"/>
    <w:rsid w:val="00B13A43"/>
    <w:rsid w:val="00B13B1F"/>
    <w:rsid w:val="00B13C50"/>
    <w:rsid w:val="00B13D21"/>
    <w:rsid w:val="00B13D34"/>
    <w:rsid w:val="00B13F38"/>
    <w:rsid w:val="00B13F85"/>
    <w:rsid w:val="00B1422E"/>
    <w:rsid w:val="00B1436D"/>
    <w:rsid w:val="00B144C0"/>
    <w:rsid w:val="00B1459C"/>
    <w:rsid w:val="00B145BF"/>
    <w:rsid w:val="00B1484F"/>
    <w:rsid w:val="00B149D0"/>
    <w:rsid w:val="00B14A65"/>
    <w:rsid w:val="00B14B45"/>
    <w:rsid w:val="00B14D1E"/>
    <w:rsid w:val="00B15149"/>
    <w:rsid w:val="00B155F5"/>
    <w:rsid w:val="00B15732"/>
    <w:rsid w:val="00B158E1"/>
    <w:rsid w:val="00B159D7"/>
    <w:rsid w:val="00B15A1A"/>
    <w:rsid w:val="00B15AD4"/>
    <w:rsid w:val="00B15AE2"/>
    <w:rsid w:val="00B15CA1"/>
    <w:rsid w:val="00B15E3C"/>
    <w:rsid w:val="00B15E5A"/>
    <w:rsid w:val="00B15FFC"/>
    <w:rsid w:val="00B16006"/>
    <w:rsid w:val="00B163A9"/>
    <w:rsid w:val="00B1651D"/>
    <w:rsid w:val="00B16590"/>
    <w:rsid w:val="00B1680C"/>
    <w:rsid w:val="00B16A32"/>
    <w:rsid w:val="00B16AB2"/>
    <w:rsid w:val="00B16B8F"/>
    <w:rsid w:val="00B16C5A"/>
    <w:rsid w:val="00B16F4A"/>
    <w:rsid w:val="00B17094"/>
    <w:rsid w:val="00B17217"/>
    <w:rsid w:val="00B17240"/>
    <w:rsid w:val="00B17360"/>
    <w:rsid w:val="00B173CB"/>
    <w:rsid w:val="00B17450"/>
    <w:rsid w:val="00B17584"/>
    <w:rsid w:val="00B1775E"/>
    <w:rsid w:val="00B177E3"/>
    <w:rsid w:val="00B17B41"/>
    <w:rsid w:val="00B17CD1"/>
    <w:rsid w:val="00B17D70"/>
    <w:rsid w:val="00B17E20"/>
    <w:rsid w:val="00B201AA"/>
    <w:rsid w:val="00B202A2"/>
    <w:rsid w:val="00B202F8"/>
    <w:rsid w:val="00B203DD"/>
    <w:rsid w:val="00B204CF"/>
    <w:rsid w:val="00B20565"/>
    <w:rsid w:val="00B205CE"/>
    <w:rsid w:val="00B205FA"/>
    <w:rsid w:val="00B20A01"/>
    <w:rsid w:val="00B20BE0"/>
    <w:rsid w:val="00B20E55"/>
    <w:rsid w:val="00B2107E"/>
    <w:rsid w:val="00B210C2"/>
    <w:rsid w:val="00B21246"/>
    <w:rsid w:val="00B213DE"/>
    <w:rsid w:val="00B21423"/>
    <w:rsid w:val="00B214F1"/>
    <w:rsid w:val="00B217C6"/>
    <w:rsid w:val="00B21843"/>
    <w:rsid w:val="00B21C6C"/>
    <w:rsid w:val="00B21C9C"/>
    <w:rsid w:val="00B21D29"/>
    <w:rsid w:val="00B21E30"/>
    <w:rsid w:val="00B21E7D"/>
    <w:rsid w:val="00B21E8B"/>
    <w:rsid w:val="00B21F68"/>
    <w:rsid w:val="00B21F98"/>
    <w:rsid w:val="00B221AF"/>
    <w:rsid w:val="00B2229E"/>
    <w:rsid w:val="00B2239E"/>
    <w:rsid w:val="00B223F3"/>
    <w:rsid w:val="00B2249E"/>
    <w:rsid w:val="00B2250C"/>
    <w:rsid w:val="00B22583"/>
    <w:rsid w:val="00B2268A"/>
    <w:rsid w:val="00B226F8"/>
    <w:rsid w:val="00B22939"/>
    <w:rsid w:val="00B229FF"/>
    <w:rsid w:val="00B22AF2"/>
    <w:rsid w:val="00B22DEA"/>
    <w:rsid w:val="00B22F3B"/>
    <w:rsid w:val="00B23188"/>
    <w:rsid w:val="00B231BA"/>
    <w:rsid w:val="00B23250"/>
    <w:rsid w:val="00B23739"/>
    <w:rsid w:val="00B23742"/>
    <w:rsid w:val="00B237D0"/>
    <w:rsid w:val="00B23BC5"/>
    <w:rsid w:val="00B23DBA"/>
    <w:rsid w:val="00B23FEE"/>
    <w:rsid w:val="00B242E0"/>
    <w:rsid w:val="00B244D8"/>
    <w:rsid w:val="00B2458D"/>
    <w:rsid w:val="00B24975"/>
    <w:rsid w:val="00B24A9B"/>
    <w:rsid w:val="00B24B16"/>
    <w:rsid w:val="00B24C0E"/>
    <w:rsid w:val="00B24D76"/>
    <w:rsid w:val="00B24DD7"/>
    <w:rsid w:val="00B2503B"/>
    <w:rsid w:val="00B25428"/>
    <w:rsid w:val="00B25637"/>
    <w:rsid w:val="00B25874"/>
    <w:rsid w:val="00B25A6A"/>
    <w:rsid w:val="00B25BBC"/>
    <w:rsid w:val="00B25DFE"/>
    <w:rsid w:val="00B25F56"/>
    <w:rsid w:val="00B25F77"/>
    <w:rsid w:val="00B26111"/>
    <w:rsid w:val="00B2617C"/>
    <w:rsid w:val="00B26200"/>
    <w:rsid w:val="00B263C4"/>
    <w:rsid w:val="00B2660D"/>
    <w:rsid w:val="00B2674B"/>
    <w:rsid w:val="00B267A9"/>
    <w:rsid w:val="00B267EF"/>
    <w:rsid w:val="00B26889"/>
    <w:rsid w:val="00B26940"/>
    <w:rsid w:val="00B26BC4"/>
    <w:rsid w:val="00B26C65"/>
    <w:rsid w:val="00B26C6E"/>
    <w:rsid w:val="00B26DEB"/>
    <w:rsid w:val="00B26F9F"/>
    <w:rsid w:val="00B27038"/>
    <w:rsid w:val="00B2713D"/>
    <w:rsid w:val="00B271BE"/>
    <w:rsid w:val="00B2725E"/>
    <w:rsid w:val="00B2750B"/>
    <w:rsid w:val="00B2753C"/>
    <w:rsid w:val="00B277C0"/>
    <w:rsid w:val="00B27A32"/>
    <w:rsid w:val="00B27AFE"/>
    <w:rsid w:val="00B27C3F"/>
    <w:rsid w:val="00B27DE4"/>
    <w:rsid w:val="00B27F36"/>
    <w:rsid w:val="00B302E1"/>
    <w:rsid w:val="00B303E5"/>
    <w:rsid w:val="00B30496"/>
    <w:rsid w:val="00B30549"/>
    <w:rsid w:val="00B30567"/>
    <w:rsid w:val="00B30659"/>
    <w:rsid w:val="00B3093A"/>
    <w:rsid w:val="00B30B25"/>
    <w:rsid w:val="00B30B59"/>
    <w:rsid w:val="00B30BC5"/>
    <w:rsid w:val="00B30ED4"/>
    <w:rsid w:val="00B31095"/>
    <w:rsid w:val="00B31184"/>
    <w:rsid w:val="00B31603"/>
    <w:rsid w:val="00B31790"/>
    <w:rsid w:val="00B317A0"/>
    <w:rsid w:val="00B317E2"/>
    <w:rsid w:val="00B31C15"/>
    <w:rsid w:val="00B32066"/>
    <w:rsid w:val="00B32435"/>
    <w:rsid w:val="00B324FE"/>
    <w:rsid w:val="00B32513"/>
    <w:rsid w:val="00B3263C"/>
    <w:rsid w:val="00B3269C"/>
    <w:rsid w:val="00B3273F"/>
    <w:rsid w:val="00B32886"/>
    <w:rsid w:val="00B32A2D"/>
    <w:rsid w:val="00B32BE6"/>
    <w:rsid w:val="00B32D45"/>
    <w:rsid w:val="00B32D90"/>
    <w:rsid w:val="00B330D4"/>
    <w:rsid w:val="00B33262"/>
    <w:rsid w:val="00B333A4"/>
    <w:rsid w:val="00B333A6"/>
    <w:rsid w:val="00B33442"/>
    <w:rsid w:val="00B33575"/>
    <w:rsid w:val="00B335B9"/>
    <w:rsid w:val="00B335F1"/>
    <w:rsid w:val="00B33741"/>
    <w:rsid w:val="00B33866"/>
    <w:rsid w:val="00B339C9"/>
    <w:rsid w:val="00B339DF"/>
    <w:rsid w:val="00B33BD6"/>
    <w:rsid w:val="00B33DCC"/>
    <w:rsid w:val="00B33DD1"/>
    <w:rsid w:val="00B3415A"/>
    <w:rsid w:val="00B3416E"/>
    <w:rsid w:val="00B341A1"/>
    <w:rsid w:val="00B341C8"/>
    <w:rsid w:val="00B34315"/>
    <w:rsid w:val="00B34510"/>
    <w:rsid w:val="00B3455F"/>
    <w:rsid w:val="00B345BC"/>
    <w:rsid w:val="00B34800"/>
    <w:rsid w:val="00B348B4"/>
    <w:rsid w:val="00B348C5"/>
    <w:rsid w:val="00B34A58"/>
    <w:rsid w:val="00B34B94"/>
    <w:rsid w:val="00B34BD4"/>
    <w:rsid w:val="00B34C34"/>
    <w:rsid w:val="00B34DB1"/>
    <w:rsid w:val="00B35165"/>
    <w:rsid w:val="00B35429"/>
    <w:rsid w:val="00B35544"/>
    <w:rsid w:val="00B356D0"/>
    <w:rsid w:val="00B35712"/>
    <w:rsid w:val="00B35B4B"/>
    <w:rsid w:val="00B35B60"/>
    <w:rsid w:val="00B35B7D"/>
    <w:rsid w:val="00B35C33"/>
    <w:rsid w:val="00B35CA8"/>
    <w:rsid w:val="00B35E1E"/>
    <w:rsid w:val="00B361B6"/>
    <w:rsid w:val="00B36399"/>
    <w:rsid w:val="00B365A2"/>
    <w:rsid w:val="00B368DF"/>
    <w:rsid w:val="00B36A17"/>
    <w:rsid w:val="00B36BBF"/>
    <w:rsid w:val="00B36CA5"/>
    <w:rsid w:val="00B36D03"/>
    <w:rsid w:val="00B36D71"/>
    <w:rsid w:val="00B36E6C"/>
    <w:rsid w:val="00B36F48"/>
    <w:rsid w:val="00B36FBE"/>
    <w:rsid w:val="00B37277"/>
    <w:rsid w:val="00B373AC"/>
    <w:rsid w:val="00B37453"/>
    <w:rsid w:val="00B37617"/>
    <w:rsid w:val="00B37923"/>
    <w:rsid w:val="00B379E9"/>
    <w:rsid w:val="00B37BFD"/>
    <w:rsid w:val="00B37C7F"/>
    <w:rsid w:val="00B37E42"/>
    <w:rsid w:val="00B4011D"/>
    <w:rsid w:val="00B403DC"/>
    <w:rsid w:val="00B4042E"/>
    <w:rsid w:val="00B40468"/>
    <w:rsid w:val="00B404A8"/>
    <w:rsid w:val="00B404D2"/>
    <w:rsid w:val="00B406DE"/>
    <w:rsid w:val="00B4078D"/>
    <w:rsid w:val="00B40868"/>
    <w:rsid w:val="00B408A1"/>
    <w:rsid w:val="00B40B48"/>
    <w:rsid w:val="00B40E39"/>
    <w:rsid w:val="00B40E9B"/>
    <w:rsid w:val="00B40F6F"/>
    <w:rsid w:val="00B411F4"/>
    <w:rsid w:val="00B41305"/>
    <w:rsid w:val="00B41709"/>
    <w:rsid w:val="00B41926"/>
    <w:rsid w:val="00B41C5F"/>
    <w:rsid w:val="00B41CF6"/>
    <w:rsid w:val="00B41E39"/>
    <w:rsid w:val="00B41F54"/>
    <w:rsid w:val="00B420E9"/>
    <w:rsid w:val="00B42124"/>
    <w:rsid w:val="00B4214B"/>
    <w:rsid w:val="00B42296"/>
    <w:rsid w:val="00B42334"/>
    <w:rsid w:val="00B427C4"/>
    <w:rsid w:val="00B42995"/>
    <w:rsid w:val="00B42A3E"/>
    <w:rsid w:val="00B42AC9"/>
    <w:rsid w:val="00B42AE4"/>
    <w:rsid w:val="00B42C3D"/>
    <w:rsid w:val="00B4309F"/>
    <w:rsid w:val="00B431E5"/>
    <w:rsid w:val="00B434C1"/>
    <w:rsid w:val="00B435EA"/>
    <w:rsid w:val="00B4372B"/>
    <w:rsid w:val="00B43984"/>
    <w:rsid w:val="00B439CE"/>
    <w:rsid w:val="00B43A6F"/>
    <w:rsid w:val="00B43AB1"/>
    <w:rsid w:val="00B43CAD"/>
    <w:rsid w:val="00B43D3E"/>
    <w:rsid w:val="00B43FBF"/>
    <w:rsid w:val="00B44143"/>
    <w:rsid w:val="00B441BF"/>
    <w:rsid w:val="00B4439C"/>
    <w:rsid w:val="00B4450F"/>
    <w:rsid w:val="00B4476D"/>
    <w:rsid w:val="00B44975"/>
    <w:rsid w:val="00B4499B"/>
    <w:rsid w:val="00B44A9B"/>
    <w:rsid w:val="00B44D38"/>
    <w:rsid w:val="00B44DF9"/>
    <w:rsid w:val="00B44F57"/>
    <w:rsid w:val="00B44FCA"/>
    <w:rsid w:val="00B4505A"/>
    <w:rsid w:val="00B4510B"/>
    <w:rsid w:val="00B45255"/>
    <w:rsid w:val="00B4528C"/>
    <w:rsid w:val="00B45304"/>
    <w:rsid w:val="00B4539A"/>
    <w:rsid w:val="00B453AA"/>
    <w:rsid w:val="00B4553A"/>
    <w:rsid w:val="00B45625"/>
    <w:rsid w:val="00B45743"/>
    <w:rsid w:val="00B458AB"/>
    <w:rsid w:val="00B4590B"/>
    <w:rsid w:val="00B45C3C"/>
    <w:rsid w:val="00B45C8B"/>
    <w:rsid w:val="00B45D81"/>
    <w:rsid w:val="00B45FFB"/>
    <w:rsid w:val="00B46138"/>
    <w:rsid w:val="00B46307"/>
    <w:rsid w:val="00B4634E"/>
    <w:rsid w:val="00B4660E"/>
    <w:rsid w:val="00B467EE"/>
    <w:rsid w:val="00B46A8E"/>
    <w:rsid w:val="00B46AA0"/>
    <w:rsid w:val="00B46CFF"/>
    <w:rsid w:val="00B46E2E"/>
    <w:rsid w:val="00B46F05"/>
    <w:rsid w:val="00B47048"/>
    <w:rsid w:val="00B4723A"/>
    <w:rsid w:val="00B47290"/>
    <w:rsid w:val="00B4736B"/>
    <w:rsid w:val="00B47586"/>
    <w:rsid w:val="00B4763E"/>
    <w:rsid w:val="00B477BD"/>
    <w:rsid w:val="00B478A9"/>
    <w:rsid w:val="00B47A48"/>
    <w:rsid w:val="00B47C10"/>
    <w:rsid w:val="00B47F9D"/>
    <w:rsid w:val="00B50122"/>
    <w:rsid w:val="00B5024F"/>
    <w:rsid w:val="00B502E6"/>
    <w:rsid w:val="00B503CF"/>
    <w:rsid w:val="00B503EE"/>
    <w:rsid w:val="00B5043F"/>
    <w:rsid w:val="00B5047E"/>
    <w:rsid w:val="00B50563"/>
    <w:rsid w:val="00B506EC"/>
    <w:rsid w:val="00B507F5"/>
    <w:rsid w:val="00B508ED"/>
    <w:rsid w:val="00B50990"/>
    <w:rsid w:val="00B50A03"/>
    <w:rsid w:val="00B50DB3"/>
    <w:rsid w:val="00B50E9E"/>
    <w:rsid w:val="00B50EA5"/>
    <w:rsid w:val="00B5156F"/>
    <w:rsid w:val="00B51632"/>
    <w:rsid w:val="00B516B2"/>
    <w:rsid w:val="00B5175E"/>
    <w:rsid w:val="00B51836"/>
    <w:rsid w:val="00B51A54"/>
    <w:rsid w:val="00B51BF0"/>
    <w:rsid w:val="00B51C07"/>
    <w:rsid w:val="00B51C8E"/>
    <w:rsid w:val="00B5200F"/>
    <w:rsid w:val="00B52190"/>
    <w:rsid w:val="00B52201"/>
    <w:rsid w:val="00B522E1"/>
    <w:rsid w:val="00B52301"/>
    <w:rsid w:val="00B524EE"/>
    <w:rsid w:val="00B52969"/>
    <w:rsid w:val="00B52972"/>
    <w:rsid w:val="00B52A4B"/>
    <w:rsid w:val="00B52C1D"/>
    <w:rsid w:val="00B52C1E"/>
    <w:rsid w:val="00B52CA0"/>
    <w:rsid w:val="00B531E1"/>
    <w:rsid w:val="00B5325B"/>
    <w:rsid w:val="00B5337D"/>
    <w:rsid w:val="00B534AD"/>
    <w:rsid w:val="00B53912"/>
    <w:rsid w:val="00B53C32"/>
    <w:rsid w:val="00B53C34"/>
    <w:rsid w:val="00B53C3E"/>
    <w:rsid w:val="00B53CE1"/>
    <w:rsid w:val="00B53EC2"/>
    <w:rsid w:val="00B53F8B"/>
    <w:rsid w:val="00B542E0"/>
    <w:rsid w:val="00B542FA"/>
    <w:rsid w:val="00B5441A"/>
    <w:rsid w:val="00B5456F"/>
    <w:rsid w:val="00B54585"/>
    <w:rsid w:val="00B547C9"/>
    <w:rsid w:val="00B54800"/>
    <w:rsid w:val="00B54852"/>
    <w:rsid w:val="00B54916"/>
    <w:rsid w:val="00B549CA"/>
    <w:rsid w:val="00B54B54"/>
    <w:rsid w:val="00B54E5C"/>
    <w:rsid w:val="00B54E62"/>
    <w:rsid w:val="00B54F06"/>
    <w:rsid w:val="00B55321"/>
    <w:rsid w:val="00B5541F"/>
    <w:rsid w:val="00B554AA"/>
    <w:rsid w:val="00B55608"/>
    <w:rsid w:val="00B5566C"/>
    <w:rsid w:val="00B55932"/>
    <w:rsid w:val="00B559BC"/>
    <w:rsid w:val="00B559E7"/>
    <w:rsid w:val="00B55D66"/>
    <w:rsid w:val="00B55F1A"/>
    <w:rsid w:val="00B56095"/>
    <w:rsid w:val="00B56194"/>
    <w:rsid w:val="00B56301"/>
    <w:rsid w:val="00B5631E"/>
    <w:rsid w:val="00B5642C"/>
    <w:rsid w:val="00B5676E"/>
    <w:rsid w:val="00B5678D"/>
    <w:rsid w:val="00B569B7"/>
    <w:rsid w:val="00B56C6C"/>
    <w:rsid w:val="00B56D97"/>
    <w:rsid w:val="00B56FB0"/>
    <w:rsid w:val="00B570F8"/>
    <w:rsid w:val="00B57124"/>
    <w:rsid w:val="00B57238"/>
    <w:rsid w:val="00B572F9"/>
    <w:rsid w:val="00B573F7"/>
    <w:rsid w:val="00B576FB"/>
    <w:rsid w:val="00B57734"/>
    <w:rsid w:val="00B5780E"/>
    <w:rsid w:val="00B57895"/>
    <w:rsid w:val="00B57909"/>
    <w:rsid w:val="00B5798B"/>
    <w:rsid w:val="00B57A34"/>
    <w:rsid w:val="00B57D8E"/>
    <w:rsid w:val="00B57E64"/>
    <w:rsid w:val="00B57FCA"/>
    <w:rsid w:val="00B60046"/>
    <w:rsid w:val="00B6007E"/>
    <w:rsid w:val="00B600CC"/>
    <w:rsid w:val="00B6021E"/>
    <w:rsid w:val="00B60344"/>
    <w:rsid w:val="00B603C1"/>
    <w:rsid w:val="00B60492"/>
    <w:rsid w:val="00B60578"/>
    <w:rsid w:val="00B60621"/>
    <w:rsid w:val="00B60838"/>
    <w:rsid w:val="00B60902"/>
    <w:rsid w:val="00B60947"/>
    <w:rsid w:val="00B60987"/>
    <w:rsid w:val="00B609A6"/>
    <w:rsid w:val="00B60A63"/>
    <w:rsid w:val="00B60AE5"/>
    <w:rsid w:val="00B61025"/>
    <w:rsid w:val="00B6108A"/>
    <w:rsid w:val="00B61332"/>
    <w:rsid w:val="00B6138A"/>
    <w:rsid w:val="00B6138B"/>
    <w:rsid w:val="00B61405"/>
    <w:rsid w:val="00B6145A"/>
    <w:rsid w:val="00B617EE"/>
    <w:rsid w:val="00B61B4A"/>
    <w:rsid w:val="00B61B5D"/>
    <w:rsid w:val="00B61B69"/>
    <w:rsid w:val="00B61C53"/>
    <w:rsid w:val="00B61D0D"/>
    <w:rsid w:val="00B61D96"/>
    <w:rsid w:val="00B61E70"/>
    <w:rsid w:val="00B61F19"/>
    <w:rsid w:val="00B62057"/>
    <w:rsid w:val="00B62160"/>
    <w:rsid w:val="00B624A5"/>
    <w:rsid w:val="00B62514"/>
    <w:rsid w:val="00B62831"/>
    <w:rsid w:val="00B628EE"/>
    <w:rsid w:val="00B6298B"/>
    <w:rsid w:val="00B62B7C"/>
    <w:rsid w:val="00B62BAF"/>
    <w:rsid w:val="00B62C48"/>
    <w:rsid w:val="00B62C7A"/>
    <w:rsid w:val="00B62CF1"/>
    <w:rsid w:val="00B62D97"/>
    <w:rsid w:val="00B62F39"/>
    <w:rsid w:val="00B62F8E"/>
    <w:rsid w:val="00B62F9A"/>
    <w:rsid w:val="00B62FBE"/>
    <w:rsid w:val="00B6332F"/>
    <w:rsid w:val="00B633F8"/>
    <w:rsid w:val="00B63460"/>
    <w:rsid w:val="00B6347B"/>
    <w:rsid w:val="00B63665"/>
    <w:rsid w:val="00B6387A"/>
    <w:rsid w:val="00B63B2F"/>
    <w:rsid w:val="00B63BAD"/>
    <w:rsid w:val="00B63C8A"/>
    <w:rsid w:val="00B63D0B"/>
    <w:rsid w:val="00B63D6D"/>
    <w:rsid w:val="00B63E8B"/>
    <w:rsid w:val="00B64006"/>
    <w:rsid w:val="00B640B2"/>
    <w:rsid w:val="00B64171"/>
    <w:rsid w:val="00B641CA"/>
    <w:rsid w:val="00B6431D"/>
    <w:rsid w:val="00B6463B"/>
    <w:rsid w:val="00B64E97"/>
    <w:rsid w:val="00B64F25"/>
    <w:rsid w:val="00B65195"/>
    <w:rsid w:val="00B6525A"/>
    <w:rsid w:val="00B652FA"/>
    <w:rsid w:val="00B654BC"/>
    <w:rsid w:val="00B655B0"/>
    <w:rsid w:val="00B658FD"/>
    <w:rsid w:val="00B65BB2"/>
    <w:rsid w:val="00B65C9F"/>
    <w:rsid w:val="00B65F17"/>
    <w:rsid w:val="00B65F84"/>
    <w:rsid w:val="00B65F8E"/>
    <w:rsid w:val="00B660C4"/>
    <w:rsid w:val="00B660FB"/>
    <w:rsid w:val="00B661F0"/>
    <w:rsid w:val="00B6629F"/>
    <w:rsid w:val="00B66320"/>
    <w:rsid w:val="00B66342"/>
    <w:rsid w:val="00B66628"/>
    <w:rsid w:val="00B666F4"/>
    <w:rsid w:val="00B667C4"/>
    <w:rsid w:val="00B66867"/>
    <w:rsid w:val="00B66A32"/>
    <w:rsid w:val="00B66C7F"/>
    <w:rsid w:val="00B6754F"/>
    <w:rsid w:val="00B677B5"/>
    <w:rsid w:val="00B67816"/>
    <w:rsid w:val="00B6793A"/>
    <w:rsid w:val="00B67944"/>
    <w:rsid w:val="00B67A33"/>
    <w:rsid w:val="00B67A43"/>
    <w:rsid w:val="00B67B76"/>
    <w:rsid w:val="00B67CE6"/>
    <w:rsid w:val="00B67DBC"/>
    <w:rsid w:val="00B67FCF"/>
    <w:rsid w:val="00B70127"/>
    <w:rsid w:val="00B7014C"/>
    <w:rsid w:val="00B70207"/>
    <w:rsid w:val="00B7042A"/>
    <w:rsid w:val="00B7042F"/>
    <w:rsid w:val="00B704FD"/>
    <w:rsid w:val="00B70526"/>
    <w:rsid w:val="00B70561"/>
    <w:rsid w:val="00B7087B"/>
    <w:rsid w:val="00B708E9"/>
    <w:rsid w:val="00B70A4D"/>
    <w:rsid w:val="00B711FD"/>
    <w:rsid w:val="00B71424"/>
    <w:rsid w:val="00B7170A"/>
    <w:rsid w:val="00B71747"/>
    <w:rsid w:val="00B71A9B"/>
    <w:rsid w:val="00B71CF5"/>
    <w:rsid w:val="00B71DA6"/>
    <w:rsid w:val="00B71EE7"/>
    <w:rsid w:val="00B71F2F"/>
    <w:rsid w:val="00B71F35"/>
    <w:rsid w:val="00B71FA8"/>
    <w:rsid w:val="00B721FC"/>
    <w:rsid w:val="00B7259D"/>
    <w:rsid w:val="00B7276A"/>
    <w:rsid w:val="00B727E3"/>
    <w:rsid w:val="00B72851"/>
    <w:rsid w:val="00B72939"/>
    <w:rsid w:val="00B72A83"/>
    <w:rsid w:val="00B72ACF"/>
    <w:rsid w:val="00B72BE9"/>
    <w:rsid w:val="00B72FDC"/>
    <w:rsid w:val="00B73286"/>
    <w:rsid w:val="00B7328A"/>
    <w:rsid w:val="00B733DB"/>
    <w:rsid w:val="00B7381E"/>
    <w:rsid w:val="00B738D9"/>
    <w:rsid w:val="00B73B27"/>
    <w:rsid w:val="00B73B64"/>
    <w:rsid w:val="00B73C29"/>
    <w:rsid w:val="00B73E82"/>
    <w:rsid w:val="00B73F0B"/>
    <w:rsid w:val="00B73F5B"/>
    <w:rsid w:val="00B73FC0"/>
    <w:rsid w:val="00B74303"/>
    <w:rsid w:val="00B744D5"/>
    <w:rsid w:val="00B749AF"/>
    <w:rsid w:val="00B74D2B"/>
    <w:rsid w:val="00B74D5E"/>
    <w:rsid w:val="00B74E53"/>
    <w:rsid w:val="00B74ED8"/>
    <w:rsid w:val="00B74F89"/>
    <w:rsid w:val="00B74FE9"/>
    <w:rsid w:val="00B75130"/>
    <w:rsid w:val="00B751AA"/>
    <w:rsid w:val="00B7544A"/>
    <w:rsid w:val="00B756C6"/>
    <w:rsid w:val="00B757DF"/>
    <w:rsid w:val="00B75857"/>
    <w:rsid w:val="00B75867"/>
    <w:rsid w:val="00B75957"/>
    <w:rsid w:val="00B75C62"/>
    <w:rsid w:val="00B75DCB"/>
    <w:rsid w:val="00B76154"/>
    <w:rsid w:val="00B7629B"/>
    <w:rsid w:val="00B76419"/>
    <w:rsid w:val="00B7642B"/>
    <w:rsid w:val="00B76B8B"/>
    <w:rsid w:val="00B76C7D"/>
    <w:rsid w:val="00B76DE4"/>
    <w:rsid w:val="00B76E8E"/>
    <w:rsid w:val="00B76F80"/>
    <w:rsid w:val="00B7737E"/>
    <w:rsid w:val="00B7745A"/>
    <w:rsid w:val="00B774ED"/>
    <w:rsid w:val="00B7750B"/>
    <w:rsid w:val="00B7764C"/>
    <w:rsid w:val="00B77F74"/>
    <w:rsid w:val="00B77FD5"/>
    <w:rsid w:val="00B8006A"/>
    <w:rsid w:val="00B8020E"/>
    <w:rsid w:val="00B80397"/>
    <w:rsid w:val="00B803A8"/>
    <w:rsid w:val="00B803B1"/>
    <w:rsid w:val="00B803F3"/>
    <w:rsid w:val="00B80546"/>
    <w:rsid w:val="00B8055A"/>
    <w:rsid w:val="00B8065E"/>
    <w:rsid w:val="00B80697"/>
    <w:rsid w:val="00B80DBB"/>
    <w:rsid w:val="00B80EB9"/>
    <w:rsid w:val="00B80FC3"/>
    <w:rsid w:val="00B80FCD"/>
    <w:rsid w:val="00B81022"/>
    <w:rsid w:val="00B810F6"/>
    <w:rsid w:val="00B81407"/>
    <w:rsid w:val="00B816B9"/>
    <w:rsid w:val="00B816D9"/>
    <w:rsid w:val="00B81961"/>
    <w:rsid w:val="00B81A17"/>
    <w:rsid w:val="00B81A33"/>
    <w:rsid w:val="00B81AD9"/>
    <w:rsid w:val="00B81B37"/>
    <w:rsid w:val="00B81C68"/>
    <w:rsid w:val="00B821D4"/>
    <w:rsid w:val="00B82523"/>
    <w:rsid w:val="00B82541"/>
    <w:rsid w:val="00B827DA"/>
    <w:rsid w:val="00B82845"/>
    <w:rsid w:val="00B82906"/>
    <w:rsid w:val="00B82AFB"/>
    <w:rsid w:val="00B82B2C"/>
    <w:rsid w:val="00B82B66"/>
    <w:rsid w:val="00B82FAD"/>
    <w:rsid w:val="00B83015"/>
    <w:rsid w:val="00B83094"/>
    <w:rsid w:val="00B83450"/>
    <w:rsid w:val="00B83532"/>
    <w:rsid w:val="00B839B8"/>
    <w:rsid w:val="00B839DA"/>
    <w:rsid w:val="00B839EF"/>
    <w:rsid w:val="00B83AE8"/>
    <w:rsid w:val="00B83CA1"/>
    <w:rsid w:val="00B83CD7"/>
    <w:rsid w:val="00B83D32"/>
    <w:rsid w:val="00B8406C"/>
    <w:rsid w:val="00B84250"/>
    <w:rsid w:val="00B84283"/>
    <w:rsid w:val="00B842CB"/>
    <w:rsid w:val="00B8438D"/>
    <w:rsid w:val="00B843B4"/>
    <w:rsid w:val="00B84738"/>
    <w:rsid w:val="00B848F4"/>
    <w:rsid w:val="00B849F6"/>
    <w:rsid w:val="00B84A4F"/>
    <w:rsid w:val="00B84B21"/>
    <w:rsid w:val="00B84BAB"/>
    <w:rsid w:val="00B84E49"/>
    <w:rsid w:val="00B8500A"/>
    <w:rsid w:val="00B85457"/>
    <w:rsid w:val="00B855F6"/>
    <w:rsid w:val="00B8575B"/>
    <w:rsid w:val="00B85843"/>
    <w:rsid w:val="00B858D0"/>
    <w:rsid w:val="00B859AC"/>
    <w:rsid w:val="00B859B3"/>
    <w:rsid w:val="00B85B3E"/>
    <w:rsid w:val="00B85F67"/>
    <w:rsid w:val="00B8670B"/>
    <w:rsid w:val="00B868DA"/>
    <w:rsid w:val="00B869E3"/>
    <w:rsid w:val="00B86C81"/>
    <w:rsid w:val="00B86CCB"/>
    <w:rsid w:val="00B86D08"/>
    <w:rsid w:val="00B86DC5"/>
    <w:rsid w:val="00B8711B"/>
    <w:rsid w:val="00B87417"/>
    <w:rsid w:val="00B874A4"/>
    <w:rsid w:val="00B874EA"/>
    <w:rsid w:val="00B87591"/>
    <w:rsid w:val="00B87603"/>
    <w:rsid w:val="00B87732"/>
    <w:rsid w:val="00B877AA"/>
    <w:rsid w:val="00B877FD"/>
    <w:rsid w:val="00B87CFA"/>
    <w:rsid w:val="00B87E60"/>
    <w:rsid w:val="00B87F71"/>
    <w:rsid w:val="00B87FFB"/>
    <w:rsid w:val="00B900C3"/>
    <w:rsid w:val="00B9016D"/>
    <w:rsid w:val="00B90239"/>
    <w:rsid w:val="00B9055D"/>
    <w:rsid w:val="00B905D6"/>
    <w:rsid w:val="00B908F1"/>
    <w:rsid w:val="00B90932"/>
    <w:rsid w:val="00B9099D"/>
    <w:rsid w:val="00B90B5D"/>
    <w:rsid w:val="00B90C57"/>
    <w:rsid w:val="00B90DE2"/>
    <w:rsid w:val="00B90F7C"/>
    <w:rsid w:val="00B91090"/>
    <w:rsid w:val="00B910AF"/>
    <w:rsid w:val="00B910FC"/>
    <w:rsid w:val="00B91169"/>
    <w:rsid w:val="00B9119F"/>
    <w:rsid w:val="00B91519"/>
    <w:rsid w:val="00B91615"/>
    <w:rsid w:val="00B916B2"/>
    <w:rsid w:val="00B918A9"/>
    <w:rsid w:val="00B9193D"/>
    <w:rsid w:val="00B91AE8"/>
    <w:rsid w:val="00B91B48"/>
    <w:rsid w:val="00B91C95"/>
    <w:rsid w:val="00B9208F"/>
    <w:rsid w:val="00B920B4"/>
    <w:rsid w:val="00B924CA"/>
    <w:rsid w:val="00B927F8"/>
    <w:rsid w:val="00B92AB0"/>
    <w:rsid w:val="00B92BA4"/>
    <w:rsid w:val="00B92BB9"/>
    <w:rsid w:val="00B92D0B"/>
    <w:rsid w:val="00B92E11"/>
    <w:rsid w:val="00B92F8C"/>
    <w:rsid w:val="00B92FC8"/>
    <w:rsid w:val="00B93284"/>
    <w:rsid w:val="00B93390"/>
    <w:rsid w:val="00B933D6"/>
    <w:rsid w:val="00B9343D"/>
    <w:rsid w:val="00B9347F"/>
    <w:rsid w:val="00B934CE"/>
    <w:rsid w:val="00B9365A"/>
    <w:rsid w:val="00B938CE"/>
    <w:rsid w:val="00B939C3"/>
    <w:rsid w:val="00B93A11"/>
    <w:rsid w:val="00B93B1A"/>
    <w:rsid w:val="00B93C80"/>
    <w:rsid w:val="00B93F09"/>
    <w:rsid w:val="00B93F17"/>
    <w:rsid w:val="00B93FD6"/>
    <w:rsid w:val="00B94000"/>
    <w:rsid w:val="00B940B6"/>
    <w:rsid w:val="00B9465B"/>
    <w:rsid w:val="00B94938"/>
    <w:rsid w:val="00B94BBC"/>
    <w:rsid w:val="00B94C81"/>
    <w:rsid w:val="00B94F48"/>
    <w:rsid w:val="00B94F98"/>
    <w:rsid w:val="00B9533F"/>
    <w:rsid w:val="00B9535A"/>
    <w:rsid w:val="00B95882"/>
    <w:rsid w:val="00B959B6"/>
    <w:rsid w:val="00B95A61"/>
    <w:rsid w:val="00B95C92"/>
    <w:rsid w:val="00B95ED6"/>
    <w:rsid w:val="00B95FA1"/>
    <w:rsid w:val="00B9607C"/>
    <w:rsid w:val="00B960FC"/>
    <w:rsid w:val="00B9657B"/>
    <w:rsid w:val="00B9669B"/>
    <w:rsid w:val="00B966AE"/>
    <w:rsid w:val="00B9679F"/>
    <w:rsid w:val="00B9691A"/>
    <w:rsid w:val="00B96AEF"/>
    <w:rsid w:val="00B96B8D"/>
    <w:rsid w:val="00B96B90"/>
    <w:rsid w:val="00B96D03"/>
    <w:rsid w:val="00B96EA5"/>
    <w:rsid w:val="00B96ED4"/>
    <w:rsid w:val="00B9706C"/>
    <w:rsid w:val="00B972C5"/>
    <w:rsid w:val="00B973AA"/>
    <w:rsid w:val="00B97691"/>
    <w:rsid w:val="00B9783F"/>
    <w:rsid w:val="00B97B40"/>
    <w:rsid w:val="00BA0042"/>
    <w:rsid w:val="00BA0071"/>
    <w:rsid w:val="00BA00B8"/>
    <w:rsid w:val="00BA01B3"/>
    <w:rsid w:val="00BA0285"/>
    <w:rsid w:val="00BA0547"/>
    <w:rsid w:val="00BA0943"/>
    <w:rsid w:val="00BA0D3C"/>
    <w:rsid w:val="00BA0E8E"/>
    <w:rsid w:val="00BA12AF"/>
    <w:rsid w:val="00BA1412"/>
    <w:rsid w:val="00BA14D0"/>
    <w:rsid w:val="00BA1546"/>
    <w:rsid w:val="00BA165B"/>
    <w:rsid w:val="00BA167D"/>
    <w:rsid w:val="00BA174F"/>
    <w:rsid w:val="00BA180E"/>
    <w:rsid w:val="00BA1A5E"/>
    <w:rsid w:val="00BA1B03"/>
    <w:rsid w:val="00BA1C2C"/>
    <w:rsid w:val="00BA1D79"/>
    <w:rsid w:val="00BA1E36"/>
    <w:rsid w:val="00BA2041"/>
    <w:rsid w:val="00BA212E"/>
    <w:rsid w:val="00BA22D6"/>
    <w:rsid w:val="00BA23D1"/>
    <w:rsid w:val="00BA25E9"/>
    <w:rsid w:val="00BA26F9"/>
    <w:rsid w:val="00BA271E"/>
    <w:rsid w:val="00BA290C"/>
    <w:rsid w:val="00BA2C48"/>
    <w:rsid w:val="00BA2CE4"/>
    <w:rsid w:val="00BA2F09"/>
    <w:rsid w:val="00BA2F5B"/>
    <w:rsid w:val="00BA2F90"/>
    <w:rsid w:val="00BA327C"/>
    <w:rsid w:val="00BA3309"/>
    <w:rsid w:val="00BA336F"/>
    <w:rsid w:val="00BA3652"/>
    <w:rsid w:val="00BA37CF"/>
    <w:rsid w:val="00BA3823"/>
    <w:rsid w:val="00BA3B19"/>
    <w:rsid w:val="00BA3ED1"/>
    <w:rsid w:val="00BA40A6"/>
    <w:rsid w:val="00BA4103"/>
    <w:rsid w:val="00BA431C"/>
    <w:rsid w:val="00BA4498"/>
    <w:rsid w:val="00BA4506"/>
    <w:rsid w:val="00BA471C"/>
    <w:rsid w:val="00BA49CA"/>
    <w:rsid w:val="00BA4A80"/>
    <w:rsid w:val="00BA4DD0"/>
    <w:rsid w:val="00BA4DDE"/>
    <w:rsid w:val="00BA4FA0"/>
    <w:rsid w:val="00BA509D"/>
    <w:rsid w:val="00BA5113"/>
    <w:rsid w:val="00BA522A"/>
    <w:rsid w:val="00BA5424"/>
    <w:rsid w:val="00BA5491"/>
    <w:rsid w:val="00BA55CF"/>
    <w:rsid w:val="00BA5675"/>
    <w:rsid w:val="00BA57BA"/>
    <w:rsid w:val="00BA5A80"/>
    <w:rsid w:val="00BA5AB1"/>
    <w:rsid w:val="00BA5B22"/>
    <w:rsid w:val="00BA5D3C"/>
    <w:rsid w:val="00BA60E1"/>
    <w:rsid w:val="00BA624C"/>
    <w:rsid w:val="00BA6370"/>
    <w:rsid w:val="00BA6383"/>
    <w:rsid w:val="00BA6609"/>
    <w:rsid w:val="00BA675B"/>
    <w:rsid w:val="00BA67E4"/>
    <w:rsid w:val="00BA69C9"/>
    <w:rsid w:val="00BA6A4E"/>
    <w:rsid w:val="00BA6BE5"/>
    <w:rsid w:val="00BA6CF1"/>
    <w:rsid w:val="00BA6CFB"/>
    <w:rsid w:val="00BA6D25"/>
    <w:rsid w:val="00BA6DB1"/>
    <w:rsid w:val="00BA6DBD"/>
    <w:rsid w:val="00BA6E02"/>
    <w:rsid w:val="00BA70EC"/>
    <w:rsid w:val="00BA7127"/>
    <w:rsid w:val="00BA71AC"/>
    <w:rsid w:val="00BA7311"/>
    <w:rsid w:val="00BA752B"/>
    <w:rsid w:val="00BA75B9"/>
    <w:rsid w:val="00BA7869"/>
    <w:rsid w:val="00BB009C"/>
    <w:rsid w:val="00BB015C"/>
    <w:rsid w:val="00BB0370"/>
    <w:rsid w:val="00BB05D4"/>
    <w:rsid w:val="00BB081B"/>
    <w:rsid w:val="00BB0CF1"/>
    <w:rsid w:val="00BB0E84"/>
    <w:rsid w:val="00BB0F1A"/>
    <w:rsid w:val="00BB106B"/>
    <w:rsid w:val="00BB1133"/>
    <w:rsid w:val="00BB128F"/>
    <w:rsid w:val="00BB1384"/>
    <w:rsid w:val="00BB13A3"/>
    <w:rsid w:val="00BB13AD"/>
    <w:rsid w:val="00BB18B5"/>
    <w:rsid w:val="00BB192A"/>
    <w:rsid w:val="00BB1AFF"/>
    <w:rsid w:val="00BB1B0B"/>
    <w:rsid w:val="00BB1CFF"/>
    <w:rsid w:val="00BB1D48"/>
    <w:rsid w:val="00BB2117"/>
    <w:rsid w:val="00BB21B2"/>
    <w:rsid w:val="00BB21D4"/>
    <w:rsid w:val="00BB2247"/>
    <w:rsid w:val="00BB277F"/>
    <w:rsid w:val="00BB27FB"/>
    <w:rsid w:val="00BB285D"/>
    <w:rsid w:val="00BB2B7C"/>
    <w:rsid w:val="00BB2BE7"/>
    <w:rsid w:val="00BB2CD4"/>
    <w:rsid w:val="00BB2DBD"/>
    <w:rsid w:val="00BB2DF6"/>
    <w:rsid w:val="00BB2F6A"/>
    <w:rsid w:val="00BB30E0"/>
    <w:rsid w:val="00BB37BB"/>
    <w:rsid w:val="00BB3996"/>
    <w:rsid w:val="00BB3B24"/>
    <w:rsid w:val="00BB3C18"/>
    <w:rsid w:val="00BB3CC2"/>
    <w:rsid w:val="00BB3D4E"/>
    <w:rsid w:val="00BB3D97"/>
    <w:rsid w:val="00BB3E7F"/>
    <w:rsid w:val="00BB4327"/>
    <w:rsid w:val="00BB43A8"/>
    <w:rsid w:val="00BB4584"/>
    <w:rsid w:val="00BB479D"/>
    <w:rsid w:val="00BB47D7"/>
    <w:rsid w:val="00BB4B3C"/>
    <w:rsid w:val="00BB4B80"/>
    <w:rsid w:val="00BB4CE5"/>
    <w:rsid w:val="00BB4E35"/>
    <w:rsid w:val="00BB5140"/>
    <w:rsid w:val="00BB51A1"/>
    <w:rsid w:val="00BB51FC"/>
    <w:rsid w:val="00BB5350"/>
    <w:rsid w:val="00BB54D5"/>
    <w:rsid w:val="00BB5616"/>
    <w:rsid w:val="00BB5621"/>
    <w:rsid w:val="00BB564E"/>
    <w:rsid w:val="00BB56EA"/>
    <w:rsid w:val="00BB56F9"/>
    <w:rsid w:val="00BB5898"/>
    <w:rsid w:val="00BB58EC"/>
    <w:rsid w:val="00BB593D"/>
    <w:rsid w:val="00BB5B88"/>
    <w:rsid w:val="00BB5C98"/>
    <w:rsid w:val="00BB5DE1"/>
    <w:rsid w:val="00BB5EE3"/>
    <w:rsid w:val="00BB6051"/>
    <w:rsid w:val="00BB63B9"/>
    <w:rsid w:val="00BB64D9"/>
    <w:rsid w:val="00BB663E"/>
    <w:rsid w:val="00BB66C8"/>
    <w:rsid w:val="00BB6736"/>
    <w:rsid w:val="00BB693B"/>
    <w:rsid w:val="00BB69C8"/>
    <w:rsid w:val="00BB69D1"/>
    <w:rsid w:val="00BB6A9E"/>
    <w:rsid w:val="00BB6B29"/>
    <w:rsid w:val="00BB6BF0"/>
    <w:rsid w:val="00BB6D25"/>
    <w:rsid w:val="00BB7224"/>
    <w:rsid w:val="00BB73A6"/>
    <w:rsid w:val="00BB76C4"/>
    <w:rsid w:val="00BB7905"/>
    <w:rsid w:val="00BB7BBF"/>
    <w:rsid w:val="00BB7ECE"/>
    <w:rsid w:val="00BB7F1C"/>
    <w:rsid w:val="00BC0290"/>
    <w:rsid w:val="00BC0311"/>
    <w:rsid w:val="00BC0576"/>
    <w:rsid w:val="00BC0659"/>
    <w:rsid w:val="00BC0664"/>
    <w:rsid w:val="00BC07E9"/>
    <w:rsid w:val="00BC099C"/>
    <w:rsid w:val="00BC0A59"/>
    <w:rsid w:val="00BC0A9D"/>
    <w:rsid w:val="00BC0D52"/>
    <w:rsid w:val="00BC113A"/>
    <w:rsid w:val="00BC11F3"/>
    <w:rsid w:val="00BC1290"/>
    <w:rsid w:val="00BC1A86"/>
    <w:rsid w:val="00BC1C46"/>
    <w:rsid w:val="00BC1C5C"/>
    <w:rsid w:val="00BC1CAF"/>
    <w:rsid w:val="00BC1D6C"/>
    <w:rsid w:val="00BC2014"/>
    <w:rsid w:val="00BC211A"/>
    <w:rsid w:val="00BC22F3"/>
    <w:rsid w:val="00BC244C"/>
    <w:rsid w:val="00BC27A6"/>
    <w:rsid w:val="00BC2800"/>
    <w:rsid w:val="00BC29BE"/>
    <w:rsid w:val="00BC2AFF"/>
    <w:rsid w:val="00BC2BED"/>
    <w:rsid w:val="00BC2DD5"/>
    <w:rsid w:val="00BC2E82"/>
    <w:rsid w:val="00BC323B"/>
    <w:rsid w:val="00BC3784"/>
    <w:rsid w:val="00BC381F"/>
    <w:rsid w:val="00BC3A14"/>
    <w:rsid w:val="00BC3BAC"/>
    <w:rsid w:val="00BC3C5A"/>
    <w:rsid w:val="00BC3CA7"/>
    <w:rsid w:val="00BC3D80"/>
    <w:rsid w:val="00BC3E4E"/>
    <w:rsid w:val="00BC3FB1"/>
    <w:rsid w:val="00BC3FCA"/>
    <w:rsid w:val="00BC41E6"/>
    <w:rsid w:val="00BC4311"/>
    <w:rsid w:val="00BC4448"/>
    <w:rsid w:val="00BC4585"/>
    <w:rsid w:val="00BC49A0"/>
    <w:rsid w:val="00BC49A7"/>
    <w:rsid w:val="00BC4AF7"/>
    <w:rsid w:val="00BC4DBA"/>
    <w:rsid w:val="00BC4F47"/>
    <w:rsid w:val="00BC50D8"/>
    <w:rsid w:val="00BC5104"/>
    <w:rsid w:val="00BC54B3"/>
    <w:rsid w:val="00BC576E"/>
    <w:rsid w:val="00BC5837"/>
    <w:rsid w:val="00BC594F"/>
    <w:rsid w:val="00BC59F3"/>
    <w:rsid w:val="00BC5AE5"/>
    <w:rsid w:val="00BC5B5F"/>
    <w:rsid w:val="00BC5B8C"/>
    <w:rsid w:val="00BC5C5D"/>
    <w:rsid w:val="00BC5F41"/>
    <w:rsid w:val="00BC6020"/>
    <w:rsid w:val="00BC6049"/>
    <w:rsid w:val="00BC6389"/>
    <w:rsid w:val="00BC6512"/>
    <w:rsid w:val="00BC6929"/>
    <w:rsid w:val="00BC6A0E"/>
    <w:rsid w:val="00BC6E86"/>
    <w:rsid w:val="00BC7012"/>
    <w:rsid w:val="00BC70DC"/>
    <w:rsid w:val="00BC7127"/>
    <w:rsid w:val="00BC7361"/>
    <w:rsid w:val="00BC747C"/>
    <w:rsid w:val="00BC74D3"/>
    <w:rsid w:val="00BC750F"/>
    <w:rsid w:val="00BC7564"/>
    <w:rsid w:val="00BC7737"/>
    <w:rsid w:val="00BC77F1"/>
    <w:rsid w:val="00BC78FA"/>
    <w:rsid w:val="00BC7A02"/>
    <w:rsid w:val="00BC7B33"/>
    <w:rsid w:val="00BC7C50"/>
    <w:rsid w:val="00BC7DAF"/>
    <w:rsid w:val="00BC7F68"/>
    <w:rsid w:val="00BD01B5"/>
    <w:rsid w:val="00BD021C"/>
    <w:rsid w:val="00BD04F9"/>
    <w:rsid w:val="00BD0730"/>
    <w:rsid w:val="00BD0B8F"/>
    <w:rsid w:val="00BD0C46"/>
    <w:rsid w:val="00BD0F65"/>
    <w:rsid w:val="00BD0F77"/>
    <w:rsid w:val="00BD105B"/>
    <w:rsid w:val="00BD12AA"/>
    <w:rsid w:val="00BD1339"/>
    <w:rsid w:val="00BD148B"/>
    <w:rsid w:val="00BD16A2"/>
    <w:rsid w:val="00BD16BB"/>
    <w:rsid w:val="00BD193B"/>
    <w:rsid w:val="00BD1A95"/>
    <w:rsid w:val="00BD1BC5"/>
    <w:rsid w:val="00BD1C48"/>
    <w:rsid w:val="00BD1F10"/>
    <w:rsid w:val="00BD207F"/>
    <w:rsid w:val="00BD27CD"/>
    <w:rsid w:val="00BD29D0"/>
    <w:rsid w:val="00BD2B54"/>
    <w:rsid w:val="00BD2D33"/>
    <w:rsid w:val="00BD32E9"/>
    <w:rsid w:val="00BD33F9"/>
    <w:rsid w:val="00BD34A6"/>
    <w:rsid w:val="00BD34C8"/>
    <w:rsid w:val="00BD35ED"/>
    <w:rsid w:val="00BD36B7"/>
    <w:rsid w:val="00BD391D"/>
    <w:rsid w:val="00BD3A05"/>
    <w:rsid w:val="00BD3EA8"/>
    <w:rsid w:val="00BD3F4A"/>
    <w:rsid w:val="00BD421A"/>
    <w:rsid w:val="00BD4238"/>
    <w:rsid w:val="00BD4239"/>
    <w:rsid w:val="00BD460D"/>
    <w:rsid w:val="00BD4722"/>
    <w:rsid w:val="00BD48D1"/>
    <w:rsid w:val="00BD4B6F"/>
    <w:rsid w:val="00BD4BE7"/>
    <w:rsid w:val="00BD515C"/>
    <w:rsid w:val="00BD520F"/>
    <w:rsid w:val="00BD5321"/>
    <w:rsid w:val="00BD5530"/>
    <w:rsid w:val="00BD55CB"/>
    <w:rsid w:val="00BD56E8"/>
    <w:rsid w:val="00BD5701"/>
    <w:rsid w:val="00BD5875"/>
    <w:rsid w:val="00BD587B"/>
    <w:rsid w:val="00BD592A"/>
    <w:rsid w:val="00BD5B39"/>
    <w:rsid w:val="00BD5B74"/>
    <w:rsid w:val="00BD5CC0"/>
    <w:rsid w:val="00BD5CDC"/>
    <w:rsid w:val="00BD5E82"/>
    <w:rsid w:val="00BD5E9F"/>
    <w:rsid w:val="00BD6122"/>
    <w:rsid w:val="00BD62FF"/>
    <w:rsid w:val="00BD6305"/>
    <w:rsid w:val="00BD630C"/>
    <w:rsid w:val="00BD6365"/>
    <w:rsid w:val="00BD65A0"/>
    <w:rsid w:val="00BD6814"/>
    <w:rsid w:val="00BD6958"/>
    <w:rsid w:val="00BD6BFD"/>
    <w:rsid w:val="00BD6C8C"/>
    <w:rsid w:val="00BD6CFF"/>
    <w:rsid w:val="00BD6E0D"/>
    <w:rsid w:val="00BD71F0"/>
    <w:rsid w:val="00BD74D8"/>
    <w:rsid w:val="00BD756E"/>
    <w:rsid w:val="00BD7583"/>
    <w:rsid w:val="00BD75B9"/>
    <w:rsid w:val="00BD75EA"/>
    <w:rsid w:val="00BD7857"/>
    <w:rsid w:val="00BD799D"/>
    <w:rsid w:val="00BD7AD8"/>
    <w:rsid w:val="00BD7BA9"/>
    <w:rsid w:val="00BD7BE4"/>
    <w:rsid w:val="00BD7DF6"/>
    <w:rsid w:val="00BD7F90"/>
    <w:rsid w:val="00BD7FAB"/>
    <w:rsid w:val="00BE04CE"/>
    <w:rsid w:val="00BE067E"/>
    <w:rsid w:val="00BE08B8"/>
    <w:rsid w:val="00BE0908"/>
    <w:rsid w:val="00BE0998"/>
    <w:rsid w:val="00BE0A29"/>
    <w:rsid w:val="00BE0B08"/>
    <w:rsid w:val="00BE0D5B"/>
    <w:rsid w:val="00BE0FBB"/>
    <w:rsid w:val="00BE11BF"/>
    <w:rsid w:val="00BE1360"/>
    <w:rsid w:val="00BE15DE"/>
    <w:rsid w:val="00BE16C5"/>
    <w:rsid w:val="00BE1A54"/>
    <w:rsid w:val="00BE1B30"/>
    <w:rsid w:val="00BE1DA2"/>
    <w:rsid w:val="00BE1DBE"/>
    <w:rsid w:val="00BE1E07"/>
    <w:rsid w:val="00BE2041"/>
    <w:rsid w:val="00BE2172"/>
    <w:rsid w:val="00BE225D"/>
    <w:rsid w:val="00BE26B2"/>
    <w:rsid w:val="00BE289C"/>
    <w:rsid w:val="00BE2950"/>
    <w:rsid w:val="00BE29D9"/>
    <w:rsid w:val="00BE2A8D"/>
    <w:rsid w:val="00BE2AB3"/>
    <w:rsid w:val="00BE2AF2"/>
    <w:rsid w:val="00BE2B33"/>
    <w:rsid w:val="00BE2CCB"/>
    <w:rsid w:val="00BE2F75"/>
    <w:rsid w:val="00BE307A"/>
    <w:rsid w:val="00BE3156"/>
    <w:rsid w:val="00BE3577"/>
    <w:rsid w:val="00BE37C8"/>
    <w:rsid w:val="00BE3C5B"/>
    <w:rsid w:val="00BE3E3D"/>
    <w:rsid w:val="00BE3E47"/>
    <w:rsid w:val="00BE3F61"/>
    <w:rsid w:val="00BE427A"/>
    <w:rsid w:val="00BE4462"/>
    <w:rsid w:val="00BE45BA"/>
    <w:rsid w:val="00BE47DE"/>
    <w:rsid w:val="00BE4936"/>
    <w:rsid w:val="00BE4DB3"/>
    <w:rsid w:val="00BE5369"/>
    <w:rsid w:val="00BE542C"/>
    <w:rsid w:val="00BE57AD"/>
    <w:rsid w:val="00BE57C0"/>
    <w:rsid w:val="00BE5867"/>
    <w:rsid w:val="00BE5937"/>
    <w:rsid w:val="00BE599D"/>
    <w:rsid w:val="00BE5C30"/>
    <w:rsid w:val="00BE5DD5"/>
    <w:rsid w:val="00BE5F29"/>
    <w:rsid w:val="00BE6073"/>
    <w:rsid w:val="00BE60F1"/>
    <w:rsid w:val="00BE6236"/>
    <w:rsid w:val="00BE69B9"/>
    <w:rsid w:val="00BE6A74"/>
    <w:rsid w:val="00BE6B04"/>
    <w:rsid w:val="00BE6CDC"/>
    <w:rsid w:val="00BE6EF0"/>
    <w:rsid w:val="00BE6F65"/>
    <w:rsid w:val="00BE7140"/>
    <w:rsid w:val="00BE7476"/>
    <w:rsid w:val="00BE7922"/>
    <w:rsid w:val="00BE7A49"/>
    <w:rsid w:val="00BE7AB7"/>
    <w:rsid w:val="00BE7AD4"/>
    <w:rsid w:val="00BE7CE2"/>
    <w:rsid w:val="00BE7FE4"/>
    <w:rsid w:val="00BF049A"/>
    <w:rsid w:val="00BF09B7"/>
    <w:rsid w:val="00BF0B0B"/>
    <w:rsid w:val="00BF0DCB"/>
    <w:rsid w:val="00BF10C8"/>
    <w:rsid w:val="00BF112B"/>
    <w:rsid w:val="00BF1262"/>
    <w:rsid w:val="00BF14EF"/>
    <w:rsid w:val="00BF15CE"/>
    <w:rsid w:val="00BF1717"/>
    <w:rsid w:val="00BF1760"/>
    <w:rsid w:val="00BF17BA"/>
    <w:rsid w:val="00BF182F"/>
    <w:rsid w:val="00BF1C62"/>
    <w:rsid w:val="00BF1CE1"/>
    <w:rsid w:val="00BF20D0"/>
    <w:rsid w:val="00BF20DA"/>
    <w:rsid w:val="00BF2132"/>
    <w:rsid w:val="00BF2385"/>
    <w:rsid w:val="00BF250C"/>
    <w:rsid w:val="00BF253F"/>
    <w:rsid w:val="00BF28CD"/>
    <w:rsid w:val="00BF2B09"/>
    <w:rsid w:val="00BF2B1B"/>
    <w:rsid w:val="00BF2CF7"/>
    <w:rsid w:val="00BF2D28"/>
    <w:rsid w:val="00BF2D90"/>
    <w:rsid w:val="00BF30C9"/>
    <w:rsid w:val="00BF33B3"/>
    <w:rsid w:val="00BF347C"/>
    <w:rsid w:val="00BF3640"/>
    <w:rsid w:val="00BF3716"/>
    <w:rsid w:val="00BF3887"/>
    <w:rsid w:val="00BF38D7"/>
    <w:rsid w:val="00BF3A58"/>
    <w:rsid w:val="00BF3ADB"/>
    <w:rsid w:val="00BF3E35"/>
    <w:rsid w:val="00BF3F13"/>
    <w:rsid w:val="00BF3FE7"/>
    <w:rsid w:val="00BF4061"/>
    <w:rsid w:val="00BF4136"/>
    <w:rsid w:val="00BF4301"/>
    <w:rsid w:val="00BF4496"/>
    <w:rsid w:val="00BF477E"/>
    <w:rsid w:val="00BF48E7"/>
    <w:rsid w:val="00BF4B7F"/>
    <w:rsid w:val="00BF4BBF"/>
    <w:rsid w:val="00BF4D9A"/>
    <w:rsid w:val="00BF4E86"/>
    <w:rsid w:val="00BF4E93"/>
    <w:rsid w:val="00BF4EBF"/>
    <w:rsid w:val="00BF529C"/>
    <w:rsid w:val="00BF54BF"/>
    <w:rsid w:val="00BF59A6"/>
    <w:rsid w:val="00BF5B0C"/>
    <w:rsid w:val="00BF5B7A"/>
    <w:rsid w:val="00BF5DC7"/>
    <w:rsid w:val="00BF6036"/>
    <w:rsid w:val="00BF608E"/>
    <w:rsid w:val="00BF6096"/>
    <w:rsid w:val="00BF6106"/>
    <w:rsid w:val="00BF615E"/>
    <w:rsid w:val="00BF6260"/>
    <w:rsid w:val="00BF64CF"/>
    <w:rsid w:val="00BF6B1B"/>
    <w:rsid w:val="00BF6D30"/>
    <w:rsid w:val="00BF6E6A"/>
    <w:rsid w:val="00BF70D7"/>
    <w:rsid w:val="00BF7371"/>
    <w:rsid w:val="00BF74BA"/>
    <w:rsid w:val="00BF7588"/>
    <w:rsid w:val="00BF78A0"/>
    <w:rsid w:val="00BF7953"/>
    <w:rsid w:val="00BF7B4C"/>
    <w:rsid w:val="00BF7CDB"/>
    <w:rsid w:val="00BF7D01"/>
    <w:rsid w:val="00BF7D90"/>
    <w:rsid w:val="00BF7EA5"/>
    <w:rsid w:val="00C002C6"/>
    <w:rsid w:val="00C00353"/>
    <w:rsid w:val="00C00450"/>
    <w:rsid w:val="00C00485"/>
    <w:rsid w:val="00C0096E"/>
    <w:rsid w:val="00C0098E"/>
    <w:rsid w:val="00C00B64"/>
    <w:rsid w:val="00C00E48"/>
    <w:rsid w:val="00C00F1D"/>
    <w:rsid w:val="00C01452"/>
    <w:rsid w:val="00C014E6"/>
    <w:rsid w:val="00C01699"/>
    <w:rsid w:val="00C016F9"/>
    <w:rsid w:val="00C01902"/>
    <w:rsid w:val="00C01A6E"/>
    <w:rsid w:val="00C01A98"/>
    <w:rsid w:val="00C01BCC"/>
    <w:rsid w:val="00C01C06"/>
    <w:rsid w:val="00C0214A"/>
    <w:rsid w:val="00C02160"/>
    <w:rsid w:val="00C02214"/>
    <w:rsid w:val="00C022EE"/>
    <w:rsid w:val="00C02343"/>
    <w:rsid w:val="00C02503"/>
    <w:rsid w:val="00C026A8"/>
    <w:rsid w:val="00C0290D"/>
    <w:rsid w:val="00C02928"/>
    <w:rsid w:val="00C029D5"/>
    <w:rsid w:val="00C02B00"/>
    <w:rsid w:val="00C02CE1"/>
    <w:rsid w:val="00C02DBD"/>
    <w:rsid w:val="00C035D1"/>
    <w:rsid w:val="00C03666"/>
    <w:rsid w:val="00C0390E"/>
    <w:rsid w:val="00C039B2"/>
    <w:rsid w:val="00C03B0B"/>
    <w:rsid w:val="00C03C65"/>
    <w:rsid w:val="00C03C77"/>
    <w:rsid w:val="00C03DD4"/>
    <w:rsid w:val="00C03F23"/>
    <w:rsid w:val="00C03F63"/>
    <w:rsid w:val="00C041B8"/>
    <w:rsid w:val="00C0434F"/>
    <w:rsid w:val="00C044C3"/>
    <w:rsid w:val="00C046E5"/>
    <w:rsid w:val="00C0482B"/>
    <w:rsid w:val="00C049E0"/>
    <w:rsid w:val="00C04DBD"/>
    <w:rsid w:val="00C04EF3"/>
    <w:rsid w:val="00C04F5F"/>
    <w:rsid w:val="00C04FC9"/>
    <w:rsid w:val="00C05239"/>
    <w:rsid w:val="00C05269"/>
    <w:rsid w:val="00C05373"/>
    <w:rsid w:val="00C0538A"/>
    <w:rsid w:val="00C05403"/>
    <w:rsid w:val="00C0557D"/>
    <w:rsid w:val="00C05590"/>
    <w:rsid w:val="00C057C2"/>
    <w:rsid w:val="00C059E9"/>
    <w:rsid w:val="00C05A79"/>
    <w:rsid w:val="00C05C09"/>
    <w:rsid w:val="00C05C88"/>
    <w:rsid w:val="00C05C96"/>
    <w:rsid w:val="00C05D86"/>
    <w:rsid w:val="00C05E03"/>
    <w:rsid w:val="00C05FCF"/>
    <w:rsid w:val="00C060D4"/>
    <w:rsid w:val="00C0617F"/>
    <w:rsid w:val="00C0646B"/>
    <w:rsid w:val="00C0659F"/>
    <w:rsid w:val="00C06610"/>
    <w:rsid w:val="00C06952"/>
    <w:rsid w:val="00C06A96"/>
    <w:rsid w:val="00C06B71"/>
    <w:rsid w:val="00C06C17"/>
    <w:rsid w:val="00C06F0A"/>
    <w:rsid w:val="00C0706F"/>
    <w:rsid w:val="00C070C7"/>
    <w:rsid w:val="00C0716A"/>
    <w:rsid w:val="00C07600"/>
    <w:rsid w:val="00C077B4"/>
    <w:rsid w:val="00C07CCD"/>
    <w:rsid w:val="00C07D8C"/>
    <w:rsid w:val="00C07E41"/>
    <w:rsid w:val="00C07E67"/>
    <w:rsid w:val="00C07E9B"/>
    <w:rsid w:val="00C07FF5"/>
    <w:rsid w:val="00C1008F"/>
    <w:rsid w:val="00C1017F"/>
    <w:rsid w:val="00C10222"/>
    <w:rsid w:val="00C10376"/>
    <w:rsid w:val="00C104A8"/>
    <w:rsid w:val="00C1054B"/>
    <w:rsid w:val="00C10561"/>
    <w:rsid w:val="00C10630"/>
    <w:rsid w:val="00C10720"/>
    <w:rsid w:val="00C10990"/>
    <w:rsid w:val="00C10AF8"/>
    <w:rsid w:val="00C10C27"/>
    <w:rsid w:val="00C10C89"/>
    <w:rsid w:val="00C10DDC"/>
    <w:rsid w:val="00C10E23"/>
    <w:rsid w:val="00C10E61"/>
    <w:rsid w:val="00C10E8D"/>
    <w:rsid w:val="00C111DB"/>
    <w:rsid w:val="00C113B0"/>
    <w:rsid w:val="00C1144E"/>
    <w:rsid w:val="00C114A0"/>
    <w:rsid w:val="00C1150F"/>
    <w:rsid w:val="00C11ADB"/>
    <w:rsid w:val="00C11B1D"/>
    <w:rsid w:val="00C11B1F"/>
    <w:rsid w:val="00C11C3C"/>
    <w:rsid w:val="00C11DF5"/>
    <w:rsid w:val="00C11F36"/>
    <w:rsid w:val="00C12780"/>
    <w:rsid w:val="00C1282B"/>
    <w:rsid w:val="00C12A2A"/>
    <w:rsid w:val="00C12C6B"/>
    <w:rsid w:val="00C12F79"/>
    <w:rsid w:val="00C13075"/>
    <w:rsid w:val="00C131F7"/>
    <w:rsid w:val="00C13283"/>
    <w:rsid w:val="00C1329C"/>
    <w:rsid w:val="00C1346D"/>
    <w:rsid w:val="00C13532"/>
    <w:rsid w:val="00C138E6"/>
    <w:rsid w:val="00C13948"/>
    <w:rsid w:val="00C13A6A"/>
    <w:rsid w:val="00C13D8F"/>
    <w:rsid w:val="00C13EB3"/>
    <w:rsid w:val="00C13EE9"/>
    <w:rsid w:val="00C13F01"/>
    <w:rsid w:val="00C14043"/>
    <w:rsid w:val="00C1418E"/>
    <w:rsid w:val="00C143A8"/>
    <w:rsid w:val="00C144A7"/>
    <w:rsid w:val="00C1467C"/>
    <w:rsid w:val="00C1475E"/>
    <w:rsid w:val="00C14BC8"/>
    <w:rsid w:val="00C14D08"/>
    <w:rsid w:val="00C14D98"/>
    <w:rsid w:val="00C14E6D"/>
    <w:rsid w:val="00C15130"/>
    <w:rsid w:val="00C151AA"/>
    <w:rsid w:val="00C15392"/>
    <w:rsid w:val="00C15463"/>
    <w:rsid w:val="00C154C2"/>
    <w:rsid w:val="00C15552"/>
    <w:rsid w:val="00C159BF"/>
    <w:rsid w:val="00C15A2D"/>
    <w:rsid w:val="00C15AFD"/>
    <w:rsid w:val="00C15BAC"/>
    <w:rsid w:val="00C15BD7"/>
    <w:rsid w:val="00C15C5F"/>
    <w:rsid w:val="00C15CE7"/>
    <w:rsid w:val="00C15E33"/>
    <w:rsid w:val="00C15EBB"/>
    <w:rsid w:val="00C1616B"/>
    <w:rsid w:val="00C161DE"/>
    <w:rsid w:val="00C162B3"/>
    <w:rsid w:val="00C1652B"/>
    <w:rsid w:val="00C165EA"/>
    <w:rsid w:val="00C1665A"/>
    <w:rsid w:val="00C168A8"/>
    <w:rsid w:val="00C16926"/>
    <w:rsid w:val="00C16B1B"/>
    <w:rsid w:val="00C16C16"/>
    <w:rsid w:val="00C17023"/>
    <w:rsid w:val="00C17077"/>
    <w:rsid w:val="00C1712E"/>
    <w:rsid w:val="00C17140"/>
    <w:rsid w:val="00C171D2"/>
    <w:rsid w:val="00C17732"/>
    <w:rsid w:val="00C1777B"/>
    <w:rsid w:val="00C17A67"/>
    <w:rsid w:val="00C17B75"/>
    <w:rsid w:val="00C17CE3"/>
    <w:rsid w:val="00C17D84"/>
    <w:rsid w:val="00C17DEC"/>
    <w:rsid w:val="00C2017B"/>
    <w:rsid w:val="00C203E5"/>
    <w:rsid w:val="00C204C6"/>
    <w:rsid w:val="00C20785"/>
    <w:rsid w:val="00C20B88"/>
    <w:rsid w:val="00C20C07"/>
    <w:rsid w:val="00C20C5D"/>
    <w:rsid w:val="00C20F27"/>
    <w:rsid w:val="00C20F55"/>
    <w:rsid w:val="00C21360"/>
    <w:rsid w:val="00C21464"/>
    <w:rsid w:val="00C214A2"/>
    <w:rsid w:val="00C214D2"/>
    <w:rsid w:val="00C214D7"/>
    <w:rsid w:val="00C21A48"/>
    <w:rsid w:val="00C21A9F"/>
    <w:rsid w:val="00C21C63"/>
    <w:rsid w:val="00C21C9D"/>
    <w:rsid w:val="00C21DF4"/>
    <w:rsid w:val="00C21F81"/>
    <w:rsid w:val="00C21F92"/>
    <w:rsid w:val="00C22508"/>
    <w:rsid w:val="00C2278B"/>
    <w:rsid w:val="00C229A9"/>
    <w:rsid w:val="00C229D2"/>
    <w:rsid w:val="00C22B8B"/>
    <w:rsid w:val="00C22C95"/>
    <w:rsid w:val="00C22C98"/>
    <w:rsid w:val="00C22D25"/>
    <w:rsid w:val="00C22D78"/>
    <w:rsid w:val="00C22E8B"/>
    <w:rsid w:val="00C2303B"/>
    <w:rsid w:val="00C2309E"/>
    <w:rsid w:val="00C2326F"/>
    <w:rsid w:val="00C2327C"/>
    <w:rsid w:val="00C2332F"/>
    <w:rsid w:val="00C23443"/>
    <w:rsid w:val="00C23592"/>
    <w:rsid w:val="00C235FF"/>
    <w:rsid w:val="00C23837"/>
    <w:rsid w:val="00C2389E"/>
    <w:rsid w:val="00C23953"/>
    <w:rsid w:val="00C239C1"/>
    <w:rsid w:val="00C23DD1"/>
    <w:rsid w:val="00C23F4C"/>
    <w:rsid w:val="00C24249"/>
    <w:rsid w:val="00C2457E"/>
    <w:rsid w:val="00C2461A"/>
    <w:rsid w:val="00C247D0"/>
    <w:rsid w:val="00C248A3"/>
    <w:rsid w:val="00C2493B"/>
    <w:rsid w:val="00C2495E"/>
    <w:rsid w:val="00C24A8F"/>
    <w:rsid w:val="00C24B67"/>
    <w:rsid w:val="00C24F48"/>
    <w:rsid w:val="00C24FAB"/>
    <w:rsid w:val="00C25136"/>
    <w:rsid w:val="00C251B7"/>
    <w:rsid w:val="00C2523D"/>
    <w:rsid w:val="00C25291"/>
    <w:rsid w:val="00C2547B"/>
    <w:rsid w:val="00C25AA0"/>
    <w:rsid w:val="00C25B08"/>
    <w:rsid w:val="00C25DC9"/>
    <w:rsid w:val="00C25DD2"/>
    <w:rsid w:val="00C25EF3"/>
    <w:rsid w:val="00C2643D"/>
    <w:rsid w:val="00C26497"/>
    <w:rsid w:val="00C265B2"/>
    <w:rsid w:val="00C26659"/>
    <w:rsid w:val="00C26795"/>
    <w:rsid w:val="00C2679F"/>
    <w:rsid w:val="00C26A96"/>
    <w:rsid w:val="00C26B9C"/>
    <w:rsid w:val="00C26CC9"/>
    <w:rsid w:val="00C26CFE"/>
    <w:rsid w:val="00C26F22"/>
    <w:rsid w:val="00C270A2"/>
    <w:rsid w:val="00C27362"/>
    <w:rsid w:val="00C27470"/>
    <w:rsid w:val="00C2752A"/>
    <w:rsid w:val="00C27544"/>
    <w:rsid w:val="00C27770"/>
    <w:rsid w:val="00C27918"/>
    <w:rsid w:val="00C27CD0"/>
    <w:rsid w:val="00C27D40"/>
    <w:rsid w:val="00C27D84"/>
    <w:rsid w:val="00C300C3"/>
    <w:rsid w:val="00C302FB"/>
    <w:rsid w:val="00C30397"/>
    <w:rsid w:val="00C3045E"/>
    <w:rsid w:val="00C3051C"/>
    <w:rsid w:val="00C3054A"/>
    <w:rsid w:val="00C3054F"/>
    <w:rsid w:val="00C3059D"/>
    <w:rsid w:val="00C305E4"/>
    <w:rsid w:val="00C30651"/>
    <w:rsid w:val="00C306E5"/>
    <w:rsid w:val="00C30726"/>
    <w:rsid w:val="00C30797"/>
    <w:rsid w:val="00C3082A"/>
    <w:rsid w:val="00C308E6"/>
    <w:rsid w:val="00C309D5"/>
    <w:rsid w:val="00C30BC6"/>
    <w:rsid w:val="00C30BC9"/>
    <w:rsid w:val="00C30D07"/>
    <w:rsid w:val="00C30DF3"/>
    <w:rsid w:val="00C30F3A"/>
    <w:rsid w:val="00C30F5B"/>
    <w:rsid w:val="00C310FC"/>
    <w:rsid w:val="00C31238"/>
    <w:rsid w:val="00C313AC"/>
    <w:rsid w:val="00C31509"/>
    <w:rsid w:val="00C31575"/>
    <w:rsid w:val="00C31685"/>
    <w:rsid w:val="00C3170B"/>
    <w:rsid w:val="00C3170C"/>
    <w:rsid w:val="00C31989"/>
    <w:rsid w:val="00C31A21"/>
    <w:rsid w:val="00C31C38"/>
    <w:rsid w:val="00C31E3B"/>
    <w:rsid w:val="00C32217"/>
    <w:rsid w:val="00C324DB"/>
    <w:rsid w:val="00C3252B"/>
    <w:rsid w:val="00C3253D"/>
    <w:rsid w:val="00C3278E"/>
    <w:rsid w:val="00C327DB"/>
    <w:rsid w:val="00C3280D"/>
    <w:rsid w:val="00C328F7"/>
    <w:rsid w:val="00C32A73"/>
    <w:rsid w:val="00C32C49"/>
    <w:rsid w:val="00C32F66"/>
    <w:rsid w:val="00C331EE"/>
    <w:rsid w:val="00C3322E"/>
    <w:rsid w:val="00C332BB"/>
    <w:rsid w:val="00C332F5"/>
    <w:rsid w:val="00C332FF"/>
    <w:rsid w:val="00C33301"/>
    <w:rsid w:val="00C333AF"/>
    <w:rsid w:val="00C333E4"/>
    <w:rsid w:val="00C3342B"/>
    <w:rsid w:val="00C33630"/>
    <w:rsid w:val="00C33806"/>
    <w:rsid w:val="00C339A6"/>
    <w:rsid w:val="00C33A35"/>
    <w:rsid w:val="00C33AE7"/>
    <w:rsid w:val="00C33AF8"/>
    <w:rsid w:val="00C33B2B"/>
    <w:rsid w:val="00C33CCE"/>
    <w:rsid w:val="00C33D37"/>
    <w:rsid w:val="00C33D42"/>
    <w:rsid w:val="00C33FF0"/>
    <w:rsid w:val="00C343E1"/>
    <w:rsid w:val="00C34478"/>
    <w:rsid w:val="00C346D8"/>
    <w:rsid w:val="00C34938"/>
    <w:rsid w:val="00C3494E"/>
    <w:rsid w:val="00C34A23"/>
    <w:rsid w:val="00C34A5D"/>
    <w:rsid w:val="00C34ACD"/>
    <w:rsid w:val="00C34C92"/>
    <w:rsid w:val="00C34D9C"/>
    <w:rsid w:val="00C34E21"/>
    <w:rsid w:val="00C34E6C"/>
    <w:rsid w:val="00C34F20"/>
    <w:rsid w:val="00C34F76"/>
    <w:rsid w:val="00C350F1"/>
    <w:rsid w:val="00C351C9"/>
    <w:rsid w:val="00C352E4"/>
    <w:rsid w:val="00C35526"/>
    <w:rsid w:val="00C3566C"/>
    <w:rsid w:val="00C35956"/>
    <w:rsid w:val="00C35C25"/>
    <w:rsid w:val="00C35EA5"/>
    <w:rsid w:val="00C35ECD"/>
    <w:rsid w:val="00C35FC1"/>
    <w:rsid w:val="00C36011"/>
    <w:rsid w:val="00C361CC"/>
    <w:rsid w:val="00C3659C"/>
    <w:rsid w:val="00C3672D"/>
    <w:rsid w:val="00C3693C"/>
    <w:rsid w:val="00C369D2"/>
    <w:rsid w:val="00C36A4D"/>
    <w:rsid w:val="00C36BBE"/>
    <w:rsid w:val="00C36E2E"/>
    <w:rsid w:val="00C36E8E"/>
    <w:rsid w:val="00C36F72"/>
    <w:rsid w:val="00C370EA"/>
    <w:rsid w:val="00C371B4"/>
    <w:rsid w:val="00C371E1"/>
    <w:rsid w:val="00C372B0"/>
    <w:rsid w:val="00C3731E"/>
    <w:rsid w:val="00C3748D"/>
    <w:rsid w:val="00C37567"/>
    <w:rsid w:val="00C378FB"/>
    <w:rsid w:val="00C37995"/>
    <w:rsid w:val="00C37AA8"/>
    <w:rsid w:val="00C37BAE"/>
    <w:rsid w:val="00C37C7A"/>
    <w:rsid w:val="00C37FE0"/>
    <w:rsid w:val="00C37FF9"/>
    <w:rsid w:val="00C401A9"/>
    <w:rsid w:val="00C4026B"/>
    <w:rsid w:val="00C402F6"/>
    <w:rsid w:val="00C403EC"/>
    <w:rsid w:val="00C40873"/>
    <w:rsid w:val="00C40925"/>
    <w:rsid w:val="00C409BC"/>
    <w:rsid w:val="00C409ED"/>
    <w:rsid w:val="00C40A0E"/>
    <w:rsid w:val="00C40A73"/>
    <w:rsid w:val="00C40B3B"/>
    <w:rsid w:val="00C40BB9"/>
    <w:rsid w:val="00C40CB4"/>
    <w:rsid w:val="00C40D28"/>
    <w:rsid w:val="00C40F54"/>
    <w:rsid w:val="00C41253"/>
    <w:rsid w:val="00C412A2"/>
    <w:rsid w:val="00C412C0"/>
    <w:rsid w:val="00C41417"/>
    <w:rsid w:val="00C41426"/>
    <w:rsid w:val="00C416F5"/>
    <w:rsid w:val="00C4171C"/>
    <w:rsid w:val="00C417E6"/>
    <w:rsid w:val="00C41A42"/>
    <w:rsid w:val="00C41AD6"/>
    <w:rsid w:val="00C41C5C"/>
    <w:rsid w:val="00C422B3"/>
    <w:rsid w:val="00C42357"/>
    <w:rsid w:val="00C42571"/>
    <w:rsid w:val="00C4271F"/>
    <w:rsid w:val="00C42805"/>
    <w:rsid w:val="00C428F7"/>
    <w:rsid w:val="00C42A9A"/>
    <w:rsid w:val="00C42C6C"/>
    <w:rsid w:val="00C42D07"/>
    <w:rsid w:val="00C42E71"/>
    <w:rsid w:val="00C42F40"/>
    <w:rsid w:val="00C42F61"/>
    <w:rsid w:val="00C42F88"/>
    <w:rsid w:val="00C43059"/>
    <w:rsid w:val="00C43083"/>
    <w:rsid w:val="00C43589"/>
    <w:rsid w:val="00C4371F"/>
    <w:rsid w:val="00C4386F"/>
    <w:rsid w:val="00C43907"/>
    <w:rsid w:val="00C43A45"/>
    <w:rsid w:val="00C43A97"/>
    <w:rsid w:val="00C43BF5"/>
    <w:rsid w:val="00C43DC5"/>
    <w:rsid w:val="00C43FA2"/>
    <w:rsid w:val="00C4407F"/>
    <w:rsid w:val="00C44094"/>
    <w:rsid w:val="00C4423F"/>
    <w:rsid w:val="00C44457"/>
    <w:rsid w:val="00C44508"/>
    <w:rsid w:val="00C44563"/>
    <w:rsid w:val="00C44895"/>
    <w:rsid w:val="00C44A62"/>
    <w:rsid w:val="00C44BF6"/>
    <w:rsid w:val="00C45023"/>
    <w:rsid w:val="00C45207"/>
    <w:rsid w:val="00C4528C"/>
    <w:rsid w:val="00C452C0"/>
    <w:rsid w:val="00C45400"/>
    <w:rsid w:val="00C4544A"/>
    <w:rsid w:val="00C4581A"/>
    <w:rsid w:val="00C45CC5"/>
    <w:rsid w:val="00C45F13"/>
    <w:rsid w:val="00C45F38"/>
    <w:rsid w:val="00C46082"/>
    <w:rsid w:val="00C46193"/>
    <w:rsid w:val="00C46309"/>
    <w:rsid w:val="00C46364"/>
    <w:rsid w:val="00C46604"/>
    <w:rsid w:val="00C4664F"/>
    <w:rsid w:val="00C46A62"/>
    <w:rsid w:val="00C46BE0"/>
    <w:rsid w:val="00C46C4E"/>
    <w:rsid w:val="00C46C85"/>
    <w:rsid w:val="00C46E7C"/>
    <w:rsid w:val="00C46E94"/>
    <w:rsid w:val="00C47199"/>
    <w:rsid w:val="00C475F6"/>
    <w:rsid w:val="00C479FE"/>
    <w:rsid w:val="00C47E5A"/>
    <w:rsid w:val="00C47EBA"/>
    <w:rsid w:val="00C47F95"/>
    <w:rsid w:val="00C506EC"/>
    <w:rsid w:val="00C50939"/>
    <w:rsid w:val="00C50B16"/>
    <w:rsid w:val="00C50C01"/>
    <w:rsid w:val="00C50D8B"/>
    <w:rsid w:val="00C50E22"/>
    <w:rsid w:val="00C50F9F"/>
    <w:rsid w:val="00C5102D"/>
    <w:rsid w:val="00C51219"/>
    <w:rsid w:val="00C5131D"/>
    <w:rsid w:val="00C513D1"/>
    <w:rsid w:val="00C514D1"/>
    <w:rsid w:val="00C5152B"/>
    <w:rsid w:val="00C5156D"/>
    <w:rsid w:val="00C5159D"/>
    <w:rsid w:val="00C517BF"/>
    <w:rsid w:val="00C51914"/>
    <w:rsid w:val="00C5193D"/>
    <w:rsid w:val="00C51947"/>
    <w:rsid w:val="00C519A4"/>
    <w:rsid w:val="00C51A16"/>
    <w:rsid w:val="00C51B40"/>
    <w:rsid w:val="00C51CEC"/>
    <w:rsid w:val="00C523A5"/>
    <w:rsid w:val="00C523E4"/>
    <w:rsid w:val="00C5257F"/>
    <w:rsid w:val="00C52662"/>
    <w:rsid w:val="00C527C2"/>
    <w:rsid w:val="00C52BE9"/>
    <w:rsid w:val="00C52C35"/>
    <w:rsid w:val="00C52EF4"/>
    <w:rsid w:val="00C53342"/>
    <w:rsid w:val="00C53445"/>
    <w:rsid w:val="00C53583"/>
    <w:rsid w:val="00C53609"/>
    <w:rsid w:val="00C53796"/>
    <w:rsid w:val="00C537DF"/>
    <w:rsid w:val="00C539F3"/>
    <w:rsid w:val="00C53B4A"/>
    <w:rsid w:val="00C53CD8"/>
    <w:rsid w:val="00C53DD6"/>
    <w:rsid w:val="00C53DEC"/>
    <w:rsid w:val="00C53ED4"/>
    <w:rsid w:val="00C53FF0"/>
    <w:rsid w:val="00C54090"/>
    <w:rsid w:val="00C541DC"/>
    <w:rsid w:val="00C54315"/>
    <w:rsid w:val="00C543F7"/>
    <w:rsid w:val="00C544C7"/>
    <w:rsid w:val="00C545D8"/>
    <w:rsid w:val="00C5470D"/>
    <w:rsid w:val="00C5473C"/>
    <w:rsid w:val="00C547B3"/>
    <w:rsid w:val="00C5489F"/>
    <w:rsid w:val="00C5490F"/>
    <w:rsid w:val="00C54B08"/>
    <w:rsid w:val="00C54CA0"/>
    <w:rsid w:val="00C54D40"/>
    <w:rsid w:val="00C54E3F"/>
    <w:rsid w:val="00C54EC1"/>
    <w:rsid w:val="00C54ED9"/>
    <w:rsid w:val="00C5501B"/>
    <w:rsid w:val="00C5530A"/>
    <w:rsid w:val="00C55393"/>
    <w:rsid w:val="00C554A2"/>
    <w:rsid w:val="00C55678"/>
    <w:rsid w:val="00C557B4"/>
    <w:rsid w:val="00C5593E"/>
    <w:rsid w:val="00C55985"/>
    <w:rsid w:val="00C55B17"/>
    <w:rsid w:val="00C55CAA"/>
    <w:rsid w:val="00C55DB3"/>
    <w:rsid w:val="00C55FD2"/>
    <w:rsid w:val="00C56018"/>
    <w:rsid w:val="00C56316"/>
    <w:rsid w:val="00C564B3"/>
    <w:rsid w:val="00C56736"/>
    <w:rsid w:val="00C56E2A"/>
    <w:rsid w:val="00C56EC8"/>
    <w:rsid w:val="00C56F2C"/>
    <w:rsid w:val="00C5717D"/>
    <w:rsid w:val="00C571B8"/>
    <w:rsid w:val="00C57219"/>
    <w:rsid w:val="00C572CD"/>
    <w:rsid w:val="00C57400"/>
    <w:rsid w:val="00C576C6"/>
    <w:rsid w:val="00C576D6"/>
    <w:rsid w:val="00C57834"/>
    <w:rsid w:val="00C57A9E"/>
    <w:rsid w:val="00C57C2A"/>
    <w:rsid w:val="00C57C8E"/>
    <w:rsid w:val="00C57E39"/>
    <w:rsid w:val="00C57F65"/>
    <w:rsid w:val="00C600F1"/>
    <w:rsid w:val="00C6027E"/>
    <w:rsid w:val="00C60390"/>
    <w:rsid w:val="00C605AA"/>
    <w:rsid w:val="00C6087D"/>
    <w:rsid w:val="00C60916"/>
    <w:rsid w:val="00C609EE"/>
    <w:rsid w:val="00C60AD0"/>
    <w:rsid w:val="00C60BDF"/>
    <w:rsid w:val="00C60E44"/>
    <w:rsid w:val="00C60F5B"/>
    <w:rsid w:val="00C61017"/>
    <w:rsid w:val="00C6111C"/>
    <w:rsid w:val="00C611DB"/>
    <w:rsid w:val="00C61364"/>
    <w:rsid w:val="00C614BC"/>
    <w:rsid w:val="00C615DB"/>
    <w:rsid w:val="00C617D8"/>
    <w:rsid w:val="00C61A8B"/>
    <w:rsid w:val="00C61C88"/>
    <w:rsid w:val="00C61E12"/>
    <w:rsid w:val="00C61E75"/>
    <w:rsid w:val="00C62166"/>
    <w:rsid w:val="00C622AB"/>
    <w:rsid w:val="00C6233B"/>
    <w:rsid w:val="00C62516"/>
    <w:rsid w:val="00C62562"/>
    <w:rsid w:val="00C625EF"/>
    <w:rsid w:val="00C62756"/>
    <w:rsid w:val="00C62BA2"/>
    <w:rsid w:val="00C62CE6"/>
    <w:rsid w:val="00C62DBA"/>
    <w:rsid w:val="00C62E48"/>
    <w:rsid w:val="00C630CD"/>
    <w:rsid w:val="00C633CC"/>
    <w:rsid w:val="00C6345A"/>
    <w:rsid w:val="00C636E1"/>
    <w:rsid w:val="00C638DC"/>
    <w:rsid w:val="00C63D76"/>
    <w:rsid w:val="00C63D9C"/>
    <w:rsid w:val="00C63E5F"/>
    <w:rsid w:val="00C63ECC"/>
    <w:rsid w:val="00C63F04"/>
    <w:rsid w:val="00C63F7C"/>
    <w:rsid w:val="00C64043"/>
    <w:rsid w:val="00C6439B"/>
    <w:rsid w:val="00C64663"/>
    <w:rsid w:val="00C64671"/>
    <w:rsid w:val="00C6490B"/>
    <w:rsid w:val="00C64A0C"/>
    <w:rsid w:val="00C64C21"/>
    <w:rsid w:val="00C64D2E"/>
    <w:rsid w:val="00C6542E"/>
    <w:rsid w:val="00C6572B"/>
    <w:rsid w:val="00C65BCA"/>
    <w:rsid w:val="00C65C04"/>
    <w:rsid w:val="00C65D0E"/>
    <w:rsid w:val="00C65ED5"/>
    <w:rsid w:val="00C65F56"/>
    <w:rsid w:val="00C66033"/>
    <w:rsid w:val="00C660D4"/>
    <w:rsid w:val="00C66201"/>
    <w:rsid w:val="00C66244"/>
    <w:rsid w:val="00C66335"/>
    <w:rsid w:val="00C66406"/>
    <w:rsid w:val="00C66614"/>
    <w:rsid w:val="00C66642"/>
    <w:rsid w:val="00C667A0"/>
    <w:rsid w:val="00C66882"/>
    <w:rsid w:val="00C66920"/>
    <w:rsid w:val="00C66A89"/>
    <w:rsid w:val="00C66B0A"/>
    <w:rsid w:val="00C670A5"/>
    <w:rsid w:val="00C6714A"/>
    <w:rsid w:val="00C6742B"/>
    <w:rsid w:val="00C67620"/>
    <w:rsid w:val="00C67B55"/>
    <w:rsid w:val="00C67C4D"/>
    <w:rsid w:val="00C67DEB"/>
    <w:rsid w:val="00C67ED0"/>
    <w:rsid w:val="00C70090"/>
    <w:rsid w:val="00C705F8"/>
    <w:rsid w:val="00C7071E"/>
    <w:rsid w:val="00C7097E"/>
    <w:rsid w:val="00C70991"/>
    <w:rsid w:val="00C70AE1"/>
    <w:rsid w:val="00C70B8A"/>
    <w:rsid w:val="00C70F9E"/>
    <w:rsid w:val="00C71173"/>
    <w:rsid w:val="00C71595"/>
    <w:rsid w:val="00C7161D"/>
    <w:rsid w:val="00C717A5"/>
    <w:rsid w:val="00C718DE"/>
    <w:rsid w:val="00C71D52"/>
    <w:rsid w:val="00C71DD3"/>
    <w:rsid w:val="00C71EC9"/>
    <w:rsid w:val="00C71F7A"/>
    <w:rsid w:val="00C71FE2"/>
    <w:rsid w:val="00C72167"/>
    <w:rsid w:val="00C7220D"/>
    <w:rsid w:val="00C72432"/>
    <w:rsid w:val="00C724F8"/>
    <w:rsid w:val="00C72556"/>
    <w:rsid w:val="00C72770"/>
    <w:rsid w:val="00C729C5"/>
    <w:rsid w:val="00C72BE5"/>
    <w:rsid w:val="00C72EA6"/>
    <w:rsid w:val="00C73236"/>
    <w:rsid w:val="00C734D8"/>
    <w:rsid w:val="00C734E2"/>
    <w:rsid w:val="00C73677"/>
    <w:rsid w:val="00C7374E"/>
    <w:rsid w:val="00C73A00"/>
    <w:rsid w:val="00C73D5D"/>
    <w:rsid w:val="00C73E60"/>
    <w:rsid w:val="00C73F40"/>
    <w:rsid w:val="00C743EB"/>
    <w:rsid w:val="00C74660"/>
    <w:rsid w:val="00C746E5"/>
    <w:rsid w:val="00C74765"/>
    <w:rsid w:val="00C74A95"/>
    <w:rsid w:val="00C74BB8"/>
    <w:rsid w:val="00C74C3F"/>
    <w:rsid w:val="00C74C93"/>
    <w:rsid w:val="00C74E04"/>
    <w:rsid w:val="00C75254"/>
    <w:rsid w:val="00C7525E"/>
    <w:rsid w:val="00C752C3"/>
    <w:rsid w:val="00C7540C"/>
    <w:rsid w:val="00C75513"/>
    <w:rsid w:val="00C75562"/>
    <w:rsid w:val="00C755A8"/>
    <w:rsid w:val="00C757BD"/>
    <w:rsid w:val="00C7587F"/>
    <w:rsid w:val="00C75B3C"/>
    <w:rsid w:val="00C75D64"/>
    <w:rsid w:val="00C75EC5"/>
    <w:rsid w:val="00C76399"/>
    <w:rsid w:val="00C76487"/>
    <w:rsid w:val="00C765FB"/>
    <w:rsid w:val="00C767C9"/>
    <w:rsid w:val="00C76834"/>
    <w:rsid w:val="00C76870"/>
    <w:rsid w:val="00C76967"/>
    <w:rsid w:val="00C76A1B"/>
    <w:rsid w:val="00C76AA3"/>
    <w:rsid w:val="00C76BD1"/>
    <w:rsid w:val="00C76E32"/>
    <w:rsid w:val="00C76F2B"/>
    <w:rsid w:val="00C770B2"/>
    <w:rsid w:val="00C770F5"/>
    <w:rsid w:val="00C77174"/>
    <w:rsid w:val="00C773D4"/>
    <w:rsid w:val="00C773E8"/>
    <w:rsid w:val="00C77759"/>
    <w:rsid w:val="00C77AA1"/>
    <w:rsid w:val="00C77B70"/>
    <w:rsid w:val="00C77BEB"/>
    <w:rsid w:val="00C77EB0"/>
    <w:rsid w:val="00C77FB5"/>
    <w:rsid w:val="00C802D7"/>
    <w:rsid w:val="00C80385"/>
    <w:rsid w:val="00C80463"/>
    <w:rsid w:val="00C80672"/>
    <w:rsid w:val="00C8083C"/>
    <w:rsid w:val="00C809EF"/>
    <w:rsid w:val="00C80CC3"/>
    <w:rsid w:val="00C80CCE"/>
    <w:rsid w:val="00C80DA0"/>
    <w:rsid w:val="00C80FF6"/>
    <w:rsid w:val="00C80FFF"/>
    <w:rsid w:val="00C810A6"/>
    <w:rsid w:val="00C81375"/>
    <w:rsid w:val="00C81440"/>
    <w:rsid w:val="00C815A6"/>
    <w:rsid w:val="00C816D9"/>
    <w:rsid w:val="00C81830"/>
    <w:rsid w:val="00C81AC4"/>
    <w:rsid w:val="00C81DD1"/>
    <w:rsid w:val="00C81EC5"/>
    <w:rsid w:val="00C822F1"/>
    <w:rsid w:val="00C8241D"/>
    <w:rsid w:val="00C824F4"/>
    <w:rsid w:val="00C824FD"/>
    <w:rsid w:val="00C82573"/>
    <w:rsid w:val="00C828DA"/>
    <w:rsid w:val="00C82A88"/>
    <w:rsid w:val="00C82B1C"/>
    <w:rsid w:val="00C82B71"/>
    <w:rsid w:val="00C82C99"/>
    <w:rsid w:val="00C82D27"/>
    <w:rsid w:val="00C82FD4"/>
    <w:rsid w:val="00C830E3"/>
    <w:rsid w:val="00C83255"/>
    <w:rsid w:val="00C832A2"/>
    <w:rsid w:val="00C83519"/>
    <w:rsid w:val="00C835D7"/>
    <w:rsid w:val="00C837F9"/>
    <w:rsid w:val="00C8386D"/>
    <w:rsid w:val="00C8392E"/>
    <w:rsid w:val="00C839C8"/>
    <w:rsid w:val="00C83AF2"/>
    <w:rsid w:val="00C83BD6"/>
    <w:rsid w:val="00C83F09"/>
    <w:rsid w:val="00C840B9"/>
    <w:rsid w:val="00C844BC"/>
    <w:rsid w:val="00C8456D"/>
    <w:rsid w:val="00C8457F"/>
    <w:rsid w:val="00C845B4"/>
    <w:rsid w:val="00C84797"/>
    <w:rsid w:val="00C847A5"/>
    <w:rsid w:val="00C848BD"/>
    <w:rsid w:val="00C8494F"/>
    <w:rsid w:val="00C84989"/>
    <w:rsid w:val="00C8499B"/>
    <w:rsid w:val="00C84FD4"/>
    <w:rsid w:val="00C84FDD"/>
    <w:rsid w:val="00C85004"/>
    <w:rsid w:val="00C850DA"/>
    <w:rsid w:val="00C85383"/>
    <w:rsid w:val="00C853A0"/>
    <w:rsid w:val="00C854D4"/>
    <w:rsid w:val="00C857E0"/>
    <w:rsid w:val="00C857E6"/>
    <w:rsid w:val="00C858A4"/>
    <w:rsid w:val="00C85908"/>
    <w:rsid w:val="00C859AC"/>
    <w:rsid w:val="00C85D39"/>
    <w:rsid w:val="00C85DAD"/>
    <w:rsid w:val="00C85F9B"/>
    <w:rsid w:val="00C862EA"/>
    <w:rsid w:val="00C86369"/>
    <w:rsid w:val="00C863C0"/>
    <w:rsid w:val="00C86622"/>
    <w:rsid w:val="00C866E0"/>
    <w:rsid w:val="00C86A8B"/>
    <w:rsid w:val="00C86B35"/>
    <w:rsid w:val="00C86D2F"/>
    <w:rsid w:val="00C86E30"/>
    <w:rsid w:val="00C86F90"/>
    <w:rsid w:val="00C87016"/>
    <w:rsid w:val="00C87235"/>
    <w:rsid w:val="00C87319"/>
    <w:rsid w:val="00C87568"/>
    <w:rsid w:val="00C87583"/>
    <w:rsid w:val="00C876F8"/>
    <w:rsid w:val="00C87723"/>
    <w:rsid w:val="00C879FC"/>
    <w:rsid w:val="00C87A93"/>
    <w:rsid w:val="00C87CEC"/>
    <w:rsid w:val="00C87F6F"/>
    <w:rsid w:val="00C9009F"/>
    <w:rsid w:val="00C90218"/>
    <w:rsid w:val="00C90371"/>
    <w:rsid w:val="00C903C9"/>
    <w:rsid w:val="00C90471"/>
    <w:rsid w:val="00C9055B"/>
    <w:rsid w:val="00C90924"/>
    <w:rsid w:val="00C90AB2"/>
    <w:rsid w:val="00C90E65"/>
    <w:rsid w:val="00C90F3F"/>
    <w:rsid w:val="00C90FD0"/>
    <w:rsid w:val="00C91168"/>
    <w:rsid w:val="00C91251"/>
    <w:rsid w:val="00C91303"/>
    <w:rsid w:val="00C91324"/>
    <w:rsid w:val="00C918B4"/>
    <w:rsid w:val="00C91919"/>
    <w:rsid w:val="00C919BB"/>
    <w:rsid w:val="00C919C8"/>
    <w:rsid w:val="00C91AF9"/>
    <w:rsid w:val="00C91BEC"/>
    <w:rsid w:val="00C91DA9"/>
    <w:rsid w:val="00C91E3B"/>
    <w:rsid w:val="00C91F65"/>
    <w:rsid w:val="00C9217A"/>
    <w:rsid w:val="00C9236D"/>
    <w:rsid w:val="00C923D6"/>
    <w:rsid w:val="00C92433"/>
    <w:rsid w:val="00C9259C"/>
    <w:rsid w:val="00C927B7"/>
    <w:rsid w:val="00C9298F"/>
    <w:rsid w:val="00C92BA6"/>
    <w:rsid w:val="00C92CB0"/>
    <w:rsid w:val="00C92E15"/>
    <w:rsid w:val="00C92ED8"/>
    <w:rsid w:val="00C92EDE"/>
    <w:rsid w:val="00C9311B"/>
    <w:rsid w:val="00C93156"/>
    <w:rsid w:val="00C9316C"/>
    <w:rsid w:val="00C9336D"/>
    <w:rsid w:val="00C93392"/>
    <w:rsid w:val="00C93399"/>
    <w:rsid w:val="00C933DD"/>
    <w:rsid w:val="00C93430"/>
    <w:rsid w:val="00C93508"/>
    <w:rsid w:val="00C93757"/>
    <w:rsid w:val="00C9390E"/>
    <w:rsid w:val="00C9397E"/>
    <w:rsid w:val="00C93A84"/>
    <w:rsid w:val="00C93AC8"/>
    <w:rsid w:val="00C93B4A"/>
    <w:rsid w:val="00C93B5E"/>
    <w:rsid w:val="00C93ECA"/>
    <w:rsid w:val="00C93EF2"/>
    <w:rsid w:val="00C94039"/>
    <w:rsid w:val="00C94164"/>
    <w:rsid w:val="00C9416B"/>
    <w:rsid w:val="00C94604"/>
    <w:rsid w:val="00C946A9"/>
    <w:rsid w:val="00C9470F"/>
    <w:rsid w:val="00C94732"/>
    <w:rsid w:val="00C948B2"/>
    <w:rsid w:val="00C948E2"/>
    <w:rsid w:val="00C948EF"/>
    <w:rsid w:val="00C948F6"/>
    <w:rsid w:val="00C94D47"/>
    <w:rsid w:val="00C952E9"/>
    <w:rsid w:val="00C953DD"/>
    <w:rsid w:val="00C95545"/>
    <w:rsid w:val="00C9580B"/>
    <w:rsid w:val="00C95897"/>
    <w:rsid w:val="00C95956"/>
    <w:rsid w:val="00C95D24"/>
    <w:rsid w:val="00C95DAA"/>
    <w:rsid w:val="00C95F5D"/>
    <w:rsid w:val="00C9621D"/>
    <w:rsid w:val="00C96233"/>
    <w:rsid w:val="00C96379"/>
    <w:rsid w:val="00C9653C"/>
    <w:rsid w:val="00C9656C"/>
    <w:rsid w:val="00C96612"/>
    <w:rsid w:val="00C96713"/>
    <w:rsid w:val="00C96738"/>
    <w:rsid w:val="00C96806"/>
    <w:rsid w:val="00C969BE"/>
    <w:rsid w:val="00C96D7A"/>
    <w:rsid w:val="00C96D95"/>
    <w:rsid w:val="00C96DA5"/>
    <w:rsid w:val="00C96DEB"/>
    <w:rsid w:val="00C96E78"/>
    <w:rsid w:val="00C9704F"/>
    <w:rsid w:val="00C9726D"/>
    <w:rsid w:val="00C97377"/>
    <w:rsid w:val="00C977B5"/>
    <w:rsid w:val="00C977D1"/>
    <w:rsid w:val="00C977EA"/>
    <w:rsid w:val="00C977FE"/>
    <w:rsid w:val="00C9783F"/>
    <w:rsid w:val="00C97907"/>
    <w:rsid w:val="00C97954"/>
    <w:rsid w:val="00C97A68"/>
    <w:rsid w:val="00CA00DD"/>
    <w:rsid w:val="00CA04D6"/>
    <w:rsid w:val="00CA0697"/>
    <w:rsid w:val="00CA0730"/>
    <w:rsid w:val="00CA07D4"/>
    <w:rsid w:val="00CA08AC"/>
    <w:rsid w:val="00CA095F"/>
    <w:rsid w:val="00CA0CA7"/>
    <w:rsid w:val="00CA0D11"/>
    <w:rsid w:val="00CA0E37"/>
    <w:rsid w:val="00CA0E80"/>
    <w:rsid w:val="00CA0F3A"/>
    <w:rsid w:val="00CA10CE"/>
    <w:rsid w:val="00CA10EB"/>
    <w:rsid w:val="00CA15BA"/>
    <w:rsid w:val="00CA1622"/>
    <w:rsid w:val="00CA1A77"/>
    <w:rsid w:val="00CA1AFE"/>
    <w:rsid w:val="00CA1B58"/>
    <w:rsid w:val="00CA1C81"/>
    <w:rsid w:val="00CA1CAE"/>
    <w:rsid w:val="00CA1CE8"/>
    <w:rsid w:val="00CA1D37"/>
    <w:rsid w:val="00CA1F5F"/>
    <w:rsid w:val="00CA1FFF"/>
    <w:rsid w:val="00CA2059"/>
    <w:rsid w:val="00CA20D3"/>
    <w:rsid w:val="00CA21CF"/>
    <w:rsid w:val="00CA2297"/>
    <w:rsid w:val="00CA250F"/>
    <w:rsid w:val="00CA254B"/>
    <w:rsid w:val="00CA255C"/>
    <w:rsid w:val="00CA25AD"/>
    <w:rsid w:val="00CA2609"/>
    <w:rsid w:val="00CA27D4"/>
    <w:rsid w:val="00CA27DA"/>
    <w:rsid w:val="00CA2900"/>
    <w:rsid w:val="00CA295D"/>
    <w:rsid w:val="00CA29DF"/>
    <w:rsid w:val="00CA2A23"/>
    <w:rsid w:val="00CA2CB9"/>
    <w:rsid w:val="00CA2CCE"/>
    <w:rsid w:val="00CA2F07"/>
    <w:rsid w:val="00CA2FD7"/>
    <w:rsid w:val="00CA301E"/>
    <w:rsid w:val="00CA33B2"/>
    <w:rsid w:val="00CA3428"/>
    <w:rsid w:val="00CA348B"/>
    <w:rsid w:val="00CA355D"/>
    <w:rsid w:val="00CA35DB"/>
    <w:rsid w:val="00CA367D"/>
    <w:rsid w:val="00CA3688"/>
    <w:rsid w:val="00CA37B1"/>
    <w:rsid w:val="00CA38D2"/>
    <w:rsid w:val="00CA3991"/>
    <w:rsid w:val="00CA39CD"/>
    <w:rsid w:val="00CA3A7C"/>
    <w:rsid w:val="00CA3FB7"/>
    <w:rsid w:val="00CA4377"/>
    <w:rsid w:val="00CA453F"/>
    <w:rsid w:val="00CA46E5"/>
    <w:rsid w:val="00CA47A4"/>
    <w:rsid w:val="00CA4A8A"/>
    <w:rsid w:val="00CA4D90"/>
    <w:rsid w:val="00CA4F20"/>
    <w:rsid w:val="00CA5003"/>
    <w:rsid w:val="00CA51C6"/>
    <w:rsid w:val="00CA5840"/>
    <w:rsid w:val="00CA58D4"/>
    <w:rsid w:val="00CA5955"/>
    <w:rsid w:val="00CA5A22"/>
    <w:rsid w:val="00CA5A3F"/>
    <w:rsid w:val="00CA5C56"/>
    <w:rsid w:val="00CA5D6F"/>
    <w:rsid w:val="00CA619C"/>
    <w:rsid w:val="00CA62BC"/>
    <w:rsid w:val="00CA65F8"/>
    <w:rsid w:val="00CA66BA"/>
    <w:rsid w:val="00CA66E9"/>
    <w:rsid w:val="00CA68C2"/>
    <w:rsid w:val="00CA694B"/>
    <w:rsid w:val="00CA69D5"/>
    <w:rsid w:val="00CA6ABB"/>
    <w:rsid w:val="00CA6BE2"/>
    <w:rsid w:val="00CA6DC6"/>
    <w:rsid w:val="00CA7008"/>
    <w:rsid w:val="00CA7131"/>
    <w:rsid w:val="00CA73F5"/>
    <w:rsid w:val="00CA749A"/>
    <w:rsid w:val="00CA7828"/>
    <w:rsid w:val="00CA785E"/>
    <w:rsid w:val="00CA789C"/>
    <w:rsid w:val="00CA79FC"/>
    <w:rsid w:val="00CA7BC4"/>
    <w:rsid w:val="00CA7C21"/>
    <w:rsid w:val="00CA7EEF"/>
    <w:rsid w:val="00CB00C4"/>
    <w:rsid w:val="00CB034C"/>
    <w:rsid w:val="00CB04D2"/>
    <w:rsid w:val="00CB05BC"/>
    <w:rsid w:val="00CB0673"/>
    <w:rsid w:val="00CB06AC"/>
    <w:rsid w:val="00CB07B4"/>
    <w:rsid w:val="00CB0929"/>
    <w:rsid w:val="00CB09E5"/>
    <w:rsid w:val="00CB0A26"/>
    <w:rsid w:val="00CB0B1D"/>
    <w:rsid w:val="00CB0C77"/>
    <w:rsid w:val="00CB1542"/>
    <w:rsid w:val="00CB179C"/>
    <w:rsid w:val="00CB191F"/>
    <w:rsid w:val="00CB1D3C"/>
    <w:rsid w:val="00CB1FBC"/>
    <w:rsid w:val="00CB1FF8"/>
    <w:rsid w:val="00CB2111"/>
    <w:rsid w:val="00CB24DD"/>
    <w:rsid w:val="00CB2633"/>
    <w:rsid w:val="00CB272E"/>
    <w:rsid w:val="00CB283C"/>
    <w:rsid w:val="00CB2848"/>
    <w:rsid w:val="00CB28AC"/>
    <w:rsid w:val="00CB2B50"/>
    <w:rsid w:val="00CB2BE9"/>
    <w:rsid w:val="00CB2BF8"/>
    <w:rsid w:val="00CB2C61"/>
    <w:rsid w:val="00CB2D69"/>
    <w:rsid w:val="00CB2EAD"/>
    <w:rsid w:val="00CB2FED"/>
    <w:rsid w:val="00CB30F9"/>
    <w:rsid w:val="00CB3109"/>
    <w:rsid w:val="00CB35EA"/>
    <w:rsid w:val="00CB36F3"/>
    <w:rsid w:val="00CB39DF"/>
    <w:rsid w:val="00CB3AC5"/>
    <w:rsid w:val="00CB3B28"/>
    <w:rsid w:val="00CB3C2C"/>
    <w:rsid w:val="00CB3CE0"/>
    <w:rsid w:val="00CB3E3F"/>
    <w:rsid w:val="00CB3E9D"/>
    <w:rsid w:val="00CB3F2D"/>
    <w:rsid w:val="00CB4228"/>
    <w:rsid w:val="00CB43B7"/>
    <w:rsid w:val="00CB4414"/>
    <w:rsid w:val="00CB44EA"/>
    <w:rsid w:val="00CB4932"/>
    <w:rsid w:val="00CB4C46"/>
    <w:rsid w:val="00CB4C8F"/>
    <w:rsid w:val="00CB4D17"/>
    <w:rsid w:val="00CB4E32"/>
    <w:rsid w:val="00CB4E8F"/>
    <w:rsid w:val="00CB4F0C"/>
    <w:rsid w:val="00CB5137"/>
    <w:rsid w:val="00CB51B8"/>
    <w:rsid w:val="00CB543A"/>
    <w:rsid w:val="00CB54CF"/>
    <w:rsid w:val="00CB560D"/>
    <w:rsid w:val="00CB5698"/>
    <w:rsid w:val="00CB5AB4"/>
    <w:rsid w:val="00CB5EA0"/>
    <w:rsid w:val="00CB5FE4"/>
    <w:rsid w:val="00CB5FFC"/>
    <w:rsid w:val="00CB63AC"/>
    <w:rsid w:val="00CB6532"/>
    <w:rsid w:val="00CB69EF"/>
    <w:rsid w:val="00CB6DF0"/>
    <w:rsid w:val="00CB6E7E"/>
    <w:rsid w:val="00CB6F75"/>
    <w:rsid w:val="00CB712F"/>
    <w:rsid w:val="00CB7444"/>
    <w:rsid w:val="00CB74F4"/>
    <w:rsid w:val="00CB7540"/>
    <w:rsid w:val="00CB7578"/>
    <w:rsid w:val="00CB7D65"/>
    <w:rsid w:val="00CB7F28"/>
    <w:rsid w:val="00CC00E1"/>
    <w:rsid w:val="00CC011F"/>
    <w:rsid w:val="00CC0148"/>
    <w:rsid w:val="00CC02AA"/>
    <w:rsid w:val="00CC0388"/>
    <w:rsid w:val="00CC062E"/>
    <w:rsid w:val="00CC09DB"/>
    <w:rsid w:val="00CC0B3A"/>
    <w:rsid w:val="00CC0BCD"/>
    <w:rsid w:val="00CC0DA2"/>
    <w:rsid w:val="00CC0DC6"/>
    <w:rsid w:val="00CC0E1E"/>
    <w:rsid w:val="00CC0F8C"/>
    <w:rsid w:val="00CC0FB9"/>
    <w:rsid w:val="00CC1127"/>
    <w:rsid w:val="00CC178C"/>
    <w:rsid w:val="00CC17CB"/>
    <w:rsid w:val="00CC1974"/>
    <w:rsid w:val="00CC1B84"/>
    <w:rsid w:val="00CC1C04"/>
    <w:rsid w:val="00CC1F19"/>
    <w:rsid w:val="00CC2089"/>
    <w:rsid w:val="00CC2127"/>
    <w:rsid w:val="00CC220E"/>
    <w:rsid w:val="00CC2364"/>
    <w:rsid w:val="00CC2467"/>
    <w:rsid w:val="00CC284B"/>
    <w:rsid w:val="00CC2A8E"/>
    <w:rsid w:val="00CC2ADE"/>
    <w:rsid w:val="00CC2BEE"/>
    <w:rsid w:val="00CC2C3F"/>
    <w:rsid w:val="00CC2CE5"/>
    <w:rsid w:val="00CC2D0C"/>
    <w:rsid w:val="00CC2E71"/>
    <w:rsid w:val="00CC2FD1"/>
    <w:rsid w:val="00CC301C"/>
    <w:rsid w:val="00CC34FA"/>
    <w:rsid w:val="00CC372E"/>
    <w:rsid w:val="00CC373A"/>
    <w:rsid w:val="00CC376E"/>
    <w:rsid w:val="00CC3792"/>
    <w:rsid w:val="00CC37FC"/>
    <w:rsid w:val="00CC385A"/>
    <w:rsid w:val="00CC390B"/>
    <w:rsid w:val="00CC3BC3"/>
    <w:rsid w:val="00CC3CFD"/>
    <w:rsid w:val="00CC3DCC"/>
    <w:rsid w:val="00CC3FA3"/>
    <w:rsid w:val="00CC40E3"/>
    <w:rsid w:val="00CC40FC"/>
    <w:rsid w:val="00CC42B7"/>
    <w:rsid w:val="00CC44DC"/>
    <w:rsid w:val="00CC4570"/>
    <w:rsid w:val="00CC46B2"/>
    <w:rsid w:val="00CC481F"/>
    <w:rsid w:val="00CC48E1"/>
    <w:rsid w:val="00CC49D5"/>
    <w:rsid w:val="00CC4AD7"/>
    <w:rsid w:val="00CC4C10"/>
    <w:rsid w:val="00CC4CE4"/>
    <w:rsid w:val="00CC4F25"/>
    <w:rsid w:val="00CC4FBA"/>
    <w:rsid w:val="00CC5366"/>
    <w:rsid w:val="00CC562A"/>
    <w:rsid w:val="00CC59F8"/>
    <w:rsid w:val="00CC5AB4"/>
    <w:rsid w:val="00CC5B0A"/>
    <w:rsid w:val="00CC5BB6"/>
    <w:rsid w:val="00CC5C5C"/>
    <w:rsid w:val="00CC5E3D"/>
    <w:rsid w:val="00CC6035"/>
    <w:rsid w:val="00CC6152"/>
    <w:rsid w:val="00CC624D"/>
    <w:rsid w:val="00CC62D9"/>
    <w:rsid w:val="00CC64BB"/>
    <w:rsid w:val="00CC66EB"/>
    <w:rsid w:val="00CC6840"/>
    <w:rsid w:val="00CC6906"/>
    <w:rsid w:val="00CC6959"/>
    <w:rsid w:val="00CC6CB1"/>
    <w:rsid w:val="00CC6EAB"/>
    <w:rsid w:val="00CC6EC4"/>
    <w:rsid w:val="00CC6FDA"/>
    <w:rsid w:val="00CC711E"/>
    <w:rsid w:val="00CC72A9"/>
    <w:rsid w:val="00CC72C1"/>
    <w:rsid w:val="00CC747D"/>
    <w:rsid w:val="00CC764B"/>
    <w:rsid w:val="00CC7839"/>
    <w:rsid w:val="00CC7997"/>
    <w:rsid w:val="00CC7CAA"/>
    <w:rsid w:val="00CC7D93"/>
    <w:rsid w:val="00CC7E4C"/>
    <w:rsid w:val="00CD01FD"/>
    <w:rsid w:val="00CD0240"/>
    <w:rsid w:val="00CD034F"/>
    <w:rsid w:val="00CD035B"/>
    <w:rsid w:val="00CD0392"/>
    <w:rsid w:val="00CD06D5"/>
    <w:rsid w:val="00CD0873"/>
    <w:rsid w:val="00CD0913"/>
    <w:rsid w:val="00CD0A94"/>
    <w:rsid w:val="00CD0AB1"/>
    <w:rsid w:val="00CD0C3B"/>
    <w:rsid w:val="00CD0D23"/>
    <w:rsid w:val="00CD0DEC"/>
    <w:rsid w:val="00CD0ED1"/>
    <w:rsid w:val="00CD0FC7"/>
    <w:rsid w:val="00CD1180"/>
    <w:rsid w:val="00CD1374"/>
    <w:rsid w:val="00CD1627"/>
    <w:rsid w:val="00CD1782"/>
    <w:rsid w:val="00CD17A7"/>
    <w:rsid w:val="00CD18D9"/>
    <w:rsid w:val="00CD1CCE"/>
    <w:rsid w:val="00CD1CF2"/>
    <w:rsid w:val="00CD2056"/>
    <w:rsid w:val="00CD219B"/>
    <w:rsid w:val="00CD2216"/>
    <w:rsid w:val="00CD227E"/>
    <w:rsid w:val="00CD2A49"/>
    <w:rsid w:val="00CD2B13"/>
    <w:rsid w:val="00CD2BD0"/>
    <w:rsid w:val="00CD2C79"/>
    <w:rsid w:val="00CD3061"/>
    <w:rsid w:val="00CD30BA"/>
    <w:rsid w:val="00CD3200"/>
    <w:rsid w:val="00CD32AD"/>
    <w:rsid w:val="00CD33EF"/>
    <w:rsid w:val="00CD350E"/>
    <w:rsid w:val="00CD3527"/>
    <w:rsid w:val="00CD38AE"/>
    <w:rsid w:val="00CD3A5E"/>
    <w:rsid w:val="00CD3A9C"/>
    <w:rsid w:val="00CD3AC7"/>
    <w:rsid w:val="00CD3D48"/>
    <w:rsid w:val="00CD3E37"/>
    <w:rsid w:val="00CD3FCB"/>
    <w:rsid w:val="00CD417A"/>
    <w:rsid w:val="00CD4190"/>
    <w:rsid w:val="00CD42DA"/>
    <w:rsid w:val="00CD47C4"/>
    <w:rsid w:val="00CD48B7"/>
    <w:rsid w:val="00CD48F9"/>
    <w:rsid w:val="00CD49C1"/>
    <w:rsid w:val="00CD4B27"/>
    <w:rsid w:val="00CD4B41"/>
    <w:rsid w:val="00CD4B7F"/>
    <w:rsid w:val="00CD4D5B"/>
    <w:rsid w:val="00CD4FA2"/>
    <w:rsid w:val="00CD5216"/>
    <w:rsid w:val="00CD54C5"/>
    <w:rsid w:val="00CD553E"/>
    <w:rsid w:val="00CD5630"/>
    <w:rsid w:val="00CD5753"/>
    <w:rsid w:val="00CD5819"/>
    <w:rsid w:val="00CD590C"/>
    <w:rsid w:val="00CD59EF"/>
    <w:rsid w:val="00CD5A9E"/>
    <w:rsid w:val="00CD5AE4"/>
    <w:rsid w:val="00CD5BD3"/>
    <w:rsid w:val="00CD5F83"/>
    <w:rsid w:val="00CD5FCD"/>
    <w:rsid w:val="00CD610E"/>
    <w:rsid w:val="00CD61E1"/>
    <w:rsid w:val="00CD6255"/>
    <w:rsid w:val="00CD62A8"/>
    <w:rsid w:val="00CD64CB"/>
    <w:rsid w:val="00CD6679"/>
    <w:rsid w:val="00CD67C7"/>
    <w:rsid w:val="00CD69E6"/>
    <w:rsid w:val="00CD6B22"/>
    <w:rsid w:val="00CD6CFA"/>
    <w:rsid w:val="00CD702A"/>
    <w:rsid w:val="00CD7248"/>
    <w:rsid w:val="00CD7511"/>
    <w:rsid w:val="00CD7A85"/>
    <w:rsid w:val="00CD7BCF"/>
    <w:rsid w:val="00CD7CFA"/>
    <w:rsid w:val="00CD7CFD"/>
    <w:rsid w:val="00CE0381"/>
    <w:rsid w:val="00CE05E1"/>
    <w:rsid w:val="00CE06CB"/>
    <w:rsid w:val="00CE07E1"/>
    <w:rsid w:val="00CE0A0A"/>
    <w:rsid w:val="00CE0A47"/>
    <w:rsid w:val="00CE0B78"/>
    <w:rsid w:val="00CE0C25"/>
    <w:rsid w:val="00CE0C3F"/>
    <w:rsid w:val="00CE0CA6"/>
    <w:rsid w:val="00CE0E5D"/>
    <w:rsid w:val="00CE0F14"/>
    <w:rsid w:val="00CE0F7A"/>
    <w:rsid w:val="00CE102C"/>
    <w:rsid w:val="00CE1030"/>
    <w:rsid w:val="00CE108A"/>
    <w:rsid w:val="00CE12A8"/>
    <w:rsid w:val="00CE142F"/>
    <w:rsid w:val="00CE16C9"/>
    <w:rsid w:val="00CE171A"/>
    <w:rsid w:val="00CE1F28"/>
    <w:rsid w:val="00CE2106"/>
    <w:rsid w:val="00CE22BF"/>
    <w:rsid w:val="00CE2531"/>
    <w:rsid w:val="00CE27C6"/>
    <w:rsid w:val="00CE280C"/>
    <w:rsid w:val="00CE29A9"/>
    <w:rsid w:val="00CE29FE"/>
    <w:rsid w:val="00CE2BE8"/>
    <w:rsid w:val="00CE2C7F"/>
    <w:rsid w:val="00CE2D94"/>
    <w:rsid w:val="00CE2E70"/>
    <w:rsid w:val="00CE2F40"/>
    <w:rsid w:val="00CE2F4F"/>
    <w:rsid w:val="00CE3136"/>
    <w:rsid w:val="00CE313D"/>
    <w:rsid w:val="00CE32D3"/>
    <w:rsid w:val="00CE39EF"/>
    <w:rsid w:val="00CE3B81"/>
    <w:rsid w:val="00CE3C1E"/>
    <w:rsid w:val="00CE3D86"/>
    <w:rsid w:val="00CE3DD7"/>
    <w:rsid w:val="00CE3EB0"/>
    <w:rsid w:val="00CE3F50"/>
    <w:rsid w:val="00CE4113"/>
    <w:rsid w:val="00CE41C7"/>
    <w:rsid w:val="00CE4557"/>
    <w:rsid w:val="00CE4871"/>
    <w:rsid w:val="00CE4A86"/>
    <w:rsid w:val="00CE4B49"/>
    <w:rsid w:val="00CE4CC2"/>
    <w:rsid w:val="00CE4D7B"/>
    <w:rsid w:val="00CE4D89"/>
    <w:rsid w:val="00CE4F63"/>
    <w:rsid w:val="00CE4FA5"/>
    <w:rsid w:val="00CE5019"/>
    <w:rsid w:val="00CE5108"/>
    <w:rsid w:val="00CE52C2"/>
    <w:rsid w:val="00CE5750"/>
    <w:rsid w:val="00CE5C5F"/>
    <w:rsid w:val="00CE5CA5"/>
    <w:rsid w:val="00CE5DA3"/>
    <w:rsid w:val="00CE5E41"/>
    <w:rsid w:val="00CE5F9B"/>
    <w:rsid w:val="00CE6180"/>
    <w:rsid w:val="00CE625D"/>
    <w:rsid w:val="00CE627B"/>
    <w:rsid w:val="00CE6531"/>
    <w:rsid w:val="00CE6A7A"/>
    <w:rsid w:val="00CE6C87"/>
    <w:rsid w:val="00CE712D"/>
    <w:rsid w:val="00CE713B"/>
    <w:rsid w:val="00CE71A5"/>
    <w:rsid w:val="00CE71F1"/>
    <w:rsid w:val="00CE7259"/>
    <w:rsid w:val="00CE727F"/>
    <w:rsid w:val="00CE7622"/>
    <w:rsid w:val="00CE796D"/>
    <w:rsid w:val="00CE7A2B"/>
    <w:rsid w:val="00CE7AA8"/>
    <w:rsid w:val="00CE7CE9"/>
    <w:rsid w:val="00CE7EA7"/>
    <w:rsid w:val="00CE7EE9"/>
    <w:rsid w:val="00CF024A"/>
    <w:rsid w:val="00CF02FF"/>
    <w:rsid w:val="00CF048E"/>
    <w:rsid w:val="00CF0500"/>
    <w:rsid w:val="00CF05B2"/>
    <w:rsid w:val="00CF080D"/>
    <w:rsid w:val="00CF0ABB"/>
    <w:rsid w:val="00CF0AF7"/>
    <w:rsid w:val="00CF0C9F"/>
    <w:rsid w:val="00CF0E87"/>
    <w:rsid w:val="00CF0F15"/>
    <w:rsid w:val="00CF0F4C"/>
    <w:rsid w:val="00CF0FAE"/>
    <w:rsid w:val="00CF1357"/>
    <w:rsid w:val="00CF1A0E"/>
    <w:rsid w:val="00CF1B5C"/>
    <w:rsid w:val="00CF1B68"/>
    <w:rsid w:val="00CF1BCD"/>
    <w:rsid w:val="00CF1BF9"/>
    <w:rsid w:val="00CF1D5C"/>
    <w:rsid w:val="00CF1E30"/>
    <w:rsid w:val="00CF1E44"/>
    <w:rsid w:val="00CF1F6F"/>
    <w:rsid w:val="00CF20BB"/>
    <w:rsid w:val="00CF20D2"/>
    <w:rsid w:val="00CF21E3"/>
    <w:rsid w:val="00CF2359"/>
    <w:rsid w:val="00CF241E"/>
    <w:rsid w:val="00CF2577"/>
    <w:rsid w:val="00CF276D"/>
    <w:rsid w:val="00CF2794"/>
    <w:rsid w:val="00CF2858"/>
    <w:rsid w:val="00CF28A9"/>
    <w:rsid w:val="00CF28B8"/>
    <w:rsid w:val="00CF29BF"/>
    <w:rsid w:val="00CF2A73"/>
    <w:rsid w:val="00CF2B2B"/>
    <w:rsid w:val="00CF2CA0"/>
    <w:rsid w:val="00CF2D11"/>
    <w:rsid w:val="00CF2E49"/>
    <w:rsid w:val="00CF2F03"/>
    <w:rsid w:val="00CF3127"/>
    <w:rsid w:val="00CF31D5"/>
    <w:rsid w:val="00CF3327"/>
    <w:rsid w:val="00CF35A9"/>
    <w:rsid w:val="00CF3649"/>
    <w:rsid w:val="00CF3833"/>
    <w:rsid w:val="00CF3C92"/>
    <w:rsid w:val="00CF3DE8"/>
    <w:rsid w:val="00CF3E8B"/>
    <w:rsid w:val="00CF403A"/>
    <w:rsid w:val="00CF4053"/>
    <w:rsid w:val="00CF4071"/>
    <w:rsid w:val="00CF40AB"/>
    <w:rsid w:val="00CF4502"/>
    <w:rsid w:val="00CF4B94"/>
    <w:rsid w:val="00CF4DA7"/>
    <w:rsid w:val="00CF55E6"/>
    <w:rsid w:val="00CF568A"/>
    <w:rsid w:val="00CF56A4"/>
    <w:rsid w:val="00CF58C7"/>
    <w:rsid w:val="00CF58D5"/>
    <w:rsid w:val="00CF5A3B"/>
    <w:rsid w:val="00CF5D91"/>
    <w:rsid w:val="00CF5E31"/>
    <w:rsid w:val="00CF5E98"/>
    <w:rsid w:val="00CF625D"/>
    <w:rsid w:val="00CF628F"/>
    <w:rsid w:val="00CF62ED"/>
    <w:rsid w:val="00CF6B49"/>
    <w:rsid w:val="00CF6DAA"/>
    <w:rsid w:val="00CF6E8B"/>
    <w:rsid w:val="00CF6F88"/>
    <w:rsid w:val="00CF71A7"/>
    <w:rsid w:val="00CF723A"/>
    <w:rsid w:val="00CF7435"/>
    <w:rsid w:val="00CF750D"/>
    <w:rsid w:val="00CF7525"/>
    <w:rsid w:val="00CF7827"/>
    <w:rsid w:val="00CF7AF3"/>
    <w:rsid w:val="00CF7C6E"/>
    <w:rsid w:val="00CF7EC9"/>
    <w:rsid w:val="00CF7EEA"/>
    <w:rsid w:val="00CF7F3E"/>
    <w:rsid w:val="00D00084"/>
    <w:rsid w:val="00D000A8"/>
    <w:rsid w:val="00D00137"/>
    <w:rsid w:val="00D00167"/>
    <w:rsid w:val="00D001AF"/>
    <w:rsid w:val="00D001C2"/>
    <w:rsid w:val="00D002B0"/>
    <w:rsid w:val="00D0050C"/>
    <w:rsid w:val="00D006C7"/>
    <w:rsid w:val="00D00705"/>
    <w:rsid w:val="00D0077C"/>
    <w:rsid w:val="00D00800"/>
    <w:rsid w:val="00D00B9B"/>
    <w:rsid w:val="00D00ECA"/>
    <w:rsid w:val="00D01092"/>
    <w:rsid w:val="00D010DF"/>
    <w:rsid w:val="00D0173A"/>
    <w:rsid w:val="00D01A92"/>
    <w:rsid w:val="00D01B7E"/>
    <w:rsid w:val="00D01F97"/>
    <w:rsid w:val="00D01FC8"/>
    <w:rsid w:val="00D02247"/>
    <w:rsid w:val="00D022D0"/>
    <w:rsid w:val="00D0232A"/>
    <w:rsid w:val="00D023E7"/>
    <w:rsid w:val="00D023E9"/>
    <w:rsid w:val="00D024B2"/>
    <w:rsid w:val="00D02548"/>
    <w:rsid w:val="00D026A6"/>
    <w:rsid w:val="00D026DB"/>
    <w:rsid w:val="00D0273D"/>
    <w:rsid w:val="00D02745"/>
    <w:rsid w:val="00D027E8"/>
    <w:rsid w:val="00D0284D"/>
    <w:rsid w:val="00D0287A"/>
    <w:rsid w:val="00D028A4"/>
    <w:rsid w:val="00D028E8"/>
    <w:rsid w:val="00D0290C"/>
    <w:rsid w:val="00D02B75"/>
    <w:rsid w:val="00D02CBD"/>
    <w:rsid w:val="00D02CF8"/>
    <w:rsid w:val="00D03059"/>
    <w:rsid w:val="00D0315F"/>
    <w:rsid w:val="00D031A3"/>
    <w:rsid w:val="00D03952"/>
    <w:rsid w:val="00D039CA"/>
    <w:rsid w:val="00D03CF2"/>
    <w:rsid w:val="00D03EE6"/>
    <w:rsid w:val="00D040EA"/>
    <w:rsid w:val="00D041D6"/>
    <w:rsid w:val="00D0428A"/>
    <w:rsid w:val="00D043CA"/>
    <w:rsid w:val="00D0470A"/>
    <w:rsid w:val="00D0494B"/>
    <w:rsid w:val="00D04B08"/>
    <w:rsid w:val="00D04C26"/>
    <w:rsid w:val="00D04C86"/>
    <w:rsid w:val="00D04C9F"/>
    <w:rsid w:val="00D04D9C"/>
    <w:rsid w:val="00D04E09"/>
    <w:rsid w:val="00D04EBD"/>
    <w:rsid w:val="00D051AB"/>
    <w:rsid w:val="00D053A8"/>
    <w:rsid w:val="00D05420"/>
    <w:rsid w:val="00D0578C"/>
    <w:rsid w:val="00D057AE"/>
    <w:rsid w:val="00D057E9"/>
    <w:rsid w:val="00D05906"/>
    <w:rsid w:val="00D05B7A"/>
    <w:rsid w:val="00D05DF5"/>
    <w:rsid w:val="00D05ECF"/>
    <w:rsid w:val="00D05FF4"/>
    <w:rsid w:val="00D06591"/>
    <w:rsid w:val="00D06776"/>
    <w:rsid w:val="00D06895"/>
    <w:rsid w:val="00D06945"/>
    <w:rsid w:val="00D06BB5"/>
    <w:rsid w:val="00D06C42"/>
    <w:rsid w:val="00D06CE3"/>
    <w:rsid w:val="00D06F38"/>
    <w:rsid w:val="00D07180"/>
    <w:rsid w:val="00D075DB"/>
    <w:rsid w:val="00D07E02"/>
    <w:rsid w:val="00D07E5F"/>
    <w:rsid w:val="00D07F1D"/>
    <w:rsid w:val="00D1019E"/>
    <w:rsid w:val="00D1034A"/>
    <w:rsid w:val="00D10411"/>
    <w:rsid w:val="00D1051B"/>
    <w:rsid w:val="00D1065B"/>
    <w:rsid w:val="00D1075D"/>
    <w:rsid w:val="00D10829"/>
    <w:rsid w:val="00D10886"/>
    <w:rsid w:val="00D10A14"/>
    <w:rsid w:val="00D10C50"/>
    <w:rsid w:val="00D10D5B"/>
    <w:rsid w:val="00D10DB3"/>
    <w:rsid w:val="00D10DC9"/>
    <w:rsid w:val="00D10E1B"/>
    <w:rsid w:val="00D10F46"/>
    <w:rsid w:val="00D10FBA"/>
    <w:rsid w:val="00D110B3"/>
    <w:rsid w:val="00D111BE"/>
    <w:rsid w:val="00D1122A"/>
    <w:rsid w:val="00D11329"/>
    <w:rsid w:val="00D1138F"/>
    <w:rsid w:val="00D11404"/>
    <w:rsid w:val="00D115EB"/>
    <w:rsid w:val="00D117C9"/>
    <w:rsid w:val="00D11AB2"/>
    <w:rsid w:val="00D11C65"/>
    <w:rsid w:val="00D11ECF"/>
    <w:rsid w:val="00D11EEB"/>
    <w:rsid w:val="00D12016"/>
    <w:rsid w:val="00D120B0"/>
    <w:rsid w:val="00D120D1"/>
    <w:rsid w:val="00D12297"/>
    <w:rsid w:val="00D1236D"/>
    <w:rsid w:val="00D12523"/>
    <w:rsid w:val="00D127A3"/>
    <w:rsid w:val="00D128BF"/>
    <w:rsid w:val="00D12951"/>
    <w:rsid w:val="00D12A34"/>
    <w:rsid w:val="00D12B9C"/>
    <w:rsid w:val="00D12E24"/>
    <w:rsid w:val="00D12FB1"/>
    <w:rsid w:val="00D130F1"/>
    <w:rsid w:val="00D1312C"/>
    <w:rsid w:val="00D1316C"/>
    <w:rsid w:val="00D13228"/>
    <w:rsid w:val="00D13386"/>
    <w:rsid w:val="00D13431"/>
    <w:rsid w:val="00D1370D"/>
    <w:rsid w:val="00D137C1"/>
    <w:rsid w:val="00D138E0"/>
    <w:rsid w:val="00D138E7"/>
    <w:rsid w:val="00D13984"/>
    <w:rsid w:val="00D13BB2"/>
    <w:rsid w:val="00D13C04"/>
    <w:rsid w:val="00D13E7B"/>
    <w:rsid w:val="00D13F16"/>
    <w:rsid w:val="00D13FFB"/>
    <w:rsid w:val="00D1421B"/>
    <w:rsid w:val="00D142BA"/>
    <w:rsid w:val="00D1433F"/>
    <w:rsid w:val="00D1437A"/>
    <w:rsid w:val="00D14555"/>
    <w:rsid w:val="00D14AA3"/>
    <w:rsid w:val="00D14B51"/>
    <w:rsid w:val="00D14B71"/>
    <w:rsid w:val="00D14D2F"/>
    <w:rsid w:val="00D14D95"/>
    <w:rsid w:val="00D14E94"/>
    <w:rsid w:val="00D15030"/>
    <w:rsid w:val="00D1503F"/>
    <w:rsid w:val="00D15122"/>
    <w:rsid w:val="00D15508"/>
    <w:rsid w:val="00D1597B"/>
    <w:rsid w:val="00D15B01"/>
    <w:rsid w:val="00D15B2E"/>
    <w:rsid w:val="00D15BB4"/>
    <w:rsid w:val="00D15C21"/>
    <w:rsid w:val="00D15D3C"/>
    <w:rsid w:val="00D15DCF"/>
    <w:rsid w:val="00D15E6B"/>
    <w:rsid w:val="00D15EDB"/>
    <w:rsid w:val="00D16141"/>
    <w:rsid w:val="00D16279"/>
    <w:rsid w:val="00D16609"/>
    <w:rsid w:val="00D166E6"/>
    <w:rsid w:val="00D1675A"/>
    <w:rsid w:val="00D167A2"/>
    <w:rsid w:val="00D16982"/>
    <w:rsid w:val="00D16BBF"/>
    <w:rsid w:val="00D16C55"/>
    <w:rsid w:val="00D16C99"/>
    <w:rsid w:val="00D16EB7"/>
    <w:rsid w:val="00D16F91"/>
    <w:rsid w:val="00D170AC"/>
    <w:rsid w:val="00D17584"/>
    <w:rsid w:val="00D1759F"/>
    <w:rsid w:val="00D17709"/>
    <w:rsid w:val="00D178BE"/>
    <w:rsid w:val="00D17958"/>
    <w:rsid w:val="00D179DA"/>
    <w:rsid w:val="00D17A12"/>
    <w:rsid w:val="00D17D63"/>
    <w:rsid w:val="00D17F60"/>
    <w:rsid w:val="00D17FDB"/>
    <w:rsid w:val="00D20114"/>
    <w:rsid w:val="00D202B1"/>
    <w:rsid w:val="00D202CC"/>
    <w:rsid w:val="00D20318"/>
    <w:rsid w:val="00D204B7"/>
    <w:rsid w:val="00D2055A"/>
    <w:rsid w:val="00D206B0"/>
    <w:rsid w:val="00D20994"/>
    <w:rsid w:val="00D20C15"/>
    <w:rsid w:val="00D20CC5"/>
    <w:rsid w:val="00D20D02"/>
    <w:rsid w:val="00D20D0F"/>
    <w:rsid w:val="00D20F36"/>
    <w:rsid w:val="00D20FF8"/>
    <w:rsid w:val="00D21022"/>
    <w:rsid w:val="00D21035"/>
    <w:rsid w:val="00D21050"/>
    <w:rsid w:val="00D2139C"/>
    <w:rsid w:val="00D213CC"/>
    <w:rsid w:val="00D214CA"/>
    <w:rsid w:val="00D21658"/>
    <w:rsid w:val="00D2197A"/>
    <w:rsid w:val="00D21A0B"/>
    <w:rsid w:val="00D21A0F"/>
    <w:rsid w:val="00D21A20"/>
    <w:rsid w:val="00D21D67"/>
    <w:rsid w:val="00D21E53"/>
    <w:rsid w:val="00D21F07"/>
    <w:rsid w:val="00D21F17"/>
    <w:rsid w:val="00D220E6"/>
    <w:rsid w:val="00D22189"/>
    <w:rsid w:val="00D2250A"/>
    <w:rsid w:val="00D22955"/>
    <w:rsid w:val="00D22A0C"/>
    <w:rsid w:val="00D22A4F"/>
    <w:rsid w:val="00D22A60"/>
    <w:rsid w:val="00D22CD7"/>
    <w:rsid w:val="00D22D56"/>
    <w:rsid w:val="00D22EEB"/>
    <w:rsid w:val="00D23032"/>
    <w:rsid w:val="00D230D1"/>
    <w:rsid w:val="00D23173"/>
    <w:rsid w:val="00D23198"/>
    <w:rsid w:val="00D23203"/>
    <w:rsid w:val="00D23440"/>
    <w:rsid w:val="00D2346A"/>
    <w:rsid w:val="00D23733"/>
    <w:rsid w:val="00D2377B"/>
    <w:rsid w:val="00D2378A"/>
    <w:rsid w:val="00D238B2"/>
    <w:rsid w:val="00D23B87"/>
    <w:rsid w:val="00D23C53"/>
    <w:rsid w:val="00D2404D"/>
    <w:rsid w:val="00D24273"/>
    <w:rsid w:val="00D24294"/>
    <w:rsid w:val="00D2430E"/>
    <w:rsid w:val="00D24446"/>
    <w:rsid w:val="00D24473"/>
    <w:rsid w:val="00D24590"/>
    <w:rsid w:val="00D2476F"/>
    <w:rsid w:val="00D24892"/>
    <w:rsid w:val="00D24AE7"/>
    <w:rsid w:val="00D24B00"/>
    <w:rsid w:val="00D24B37"/>
    <w:rsid w:val="00D24BC6"/>
    <w:rsid w:val="00D24BDE"/>
    <w:rsid w:val="00D24C34"/>
    <w:rsid w:val="00D24C6A"/>
    <w:rsid w:val="00D25021"/>
    <w:rsid w:val="00D25082"/>
    <w:rsid w:val="00D250CE"/>
    <w:rsid w:val="00D25339"/>
    <w:rsid w:val="00D2540A"/>
    <w:rsid w:val="00D2545B"/>
    <w:rsid w:val="00D2567F"/>
    <w:rsid w:val="00D256ED"/>
    <w:rsid w:val="00D2572B"/>
    <w:rsid w:val="00D257FA"/>
    <w:rsid w:val="00D259F6"/>
    <w:rsid w:val="00D25A97"/>
    <w:rsid w:val="00D25C1A"/>
    <w:rsid w:val="00D25C9F"/>
    <w:rsid w:val="00D25CB3"/>
    <w:rsid w:val="00D25F38"/>
    <w:rsid w:val="00D25FD1"/>
    <w:rsid w:val="00D26079"/>
    <w:rsid w:val="00D26163"/>
    <w:rsid w:val="00D261AC"/>
    <w:rsid w:val="00D261F5"/>
    <w:rsid w:val="00D2687B"/>
    <w:rsid w:val="00D26993"/>
    <w:rsid w:val="00D26A79"/>
    <w:rsid w:val="00D26B86"/>
    <w:rsid w:val="00D26C4E"/>
    <w:rsid w:val="00D26DBD"/>
    <w:rsid w:val="00D26FA4"/>
    <w:rsid w:val="00D2705D"/>
    <w:rsid w:val="00D27319"/>
    <w:rsid w:val="00D27375"/>
    <w:rsid w:val="00D273F1"/>
    <w:rsid w:val="00D274DC"/>
    <w:rsid w:val="00D277EF"/>
    <w:rsid w:val="00D27A46"/>
    <w:rsid w:val="00D27BE9"/>
    <w:rsid w:val="00D27C17"/>
    <w:rsid w:val="00D27CA4"/>
    <w:rsid w:val="00D27F9D"/>
    <w:rsid w:val="00D30223"/>
    <w:rsid w:val="00D30441"/>
    <w:rsid w:val="00D3052C"/>
    <w:rsid w:val="00D3067E"/>
    <w:rsid w:val="00D30690"/>
    <w:rsid w:val="00D306B2"/>
    <w:rsid w:val="00D3083E"/>
    <w:rsid w:val="00D309D0"/>
    <w:rsid w:val="00D309E9"/>
    <w:rsid w:val="00D30AF1"/>
    <w:rsid w:val="00D30B02"/>
    <w:rsid w:val="00D30BBD"/>
    <w:rsid w:val="00D30CB5"/>
    <w:rsid w:val="00D30F13"/>
    <w:rsid w:val="00D3116F"/>
    <w:rsid w:val="00D3120C"/>
    <w:rsid w:val="00D313BF"/>
    <w:rsid w:val="00D31630"/>
    <w:rsid w:val="00D3172A"/>
    <w:rsid w:val="00D3173B"/>
    <w:rsid w:val="00D3185B"/>
    <w:rsid w:val="00D31899"/>
    <w:rsid w:val="00D318DD"/>
    <w:rsid w:val="00D3199B"/>
    <w:rsid w:val="00D319B5"/>
    <w:rsid w:val="00D319BD"/>
    <w:rsid w:val="00D31A4A"/>
    <w:rsid w:val="00D31C21"/>
    <w:rsid w:val="00D31CDA"/>
    <w:rsid w:val="00D31DB1"/>
    <w:rsid w:val="00D31DCC"/>
    <w:rsid w:val="00D31EF8"/>
    <w:rsid w:val="00D31F5A"/>
    <w:rsid w:val="00D320E3"/>
    <w:rsid w:val="00D321C4"/>
    <w:rsid w:val="00D32217"/>
    <w:rsid w:val="00D324A7"/>
    <w:rsid w:val="00D32518"/>
    <w:rsid w:val="00D325CD"/>
    <w:rsid w:val="00D32A48"/>
    <w:rsid w:val="00D33195"/>
    <w:rsid w:val="00D33277"/>
    <w:rsid w:val="00D33759"/>
    <w:rsid w:val="00D3387B"/>
    <w:rsid w:val="00D33C80"/>
    <w:rsid w:val="00D33DDD"/>
    <w:rsid w:val="00D33EF0"/>
    <w:rsid w:val="00D34072"/>
    <w:rsid w:val="00D340BE"/>
    <w:rsid w:val="00D3416B"/>
    <w:rsid w:val="00D341CF"/>
    <w:rsid w:val="00D34215"/>
    <w:rsid w:val="00D342F8"/>
    <w:rsid w:val="00D34390"/>
    <w:rsid w:val="00D345A3"/>
    <w:rsid w:val="00D346D5"/>
    <w:rsid w:val="00D34902"/>
    <w:rsid w:val="00D34A22"/>
    <w:rsid w:val="00D34D99"/>
    <w:rsid w:val="00D34FC1"/>
    <w:rsid w:val="00D34FCA"/>
    <w:rsid w:val="00D35021"/>
    <w:rsid w:val="00D35047"/>
    <w:rsid w:val="00D35070"/>
    <w:rsid w:val="00D35324"/>
    <w:rsid w:val="00D35513"/>
    <w:rsid w:val="00D35694"/>
    <w:rsid w:val="00D35712"/>
    <w:rsid w:val="00D3581A"/>
    <w:rsid w:val="00D358A4"/>
    <w:rsid w:val="00D35AA4"/>
    <w:rsid w:val="00D35BAB"/>
    <w:rsid w:val="00D35BBB"/>
    <w:rsid w:val="00D35C68"/>
    <w:rsid w:val="00D35CB7"/>
    <w:rsid w:val="00D35CC3"/>
    <w:rsid w:val="00D35D24"/>
    <w:rsid w:val="00D36126"/>
    <w:rsid w:val="00D36481"/>
    <w:rsid w:val="00D367B1"/>
    <w:rsid w:val="00D3688B"/>
    <w:rsid w:val="00D36A10"/>
    <w:rsid w:val="00D36BEE"/>
    <w:rsid w:val="00D36CA9"/>
    <w:rsid w:val="00D36D11"/>
    <w:rsid w:val="00D36F38"/>
    <w:rsid w:val="00D36F5A"/>
    <w:rsid w:val="00D3703C"/>
    <w:rsid w:val="00D3734A"/>
    <w:rsid w:val="00D3734F"/>
    <w:rsid w:val="00D37358"/>
    <w:rsid w:val="00D375F7"/>
    <w:rsid w:val="00D3779D"/>
    <w:rsid w:val="00D3784C"/>
    <w:rsid w:val="00D378B2"/>
    <w:rsid w:val="00D37E7A"/>
    <w:rsid w:val="00D40314"/>
    <w:rsid w:val="00D40401"/>
    <w:rsid w:val="00D4060A"/>
    <w:rsid w:val="00D40C66"/>
    <w:rsid w:val="00D4104C"/>
    <w:rsid w:val="00D41504"/>
    <w:rsid w:val="00D4150F"/>
    <w:rsid w:val="00D41635"/>
    <w:rsid w:val="00D41776"/>
    <w:rsid w:val="00D418D7"/>
    <w:rsid w:val="00D4197D"/>
    <w:rsid w:val="00D419B0"/>
    <w:rsid w:val="00D41A02"/>
    <w:rsid w:val="00D41B6C"/>
    <w:rsid w:val="00D41DFB"/>
    <w:rsid w:val="00D41E94"/>
    <w:rsid w:val="00D41F65"/>
    <w:rsid w:val="00D41FAF"/>
    <w:rsid w:val="00D42236"/>
    <w:rsid w:val="00D42387"/>
    <w:rsid w:val="00D423F6"/>
    <w:rsid w:val="00D425B4"/>
    <w:rsid w:val="00D426C9"/>
    <w:rsid w:val="00D42756"/>
    <w:rsid w:val="00D4298F"/>
    <w:rsid w:val="00D42A4D"/>
    <w:rsid w:val="00D42E42"/>
    <w:rsid w:val="00D42F06"/>
    <w:rsid w:val="00D42F07"/>
    <w:rsid w:val="00D4304C"/>
    <w:rsid w:val="00D430AC"/>
    <w:rsid w:val="00D4369A"/>
    <w:rsid w:val="00D43756"/>
    <w:rsid w:val="00D437C4"/>
    <w:rsid w:val="00D43986"/>
    <w:rsid w:val="00D43B86"/>
    <w:rsid w:val="00D43D16"/>
    <w:rsid w:val="00D43EE2"/>
    <w:rsid w:val="00D4427E"/>
    <w:rsid w:val="00D44443"/>
    <w:rsid w:val="00D44470"/>
    <w:rsid w:val="00D445FE"/>
    <w:rsid w:val="00D44924"/>
    <w:rsid w:val="00D44928"/>
    <w:rsid w:val="00D44A02"/>
    <w:rsid w:val="00D44B05"/>
    <w:rsid w:val="00D44B09"/>
    <w:rsid w:val="00D44B43"/>
    <w:rsid w:val="00D44CB7"/>
    <w:rsid w:val="00D44DA9"/>
    <w:rsid w:val="00D44ED5"/>
    <w:rsid w:val="00D44EDF"/>
    <w:rsid w:val="00D44F2D"/>
    <w:rsid w:val="00D4512B"/>
    <w:rsid w:val="00D45148"/>
    <w:rsid w:val="00D451D3"/>
    <w:rsid w:val="00D45312"/>
    <w:rsid w:val="00D455C2"/>
    <w:rsid w:val="00D455D0"/>
    <w:rsid w:val="00D455EA"/>
    <w:rsid w:val="00D458E1"/>
    <w:rsid w:val="00D45B1D"/>
    <w:rsid w:val="00D45B66"/>
    <w:rsid w:val="00D45BCA"/>
    <w:rsid w:val="00D460E4"/>
    <w:rsid w:val="00D46209"/>
    <w:rsid w:val="00D4634A"/>
    <w:rsid w:val="00D466B0"/>
    <w:rsid w:val="00D4670D"/>
    <w:rsid w:val="00D46A93"/>
    <w:rsid w:val="00D46AF3"/>
    <w:rsid w:val="00D46DB6"/>
    <w:rsid w:val="00D46ED5"/>
    <w:rsid w:val="00D46EE6"/>
    <w:rsid w:val="00D46F62"/>
    <w:rsid w:val="00D47001"/>
    <w:rsid w:val="00D47044"/>
    <w:rsid w:val="00D471EC"/>
    <w:rsid w:val="00D4727C"/>
    <w:rsid w:val="00D4728C"/>
    <w:rsid w:val="00D473A7"/>
    <w:rsid w:val="00D473B4"/>
    <w:rsid w:val="00D47402"/>
    <w:rsid w:val="00D47483"/>
    <w:rsid w:val="00D47506"/>
    <w:rsid w:val="00D4757F"/>
    <w:rsid w:val="00D47859"/>
    <w:rsid w:val="00D47A35"/>
    <w:rsid w:val="00D47C41"/>
    <w:rsid w:val="00D47CF2"/>
    <w:rsid w:val="00D5020B"/>
    <w:rsid w:val="00D505E6"/>
    <w:rsid w:val="00D5062F"/>
    <w:rsid w:val="00D5077D"/>
    <w:rsid w:val="00D50837"/>
    <w:rsid w:val="00D50AFD"/>
    <w:rsid w:val="00D50B38"/>
    <w:rsid w:val="00D50BA9"/>
    <w:rsid w:val="00D50C86"/>
    <w:rsid w:val="00D50E89"/>
    <w:rsid w:val="00D50FAE"/>
    <w:rsid w:val="00D5108F"/>
    <w:rsid w:val="00D512F9"/>
    <w:rsid w:val="00D514FF"/>
    <w:rsid w:val="00D5170F"/>
    <w:rsid w:val="00D5175C"/>
    <w:rsid w:val="00D518C4"/>
    <w:rsid w:val="00D51A14"/>
    <w:rsid w:val="00D51AFF"/>
    <w:rsid w:val="00D51C27"/>
    <w:rsid w:val="00D51D62"/>
    <w:rsid w:val="00D51D75"/>
    <w:rsid w:val="00D51E3B"/>
    <w:rsid w:val="00D52025"/>
    <w:rsid w:val="00D522CF"/>
    <w:rsid w:val="00D52612"/>
    <w:rsid w:val="00D5270F"/>
    <w:rsid w:val="00D527D3"/>
    <w:rsid w:val="00D52848"/>
    <w:rsid w:val="00D52904"/>
    <w:rsid w:val="00D52A21"/>
    <w:rsid w:val="00D52B87"/>
    <w:rsid w:val="00D52BA3"/>
    <w:rsid w:val="00D52F63"/>
    <w:rsid w:val="00D52FE3"/>
    <w:rsid w:val="00D53142"/>
    <w:rsid w:val="00D53308"/>
    <w:rsid w:val="00D53581"/>
    <w:rsid w:val="00D53733"/>
    <w:rsid w:val="00D538C6"/>
    <w:rsid w:val="00D5390F"/>
    <w:rsid w:val="00D53D62"/>
    <w:rsid w:val="00D53DD2"/>
    <w:rsid w:val="00D53E4A"/>
    <w:rsid w:val="00D53F14"/>
    <w:rsid w:val="00D54020"/>
    <w:rsid w:val="00D5425A"/>
    <w:rsid w:val="00D542E2"/>
    <w:rsid w:val="00D547C5"/>
    <w:rsid w:val="00D5493D"/>
    <w:rsid w:val="00D54A80"/>
    <w:rsid w:val="00D54BCC"/>
    <w:rsid w:val="00D54CA5"/>
    <w:rsid w:val="00D54D35"/>
    <w:rsid w:val="00D54D60"/>
    <w:rsid w:val="00D5505D"/>
    <w:rsid w:val="00D55220"/>
    <w:rsid w:val="00D55296"/>
    <w:rsid w:val="00D55380"/>
    <w:rsid w:val="00D553BC"/>
    <w:rsid w:val="00D55694"/>
    <w:rsid w:val="00D556E8"/>
    <w:rsid w:val="00D55A8B"/>
    <w:rsid w:val="00D55C37"/>
    <w:rsid w:val="00D55D44"/>
    <w:rsid w:val="00D55D69"/>
    <w:rsid w:val="00D55E37"/>
    <w:rsid w:val="00D55EE8"/>
    <w:rsid w:val="00D55FBE"/>
    <w:rsid w:val="00D564D9"/>
    <w:rsid w:val="00D568A2"/>
    <w:rsid w:val="00D568AA"/>
    <w:rsid w:val="00D568C6"/>
    <w:rsid w:val="00D56A3C"/>
    <w:rsid w:val="00D56BCE"/>
    <w:rsid w:val="00D56F2A"/>
    <w:rsid w:val="00D56F90"/>
    <w:rsid w:val="00D570A1"/>
    <w:rsid w:val="00D57412"/>
    <w:rsid w:val="00D57935"/>
    <w:rsid w:val="00D57A29"/>
    <w:rsid w:val="00D57BA0"/>
    <w:rsid w:val="00D57D73"/>
    <w:rsid w:val="00D57D86"/>
    <w:rsid w:val="00D57DDC"/>
    <w:rsid w:val="00D6039D"/>
    <w:rsid w:val="00D603E7"/>
    <w:rsid w:val="00D6047A"/>
    <w:rsid w:val="00D604B5"/>
    <w:rsid w:val="00D60513"/>
    <w:rsid w:val="00D6076B"/>
    <w:rsid w:val="00D6081D"/>
    <w:rsid w:val="00D60C26"/>
    <w:rsid w:val="00D60F64"/>
    <w:rsid w:val="00D61146"/>
    <w:rsid w:val="00D6114A"/>
    <w:rsid w:val="00D61391"/>
    <w:rsid w:val="00D61411"/>
    <w:rsid w:val="00D61464"/>
    <w:rsid w:val="00D618F9"/>
    <w:rsid w:val="00D6190E"/>
    <w:rsid w:val="00D61A1F"/>
    <w:rsid w:val="00D61B94"/>
    <w:rsid w:val="00D61D0C"/>
    <w:rsid w:val="00D61E9F"/>
    <w:rsid w:val="00D620DE"/>
    <w:rsid w:val="00D621C5"/>
    <w:rsid w:val="00D62218"/>
    <w:rsid w:val="00D62220"/>
    <w:rsid w:val="00D623CA"/>
    <w:rsid w:val="00D624F1"/>
    <w:rsid w:val="00D62597"/>
    <w:rsid w:val="00D62669"/>
    <w:rsid w:val="00D627F7"/>
    <w:rsid w:val="00D62A41"/>
    <w:rsid w:val="00D62B1C"/>
    <w:rsid w:val="00D62C8C"/>
    <w:rsid w:val="00D6327C"/>
    <w:rsid w:val="00D633A6"/>
    <w:rsid w:val="00D63406"/>
    <w:rsid w:val="00D6363B"/>
    <w:rsid w:val="00D63708"/>
    <w:rsid w:val="00D63D97"/>
    <w:rsid w:val="00D63F2F"/>
    <w:rsid w:val="00D641A6"/>
    <w:rsid w:val="00D64ABB"/>
    <w:rsid w:val="00D64C30"/>
    <w:rsid w:val="00D64CD5"/>
    <w:rsid w:val="00D64D0F"/>
    <w:rsid w:val="00D64ED9"/>
    <w:rsid w:val="00D64F99"/>
    <w:rsid w:val="00D6510B"/>
    <w:rsid w:val="00D6519C"/>
    <w:rsid w:val="00D653E0"/>
    <w:rsid w:val="00D6554D"/>
    <w:rsid w:val="00D6565B"/>
    <w:rsid w:val="00D65755"/>
    <w:rsid w:val="00D65756"/>
    <w:rsid w:val="00D657FC"/>
    <w:rsid w:val="00D65CEA"/>
    <w:rsid w:val="00D663FB"/>
    <w:rsid w:val="00D66504"/>
    <w:rsid w:val="00D6653B"/>
    <w:rsid w:val="00D66821"/>
    <w:rsid w:val="00D66992"/>
    <w:rsid w:val="00D66B49"/>
    <w:rsid w:val="00D66C08"/>
    <w:rsid w:val="00D66CD8"/>
    <w:rsid w:val="00D66FE8"/>
    <w:rsid w:val="00D6718D"/>
    <w:rsid w:val="00D671BE"/>
    <w:rsid w:val="00D671E6"/>
    <w:rsid w:val="00D67311"/>
    <w:rsid w:val="00D67329"/>
    <w:rsid w:val="00D673A4"/>
    <w:rsid w:val="00D674B7"/>
    <w:rsid w:val="00D6755A"/>
    <w:rsid w:val="00D67689"/>
    <w:rsid w:val="00D678AE"/>
    <w:rsid w:val="00D67A48"/>
    <w:rsid w:val="00D67AB9"/>
    <w:rsid w:val="00D67CA2"/>
    <w:rsid w:val="00D67D51"/>
    <w:rsid w:val="00D67F6B"/>
    <w:rsid w:val="00D67FEB"/>
    <w:rsid w:val="00D7001A"/>
    <w:rsid w:val="00D7013D"/>
    <w:rsid w:val="00D70306"/>
    <w:rsid w:val="00D703AC"/>
    <w:rsid w:val="00D70449"/>
    <w:rsid w:val="00D705F3"/>
    <w:rsid w:val="00D70960"/>
    <w:rsid w:val="00D70F73"/>
    <w:rsid w:val="00D70FF9"/>
    <w:rsid w:val="00D7113C"/>
    <w:rsid w:val="00D7120F"/>
    <w:rsid w:val="00D712B6"/>
    <w:rsid w:val="00D713D0"/>
    <w:rsid w:val="00D7168F"/>
    <w:rsid w:val="00D716D5"/>
    <w:rsid w:val="00D71758"/>
    <w:rsid w:val="00D71859"/>
    <w:rsid w:val="00D71A93"/>
    <w:rsid w:val="00D71BE5"/>
    <w:rsid w:val="00D71BE6"/>
    <w:rsid w:val="00D71C75"/>
    <w:rsid w:val="00D71D80"/>
    <w:rsid w:val="00D71FBE"/>
    <w:rsid w:val="00D7261A"/>
    <w:rsid w:val="00D72A6A"/>
    <w:rsid w:val="00D72AAC"/>
    <w:rsid w:val="00D72AF7"/>
    <w:rsid w:val="00D72C1C"/>
    <w:rsid w:val="00D72C36"/>
    <w:rsid w:val="00D72D0C"/>
    <w:rsid w:val="00D72D2F"/>
    <w:rsid w:val="00D72F5C"/>
    <w:rsid w:val="00D7309F"/>
    <w:rsid w:val="00D730DC"/>
    <w:rsid w:val="00D73144"/>
    <w:rsid w:val="00D7325F"/>
    <w:rsid w:val="00D73301"/>
    <w:rsid w:val="00D735F7"/>
    <w:rsid w:val="00D737EA"/>
    <w:rsid w:val="00D7383D"/>
    <w:rsid w:val="00D73B04"/>
    <w:rsid w:val="00D73B72"/>
    <w:rsid w:val="00D73F9B"/>
    <w:rsid w:val="00D7412A"/>
    <w:rsid w:val="00D74A67"/>
    <w:rsid w:val="00D74B68"/>
    <w:rsid w:val="00D74BCB"/>
    <w:rsid w:val="00D74C15"/>
    <w:rsid w:val="00D75305"/>
    <w:rsid w:val="00D75399"/>
    <w:rsid w:val="00D7567B"/>
    <w:rsid w:val="00D757E7"/>
    <w:rsid w:val="00D75BD2"/>
    <w:rsid w:val="00D75E6F"/>
    <w:rsid w:val="00D75EDB"/>
    <w:rsid w:val="00D76235"/>
    <w:rsid w:val="00D76951"/>
    <w:rsid w:val="00D76A6A"/>
    <w:rsid w:val="00D76BD0"/>
    <w:rsid w:val="00D770B6"/>
    <w:rsid w:val="00D771E3"/>
    <w:rsid w:val="00D7752E"/>
    <w:rsid w:val="00D77A12"/>
    <w:rsid w:val="00D77AAE"/>
    <w:rsid w:val="00D77BC5"/>
    <w:rsid w:val="00D77C3D"/>
    <w:rsid w:val="00D77D64"/>
    <w:rsid w:val="00D77DA6"/>
    <w:rsid w:val="00D77DAD"/>
    <w:rsid w:val="00D77FD1"/>
    <w:rsid w:val="00D8079D"/>
    <w:rsid w:val="00D807DD"/>
    <w:rsid w:val="00D808F1"/>
    <w:rsid w:val="00D809F4"/>
    <w:rsid w:val="00D80A94"/>
    <w:rsid w:val="00D80B2B"/>
    <w:rsid w:val="00D80BA5"/>
    <w:rsid w:val="00D80C04"/>
    <w:rsid w:val="00D80C46"/>
    <w:rsid w:val="00D80CFA"/>
    <w:rsid w:val="00D80E63"/>
    <w:rsid w:val="00D81104"/>
    <w:rsid w:val="00D811AA"/>
    <w:rsid w:val="00D8120E"/>
    <w:rsid w:val="00D81267"/>
    <w:rsid w:val="00D812D7"/>
    <w:rsid w:val="00D8136C"/>
    <w:rsid w:val="00D8137A"/>
    <w:rsid w:val="00D81427"/>
    <w:rsid w:val="00D8149C"/>
    <w:rsid w:val="00D814B0"/>
    <w:rsid w:val="00D816F3"/>
    <w:rsid w:val="00D81B16"/>
    <w:rsid w:val="00D81BE1"/>
    <w:rsid w:val="00D81DBF"/>
    <w:rsid w:val="00D82261"/>
    <w:rsid w:val="00D82299"/>
    <w:rsid w:val="00D822A3"/>
    <w:rsid w:val="00D823DC"/>
    <w:rsid w:val="00D8240E"/>
    <w:rsid w:val="00D82671"/>
    <w:rsid w:val="00D82705"/>
    <w:rsid w:val="00D827F4"/>
    <w:rsid w:val="00D82835"/>
    <w:rsid w:val="00D829A7"/>
    <w:rsid w:val="00D829C4"/>
    <w:rsid w:val="00D82A7D"/>
    <w:rsid w:val="00D82CF2"/>
    <w:rsid w:val="00D82F04"/>
    <w:rsid w:val="00D83273"/>
    <w:rsid w:val="00D832A7"/>
    <w:rsid w:val="00D834B3"/>
    <w:rsid w:val="00D835C9"/>
    <w:rsid w:val="00D837D3"/>
    <w:rsid w:val="00D838D2"/>
    <w:rsid w:val="00D83A6C"/>
    <w:rsid w:val="00D83CE8"/>
    <w:rsid w:val="00D83E04"/>
    <w:rsid w:val="00D83EA1"/>
    <w:rsid w:val="00D83F26"/>
    <w:rsid w:val="00D840AB"/>
    <w:rsid w:val="00D84280"/>
    <w:rsid w:val="00D84289"/>
    <w:rsid w:val="00D843C5"/>
    <w:rsid w:val="00D844B2"/>
    <w:rsid w:val="00D8466F"/>
    <w:rsid w:val="00D8499A"/>
    <w:rsid w:val="00D84A84"/>
    <w:rsid w:val="00D84B7B"/>
    <w:rsid w:val="00D84C24"/>
    <w:rsid w:val="00D84EBD"/>
    <w:rsid w:val="00D84FA7"/>
    <w:rsid w:val="00D85070"/>
    <w:rsid w:val="00D851FC"/>
    <w:rsid w:val="00D85256"/>
    <w:rsid w:val="00D852FB"/>
    <w:rsid w:val="00D85983"/>
    <w:rsid w:val="00D85EC0"/>
    <w:rsid w:val="00D86261"/>
    <w:rsid w:val="00D86400"/>
    <w:rsid w:val="00D86546"/>
    <w:rsid w:val="00D86615"/>
    <w:rsid w:val="00D86696"/>
    <w:rsid w:val="00D866D5"/>
    <w:rsid w:val="00D86A05"/>
    <w:rsid w:val="00D86A2D"/>
    <w:rsid w:val="00D86C9E"/>
    <w:rsid w:val="00D86CBC"/>
    <w:rsid w:val="00D86E52"/>
    <w:rsid w:val="00D86FB5"/>
    <w:rsid w:val="00D86FBA"/>
    <w:rsid w:val="00D873BC"/>
    <w:rsid w:val="00D874D4"/>
    <w:rsid w:val="00D8754A"/>
    <w:rsid w:val="00D8758A"/>
    <w:rsid w:val="00D87716"/>
    <w:rsid w:val="00D8783B"/>
    <w:rsid w:val="00D87909"/>
    <w:rsid w:val="00D87917"/>
    <w:rsid w:val="00D87942"/>
    <w:rsid w:val="00D87FB3"/>
    <w:rsid w:val="00D87FCC"/>
    <w:rsid w:val="00D90468"/>
    <w:rsid w:val="00D905D5"/>
    <w:rsid w:val="00D90638"/>
    <w:rsid w:val="00D907AB"/>
    <w:rsid w:val="00D907B6"/>
    <w:rsid w:val="00D90921"/>
    <w:rsid w:val="00D90989"/>
    <w:rsid w:val="00D90D4F"/>
    <w:rsid w:val="00D90D6F"/>
    <w:rsid w:val="00D90E91"/>
    <w:rsid w:val="00D911E3"/>
    <w:rsid w:val="00D91364"/>
    <w:rsid w:val="00D9140C"/>
    <w:rsid w:val="00D91446"/>
    <w:rsid w:val="00D915B4"/>
    <w:rsid w:val="00D9163A"/>
    <w:rsid w:val="00D91745"/>
    <w:rsid w:val="00D917BC"/>
    <w:rsid w:val="00D918E8"/>
    <w:rsid w:val="00D91AB9"/>
    <w:rsid w:val="00D91B4A"/>
    <w:rsid w:val="00D91D33"/>
    <w:rsid w:val="00D91EC3"/>
    <w:rsid w:val="00D924D1"/>
    <w:rsid w:val="00D92669"/>
    <w:rsid w:val="00D9295C"/>
    <w:rsid w:val="00D92A45"/>
    <w:rsid w:val="00D92B8F"/>
    <w:rsid w:val="00D92C00"/>
    <w:rsid w:val="00D9317C"/>
    <w:rsid w:val="00D9317D"/>
    <w:rsid w:val="00D931E6"/>
    <w:rsid w:val="00D93254"/>
    <w:rsid w:val="00D93356"/>
    <w:rsid w:val="00D9356A"/>
    <w:rsid w:val="00D937DE"/>
    <w:rsid w:val="00D9382C"/>
    <w:rsid w:val="00D93A47"/>
    <w:rsid w:val="00D93BE1"/>
    <w:rsid w:val="00D93CCF"/>
    <w:rsid w:val="00D93CE3"/>
    <w:rsid w:val="00D93DEC"/>
    <w:rsid w:val="00D93EFB"/>
    <w:rsid w:val="00D93F19"/>
    <w:rsid w:val="00D93F3A"/>
    <w:rsid w:val="00D94207"/>
    <w:rsid w:val="00D944C9"/>
    <w:rsid w:val="00D945F3"/>
    <w:rsid w:val="00D9480A"/>
    <w:rsid w:val="00D94B04"/>
    <w:rsid w:val="00D94B6B"/>
    <w:rsid w:val="00D94C72"/>
    <w:rsid w:val="00D94DB2"/>
    <w:rsid w:val="00D95090"/>
    <w:rsid w:val="00D950A0"/>
    <w:rsid w:val="00D9516B"/>
    <w:rsid w:val="00D95197"/>
    <w:rsid w:val="00D95379"/>
    <w:rsid w:val="00D95585"/>
    <w:rsid w:val="00D956EE"/>
    <w:rsid w:val="00D9575D"/>
    <w:rsid w:val="00D957B8"/>
    <w:rsid w:val="00D95951"/>
    <w:rsid w:val="00D959B6"/>
    <w:rsid w:val="00D95BC7"/>
    <w:rsid w:val="00D95C56"/>
    <w:rsid w:val="00D95CC6"/>
    <w:rsid w:val="00D95CF3"/>
    <w:rsid w:val="00D95E08"/>
    <w:rsid w:val="00D95F11"/>
    <w:rsid w:val="00D96219"/>
    <w:rsid w:val="00D9621A"/>
    <w:rsid w:val="00D962AF"/>
    <w:rsid w:val="00D962EE"/>
    <w:rsid w:val="00D9653D"/>
    <w:rsid w:val="00D96876"/>
    <w:rsid w:val="00D9693B"/>
    <w:rsid w:val="00D969BD"/>
    <w:rsid w:val="00D969F9"/>
    <w:rsid w:val="00D96AFD"/>
    <w:rsid w:val="00D96B44"/>
    <w:rsid w:val="00D96B84"/>
    <w:rsid w:val="00D974DA"/>
    <w:rsid w:val="00D975DE"/>
    <w:rsid w:val="00D97729"/>
    <w:rsid w:val="00D97765"/>
    <w:rsid w:val="00D97AF8"/>
    <w:rsid w:val="00D97BCF"/>
    <w:rsid w:val="00D97C44"/>
    <w:rsid w:val="00D97D19"/>
    <w:rsid w:val="00D97D2B"/>
    <w:rsid w:val="00D97D82"/>
    <w:rsid w:val="00DA01A9"/>
    <w:rsid w:val="00DA0202"/>
    <w:rsid w:val="00DA026E"/>
    <w:rsid w:val="00DA0297"/>
    <w:rsid w:val="00DA02D0"/>
    <w:rsid w:val="00DA03E0"/>
    <w:rsid w:val="00DA074B"/>
    <w:rsid w:val="00DA0976"/>
    <w:rsid w:val="00DA09EC"/>
    <w:rsid w:val="00DA1147"/>
    <w:rsid w:val="00DA11D4"/>
    <w:rsid w:val="00DA1206"/>
    <w:rsid w:val="00DA128D"/>
    <w:rsid w:val="00DA1396"/>
    <w:rsid w:val="00DA140E"/>
    <w:rsid w:val="00DA162E"/>
    <w:rsid w:val="00DA16D0"/>
    <w:rsid w:val="00DA1832"/>
    <w:rsid w:val="00DA1B99"/>
    <w:rsid w:val="00DA1D58"/>
    <w:rsid w:val="00DA1F6F"/>
    <w:rsid w:val="00DA1F93"/>
    <w:rsid w:val="00DA1FB7"/>
    <w:rsid w:val="00DA2165"/>
    <w:rsid w:val="00DA2630"/>
    <w:rsid w:val="00DA2693"/>
    <w:rsid w:val="00DA284F"/>
    <w:rsid w:val="00DA2921"/>
    <w:rsid w:val="00DA2A19"/>
    <w:rsid w:val="00DA2ABA"/>
    <w:rsid w:val="00DA2AF4"/>
    <w:rsid w:val="00DA2C4B"/>
    <w:rsid w:val="00DA2DE4"/>
    <w:rsid w:val="00DA2E9C"/>
    <w:rsid w:val="00DA2F74"/>
    <w:rsid w:val="00DA3184"/>
    <w:rsid w:val="00DA333E"/>
    <w:rsid w:val="00DA3585"/>
    <w:rsid w:val="00DA3609"/>
    <w:rsid w:val="00DA3658"/>
    <w:rsid w:val="00DA367C"/>
    <w:rsid w:val="00DA36E2"/>
    <w:rsid w:val="00DA3945"/>
    <w:rsid w:val="00DA3992"/>
    <w:rsid w:val="00DA39C1"/>
    <w:rsid w:val="00DA3AC6"/>
    <w:rsid w:val="00DA3DEA"/>
    <w:rsid w:val="00DA3F0A"/>
    <w:rsid w:val="00DA403A"/>
    <w:rsid w:val="00DA4055"/>
    <w:rsid w:val="00DA4197"/>
    <w:rsid w:val="00DA4399"/>
    <w:rsid w:val="00DA49E2"/>
    <w:rsid w:val="00DA4D1F"/>
    <w:rsid w:val="00DA4DC0"/>
    <w:rsid w:val="00DA51FD"/>
    <w:rsid w:val="00DA531E"/>
    <w:rsid w:val="00DA5458"/>
    <w:rsid w:val="00DA5A05"/>
    <w:rsid w:val="00DA5BF5"/>
    <w:rsid w:val="00DA5C3D"/>
    <w:rsid w:val="00DA5C5D"/>
    <w:rsid w:val="00DA5C62"/>
    <w:rsid w:val="00DA5DA7"/>
    <w:rsid w:val="00DA5DE1"/>
    <w:rsid w:val="00DA5ECF"/>
    <w:rsid w:val="00DA5EFC"/>
    <w:rsid w:val="00DA6105"/>
    <w:rsid w:val="00DA63B1"/>
    <w:rsid w:val="00DA6722"/>
    <w:rsid w:val="00DA673D"/>
    <w:rsid w:val="00DA6891"/>
    <w:rsid w:val="00DA6C3F"/>
    <w:rsid w:val="00DA6CF6"/>
    <w:rsid w:val="00DA6EDB"/>
    <w:rsid w:val="00DA71BC"/>
    <w:rsid w:val="00DA73F4"/>
    <w:rsid w:val="00DA74FD"/>
    <w:rsid w:val="00DA7998"/>
    <w:rsid w:val="00DA7A7E"/>
    <w:rsid w:val="00DA7B06"/>
    <w:rsid w:val="00DA7DEB"/>
    <w:rsid w:val="00DA7E9C"/>
    <w:rsid w:val="00DA7F65"/>
    <w:rsid w:val="00DB0213"/>
    <w:rsid w:val="00DB0336"/>
    <w:rsid w:val="00DB05A8"/>
    <w:rsid w:val="00DB062F"/>
    <w:rsid w:val="00DB0706"/>
    <w:rsid w:val="00DB07A0"/>
    <w:rsid w:val="00DB07C1"/>
    <w:rsid w:val="00DB0830"/>
    <w:rsid w:val="00DB0883"/>
    <w:rsid w:val="00DB0996"/>
    <w:rsid w:val="00DB09B6"/>
    <w:rsid w:val="00DB0C6E"/>
    <w:rsid w:val="00DB0D40"/>
    <w:rsid w:val="00DB0D85"/>
    <w:rsid w:val="00DB0E75"/>
    <w:rsid w:val="00DB1120"/>
    <w:rsid w:val="00DB12BC"/>
    <w:rsid w:val="00DB13FD"/>
    <w:rsid w:val="00DB142E"/>
    <w:rsid w:val="00DB155C"/>
    <w:rsid w:val="00DB17D4"/>
    <w:rsid w:val="00DB1876"/>
    <w:rsid w:val="00DB1C09"/>
    <w:rsid w:val="00DB1C29"/>
    <w:rsid w:val="00DB1DBC"/>
    <w:rsid w:val="00DB1DE8"/>
    <w:rsid w:val="00DB1E35"/>
    <w:rsid w:val="00DB1ECF"/>
    <w:rsid w:val="00DB1EF1"/>
    <w:rsid w:val="00DB210C"/>
    <w:rsid w:val="00DB2291"/>
    <w:rsid w:val="00DB22D6"/>
    <w:rsid w:val="00DB22F7"/>
    <w:rsid w:val="00DB240F"/>
    <w:rsid w:val="00DB280B"/>
    <w:rsid w:val="00DB2989"/>
    <w:rsid w:val="00DB29D7"/>
    <w:rsid w:val="00DB2C61"/>
    <w:rsid w:val="00DB3025"/>
    <w:rsid w:val="00DB306B"/>
    <w:rsid w:val="00DB3137"/>
    <w:rsid w:val="00DB31BD"/>
    <w:rsid w:val="00DB32CF"/>
    <w:rsid w:val="00DB336B"/>
    <w:rsid w:val="00DB3450"/>
    <w:rsid w:val="00DB376E"/>
    <w:rsid w:val="00DB385E"/>
    <w:rsid w:val="00DB3B81"/>
    <w:rsid w:val="00DB3C05"/>
    <w:rsid w:val="00DB3C0F"/>
    <w:rsid w:val="00DB3CF7"/>
    <w:rsid w:val="00DB3DB0"/>
    <w:rsid w:val="00DB3F28"/>
    <w:rsid w:val="00DB405C"/>
    <w:rsid w:val="00DB40C7"/>
    <w:rsid w:val="00DB4123"/>
    <w:rsid w:val="00DB4137"/>
    <w:rsid w:val="00DB427B"/>
    <w:rsid w:val="00DB43EF"/>
    <w:rsid w:val="00DB454C"/>
    <w:rsid w:val="00DB457C"/>
    <w:rsid w:val="00DB4855"/>
    <w:rsid w:val="00DB4D04"/>
    <w:rsid w:val="00DB4E19"/>
    <w:rsid w:val="00DB53A9"/>
    <w:rsid w:val="00DB53AA"/>
    <w:rsid w:val="00DB5431"/>
    <w:rsid w:val="00DB5567"/>
    <w:rsid w:val="00DB5671"/>
    <w:rsid w:val="00DB57FB"/>
    <w:rsid w:val="00DB5838"/>
    <w:rsid w:val="00DB583B"/>
    <w:rsid w:val="00DB5AD2"/>
    <w:rsid w:val="00DB5C6F"/>
    <w:rsid w:val="00DB5CE8"/>
    <w:rsid w:val="00DB614F"/>
    <w:rsid w:val="00DB61EE"/>
    <w:rsid w:val="00DB6267"/>
    <w:rsid w:val="00DB664D"/>
    <w:rsid w:val="00DB66A8"/>
    <w:rsid w:val="00DB6877"/>
    <w:rsid w:val="00DB68AC"/>
    <w:rsid w:val="00DB6928"/>
    <w:rsid w:val="00DB699D"/>
    <w:rsid w:val="00DB6F02"/>
    <w:rsid w:val="00DB6F2B"/>
    <w:rsid w:val="00DB70BD"/>
    <w:rsid w:val="00DB7167"/>
    <w:rsid w:val="00DB71A2"/>
    <w:rsid w:val="00DB7276"/>
    <w:rsid w:val="00DB74D9"/>
    <w:rsid w:val="00DB76DD"/>
    <w:rsid w:val="00DB7798"/>
    <w:rsid w:val="00DB78D4"/>
    <w:rsid w:val="00DB78F9"/>
    <w:rsid w:val="00DB794B"/>
    <w:rsid w:val="00DB79A3"/>
    <w:rsid w:val="00DB7A05"/>
    <w:rsid w:val="00DB7B7D"/>
    <w:rsid w:val="00DB7C74"/>
    <w:rsid w:val="00DB7C86"/>
    <w:rsid w:val="00DB7D29"/>
    <w:rsid w:val="00DB7D3B"/>
    <w:rsid w:val="00DB7D47"/>
    <w:rsid w:val="00DB7F30"/>
    <w:rsid w:val="00DB7FF5"/>
    <w:rsid w:val="00DC019F"/>
    <w:rsid w:val="00DC037B"/>
    <w:rsid w:val="00DC0467"/>
    <w:rsid w:val="00DC04A7"/>
    <w:rsid w:val="00DC04A9"/>
    <w:rsid w:val="00DC0586"/>
    <w:rsid w:val="00DC0690"/>
    <w:rsid w:val="00DC0759"/>
    <w:rsid w:val="00DC0794"/>
    <w:rsid w:val="00DC083B"/>
    <w:rsid w:val="00DC092D"/>
    <w:rsid w:val="00DC093B"/>
    <w:rsid w:val="00DC0AAD"/>
    <w:rsid w:val="00DC0F4A"/>
    <w:rsid w:val="00DC10AA"/>
    <w:rsid w:val="00DC1252"/>
    <w:rsid w:val="00DC128F"/>
    <w:rsid w:val="00DC135A"/>
    <w:rsid w:val="00DC13E6"/>
    <w:rsid w:val="00DC1537"/>
    <w:rsid w:val="00DC1540"/>
    <w:rsid w:val="00DC1610"/>
    <w:rsid w:val="00DC1675"/>
    <w:rsid w:val="00DC16AB"/>
    <w:rsid w:val="00DC1C82"/>
    <w:rsid w:val="00DC1ECA"/>
    <w:rsid w:val="00DC1F2A"/>
    <w:rsid w:val="00DC2344"/>
    <w:rsid w:val="00DC234D"/>
    <w:rsid w:val="00DC2361"/>
    <w:rsid w:val="00DC253E"/>
    <w:rsid w:val="00DC25CB"/>
    <w:rsid w:val="00DC26A0"/>
    <w:rsid w:val="00DC26AB"/>
    <w:rsid w:val="00DC28B3"/>
    <w:rsid w:val="00DC292C"/>
    <w:rsid w:val="00DC2A4C"/>
    <w:rsid w:val="00DC3064"/>
    <w:rsid w:val="00DC3149"/>
    <w:rsid w:val="00DC3246"/>
    <w:rsid w:val="00DC32BB"/>
    <w:rsid w:val="00DC3439"/>
    <w:rsid w:val="00DC3533"/>
    <w:rsid w:val="00DC370F"/>
    <w:rsid w:val="00DC3754"/>
    <w:rsid w:val="00DC3840"/>
    <w:rsid w:val="00DC3939"/>
    <w:rsid w:val="00DC3984"/>
    <w:rsid w:val="00DC3A9E"/>
    <w:rsid w:val="00DC3E81"/>
    <w:rsid w:val="00DC3E97"/>
    <w:rsid w:val="00DC3F59"/>
    <w:rsid w:val="00DC42CB"/>
    <w:rsid w:val="00DC4452"/>
    <w:rsid w:val="00DC447D"/>
    <w:rsid w:val="00DC447F"/>
    <w:rsid w:val="00DC4535"/>
    <w:rsid w:val="00DC4591"/>
    <w:rsid w:val="00DC4731"/>
    <w:rsid w:val="00DC4791"/>
    <w:rsid w:val="00DC47D8"/>
    <w:rsid w:val="00DC49E0"/>
    <w:rsid w:val="00DC4A1D"/>
    <w:rsid w:val="00DC4AC0"/>
    <w:rsid w:val="00DC4BCA"/>
    <w:rsid w:val="00DC4ED6"/>
    <w:rsid w:val="00DC4F87"/>
    <w:rsid w:val="00DC4FF7"/>
    <w:rsid w:val="00DC558D"/>
    <w:rsid w:val="00DC5978"/>
    <w:rsid w:val="00DC5B00"/>
    <w:rsid w:val="00DC5DFD"/>
    <w:rsid w:val="00DC5E5E"/>
    <w:rsid w:val="00DC6024"/>
    <w:rsid w:val="00DC62B7"/>
    <w:rsid w:val="00DC6427"/>
    <w:rsid w:val="00DC64F8"/>
    <w:rsid w:val="00DC6518"/>
    <w:rsid w:val="00DC662B"/>
    <w:rsid w:val="00DC66AE"/>
    <w:rsid w:val="00DC6832"/>
    <w:rsid w:val="00DC683C"/>
    <w:rsid w:val="00DC689C"/>
    <w:rsid w:val="00DC6982"/>
    <w:rsid w:val="00DC6C7D"/>
    <w:rsid w:val="00DC6F9D"/>
    <w:rsid w:val="00DC7008"/>
    <w:rsid w:val="00DC7177"/>
    <w:rsid w:val="00DC721E"/>
    <w:rsid w:val="00DC740A"/>
    <w:rsid w:val="00DC74AD"/>
    <w:rsid w:val="00DC7640"/>
    <w:rsid w:val="00DC76E1"/>
    <w:rsid w:val="00DC7720"/>
    <w:rsid w:val="00DC78B5"/>
    <w:rsid w:val="00DC7B37"/>
    <w:rsid w:val="00DC7B8B"/>
    <w:rsid w:val="00DC7DA4"/>
    <w:rsid w:val="00DD017D"/>
    <w:rsid w:val="00DD03A1"/>
    <w:rsid w:val="00DD03FF"/>
    <w:rsid w:val="00DD0481"/>
    <w:rsid w:val="00DD052C"/>
    <w:rsid w:val="00DD07C4"/>
    <w:rsid w:val="00DD0991"/>
    <w:rsid w:val="00DD0D49"/>
    <w:rsid w:val="00DD0DC2"/>
    <w:rsid w:val="00DD0E98"/>
    <w:rsid w:val="00DD0F95"/>
    <w:rsid w:val="00DD0FD6"/>
    <w:rsid w:val="00DD1A73"/>
    <w:rsid w:val="00DD1C22"/>
    <w:rsid w:val="00DD1D02"/>
    <w:rsid w:val="00DD1D0D"/>
    <w:rsid w:val="00DD20B3"/>
    <w:rsid w:val="00DD224D"/>
    <w:rsid w:val="00DD22A6"/>
    <w:rsid w:val="00DD298C"/>
    <w:rsid w:val="00DD2A7C"/>
    <w:rsid w:val="00DD2A80"/>
    <w:rsid w:val="00DD2ACF"/>
    <w:rsid w:val="00DD2C13"/>
    <w:rsid w:val="00DD3145"/>
    <w:rsid w:val="00DD31D9"/>
    <w:rsid w:val="00DD3715"/>
    <w:rsid w:val="00DD3904"/>
    <w:rsid w:val="00DD3A7F"/>
    <w:rsid w:val="00DD3AB8"/>
    <w:rsid w:val="00DD3AF9"/>
    <w:rsid w:val="00DD3B11"/>
    <w:rsid w:val="00DD3BE0"/>
    <w:rsid w:val="00DD400A"/>
    <w:rsid w:val="00DD4264"/>
    <w:rsid w:val="00DD447E"/>
    <w:rsid w:val="00DD455D"/>
    <w:rsid w:val="00DD4589"/>
    <w:rsid w:val="00DD46D3"/>
    <w:rsid w:val="00DD4B05"/>
    <w:rsid w:val="00DD4B45"/>
    <w:rsid w:val="00DD4C27"/>
    <w:rsid w:val="00DD4C56"/>
    <w:rsid w:val="00DD4E52"/>
    <w:rsid w:val="00DD50CD"/>
    <w:rsid w:val="00DD50F1"/>
    <w:rsid w:val="00DD5126"/>
    <w:rsid w:val="00DD5591"/>
    <w:rsid w:val="00DD569B"/>
    <w:rsid w:val="00DD5A83"/>
    <w:rsid w:val="00DD5C65"/>
    <w:rsid w:val="00DD5DD1"/>
    <w:rsid w:val="00DD5EC2"/>
    <w:rsid w:val="00DD5F86"/>
    <w:rsid w:val="00DD6065"/>
    <w:rsid w:val="00DD606A"/>
    <w:rsid w:val="00DD6322"/>
    <w:rsid w:val="00DD6343"/>
    <w:rsid w:val="00DD6500"/>
    <w:rsid w:val="00DD693D"/>
    <w:rsid w:val="00DD6B70"/>
    <w:rsid w:val="00DD6CEC"/>
    <w:rsid w:val="00DD6F6A"/>
    <w:rsid w:val="00DD6FB9"/>
    <w:rsid w:val="00DD6FFD"/>
    <w:rsid w:val="00DD7049"/>
    <w:rsid w:val="00DD71FA"/>
    <w:rsid w:val="00DD7225"/>
    <w:rsid w:val="00DD72A9"/>
    <w:rsid w:val="00DD72BA"/>
    <w:rsid w:val="00DD7381"/>
    <w:rsid w:val="00DD74CC"/>
    <w:rsid w:val="00DD76B7"/>
    <w:rsid w:val="00DD77F0"/>
    <w:rsid w:val="00DD7987"/>
    <w:rsid w:val="00DD79C8"/>
    <w:rsid w:val="00DD7AC5"/>
    <w:rsid w:val="00DD7CD2"/>
    <w:rsid w:val="00DD7D5C"/>
    <w:rsid w:val="00DE016E"/>
    <w:rsid w:val="00DE0200"/>
    <w:rsid w:val="00DE0201"/>
    <w:rsid w:val="00DE054F"/>
    <w:rsid w:val="00DE0564"/>
    <w:rsid w:val="00DE05D7"/>
    <w:rsid w:val="00DE07FE"/>
    <w:rsid w:val="00DE0878"/>
    <w:rsid w:val="00DE089F"/>
    <w:rsid w:val="00DE0DBB"/>
    <w:rsid w:val="00DE0F29"/>
    <w:rsid w:val="00DE1206"/>
    <w:rsid w:val="00DE120B"/>
    <w:rsid w:val="00DE1223"/>
    <w:rsid w:val="00DE1383"/>
    <w:rsid w:val="00DE1539"/>
    <w:rsid w:val="00DE1555"/>
    <w:rsid w:val="00DE166C"/>
    <w:rsid w:val="00DE17F9"/>
    <w:rsid w:val="00DE1C56"/>
    <w:rsid w:val="00DE1CD3"/>
    <w:rsid w:val="00DE1E70"/>
    <w:rsid w:val="00DE1FEC"/>
    <w:rsid w:val="00DE2185"/>
    <w:rsid w:val="00DE2556"/>
    <w:rsid w:val="00DE26B7"/>
    <w:rsid w:val="00DE29A8"/>
    <w:rsid w:val="00DE29E1"/>
    <w:rsid w:val="00DE2AED"/>
    <w:rsid w:val="00DE2F06"/>
    <w:rsid w:val="00DE3065"/>
    <w:rsid w:val="00DE328F"/>
    <w:rsid w:val="00DE35EA"/>
    <w:rsid w:val="00DE372F"/>
    <w:rsid w:val="00DE37CF"/>
    <w:rsid w:val="00DE3852"/>
    <w:rsid w:val="00DE3C02"/>
    <w:rsid w:val="00DE3C8B"/>
    <w:rsid w:val="00DE3CF1"/>
    <w:rsid w:val="00DE3D08"/>
    <w:rsid w:val="00DE3D99"/>
    <w:rsid w:val="00DE4221"/>
    <w:rsid w:val="00DE433E"/>
    <w:rsid w:val="00DE44F2"/>
    <w:rsid w:val="00DE4719"/>
    <w:rsid w:val="00DE48DB"/>
    <w:rsid w:val="00DE4994"/>
    <w:rsid w:val="00DE499F"/>
    <w:rsid w:val="00DE4A52"/>
    <w:rsid w:val="00DE4ADC"/>
    <w:rsid w:val="00DE4BF5"/>
    <w:rsid w:val="00DE4F24"/>
    <w:rsid w:val="00DE50CA"/>
    <w:rsid w:val="00DE5311"/>
    <w:rsid w:val="00DE55B8"/>
    <w:rsid w:val="00DE597D"/>
    <w:rsid w:val="00DE5A9B"/>
    <w:rsid w:val="00DE5C07"/>
    <w:rsid w:val="00DE5E5E"/>
    <w:rsid w:val="00DE5E98"/>
    <w:rsid w:val="00DE5FB7"/>
    <w:rsid w:val="00DE6128"/>
    <w:rsid w:val="00DE61EF"/>
    <w:rsid w:val="00DE6389"/>
    <w:rsid w:val="00DE63DE"/>
    <w:rsid w:val="00DE6870"/>
    <w:rsid w:val="00DE6BF3"/>
    <w:rsid w:val="00DE6F04"/>
    <w:rsid w:val="00DE7274"/>
    <w:rsid w:val="00DE72DA"/>
    <w:rsid w:val="00DE769D"/>
    <w:rsid w:val="00DE770B"/>
    <w:rsid w:val="00DE7B70"/>
    <w:rsid w:val="00DE7EE7"/>
    <w:rsid w:val="00DF03C1"/>
    <w:rsid w:val="00DF06D0"/>
    <w:rsid w:val="00DF0815"/>
    <w:rsid w:val="00DF0AC9"/>
    <w:rsid w:val="00DF0B4E"/>
    <w:rsid w:val="00DF0B8D"/>
    <w:rsid w:val="00DF0D25"/>
    <w:rsid w:val="00DF0DC4"/>
    <w:rsid w:val="00DF0DF5"/>
    <w:rsid w:val="00DF0E26"/>
    <w:rsid w:val="00DF0EA2"/>
    <w:rsid w:val="00DF10D1"/>
    <w:rsid w:val="00DF112F"/>
    <w:rsid w:val="00DF1188"/>
    <w:rsid w:val="00DF1368"/>
    <w:rsid w:val="00DF14E9"/>
    <w:rsid w:val="00DF15BE"/>
    <w:rsid w:val="00DF1728"/>
    <w:rsid w:val="00DF1733"/>
    <w:rsid w:val="00DF1746"/>
    <w:rsid w:val="00DF17EB"/>
    <w:rsid w:val="00DF17FF"/>
    <w:rsid w:val="00DF18BC"/>
    <w:rsid w:val="00DF19D6"/>
    <w:rsid w:val="00DF1EDE"/>
    <w:rsid w:val="00DF1F16"/>
    <w:rsid w:val="00DF208B"/>
    <w:rsid w:val="00DF2682"/>
    <w:rsid w:val="00DF27BB"/>
    <w:rsid w:val="00DF27C6"/>
    <w:rsid w:val="00DF2B60"/>
    <w:rsid w:val="00DF2B8A"/>
    <w:rsid w:val="00DF2D03"/>
    <w:rsid w:val="00DF2D3D"/>
    <w:rsid w:val="00DF306E"/>
    <w:rsid w:val="00DF34CB"/>
    <w:rsid w:val="00DF35A3"/>
    <w:rsid w:val="00DF380A"/>
    <w:rsid w:val="00DF399F"/>
    <w:rsid w:val="00DF3B41"/>
    <w:rsid w:val="00DF3C1E"/>
    <w:rsid w:val="00DF3D60"/>
    <w:rsid w:val="00DF3DE1"/>
    <w:rsid w:val="00DF3FA3"/>
    <w:rsid w:val="00DF4040"/>
    <w:rsid w:val="00DF4302"/>
    <w:rsid w:val="00DF4348"/>
    <w:rsid w:val="00DF45B6"/>
    <w:rsid w:val="00DF47CC"/>
    <w:rsid w:val="00DF4886"/>
    <w:rsid w:val="00DF4A81"/>
    <w:rsid w:val="00DF4D48"/>
    <w:rsid w:val="00DF4E3F"/>
    <w:rsid w:val="00DF5001"/>
    <w:rsid w:val="00DF5066"/>
    <w:rsid w:val="00DF514C"/>
    <w:rsid w:val="00DF53EC"/>
    <w:rsid w:val="00DF5A54"/>
    <w:rsid w:val="00DF5A6E"/>
    <w:rsid w:val="00DF5B02"/>
    <w:rsid w:val="00DF5BE1"/>
    <w:rsid w:val="00DF5CA1"/>
    <w:rsid w:val="00DF5D9B"/>
    <w:rsid w:val="00DF5E62"/>
    <w:rsid w:val="00DF6020"/>
    <w:rsid w:val="00DF613C"/>
    <w:rsid w:val="00DF6277"/>
    <w:rsid w:val="00DF6298"/>
    <w:rsid w:val="00DF634E"/>
    <w:rsid w:val="00DF6473"/>
    <w:rsid w:val="00DF64BE"/>
    <w:rsid w:val="00DF6567"/>
    <w:rsid w:val="00DF6583"/>
    <w:rsid w:val="00DF661A"/>
    <w:rsid w:val="00DF661F"/>
    <w:rsid w:val="00DF675E"/>
    <w:rsid w:val="00DF6BAB"/>
    <w:rsid w:val="00DF6C32"/>
    <w:rsid w:val="00DF6DDB"/>
    <w:rsid w:val="00DF6E3A"/>
    <w:rsid w:val="00DF6EEF"/>
    <w:rsid w:val="00DF6F14"/>
    <w:rsid w:val="00DF6FC1"/>
    <w:rsid w:val="00DF7005"/>
    <w:rsid w:val="00DF70F1"/>
    <w:rsid w:val="00DF7406"/>
    <w:rsid w:val="00DF7421"/>
    <w:rsid w:val="00DF74A1"/>
    <w:rsid w:val="00DF74A8"/>
    <w:rsid w:val="00DF751C"/>
    <w:rsid w:val="00DF7545"/>
    <w:rsid w:val="00DF76EA"/>
    <w:rsid w:val="00DF77C4"/>
    <w:rsid w:val="00DF77E8"/>
    <w:rsid w:val="00DF783E"/>
    <w:rsid w:val="00DF78CE"/>
    <w:rsid w:val="00DF7A0A"/>
    <w:rsid w:val="00DF7AA1"/>
    <w:rsid w:val="00DF7B05"/>
    <w:rsid w:val="00DF7D4E"/>
    <w:rsid w:val="00E001DA"/>
    <w:rsid w:val="00E00358"/>
    <w:rsid w:val="00E00368"/>
    <w:rsid w:val="00E0045E"/>
    <w:rsid w:val="00E00486"/>
    <w:rsid w:val="00E005A0"/>
    <w:rsid w:val="00E00651"/>
    <w:rsid w:val="00E00958"/>
    <w:rsid w:val="00E0098E"/>
    <w:rsid w:val="00E00F37"/>
    <w:rsid w:val="00E00FE4"/>
    <w:rsid w:val="00E01360"/>
    <w:rsid w:val="00E0139A"/>
    <w:rsid w:val="00E01543"/>
    <w:rsid w:val="00E01D31"/>
    <w:rsid w:val="00E021AF"/>
    <w:rsid w:val="00E0222F"/>
    <w:rsid w:val="00E02276"/>
    <w:rsid w:val="00E02467"/>
    <w:rsid w:val="00E025C5"/>
    <w:rsid w:val="00E025D8"/>
    <w:rsid w:val="00E0276E"/>
    <w:rsid w:val="00E02903"/>
    <w:rsid w:val="00E02A1B"/>
    <w:rsid w:val="00E02AB9"/>
    <w:rsid w:val="00E02B1C"/>
    <w:rsid w:val="00E02BD0"/>
    <w:rsid w:val="00E02D7C"/>
    <w:rsid w:val="00E02E5A"/>
    <w:rsid w:val="00E02EB6"/>
    <w:rsid w:val="00E0312A"/>
    <w:rsid w:val="00E0323C"/>
    <w:rsid w:val="00E03759"/>
    <w:rsid w:val="00E039DE"/>
    <w:rsid w:val="00E03A5A"/>
    <w:rsid w:val="00E03A9B"/>
    <w:rsid w:val="00E03CDA"/>
    <w:rsid w:val="00E03DCC"/>
    <w:rsid w:val="00E03E12"/>
    <w:rsid w:val="00E03E8A"/>
    <w:rsid w:val="00E03EAE"/>
    <w:rsid w:val="00E04002"/>
    <w:rsid w:val="00E043E7"/>
    <w:rsid w:val="00E0448B"/>
    <w:rsid w:val="00E0457E"/>
    <w:rsid w:val="00E0469D"/>
    <w:rsid w:val="00E04A42"/>
    <w:rsid w:val="00E04ABA"/>
    <w:rsid w:val="00E04C8B"/>
    <w:rsid w:val="00E04D9F"/>
    <w:rsid w:val="00E05042"/>
    <w:rsid w:val="00E051B1"/>
    <w:rsid w:val="00E05275"/>
    <w:rsid w:val="00E052E9"/>
    <w:rsid w:val="00E053F3"/>
    <w:rsid w:val="00E05413"/>
    <w:rsid w:val="00E0543E"/>
    <w:rsid w:val="00E05518"/>
    <w:rsid w:val="00E055F4"/>
    <w:rsid w:val="00E0561D"/>
    <w:rsid w:val="00E0568C"/>
    <w:rsid w:val="00E056C8"/>
    <w:rsid w:val="00E05839"/>
    <w:rsid w:val="00E05893"/>
    <w:rsid w:val="00E05914"/>
    <w:rsid w:val="00E0593F"/>
    <w:rsid w:val="00E05AD0"/>
    <w:rsid w:val="00E05CAC"/>
    <w:rsid w:val="00E05D9F"/>
    <w:rsid w:val="00E0605E"/>
    <w:rsid w:val="00E060E6"/>
    <w:rsid w:val="00E062D3"/>
    <w:rsid w:val="00E0648F"/>
    <w:rsid w:val="00E0665A"/>
    <w:rsid w:val="00E0676F"/>
    <w:rsid w:val="00E067FA"/>
    <w:rsid w:val="00E069D2"/>
    <w:rsid w:val="00E06B0B"/>
    <w:rsid w:val="00E06C86"/>
    <w:rsid w:val="00E06D12"/>
    <w:rsid w:val="00E07105"/>
    <w:rsid w:val="00E07236"/>
    <w:rsid w:val="00E072BF"/>
    <w:rsid w:val="00E072D9"/>
    <w:rsid w:val="00E073C2"/>
    <w:rsid w:val="00E073D1"/>
    <w:rsid w:val="00E07458"/>
    <w:rsid w:val="00E07529"/>
    <w:rsid w:val="00E07646"/>
    <w:rsid w:val="00E076A2"/>
    <w:rsid w:val="00E07A8D"/>
    <w:rsid w:val="00E07B96"/>
    <w:rsid w:val="00E07DA8"/>
    <w:rsid w:val="00E10000"/>
    <w:rsid w:val="00E10036"/>
    <w:rsid w:val="00E1012F"/>
    <w:rsid w:val="00E1017A"/>
    <w:rsid w:val="00E105FF"/>
    <w:rsid w:val="00E10636"/>
    <w:rsid w:val="00E106D0"/>
    <w:rsid w:val="00E1087C"/>
    <w:rsid w:val="00E10AA9"/>
    <w:rsid w:val="00E10C48"/>
    <w:rsid w:val="00E10D93"/>
    <w:rsid w:val="00E10E06"/>
    <w:rsid w:val="00E112B9"/>
    <w:rsid w:val="00E11571"/>
    <w:rsid w:val="00E11727"/>
    <w:rsid w:val="00E11B60"/>
    <w:rsid w:val="00E11E7A"/>
    <w:rsid w:val="00E120F0"/>
    <w:rsid w:val="00E12304"/>
    <w:rsid w:val="00E123B5"/>
    <w:rsid w:val="00E1256F"/>
    <w:rsid w:val="00E125A5"/>
    <w:rsid w:val="00E125FF"/>
    <w:rsid w:val="00E12938"/>
    <w:rsid w:val="00E129C6"/>
    <w:rsid w:val="00E12AC1"/>
    <w:rsid w:val="00E12B95"/>
    <w:rsid w:val="00E12CBA"/>
    <w:rsid w:val="00E12D5B"/>
    <w:rsid w:val="00E12D82"/>
    <w:rsid w:val="00E12E3A"/>
    <w:rsid w:val="00E12E82"/>
    <w:rsid w:val="00E12EE9"/>
    <w:rsid w:val="00E12FF2"/>
    <w:rsid w:val="00E130AE"/>
    <w:rsid w:val="00E1357C"/>
    <w:rsid w:val="00E1396F"/>
    <w:rsid w:val="00E13B9E"/>
    <w:rsid w:val="00E13BAE"/>
    <w:rsid w:val="00E13BF8"/>
    <w:rsid w:val="00E13FA1"/>
    <w:rsid w:val="00E1403D"/>
    <w:rsid w:val="00E140CF"/>
    <w:rsid w:val="00E141F6"/>
    <w:rsid w:val="00E142D4"/>
    <w:rsid w:val="00E142DA"/>
    <w:rsid w:val="00E14604"/>
    <w:rsid w:val="00E14692"/>
    <w:rsid w:val="00E1470C"/>
    <w:rsid w:val="00E14850"/>
    <w:rsid w:val="00E14981"/>
    <w:rsid w:val="00E149D1"/>
    <w:rsid w:val="00E14A06"/>
    <w:rsid w:val="00E14D04"/>
    <w:rsid w:val="00E14E7A"/>
    <w:rsid w:val="00E14F67"/>
    <w:rsid w:val="00E150AE"/>
    <w:rsid w:val="00E151E0"/>
    <w:rsid w:val="00E15567"/>
    <w:rsid w:val="00E15A72"/>
    <w:rsid w:val="00E15B52"/>
    <w:rsid w:val="00E15C02"/>
    <w:rsid w:val="00E15E76"/>
    <w:rsid w:val="00E15F7E"/>
    <w:rsid w:val="00E160F6"/>
    <w:rsid w:val="00E1633C"/>
    <w:rsid w:val="00E165DB"/>
    <w:rsid w:val="00E1676A"/>
    <w:rsid w:val="00E16852"/>
    <w:rsid w:val="00E16AB5"/>
    <w:rsid w:val="00E16B4B"/>
    <w:rsid w:val="00E16D2C"/>
    <w:rsid w:val="00E16E01"/>
    <w:rsid w:val="00E16F18"/>
    <w:rsid w:val="00E1700C"/>
    <w:rsid w:val="00E1705D"/>
    <w:rsid w:val="00E170D6"/>
    <w:rsid w:val="00E17120"/>
    <w:rsid w:val="00E17236"/>
    <w:rsid w:val="00E172CD"/>
    <w:rsid w:val="00E17346"/>
    <w:rsid w:val="00E17724"/>
    <w:rsid w:val="00E177AE"/>
    <w:rsid w:val="00E177ED"/>
    <w:rsid w:val="00E17842"/>
    <w:rsid w:val="00E17973"/>
    <w:rsid w:val="00E17976"/>
    <w:rsid w:val="00E17AB5"/>
    <w:rsid w:val="00E17BDA"/>
    <w:rsid w:val="00E17D8C"/>
    <w:rsid w:val="00E17F29"/>
    <w:rsid w:val="00E17F42"/>
    <w:rsid w:val="00E17F67"/>
    <w:rsid w:val="00E20407"/>
    <w:rsid w:val="00E204E2"/>
    <w:rsid w:val="00E20613"/>
    <w:rsid w:val="00E20721"/>
    <w:rsid w:val="00E20A9B"/>
    <w:rsid w:val="00E20AF8"/>
    <w:rsid w:val="00E20B67"/>
    <w:rsid w:val="00E20B8B"/>
    <w:rsid w:val="00E20BDF"/>
    <w:rsid w:val="00E20F5D"/>
    <w:rsid w:val="00E20FFE"/>
    <w:rsid w:val="00E21027"/>
    <w:rsid w:val="00E21200"/>
    <w:rsid w:val="00E212F5"/>
    <w:rsid w:val="00E212FD"/>
    <w:rsid w:val="00E2145F"/>
    <w:rsid w:val="00E214ED"/>
    <w:rsid w:val="00E214F8"/>
    <w:rsid w:val="00E21654"/>
    <w:rsid w:val="00E21A3E"/>
    <w:rsid w:val="00E21AE2"/>
    <w:rsid w:val="00E21CA0"/>
    <w:rsid w:val="00E21D47"/>
    <w:rsid w:val="00E21D9D"/>
    <w:rsid w:val="00E21F6E"/>
    <w:rsid w:val="00E2203C"/>
    <w:rsid w:val="00E221B2"/>
    <w:rsid w:val="00E2236D"/>
    <w:rsid w:val="00E22406"/>
    <w:rsid w:val="00E2286D"/>
    <w:rsid w:val="00E22BAA"/>
    <w:rsid w:val="00E22C92"/>
    <w:rsid w:val="00E22DB0"/>
    <w:rsid w:val="00E22FE3"/>
    <w:rsid w:val="00E231DE"/>
    <w:rsid w:val="00E23577"/>
    <w:rsid w:val="00E23630"/>
    <w:rsid w:val="00E239F1"/>
    <w:rsid w:val="00E23AD3"/>
    <w:rsid w:val="00E23C21"/>
    <w:rsid w:val="00E23C4E"/>
    <w:rsid w:val="00E23C6B"/>
    <w:rsid w:val="00E23CE7"/>
    <w:rsid w:val="00E23E7F"/>
    <w:rsid w:val="00E23F92"/>
    <w:rsid w:val="00E23FB1"/>
    <w:rsid w:val="00E243AB"/>
    <w:rsid w:val="00E24419"/>
    <w:rsid w:val="00E2442E"/>
    <w:rsid w:val="00E24725"/>
    <w:rsid w:val="00E249B4"/>
    <w:rsid w:val="00E249DD"/>
    <w:rsid w:val="00E24BD7"/>
    <w:rsid w:val="00E24D06"/>
    <w:rsid w:val="00E24FBC"/>
    <w:rsid w:val="00E25301"/>
    <w:rsid w:val="00E25729"/>
    <w:rsid w:val="00E257BA"/>
    <w:rsid w:val="00E257DA"/>
    <w:rsid w:val="00E25875"/>
    <w:rsid w:val="00E258A3"/>
    <w:rsid w:val="00E25A4C"/>
    <w:rsid w:val="00E25ADE"/>
    <w:rsid w:val="00E25B2A"/>
    <w:rsid w:val="00E25CCE"/>
    <w:rsid w:val="00E25DD7"/>
    <w:rsid w:val="00E25E0C"/>
    <w:rsid w:val="00E25F41"/>
    <w:rsid w:val="00E25F56"/>
    <w:rsid w:val="00E263D1"/>
    <w:rsid w:val="00E26572"/>
    <w:rsid w:val="00E2661B"/>
    <w:rsid w:val="00E2668F"/>
    <w:rsid w:val="00E2679D"/>
    <w:rsid w:val="00E267AE"/>
    <w:rsid w:val="00E26863"/>
    <w:rsid w:val="00E26913"/>
    <w:rsid w:val="00E2691A"/>
    <w:rsid w:val="00E26B43"/>
    <w:rsid w:val="00E26BB9"/>
    <w:rsid w:val="00E26CF6"/>
    <w:rsid w:val="00E26FA4"/>
    <w:rsid w:val="00E270BB"/>
    <w:rsid w:val="00E27198"/>
    <w:rsid w:val="00E2726D"/>
    <w:rsid w:val="00E272EC"/>
    <w:rsid w:val="00E27406"/>
    <w:rsid w:val="00E27547"/>
    <w:rsid w:val="00E27650"/>
    <w:rsid w:val="00E27A35"/>
    <w:rsid w:val="00E27DAA"/>
    <w:rsid w:val="00E27FFD"/>
    <w:rsid w:val="00E300A4"/>
    <w:rsid w:val="00E301D7"/>
    <w:rsid w:val="00E303FD"/>
    <w:rsid w:val="00E3066A"/>
    <w:rsid w:val="00E3066F"/>
    <w:rsid w:val="00E30A63"/>
    <w:rsid w:val="00E30BAD"/>
    <w:rsid w:val="00E30E86"/>
    <w:rsid w:val="00E30F45"/>
    <w:rsid w:val="00E310D9"/>
    <w:rsid w:val="00E312B4"/>
    <w:rsid w:val="00E31341"/>
    <w:rsid w:val="00E315E1"/>
    <w:rsid w:val="00E31743"/>
    <w:rsid w:val="00E31D44"/>
    <w:rsid w:val="00E3230A"/>
    <w:rsid w:val="00E32B26"/>
    <w:rsid w:val="00E32CE9"/>
    <w:rsid w:val="00E32F5B"/>
    <w:rsid w:val="00E33632"/>
    <w:rsid w:val="00E33962"/>
    <w:rsid w:val="00E33C50"/>
    <w:rsid w:val="00E33E96"/>
    <w:rsid w:val="00E3408D"/>
    <w:rsid w:val="00E340F2"/>
    <w:rsid w:val="00E3430C"/>
    <w:rsid w:val="00E34357"/>
    <w:rsid w:val="00E343AD"/>
    <w:rsid w:val="00E34482"/>
    <w:rsid w:val="00E346CE"/>
    <w:rsid w:val="00E346E1"/>
    <w:rsid w:val="00E34BC1"/>
    <w:rsid w:val="00E34C87"/>
    <w:rsid w:val="00E34F3E"/>
    <w:rsid w:val="00E35652"/>
    <w:rsid w:val="00E3570F"/>
    <w:rsid w:val="00E35720"/>
    <w:rsid w:val="00E35EAA"/>
    <w:rsid w:val="00E35F5E"/>
    <w:rsid w:val="00E363D7"/>
    <w:rsid w:val="00E36544"/>
    <w:rsid w:val="00E36574"/>
    <w:rsid w:val="00E368A7"/>
    <w:rsid w:val="00E36973"/>
    <w:rsid w:val="00E36A9E"/>
    <w:rsid w:val="00E36F8F"/>
    <w:rsid w:val="00E37111"/>
    <w:rsid w:val="00E371D4"/>
    <w:rsid w:val="00E372FC"/>
    <w:rsid w:val="00E3758A"/>
    <w:rsid w:val="00E37634"/>
    <w:rsid w:val="00E3786F"/>
    <w:rsid w:val="00E37984"/>
    <w:rsid w:val="00E37F2D"/>
    <w:rsid w:val="00E40079"/>
    <w:rsid w:val="00E40160"/>
    <w:rsid w:val="00E404F4"/>
    <w:rsid w:val="00E40724"/>
    <w:rsid w:val="00E409F6"/>
    <w:rsid w:val="00E40A4D"/>
    <w:rsid w:val="00E40D4F"/>
    <w:rsid w:val="00E40F2A"/>
    <w:rsid w:val="00E40F41"/>
    <w:rsid w:val="00E40F89"/>
    <w:rsid w:val="00E4104D"/>
    <w:rsid w:val="00E41054"/>
    <w:rsid w:val="00E41097"/>
    <w:rsid w:val="00E41109"/>
    <w:rsid w:val="00E41141"/>
    <w:rsid w:val="00E41202"/>
    <w:rsid w:val="00E41258"/>
    <w:rsid w:val="00E418D4"/>
    <w:rsid w:val="00E41AD7"/>
    <w:rsid w:val="00E41B9E"/>
    <w:rsid w:val="00E41E43"/>
    <w:rsid w:val="00E41E8B"/>
    <w:rsid w:val="00E41F72"/>
    <w:rsid w:val="00E42189"/>
    <w:rsid w:val="00E4241A"/>
    <w:rsid w:val="00E427F1"/>
    <w:rsid w:val="00E429A3"/>
    <w:rsid w:val="00E429CC"/>
    <w:rsid w:val="00E42BD2"/>
    <w:rsid w:val="00E42BD7"/>
    <w:rsid w:val="00E42C5C"/>
    <w:rsid w:val="00E42FB4"/>
    <w:rsid w:val="00E42FC1"/>
    <w:rsid w:val="00E43005"/>
    <w:rsid w:val="00E4318C"/>
    <w:rsid w:val="00E4323A"/>
    <w:rsid w:val="00E43243"/>
    <w:rsid w:val="00E43265"/>
    <w:rsid w:val="00E43397"/>
    <w:rsid w:val="00E43491"/>
    <w:rsid w:val="00E43754"/>
    <w:rsid w:val="00E43A52"/>
    <w:rsid w:val="00E43B75"/>
    <w:rsid w:val="00E43C74"/>
    <w:rsid w:val="00E43F54"/>
    <w:rsid w:val="00E4403D"/>
    <w:rsid w:val="00E4428A"/>
    <w:rsid w:val="00E446AF"/>
    <w:rsid w:val="00E448C8"/>
    <w:rsid w:val="00E44A08"/>
    <w:rsid w:val="00E44AFB"/>
    <w:rsid w:val="00E44BE8"/>
    <w:rsid w:val="00E44D4F"/>
    <w:rsid w:val="00E44DED"/>
    <w:rsid w:val="00E44EA2"/>
    <w:rsid w:val="00E4511A"/>
    <w:rsid w:val="00E45298"/>
    <w:rsid w:val="00E45584"/>
    <w:rsid w:val="00E45675"/>
    <w:rsid w:val="00E456CD"/>
    <w:rsid w:val="00E45816"/>
    <w:rsid w:val="00E458B4"/>
    <w:rsid w:val="00E45956"/>
    <w:rsid w:val="00E459A6"/>
    <w:rsid w:val="00E45A04"/>
    <w:rsid w:val="00E45A1A"/>
    <w:rsid w:val="00E45BA7"/>
    <w:rsid w:val="00E45C09"/>
    <w:rsid w:val="00E45F50"/>
    <w:rsid w:val="00E4605B"/>
    <w:rsid w:val="00E46222"/>
    <w:rsid w:val="00E46395"/>
    <w:rsid w:val="00E46397"/>
    <w:rsid w:val="00E46680"/>
    <w:rsid w:val="00E466DD"/>
    <w:rsid w:val="00E4672A"/>
    <w:rsid w:val="00E467BD"/>
    <w:rsid w:val="00E467E4"/>
    <w:rsid w:val="00E4697C"/>
    <w:rsid w:val="00E46B8B"/>
    <w:rsid w:val="00E46C17"/>
    <w:rsid w:val="00E46D44"/>
    <w:rsid w:val="00E47038"/>
    <w:rsid w:val="00E47081"/>
    <w:rsid w:val="00E47114"/>
    <w:rsid w:val="00E4732E"/>
    <w:rsid w:val="00E473F3"/>
    <w:rsid w:val="00E47449"/>
    <w:rsid w:val="00E474FA"/>
    <w:rsid w:val="00E47583"/>
    <w:rsid w:val="00E4772E"/>
    <w:rsid w:val="00E4788F"/>
    <w:rsid w:val="00E47919"/>
    <w:rsid w:val="00E47A26"/>
    <w:rsid w:val="00E47D87"/>
    <w:rsid w:val="00E47E69"/>
    <w:rsid w:val="00E47FE5"/>
    <w:rsid w:val="00E504A2"/>
    <w:rsid w:val="00E505EB"/>
    <w:rsid w:val="00E508CD"/>
    <w:rsid w:val="00E50A43"/>
    <w:rsid w:val="00E50BB4"/>
    <w:rsid w:val="00E50C8B"/>
    <w:rsid w:val="00E50D0B"/>
    <w:rsid w:val="00E50DCA"/>
    <w:rsid w:val="00E50FEF"/>
    <w:rsid w:val="00E511C0"/>
    <w:rsid w:val="00E511EA"/>
    <w:rsid w:val="00E5123A"/>
    <w:rsid w:val="00E51383"/>
    <w:rsid w:val="00E51585"/>
    <w:rsid w:val="00E51593"/>
    <w:rsid w:val="00E5193A"/>
    <w:rsid w:val="00E51E3F"/>
    <w:rsid w:val="00E51F20"/>
    <w:rsid w:val="00E521C6"/>
    <w:rsid w:val="00E52630"/>
    <w:rsid w:val="00E52844"/>
    <w:rsid w:val="00E52AE6"/>
    <w:rsid w:val="00E53044"/>
    <w:rsid w:val="00E530AD"/>
    <w:rsid w:val="00E53322"/>
    <w:rsid w:val="00E5360A"/>
    <w:rsid w:val="00E537AD"/>
    <w:rsid w:val="00E53815"/>
    <w:rsid w:val="00E53AD7"/>
    <w:rsid w:val="00E53B7D"/>
    <w:rsid w:val="00E53BE3"/>
    <w:rsid w:val="00E53C65"/>
    <w:rsid w:val="00E53CA2"/>
    <w:rsid w:val="00E53D85"/>
    <w:rsid w:val="00E53EAD"/>
    <w:rsid w:val="00E53F44"/>
    <w:rsid w:val="00E53FB7"/>
    <w:rsid w:val="00E5417D"/>
    <w:rsid w:val="00E54277"/>
    <w:rsid w:val="00E5441E"/>
    <w:rsid w:val="00E544EA"/>
    <w:rsid w:val="00E5453B"/>
    <w:rsid w:val="00E5454C"/>
    <w:rsid w:val="00E547A2"/>
    <w:rsid w:val="00E547F2"/>
    <w:rsid w:val="00E548D7"/>
    <w:rsid w:val="00E5498E"/>
    <w:rsid w:val="00E54A33"/>
    <w:rsid w:val="00E54BA0"/>
    <w:rsid w:val="00E54DB9"/>
    <w:rsid w:val="00E54F67"/>
    <w:rsid w:val="00E54F74"/>
    <w:rsid w:val="00E5516D"/>
    <w:rsid w:val="00E552BC"/>
    <w:rsid w:val="00E5537B"/>
    <w:rsid w:val="00E55554"/>
    <w:rsid w:val="00E55619"/>
    <w:rsid w:val="00E55907"/>
    <w:rsid w:val="00E5596E"/>
    <w:rsid w:val="00E55A22"/>
    <w:rsid w:val="00E55B04"/>
    <w:rsid w:val="00E55D69"/>
    <w:rsid w:val="00E55DED"/>
    <w:rsid w:val="00E55DFA"/>
    <w:rsid w:val="00E55E55"/>
    <w:rsid w:val="00E55FFE"/>
    <w:rsid w:val="00E56137"/>
    <w:rsid w:val="00E561BD"/>
    <w:rsid w:val="00E56243"/>
    <w:rsid w:val="00E562D8"/>
    <w:rsid w:val="00E5643B"/>
    <w:rsid w:val="00E564DD"/>
    <w:rsid w:val="00E5652A"/>
    <w:rsid w:val="00E56580"/>
    <w:rsid w:val="00E5663D"/>
    <w:rsid w:val="00E56866"/>
    <w:rsid w:val="00E56A47"/>
    <w:rsid w:val="00E56A69"/>
    <w:rsid w:val="00E56D9C"/>
    <w:rsid w:val="00E56E24"/>
    <w:rsid w:val="00E56FD4"/>
    <w:rsid w:val="00E56FF5"/>
    <w:rsid w:val="00E57279"/>
    <w:rsid w:val="00E5764C"/>
    <w:rsid w:val="00E57797"/>
    <w:rsid w:val="00E577A6"/>
    <w:rsid w:val="00E57E89"/>
    <w:rsid w:val="00E6003E"/>
    <w:rsid w:val="00E60432"/>
    <w:rsid w:val="00E60528"/>
    <w:rsid w:val="00E606B1"/>
    <w:rsid w:val="00E60721"/>
    <w:rsid w:val="00E60A1B"/>
    <w:rsid w:val="00E60A72"/>
    <w:rsid w:val="00E60B69"/>
    <w:rsid w:val="00E60DCA"/>
    <w:rsid w:val="00E60F57"/>
    <w:rsid w:val="00E610CB"/>
    <w:rsid w:val="00E612F7"/>
    <w:rsid w:val="00E61448"/>
    <w:rsid w:val="00E6153F"/>
    <w:rsid w:val="00E615DB"/>
    <w:rsid w:val="00E61603"/>
    <w:rsid w:val="00E6162F"/>
    <w:rsid w:val="00E61803"/>
    <w:rsid w:val="00E6187C"/>
    <w:rsid w:val="00E619A9"/>
    <w:rsid w:val="00E619C8"/>
    <w:rsid w:val="00E61AEB"/>
    <w:rsid w:val="00E61BEF"/>
    <w:rsid w:val="00E61C13"/>
    <w:rsid w:val="00E61C71"/>
    <w:rsid w:val="00E61D94"/>
    <w:rsid w:val="00E61F0A"/>
    <w:rsid w:val="00E61F30"/>
    <w:rsid w:val="00E621A3"/>
    <w:rsid w:val="00E6240D"/>
    <w:rsid w:val="00E62423"/>
    <w:rsid w:val="00E62788"/>
    <w:rsid w:val="00E6297A"/>
    <w:rsid w:val="00E629D3"/>
    <w:rsid w:val="00E62A70"/>
    <w:rsid w:val="00E62ACE"/>
    <w:rsid w:val="00E62E69"/>
    <w:rsid w:val="00E62ED5"/>
    <w:rsid w:val="00E63013"/>
    <w:rsid w:val="00E63026"/>
    <w:rsid w:val="00E630EE"/>
    <w:rsid w:val="00E6328B"/>
    <w:rsid w:val="00E63A72"/>
    <w:rsid w:val="00E63CB0"/>
    <w:rsid w:val="00E63D30"/>
    <w:rsid w:val="00E63E9C"/>
    <w:rsid w:val="00E63EEA"/>
    <w:rsid w:val="00E6406A"/>
    <w:rsid w:val="00E64097"/>
    <w:rsid w:val="00E6419B"/>
    <w:rsid w:val="00E64506"/>
    <w:rsid w:val="00E6477F"/>
    <w:rsid w:val="00E647BE"/>
    <w:rsid w:val="00E6483A"/>
    <w:rsid w:val="00E64992"/>
    <w:rsid w:val="00E64DCA"/>
    <w:rsid w:val="00E64E0E"/>
    <w:rsid w:val="00E64E29"/>
    <w:rsid w:val="00E64E92"/>
    <w:rsid w:val="00E64F33"/>
    <w:rsid w:val="00E65132"/>
    <w:rsid w:val="00E6524B"/>
    <w:rsid w:val="00E652F7"/>
    <w:rsid w:val="00E65471"/>
    <w:rsid w:val="00E654F5"/>
    <w:rsid w:val="00E655E4"/>
    <w:rsid w:val="00E656B8"/>
    <w:rsid w:val="00E657B3"/>
    <w:rsid w:val="00E658E4"/>
    <w:rsid w:val="00E658F6"/>
    <w:rsid w:val="00E6596F"/>
    <w:rsid w:val="00E659D4"/>
    <w:rsid w:val="00E65C4B"/>
    <w:rsid w:val="00E65D74"/>
    <w:rsid w:val="00E65E06"/>
    <w:rsid w:val="00E65E5B"/>
    <w:rsid w:val="00E65F10"/>
    <w:rsid w:val="00E66025"/>
    <w:rsid w:val="00E66100"/>
    <w:rsid w:val="00E662B7"/>
    <w:rsid w:val="00E66584"/>
    <w:rsid w:val="00E665C9"/>
    <w:rsid w:val="00E6669B"/>
    <w:rsid w:val="00E6672C"/>
    <w:rsid w:val="00E667A9"/>
    <w:rsid w:val="00E66809"/>
    <w:rsid w:val="00E66B8C"/>
    <w:rsid w:val="00E66D39"/>
    <w:rsid w:val="00E66D7A"/>
    <w:rsid w:val="00E66F1E"/>
    <w:rsid w:val="00E66F42"/>
    <w:rsid w:val="00E66F4C"/>
    <w:rsid w:val="00E67202"/>
    <w:rsid w:val="00E672DC"/>
    <w:rsid w:val="00E6731D"/>
    <w:rsid w:val="00E67595"/>
    <w:rsid w:val="00E676D8"/>
    <w:rsid w:val="00E67714"/>
    <w:rsid w:val="00E677AD"/>
    <w:rsid w:val="00E67C12"/>
    <w:rsid w:val="00E67E75"/>
    <w:rsid w:val="00E67EB7"/>
    <w:rsid w:val="00E70100"/>
    <w:rsid w:val="00E7037B"/>
    <w:rsid w:val="00E7044E"/>
    <w:rsid w:val="00E7066E"/>
    <w:rsid w:val="00E7067F"/>
    <w:rsid w:val="00E7076F"/>
    <w:rsid w:val="00E70955"/>
    <w:rsid w:val="00E70E6E"/>
    <w:rsid w:val="00E71580"/>
    <w:rsid w:val="00E71813"/>
    <w:rsid w:val="00E71954"/>
    <w:rsid w:val="00E71EFE"/>
    <w:rsid w:val="00E71FDB"/>
    <w:rsid w:val="00E72403"/>
    <w:rsid w:val="00E72434"/>
    <w:rsid w:val="00E7252B"/>
    <w:rsid w:val="00E725D3"/>
    <w:rsid w:val="00E72B83"/>
    <w:rsid w:val="00E72DF2"/>
    <w:rsid w:val="00E72E0B"/>
    <w:rsid w:val="00E7310F"/>
    <w:rsid w:val="00E73115"/>
    <w:rsid w:val="00E731CD"/>
    <w:rsid w:val="00E732DC"/>
    <w:rsid w:val="00E73361"/>
    <w:rsid w:val="00E73411"/>
    <w:rsid w:val="00E73430"/>
    <w:rsid w:val="00E73513"/>
    <w:rsid w:val="00E735F2"/>
    <w:rsid w:val="00E73672"/>
    <w:rsid w:val="00E738FD"/>
    <w:rsid w:val="00E73A9B"/>
    <w:rsid w:val="00E73CD8"/>
    <w:rsid w:val="00E73E5A"/>
    <w:rsid w:val="00E74486"/>
    <w:rsid w:val="00E744AF"/>
    <w:rsid w:val="00E748CC"/>
    <w:rsid w:val="00E749BF"/>
    <w:rsid w:val="00E749D5"/>
    <w:rsid w:val="00E74BC6"/>
    <w:rsid w:val="00E74FE6"/>
    <w:rsid w:val="00E750C0"/>
    <w:rsid w:val="00E751A3"/>
    <w:rsid w:val="00E754DF"/>
    <w:rsid w:val="00E75706"/>
    <w:rsid w:val="00E7583A"/>
    <w:rsid w:val="00E758F1"/>
    <w:rsid w:val="00E758FA"/>
    <w:rsid w:val="00E75962"/>
    <w:rsid w:val="00E7599D"/>
    <w:rsid w:val="00E75ACC"/>
    <w:rsid w:val="00E75D3E"/>
    <w:rsid w:val="00E75FA7"/>
    <w:rsid w:val="00E76080"/>
    <w:rsid w:val="00E762FD"/>
    <w:rsid w:val="00E76747"/>
    <w:rsid w:val="00E76B2D"/>
    <w:rsid w:val="00E76C8D"/>
    <w:rsid w:val="00E770E3"/>
    <w:rsid w:val="00E77242"/>
    <w:rsid w:val="00E77378"/>
    <w:rsid w:val="00E773B1"/>
    <w:rsid w:val="00E7742B"/>
    <w:rsid w:val="00E77839"/>
    <w:rsid w:val="00E779F6"/>
    <w:rsid w:val="00E77A1E"/>
    <w:rsid w:val="00E77C09"/>
    <w:rsid w:val="00E77C85"/>
    <w:rsid w:val="00E77F84"/>
    <w:rsid w:val="00E8001F"/>
    <w:rsid w:val="00E800B4"/>
    <w:rsid w:val="00E80428"/>
    <w:rsid w:val="00E8050C"/>
    <w:rsid w:val="00E807E8"/>
    <w:rsid w:val="00E80847"/>
    <w:rsid w:val="00E8087C"/>
    <w:rsid w:val="00E80979"/>
    <w:rsid w:val="00E80993"/>
    <w:rsid w:val="00E809F9"/>
    <w:rsid w:val="00E80D7A"/>
    <w:rsid w:val="00E80FEA"/>
    <w:rsid w:val="00E8102B"/>
    <w:rsid w:val="00E8119D"/>
    <w:rsid w:val="00E813EF"/>
    <w:rsid w:val="00E8142C"/>
    <w:rsid w:val="00E814D3"/>
    <w:rsid w:val="00E81564"/>
    <w:rsid w:val="00E815AA"/>
    <w:rsid w:val="00E816EF"/>
    <w:rsid w:val="00E8185E"/>
    <w:rsid w:val="00E818EC"/>
    <w:rsid w:val="00E81B46"/>
    <w:rsid w:val="00E81B8C"/>
    <w:rsid w:val="00E81DA0"/>
    <w:rsid w:val="00E81DA6"/>
    <w:rsid w:val="00E81EE6"/>
    <w:rsid w:val="00E81FB7"/>
    <w:rsid w:val="00E82059"/>
    <w:rsid w:val="00E82124"/>
    <w:rsid w:val="00E8216C"/>
    <w:rsid w:val="00E822BB"/>
    <w:rsid w:val="00E8242E"/>
    <w:rsid w:val="00E824BF"/>
    <w:rsid w:val="00E829C3"/>
    <w:rsid w:val="00E82B56"/>
    <w:rsid w:val="00E82C6C"/>
    <w:rsid w:val="00E82CBA"/>
    <w:rsid w:val="00E82D6B"/>
    <w:rsid w:val="00E83212"/>
    <w:rsid w:val="00E833C3"/>
    <w:rsid w:val="00E83620"/>
    <w:rsid w:val="00E8387D"/>
    <w:rsid w:val="00E83BB8"/>
    <w:rsid w:val="00E83C55"/>
    <w:rsid w:val="00E83E24"/>
    <w:rsid w:val="00E83EBD"/>
    <w:rsid w:val="00E83F28"/>
    <w:rsid w:val="00E83FEB"/>
    <w:rsid w:val="00E8419B"/>
    <w:rsid w:val="00E84242"/>
    <w:rsid w:val="00E8428B"/>
    <w:rsid w:val="00E8432D"/>
    <w:rsid w:val="00E8448B"/>
    <w:rsid w:val="00E844C9"/>
    <w:rsid w:val="00E84749"/>
    <w:rsid w:val="00E848C1"/>
    <w:rsid w:val="00E84954"/>
    <w:rsid w:val="00E84A5C"/>
    <w:rsid w:val="00E84B75"/>
    <w:rsid w:val="00E84BF7"/>
    <w:rsid w:val="00E85060"/>
    <w:rsid w:val="00E85178"/>
    <w:rsid w:val="00E851FE"/>
    <w:rsid w:val="00E85335"/>
    <w:rsid w:val="00E8537D"/>
    <w:rsid w:val="00E854C8"/>
    <w:rsid w:val="00E857DD"/>
    <w:rsid w:val="00E85819"/>
    <w:rsid w:val="00E85866"/>
    <w:rsid w:val="00E85B87"/>
    <w:rsid w:val="00E85CBA"/>
    <w:rsid w:val="00E85D6A"/>
    <w:rsid w:val="00E85DC8"/>
    <w:rsid w:val="00E85E66"/>
    <w:rsid w:val="00E85E81"/>
    <w:rsid w:val="00E85EEB"/>
    <w:rsid w:val="00E86286"/>
    <w:rsid w:val="00E867EA"/>
    <w:rsid w:val="00E86852"/>
    <w:rsid w:val="00E86C06"/>
    <w:rsid w:val="00E86C5B"/>
    <w:rsid w:val="00E86CC5"/>
    <w:rsid w:val="00E86D26"/>
    <w:rsid w:val="00E86F32"/>
    <w:rsid w:val="00E87046"/>
    <w:rsid w:val="00E87112"/>
    <w:rsid w:val="00E874B5"/>
    <w:rsid w:val="00E87567"/>
    <w:rsid w:val="00E877FB"/>
    <w:rsid w:val="00E87B75"/>
    <w:rsid w:val="00E87CBD"/>
    <w:rsid w:val="00E87CDA"/>
    <w:rsid w:val="00E87D49"/>
    <w:rsid w:val="00E87F09"/>
    <w:rsid w:val="00E87FA3"/>
    <w:rsid w:val="00E90061"/>
    <w:rsid w:val="00E9022B"/>
    <w:rsid w:val="00E90237"/>
    <w:rsid w:val="00E90349"/>
    <w:rsid w:val="00E90459"/>
    <w:rsid w:val="00E904E5"/>
    <w:rsid w:val="00E905DD"/>
    <w:rsid w:val="00E9070F"/>
    <w:rsid w:val="00E90A11"/>
    <w:rsid w:val="00E90A17"/>
    <w:rsid w:val="00E90C4D"/>
    <w:rsid w:val="00E90CCC"/>
    <w:rsid w:val="00E90E4C"/>
    <w:rsid w:val="00E9119D"/>
    <w:rsid w:val="00E911A0"/>
    <w:rsid w:val="00E91280"/>
    <w:rsid w:val="00E9130F"/>
    <w:rsid w:val="00E91332"/>
    <w:rsid w:val="00E91359"/>
    <w:rsid w:val="00E914F4"/>
    <w:rsid w:val="00E91ACF"/>
    <w:rsid w:val="00E91CDA"/>
    <w:rsid w:val="00E91F87"/>
    <w:rsid w:val="00E92086"/>
    <w:rsid w:val="00E9210B"/>
    <w:rsid w:val="00E921E6"/>
    <w:rsid w:val="00E9233B"/>
    <w:rsid w:val="00E9256C"/>
    <w:rsid w:val="00E925A9"/>
    <w:rsid w:val="00E92914"/>
    <w:rsid w:val="00E92BA8"/>
    <w:rsid w:val="00E92D43"/>
    <w:rsid w:val="00E930A5"/>
    <w:rsid w:val="00E93576"/>
    <w:rsid w:val="00E9374A"/>
    <w:rsid w:val="00E93849"/>
    <w:rsid w:val="00E939AA"/>
    <w:rsid w:val="00E93A24"/>
    <w:rsid w:val="00E93B94"/>
    <w:rsid w:val="00E93D23"/>
    <w:rsid w:val="00E93E3A"/>
    <w:rsid w:val="00E93F09"/>
    <w:rsid w:val="00E93FAF"/>
    <w:rsid w:val="00E94337"/>
    <w:rsid w:val="00E94381"/>
    <w:rsid w:val="00E943DA"/>
    <w:rsid w:val="00E945A5"/>
    <w:rsid w:val="00E9461A"/>
    <w:rsid w:val="00E94640"/>
    <w:rsid w:val="00E9470F"/>
    <w:rsid w:val="00E947EC"/>
    <w:rsid w:val="00E949E3"/>
    <w:rsid w:val="00E94AB6"/>
    <w:rsid w:val="00E94ACA"/>
    <w:rsid w:val="00E94ACB"/>
    <w:rsid w:val="00E94BFF"/>
    <w:rsid w:val="00E94D76"/>
    <w:rsid w:val="00E94DA0"/>
    <w:rsid w:val="00E94DFF"/>
    <w:rsid w:val="00E95047"/>
    <w:rsid w:val="00E950E7"/>
    <w:rsid w:val="00E950FD"/>
    <w:rsid w:val="00E9516F"/>
    <w:rsid w:val="00E95314"/>
    <w:rsid w:val="00E953DA"/>
    <w:rsid w:val="00E955E3"/>
    <w:rsid w:val="00E957AF"/>
    <w:rsid w:val="00E95838"/>
    <w:rsid w:val="00E9595E"/>
    <w:rsid w:val="00E95AD9"/>
    <w:rsid w:val="00E95B2E"/>
    <w:rsid w:val="00E95BA5"/>
    <w:rsid w:val="00E95BF2"/>
    <w:rsid w:val="00E95E1A"/>
    <w:rsid w:val="00E95F81"/>
    <w:rsid w:val="00E96335"/>
    <w:rsid w:val="00E9634A"/>
    <w:rsid w:val="00E96430"/>
    <w:rsid w:val="00E96BEA"/>
    <w:rsid w:val="00E96C43"/>
    <w:rsid w:val="00E96E03"/>
    <w:rsid w:val="00E9706D"/>
    <w:rsid w:val="00E9737E"/>
    <w:rsid w:val="00E97683"/>
    <w:rsid w:val="00E9772E"/>
    <w:rsid w:val="00E9788E"/>
    <w:rsid w:val="00E978A6"/>
    <w:rsid w:val="00E979CE"/>
    <w:rsid w:val="00E97A27"/>
    <w:rsid w:val="00E97FB2"/>
    <w:rsid w:val="00EA00E5"/>
    <w:rsid w:val="00EA0100"/>
    <w:rsid w:val="00EA02B6"/>
    <w:rsid w:val="00EA0514"/>
    <w:rsid w:val="00EA0636"/>
    <w:rsid w:val="00EA095F"/>
    <w:rsid w:val="00EA10D3"/>
    <w:rsid w:val="00EA10E6"/>
    <w:rsid w:val="00EA124F"/>
    <w:rsid w:val="00EA128F"/>
    <w:rsid w:val="00EA1461"/>
    <w:rsid w:val="00EA1528"/>
    <w:rsid w:val="00EA1817"/>
    <w:rsid w:val="00EA1866"/>
    <w:rsid w:val="00EA18BA"/>
    <w:rsid w:val="00EA1908"/>
    <w:rsid w:val="00EA1A10"/>
    <w:rsid w:val="00EA1A7B"/>
    <w:rsid w:val="00EA1DCE"/>
    <w:rsid w:val="00EA1DD4"/>
    <w:rsid w:val="00EA2099"/>
    <w:rsid w:val="00EA20EA"/>
    <w:rsid w:val="00EA2250"/>
    <w:rsid w:val="00EA22BE"/>
    <w:rsid w:val="00EA23B4"/>
    <w:rsid w:val="00EA2620"/>
    <w:rsid w:val="00EA2629"/>
    <w:rsid w:val="00EA2658"/>
    <w:rsid w:val="00EA2859"/>
    <w:rsid w:val="00EA2CC9"/>
    <w:rsid w:val="00EA31B2"/>
    <w:rsid w:val="00EA321A"/>
    <w:rsid w:val="00EA3449"/>
    <w:rsid w:val="00EA3595"/>
    <w:rsid w:val="00EA35B6"/>
    <w:rsid w:val="00EA35FA"/>
    <w:rsid w:val="00EA38B3"/>
    <w:rsid w:val="00EA3BD7"/>
    <w:rsid w:val="00EA3C8F"/>
    <w:rsid w:val="00EA3D1E"/>
    <w:rsid w:val="00EA4134"/>
    <w:rsid w:val="00EA425E"/>
    <w:rsid w:val="00EA43DD"/>
    <w:rsid w:val="00EA4560"/>
    <w:rsid w:val="00EA4595"/>
    <w:rsid w:val="00EA45E2"/>
    <w:rsid w:val="00EA4649"/>
    <w:rsid w:val="00EA46FF"/>
    <w:rsid w:val="00EA49D3"/>
    <w:rsid w:val="00EA4A0D"/>
    <w:rsid w:val="00EA4A61"/>
    <w:rsid w:val="00EA4AD6"/>
    <w:rsid w:val="00EA4BF1"/>
    <w:rsid w:val="00EA4BF2"/>
    <w:rsid w:val="00EA4C6F"/>
    <w:rsid w:val="00EA4DE9"/>
    <w:rsid w:val="00EA4EAE"/>
    <w:rsid w:val="00EA4F0D"/>
    <w:rsid w:val="00EA4F55"/>
    <w:rsid w:val="00EA536C"/>
    <w:rsid w:val="00EA5BDF"/>
    <w:rsid w:val="00EA5D2B"/>
    <w:rsid w:val="00EA5EF5"/>
    <w:rsid w:val="00EA6071"/>
    <w:rsid w:val="00EA61A5"/>
    <w:rsid w:val="00EA6572"/>
    <w:rsid w:val="00EA65BD"/>
    <w:rsid w:val="00EA68A8"/>
    <w:rsid w:val="00EA696C"/>
    <w:rsid w:val="00EA6973"/>
    <w:rsid w:val="00EA711C"/>
    <w:rsid w:val="00EA7377"/>
    <w:rsid w:val="00EA75C3"/>
    <w:rsid w:val="00EA77B0"/>
    <w:rsid w:val="00EA7824"/>
    <w:rsid w:val="00EA7982"/>
    <w:rsid w:val="00EA7995"/>
    <w:rsid w:val="00EA79DA"/>
    <w:rsid w:val="00EA7B29"/>
    <w:rsid w:val="00EA7E19"/>
    <w:rsid w:val="00EA7E34"/>
    <w:rsid w:val="00EA7E6B"/>
    <w:rsid w:val="00EB011E"/>
    <w:rsid w:val="00EB049F"/>
    <w:rsid w:val="00EB04BC"/>
    <w:rsid w:val="00EB0567"/>
    <w:rsid w:val="00EB083A"/>
    <w:rsid w:val="00EB0A0A"/>
    <w:rsid w:val="00EB0B4A"/>
    <w:rsid w:val="00EB0F36"/>
    <w:rsid w:val="00EB10FB"/>
    <w:rsid w:val="00EB119B"/>
    <w:rsid w:val="00EB12A8"/>
    <w:rsid w:val="00EB12D8"/>
    <w:rsid w:val="00EB1417"/>
    <w:rsid w:val="00EB15CC"/>
    <w:rsid w:val="00EB15EF"/>
    <w:rsid w:val="00EB1688"/>
    <w:rsid w:val="00EB16D9"/>
    <w:rsid w:val="00EB1759"/>
    <w:rsid w:val="00EB18C4"/>
    <w:rsid w:val="00EB1A0F"/>
    <w:rsid w:val="00EB1BC3"/>
    <w:rsid w:val="00EB1D44"/>
    <w:rsid w:val="00EB2016"/>
    <w:rsid w:val="00EB2184"/>
    <w:rsid w:val="00EB22DA"/>
    <w:rsid w:val="00EB238D"/>
    <w:rsid w:val="00EB24BC"/>
    <w:rsid w:val="00EB2507"/>
    <w:rsid w:val="00EB27CB"/>
    <w:rsid w:val="00EB28DD"/>
    <w:rsid w:val="00EB29FA"/>
    <w:rsid w:val="00EB2E9D"/>
    <w:rsid w:val="00EB2F1B"/>
    <w:rsid w:val="00EB3056"/>
    <w:rsid w:val="00EB3164"/>
    <w:rsid w:val="00EB35E8"/>
    <w:rsid w:val="00EB37EB"/>
    <w:rsid w:val="00EB3C3E"/>
    <w:rsid w:val="00EB3F30"/>
    <w:rsid w:val="00EB401C"/>
    <w:rsid w:val="00EB42DE"/>
    <w:rsid w:val="00EB4489"/>
    <w:rsid w:val="00EB44B9"/>
    <w:rsid w:val="00EB4526"/>
    <w:rsid w:val="00EB46DC"/>
    <w:rsid w:val="00EB47B1"/>
    <w:rsid w:val="00EB4865"/>
    <w:rsid w:val="00EB488A"/>
    <w:rsid w:val="00EB489E"/>
    <w:rsid w:val="00EB4C9D"/>
    <w:rsid w:val="00EB4D3A"/>
    <w:rsid w:val="00EB4EA4"/>
    <w:rsid w:val="00EB5111"/>
    <w:rsid w:val="00EB52BA"/>
    <w:rsid w:val="00EB5332"/>
    <w:rsid w:val="00EB536E"/>
    <w:rsid w:val="00EB539D"/>
    <w:rsid w:val="00EB5565"/>
    <w:rsid w:val="00EB55CC"/>
    <w:rsid w:val="00EB55FE"/>
    <w:rsid w:val="00EB5604"/>
    <w:rsid w:val="00EB59FA"/>
    <w:rsid w:val="00EB5A1E"/>
    <w:rsid w:val="00EB5C0C"/>
    <w:rsid w:val="00EB5D4B"/>
    <w:rsid w:val="00EB5D75"/>
    <w:rsid w:val="00EB6192"/>
    <w:rsid w:val="00EB61D3"/>
    <w:rsid w:val="00EB64D4"/>
    <w:rsid w:val="00EB65EC"/>
    <w:rsid w:val="00EB681E"/>
    <w:rsid w:val="00EB69C7"/>
    <w:rsid w:val="00EB6ADA"/>
    <w:rsid w:val="00EB6BA4"/>
    <w:rsid w:val="00EB6D6D"/>
    <w:rsid w:val="00EB6D8A"/>
    <w:rsid w:val="00EB6E8C"/>
    <w:rsid w:val="00EB7085"/>
    <w:rsid w:val="00EB73CE"/>
    <w:rsid w:val="00EB763F"/>
    <w:rsid w:val="00EB777D"/>
    <w:rsid w:val="00EB787A"/>
    <w:rsid w:val="00EB78E6"/>
    <w:rsid w:val="00EB793A"/>
    <w:rsid w:val="00EB7CF8"/>
    <w:rsid w:val="00EB7F13"/>
    <w:rsid w:val="00EB7F46"/>
    <w:rsid w:val="00EC004E"/>
    <w:rsid w:val="00EC02D7"/>
    <w:rsid w:val="00EC0505"/>
    <w:rsid w:val="00EC0705"/>
    <w:rsid w:val="00EC0793"/>
    <w:rsid w:val="00EC07A6"/>
    <w:rsid w:val="00EC085D"/>
    <w:rsid w:val="00EC09CA"/>
    <w:rsid w:val="00EC0A52"/>
    <w:rsid w:val="00EC0BB0"/>
    <w:rsid w:val="00EC0CA0"/>
    <w:rsid w:val="00EC0DCD"/>
    <w:rsid w:val="00EC0F18"/>
    <w:rsid w:val="00EC0FBC"/>
    <w:rsid w:val="00EC1071"/>
    <w:rsid w:val="00EC1138"/>
    <w:rsid w:val="00EC1384"/>
    <w:rsid w:val="00EC13F2"/>
    <w:rsid w:val="00EC1610"/>
    <w:rsid w:val="00EC16ED"/>
    <w:rsid w:val="00EC16F8"/>
    <w:rsid w:val="00EC21B0"/>
    <w:rsid w:val="00EC21D3"/>
    <w:rsid w:val="00EC2203"/>
    <w:rsid w:val="00EC2212"/>
    <w:rsid w:val="00EC24DE"/>
    <w:rsid w:val="00EC2639"/>
    <w:rsid w:val="00EC26BC"/>
    <w:rsid w:val="00EC27AE"/>
    <w:rsid w:val="00EC287F"/>
    <w:rsid w:val="00EC295E"/>
    <w:rsid w:val="00EC2969"/>
    <w:rsid w:val="00EC2DE3"/>
    <w:rsid w:val="00EC2EE3"/>
    <w:rsid w:val="00EC2FFD"/>
    <w:rsid w:val="00EC317C"/>
    <w:rsid w:val="00EC3441"/>
    <w:rsid w:val="00EC34DF"/>
    <w:rsid w:val="00EC35FE"/>
    <w:rsid w:val="00EC3A19"/>
    <w:rsid w:val="00EC3BA7"/>
    <w:rsid w:val="00EC3DD3"/>
    <w:rsid w:val="00EC42A6"/>
    <w:rsid w:val="00EC4370"/>
    <w:rsid w:val="00EC4425"/>
    <w:rsid w:val="00EC44A7"/>
    <w:rsid w:val="00EC46FA"/>
    <w:rsid w:val="00EC4A20"/>
    <w:rsid w:val="00EC4D33"/>
    <w:rsid w:val="00EC4E49"/>
    <w:rsid w:val="00EC4ED2"/>
    <w:rsid w:val="00EC4F27"/>
    <w:rsid w:val="00EC50AC"/>
    <w:rsid w:val="00EC52C9"/>
    <w:rsid w:val="00EC533A"/>
    <w:rsid w:val="00EC533E"/>
    <w:rsid w:val="00EC556A"/>
    <w:rsid w:val="00EC56F9"/>
    <w:rsid w:val="00EC578A"/>
    <w:rsid w:val="00EC57E3"/>
    <w:rsid w:val="00EC581E"/>
    <w:rsid w:val="00EC58A9"/>
    <w:rsid w:val="00EC5C96"/>
    <w:rsid w:val="00EC5DDD"/>
    <w:rsid w:val="00EC5F0F"/>
    <w:rsid w:val="00EC6334"/>
    <w:rsid w:val="00EC63C1"/>
    <w:rsid w:val="00EC643D"/>
    <w:rsid w:val="00EC64C6"/>
    <w:rsid w:val="00EC6788"/>
    <w:rsid w:val="00EC67A1"/>
    <w:rsid w:val="00EC69C4"/>
    <w:rsid w:val="00EC6C29"/>
    <w:rsid w:val="00EC6CAA"/>
    <w:rsid w:val="00EC6F44"/>
    <w:rsid w:val="00EC6F7F"/>
    <w:rsid w:val="00EC6FDC"/>
    <w:rsid w:val="00EC723D"/>
    <w:rsid w:val="00EC7284"/>
    <w:rsid w:val="00EC7466"/>
    <w:rsid w:val="00EC7578"/>
    <w:rsid w:val="00EC77D9"/>
    <w:rsid w:val="00EC77FE"/>
    <w:rsid w:val="00EC794E"/>
    <w:rsid w:val="00EC7A45"/>
    <w:rsid w:val="00EC7B73"/>
    <w:rsid w:val="00EC7DBB"/>
    <w:rsid w:val="00ED003C"/>
    <w:rsid w:val="00ED005E"/>
    <w:rsid w:val="00ED02CA"/>
    <w:rsid w:val="00ED0416"/>
    <w:rsid w:val="00ED0582"/>
    <w:rsid w:val="00ED08F1"/>
    <w:rsid w:val="00ED0B66"/>
    <w:rsid w:val="00ED0C27"/>
    <w:rsid w:val="00ED0C78"/>
    <w:rsid w:val="00ED0DA4"/>
    <w:rsid w:val="00ED0DE5"/>
    <w:rsid w:val="00ED0E01"/>
    <w:rsid w:val="00ED0E88"/>
    <w:rsid w:val="00ED0FD7"/>
    <w:rsid w:val="00ED1094"/>
    <w:rsid w:val="00ED1358"/>
    <w:rsid w:val="00ED13D4"/>
    <w:rsid w:val="00ED14B9"/>
    <w:rsid w:val="00ED15D1"/>
    <w:rsid w:val="00ED15EC"/>
    <w:rsid w:val="00ED163D"/>
    <w:rsid w:val="00ED169A"/>
    <w:rsid w:val="00ED1756"/>
    <w:rsid w:val="00ED17AA"/>
    <w:rsid w:val="00ED1B27"/>
    <w:rsid w:val="00ED1BB4"/>
    <w:rsid w:val="00ED1BE6"/>
    <w:rsid w:val="00ED1C1E"/>
    <w:rsid w:val="00ED1C9C"/>
    <w:rsid w:val="00ED1E7C"/>
    <w:rsid w:val="00ED1EB7"/>
    <w:rsid w:val="00ED2066"/>
    <w:rsid w:val="00ED21A6"/>
    <w:rsid w:val="00ED2213"/>
    <w:rsid w:val="00ED279B"/>
    <w:rsid w:val="00ED2806"/>
    <w:rsid w:val="00ED2AF3"/>
    <w:rsid w:val="00ED2B7A"/>
    <w:rsid w:val="00ED2BDB"/>
    <w:rsid w:val="00ED2C8D"/>
    <w:rsid w:val="00ED2F9A"/>
    <w:rsid w:val="00ED3318"/>
    <w:rsid w:val="00ED33DF"/>
    <w:rsid w:val="00ED36E0"/>
    <w:rsid w:val="00ED375B"/>
    <w:rsid w:val="00ED37F0"/>
    <w:rsid w:val="00ED396C"/>
    <w:rsid w:val="00ED3B56"/>
    <w:rsid w:val="00ED3C2D"/>
    <w:rsid w:val="00ED3E44"/>
    <w:rsid w:val="00ED3E94"/>
    <w:rsid w:val="00ED4133"/>
    <w:rsid w:val="00ED4214"/>
    <w:rsid w:val="00ED46BE"/>
    <w:rsid w:val="00ED4758"/>
    <w:rsid w:val="00ED4D5F"/>
    <w:rsid w:val="00ED4D6F"/>
    <w:rsid w:val="00ED4E18"/>
    <w:rsid w:val="00ED4F42"/>
    <w:rsid w:val="00ED4F57"/>
    <w:rsid w:val="00ED5161"/>
    <w:rsid w:val="00ED51E7"/>
    <w:rsid w:val="00ED528A"/>
    <w:rsid w:val="00ED54F7"/>
    <w:rsid w:val="00ED5524"/>
    <w:rsid w:val="00ED55F5"/>
    <w:rsid w:val="00ED5D90"/>
    <w:rsid w:val="00ED5EB3"/>
    <w:rsid w:val="00ED5F52"/>
    <w:rsid w:val="00ED5F93"/>
    <w:rsid w:val="00ED65B8"/>
    <w:rsid w:val="00ED691F"/>
    <w:rsid w:val="00ED6B8D"/>
    <w:rsid w:val="00ED6C41"/>
    <w:rsid w:val="00ED6EAD"/>
    <w:rsid w:val="00ED746B"/>
    <w:rsid w:val="00ED74D1"/>
    <w:rsid w:val="00ED77BF"/>
    <w:rsid w:val="00ED7987"/>
    <w:rsid w:val="00ED7D37"/>
    <w:rsid w:val="00ED7E39"/>
    <w:rsid w:val="00EE0035"/>
    <w:rsid w:val="00EE00C4"/>
    <w:rsid w:val="00EE0254"/>
    <w:rsid w:val="00EE0320"/>
    <w:rsid w:val="00EE073A"/>
    <w:rsid w:val="00EE076A"/>
    <w:rsid w:val="00EE08C6"/>
    <w:rsid w:val="00EE0910"/>
    <w:rsid w:val="00EE0978"/>
    <w:rsid w:val="00EE0A5B"/>
    <w:rsid w:val="00EE0B05"/>
    <w:rsid w:val="00EE0CA3"/>
    <w:rsid w:val="00EE0EBF"/>
    <w:rsid w:val="00EE1412"/>
    <w:rsid w:val="00EE146E"/>
    <w:rsid w:val="00EE1565"/>
    <w:rsid w:val="00EE1651"/>
    <w:rsid w:val="00EE165E"/>
    <w:rsid w:val="00EE18D1"/>
    <w:rsid w:val="00EE18FC"/>
    <w:rsid w:val="00EE1A6B"/>
    <w:rsid w:val="00EE1B4C"/>
    <w:rsid w:val="00EE1E30"/>
    <w:rsid w:val="00EE1E93"/>
    <w:rsid w:val="00EE1EBC"/>
    <w:rsid w:val="00EE1EC8"/>
    <w:rsid w:val="00EE2125"/>
    <w:rsid w:val="00EE2424"/>
    <w:rsid w:val="00EE245D"/>
    <w:rsid w:val="00EE24B6"/>
    <w:rsid w:val="00EE25DD"/>
    <w:rsid w:val="00EE2698"/>
    <w:rsid w:val="00EE2943"/>
    <w:rsid w:val="00EE2973"/>
    <w:rsid w:val="00EE2DD5"/>
    <w:rsid w:val="00EE3108"/>
    <w:rsid w:val="00EE31A4"/>
    <w:rsid w:val="00EE32FA"/>
    <w:rsid w:val="00EE35D6"/>
    <w:rsid w:val="00EE36F9"/>
    <w:rsid w:val="00EE37DD"/>
    <w:rsid w:val="00EE3902"/>
    <w:rsid w:val="00EE398B"/>
    <w:rsid w:val="00EE39F3"/>
    <w:rsid w:val="00EE3B11"/>
    <w:rsid w:val="00EE3E34"/>
    <w:rsid w:val="00EE3EB4"/>
    <w:rsid w:val="00EE3FC9"/>
    <w:rsid w:val="00EE4123"/>
    <w:rsid w:val="00EE4253"/>
    <w:rsid w:val="00EE4327"/>
    <w:rsid w:val="00EE4555"/>
    <w:rsid w:val="00EE45B4"/>
    <w:rsid w:val="00EE477E"/>
    <w:rsid w:val="00EE4B02"/>
    <w:rsid w:val="00EE4CA1"/>
    <w:rsid w:val="00EE4D5C"/>
    <w:rsid w:val="00EE4DC3"/>
    <w:rsid w:val="00EE4DF2"/>
    <w:rsid w:val="00EE4E16"/>
    <w:rsid w:val="00EE5147"/>
    <w:rsid w:val="00EE51E4"/>
    <w:rsid w:val="00EE5363"/>
    <w:rsid w:val="00EE5396"/>
    <w:rsid w:val="00EE5458"/>
    <w:rsid w:val="00EE55B9"/>
    <w:rsid w:val="00EE584F"/>
    <w:rsid w:val="00EE5B88"/>
    <w:rsid w:val="00EE5C2D"/>
    <w:rsid w:val="00EE5C87"/>
    <w:rsid w:val="00EE5CA3"/>
    <w:rsid w:val="00EE5D7E"/>
    <w:rsid w:val="00EE5DBE"/>
    <w:rsid w:val="00EE604F"/>
    <w:rsid w:val="00EE621D"/>
    <w:rsid w:val="00EE6221"/>
    <w:rsid w:val="00EE6519"/>
    <w:rsid w:val="00EE66F6"/>
    <w:rsid w:val="00EE69F0"/>
    <w:rsid w:val="00EE6B98"/>
    <w:rsid w:val="00EE6D25"/>
    <w:rsid w:val="00EE6D46"/>
    <w:rsid w:val="00EE6FAF"/>
    <w:rsid w:val="00EE7151"/>
    <w:rsid w:val="00EE7230"/>
    <w:rsid w:val="00EE7755"/>
    <w:rsid w:val="00EE794D"/>
    <w:rsid w:val="00EE7A76"/>
    <w:rsid w:val="00EE7E78"/>
    <w:rsid w:val="00EF0299"/>
    <w:rsid w:val="00EF02F6"/>
    <w:rsid w:val="00EF0305"/>
    <w:rsid w:val="00EF0598"/>
    <w:rsid w:val="00EF05A5"/>
    <w:rsid w:val="00EF065D"/>
    <w:rsid w:val="00EF072A"/>
    <w:rsid w:val="00EF07A9"/>
    <w:rsid w:val="00EF09BA"/>
    <w:rsid w:val="00EF0BEC"/>
    <w:rsid w:val="00EF1226"/>
    <w:rsid w:val="00EF157C"/>
    <w:rsid w:val="00EF16E4"/>
    <w:rsid w:val="00EF18FC"/>
    <w:rsid w:val="00EF1C04"/>
    <w:rsid w:val="00EF1E97"/>
    <w:rsid w:val="00EF1F31"/>
    <w:rsid w:val="00EF1FDB"/>
    <w:rsid w:val="00EF2260"/>
    <w:rsid w:val="00EF2740"/>
    <w:rsid w:val="00EF282B"/>
    <w:rsid w:val="00EF2C69"/>
    <w:rsid w:val="00EF2EF5"/>
    <w:rsid w:val="00EF2F9B"/>
    <w:rsid w:val="00EF2FB7"/>
    <w:rsid w:val="00EF3194"/>
    <w:rsid w:val="00EF3245"/>
    <w:rsid w:val="00EF37D1"/>
    <w:rsid w:val="00EF387F"/>
    <w:rsid w:val="00EF38E0"/>
    <w:rsid w:val="00EF3B1E"/>
    <w:rsid w:val="00EF3D29"/>
    <w:rsid w:val="00EF3E7B"/>
    <w:rsid w:val="00EF42F5"/>
    <w:rsid w:val="00EF4364"/>
    <w:rsid w:val="00EF4480"/>
    <w:rsid w:val="00EF449F"/>
    <w:rsid w:val="00EF44A6"/>
    <w:rsid w:val="00EF44BE"/>
    <w:rsid w:val="00EF462E"/>
    <w:rsid w:val="00EF479A"/>
    <w:rsid w:val="00EF4B55"/>
    <w:rsid w:val="00EF4B76"/>
    <w:rsid w:val="00EF4C8C"/>
    <w:rsid w:val="00EF4EFF"/>
    <w:rsid w:val="00EF4FA3"/>
    <w:rsid w:val="00EF512E"/>
    <w:rsid w:val="00EF5186"/>
    <w:rsid w:val="00EF5204"/>
    <w:rsid w:val="00EF5302"/>
    <w:rsid w:val="00EF56C6"/>
    <w:rsid w:val="00EF578E"/>
    <w:rsid w:val="00EF5A78"/>
    <w:rsid w:val="00EF5AD6"/>
    <w:rsid w:val="00EF5D19"/>
    <w:rsid w:val="00EF5F57"/>
    <w:rsid w:val="00EF6054"/>
    <w:rsid w:val="00EF64FC"/>
    <w:rsid w:val="00EF652E"/>
    <w:rsid w:val="00EF66DF"/>
    <w:rsid w:val="00EF6786"/>
    <w:rsid w:val="00EF6933"/>
    <w:rsid w:val="00EF699D"/>
    <w:rsid w:val="00EF6A8C"/>
    <w:rsid w:val="00EF7319"/>
    <w:rsid w:val="00EF740B"/>
    <w:rsid w:val="00EF76E7"/>
    <w:rsid w:val="00EF7783"/>
    <w:rsid w:val="00EF790D"/>
    <w:rsid w:val="00EF7E89"/>
    <w:rsid w:val="00EF7E92"/>
    <w:rsid w:val="00EF7EDD"/>
    <w:rsid w:val="00EF7F7C"/>
    <w:rsid w:val="00F0058A"/>
    <w:rsid w:val="00F006E5"/>
    <w:rsid w:val="00F0090F"/>
    <w:rsid w:val="00F00B42"/>
    <w:rsid w:val="00F00F3D"/>
    <w:rsid w:val="00F01150"/>
    <w:rsid w:val="00F0124F"/>
    <w:rsid w:val="00F01336"/>
    <w:rsid w:val="00F015AF"/>
    <w:rsid w:val="00F015F5"/>
    <w:rsid w:val="00F017AD"/>
    <w:rsid w:val="00F0185B"/>
    <w:rsid w:val="00F0187F"/>
    <w:rsid w:val="00F018DC"/>
    <w:rsid w:val="00F01AFE"/>
    <w:rsid w:val="00F01C98"/>
    <w:rsid w:val="00F01CF9"/>
    <w:rsid w:val="00F01F93"/>
    <w:rsid w:val="00F01FBA"/>
    <w:rsid w:val="00F01FBC"/>
    <w:rsid w:val="00F020E8"/>
    <w:rsid w:val="00F02153"/>
    <w:rsid w:val="00F02162"/>
    <w:rsid w:val="00F022E9"/>
    <w:rsid w:val="00F022FE"/>
    <w:rsid w:val="00F023C4"/>
    <w:rsid w:val="00F0273A"/>
    <w:rsid w:val="00F02761"/>
    <w:rsid w:val="00F027E3"/>
    <w:rsid w:val="00F02888"/>
    <w:rsid w:val="00F029D4"/>
    <w:rsid w:val="00F02CD9"/>
    <w:rsid w:val="00F02F5F"/>
    <w:rsid w:val="00F03090"/>
    <w:rsid w:val="00F030B2"/>
    <w:rsid w:val="00F030F8"/>
    <w:rsid w:val="00F032FF"/>
    <w:rsid w:val="00F033FE"/>
    <w:rsid w:val="00F0343F"/>
    <w:rsid w:val="00F034C4"/>
    <w:rsid w:val="00F0364F"/>
    <w:rsid w:val="00F0385D"/>
    <w:rsid w:val="00F03AE4"/>
    <w:rsid w:val="00F03C7C"/>
    <w:rsid w:val="00F03CBD"/>
    <w:rsid w:val="00F03CF4"/>
    <w:rsid w:val="00F03DDA"/>
    <w:rsid w:val="00F0408C"/>
    <w:rsid w:val="00F040DB"/>
    <w:rsid w:val="00F04197"/>
    <w:rsid w:val="00F0424A"/>
    <w:rsid w:val="00F047C9"/>
    <w:rsid w:val="00F047EE"/>
    <w:rsid w:val="00F0484E"/>
    <w:rsid w:val="00F04C95"/>
    <w:rsid w:val="00F04DFC"/>
    <w:rsid w:val="00F05021"/>
    <w:rsid w:val="00F0506B"/>
    <w:rsid w:val="00F052A2"/>
    <w:rsid w:val="00F053BA"/>
    <w:rsid w:val="00F0562D"/>
    <w:rsid w:val="00F05695"/>
    <w:rsid w:val="00F05877"/>
    <w:rsid w:val="00F05A63"/>
    <w:rsid w:val="00F05BA5"/>
    <w:rsid w:val="00F05E99"/>
    <w:rsid w:val="00F05EE8"/>
    <w:rsid w:val="00F05FFD"/>
    <w:rsid w:val="00F060CF"/>
    <w:rsid w:val="00F061A5"/>
    <w:rsid w:val="00F06409"/>
    <w:rsid w:val="00F06551"/>
    <w:rsid w:val="00F065B0"/>
    <w:rsid w:val="00F06649"/>
    <w:rsid w:val="00F06C6B"/>
    <w:rsid w:val="00F06C82"/>
    <w:rsid w:val="00F06DE0"/>
    <w:rsid w:val="00F06E2B"/>
    <w:rsid w:val="00F06E47"/>
    <w:rsid w:val="00F06E5A"/>
    <w:rsid w:val="00F06EDE"/>
    <w:rsid w:val="00F071D4"/>
    <w:rsid w:val="00F0720A"/>
    <w:rsid w:val="00F074E4"/>
    <w:rsid w:val="00F07576"/>
    <w:rsid w:val="00F076A0"/>
    <w:rsid w:val="00F0775A"/>
    <w:rsid w:val="00F07AC7"/>
    <w:rsid w:val="00F07D5B"/>
    <w:rsid w:val="00F10018"/>
    <w:rsid w:val="00F10340"/>
    <w:rsid w:val="00F10480"/>
    <w:rsid w:val="00F10665"/>
    <w:rsid w:val="00F106ED"/>
    <w:rsid w:val="00F106FF"/>
    <w:rsid w:val="00F107B2"/>
    <w:rsid w:val="00F10AE0"/>
    <w:rsid w:val="00F10B4C"/>
    <w:rsid w:val="00F10CB0"/>
    <w:rsid w:val="00F10D41"/>
    <w:rsid w:val="00F10F26"/>
    <w:rsid w:val="00F11138"/>
    <w:rsid w:val="00F111D1"/>
    <w:rsid w:val="00F11248"/>
    <w:rsid w:val="00F11284"/>
    <w:rsid w:val="00F113E9"/>
    <w:rsid w:val="00F117AB"/>
    <w:rsid w:val="00F11BF5"/>
    <w:rsid w:val="00F11F0A"/>
    <w:rsid w:val="00F12226"/>
    <w:rsid w:val="00F12227"/>
    <w:rsid w:val="00F1227F"/>
    <w:rsid w:val="00F1269A"/>
    <w:rsid w:val="00F12AA2"/>
    <w:rsid w:val="00F12ABA"/>
    <w:rsid w:val="00F12BE8"/>
    <w:rsid w:val="00F12E3A"/>
    <w:rsid w:val="00F13142"/>
    <w:rsid w:val="00F131E8"/>
    <w:rsid w:val="00F1327D"/>
    <w:rsid w:val="00F13283"/>
    <w:rsid w:val="00F1333C"/>
    <w:rsid w:val="00F13389"/>
    <w:rsid w:val="00F13451"/>
    <w:rsid w:val="00F137CD"/>
    <w:rsid w:val="00F139F8"/>
    <w:rsid w:val="00F13C7E"/>
    <w:rsid w:val="00F13CF0"/>
    <w:rsid w:val="00F13E0E"/>
    <w:rsid w:val="00F13E36"/>
    <w:rsid w:val="00F13EC7"/>
    <w:rsid w:val="00F13F20"/>
    <w:rsid w:val="00F13F63"/>
    <w:rsid w:val="00F14556"/>
    <w:rsid w:val="00F145B5"/>
    <w:rsid w:val="00F14629"/>
    <w:rsid w:val="00F146A7"/>
    <w:rsid w:val="00F147AF"/>
    <w:rsid w:val="00F14991"/>
    <w:rsid w:val="00F14A1A"/>
    <w:rsid w:val="00F14AD8"/>
    <w:rsid w:val="00F14BF2"/>
    <w:rsid w:val="00F14DBD"/>
    <w:rsid w:val="00F14FA2"/>
    <w:rsid w:val="00F15520"/>
    <w:rsid w:val="00F155DE"/>
    <w:rsid w:val="00F15741"/>
    <w:rsid w:val="00F1584A"/>
    <w:rsid w:val="00F159D9"/>
    <w:rsid w:val="00F15A81"/>
    <w:rsid w:val="00F15B45"/>
    <w:rsid w:val="00F15C8B"/>
    <w:rsid w:val="00F15CAF"/>
    <w:rsid w:val="00F15E09"/>
    <w:rsid w:val="00F16124"/>
    <w:rsid w:val="00F16167"/>
    <w:rsid w:val="00F16214"/>
    <w:rsid w:val="00F164CF"/>
    <w:rsid w:val="00F1664F"/>
    <w:rsid w:val="00F16696"/>
    <w:rsid w:val="00F1696B"/>
    <w:rsid w:val="00F16A09"/>
    <w:rsid w:val="00F16C61"/>
    <w:rsid w:val="00F16CD8"/>
    <w:rsid w:val="00F16CE0"/>
    <w:rsid w:val="00F16DD5"/>
    <w:rsid w:val="00F16EC0"/>
    <w:rsid w:val="00F16EF5"/>
    <w:rsid w:val="00F16FF9"/>
    <w:rsid w:val="00F17220"/>
    <w:rsid w:val="00F172DF"/>
    <w:rsid w:val="00F17363"/>
    <w:rsid w:val="00F17485"/>
    <w:rsid w:val="00F17AAA"/>
    <w:rsid w:val="00F17D43"/>
    <w:rsid w:val="00F17DE6"/>
    <w:rsid w:val="00F17E0D"/>
    <w:rsid w:val="00F17EA6"/>
    <w:rsid w:val="00F17F82"/>
    <w:rsid w:val="00F202A0"/>
    <w:rsid w:val="00F2031E"/>
    <w:rsid w:val="00F204B5"/>
    <w:rsid w:val="00F204E8"/>
    <w:rsid w:val="00F2052E"/>
    <w:rsid w:val="00F20652"/>
    <w:rsid w:val="00F2082C"/>
    <w:rsid w:val="00F20A2F"/>
    <w:rsid w:val="00F20A37"/>
    <w:rsid w:val="00F20B1F"/>
    <w:rsid w:val="00F20D2C"/>
    <w:rsid w:val="00F20E82"/>
    <w:rsid w:val="00F210C4"/>
    <w:rsid w:val="00F213D6"/>
    <w:rsid w:val="00F2161E"/>
    <w:rsid w:val="00F21656"/>
    <w:rsid w:val="00F21831"/>
    <w:rsid w:val="00F218AD"/>
    <w:rsid w:val="00F219B8"/>
    <w:rsid w:val="00F21BEB"/>
    <w:rsid w:val="00F21D28"/>
    <w:rsid w:val="00F21DD3"/>
    <w:rsid w:val="00F220E3"/>
    <w:rsid w:val="00F22313"/>
    <w:rsid w:val="00F22423"/>
    <w:rsid w:val="00F22542"/>
    <w:rsid w:val="00F22568"/>
    <w:rsid w:val="00F226E5"/>
    <w:rsid w:val="00F2279E"/>
    <w:rsid w:val="00F228F5"/>
    <w:rsid w:val="00F22959"/>
    <w:rsid w:val="00F22A48"/>
    <w:rsid w:val="00F22C17"/>
    <w:rsid w:val="00F22CAE"/>
    <w:rsid w:val="00F23068"/>
    <w:rsid w:val="00F232BA"/>
    <w:rsid w:val="00F2378A"/>
    <w:rsid w:val="00F2379D"/>
    <w:rsid w:val="00F23948"/>
    <w:rsid w:val="00F23B3B"/>
    <w:rsid w:val="00F23B4E"/>
    <w:rsid w:val="00F23C11"/>
    <w:rsid w:val="00F23C33"/>
    <w:rsid w:val="00F23D09"/>
    <w:rsid w:val="00F23F3B"/>
    <w:rsid w:val="00F2436D"/>
    <w:rsid w:val="00F24594"/>
    <w:rsid w:val="00F2459B"/>
    <w:rsid w:val="00F24A13"/>
    <w:rsid w:val="00F24AEB"/>
    <w:rsid w:val="00F24AF0"/>
    <w:rsid w:val="00F24EF7"/>
    <w:rsid w:val="00F24EFD"/>
    <w:rsid w:val="00F24F3F"/>
    <w:rsid w:val="00F24FE0"/>
    <w:rsid w:val="00F251D8"/>
    <w:rsid w:val="00F25362"/>
    <w:rsid w:val="00F256DC"/>
    <w:rsid w:val="00F25A24"/>
    <w:rsid w:val="00F25A2D"/>
    <w:rsid w:val="00F25A46"/>
    <w:rsid w:val="00F25A95"/>
    <w:rsid w:val="00F25AD4"/>
    <w:rsid w:val="00F25B61"/>
    <w:rsid w:val="00F25B9E"/>
    <w:rsid w:val="00F25C16"/>
    <w:rsid w:val="00F25EF0"/>
    <w:rsid w:val="00F25EFF"/>
    <w:rsid w:val="00F2617B"/>
    <w:rsid w:val="00F26353"/>
    <w:rsid w:val="00F26527"/>
    <w:rsid w:val="00F2656B"/>
    <w:rsid w:val="00F267C6"/>
    <w:rsid w:val="00F26B6B"/>
    <w:rsid w:val="00F26BC8"/>
    <w:rsid w:val="00F26CA2"/>
    <w:rsid w:val="00F26CDC"/>
    <w:rsid w:val="00F26FD3"/>
    <w:rsid w:val="00F272AD"/>
    <w:rsid w:val="00F272F2"/>
    <w:rsid w:val="00F275BA"/>
    <w:rsid w:val="00F278CC"/>
    <w:rsid w:val="00F27DB1"/>
    <w:rsid w:val="00F27DD2"/>
    <w:rsid w:val="00F27DEC"/>
    <w:rsid w:val="00F27E8B"/>
    <w:rsid w:val="00F27F4A"/>
    <w:rsid w:val="00F300C4"/>
    <w:rsid w:val="00F30311"/>
    <w:rsid w:val="00F3052D"/>
    <w:rsid w:val="00F3068D"/>
    <w:rsid w:val="00F307A6"/>
    <w:rsid w:val="00F30AC2"/>
    <w:rsid w:val="00F30E29"/>
    <w:rsid w:val="00F31073"/>
    <w:rsid w:val="00F3109B"/>
    <w:rsid w:val="00F311FD"/>
    <w:rsid w:val="00F31223"/>
    <w:rsid w:val="00F31351"/>
    <w:rsid w:val="00F31597"/>
    <w:rsid w:val="00F31724"/>
    <w:rsid w:val="00F31772"/>
    <w:rsid w:val="00F31969"/>
    <w:rsid w:val="00F319CB"/>
    <w:rsid w:val="00F31BF8"/>
    <w:rsid w:val="00F31CB6"/>
    <w:rsid w:val="00F3218C"/>
    <w:rsid w:val="00F32212"/>
    <w:rsid w:val="00F3238A"/>
    <w:rsid w:val="00F327DE"/>
    <w:rsid w:val="00F327E4"/>
    <w:rsid w:val="00F3293D"/>
    <w:rsid w:val="00F329A4"/>
    <w:rsid w:val="00F32B06"/>
    <w:rsid w:val="00F32BB1"/>
    <w:rsid w:val="00F330EE"/>
    <w:rsid w:val="00F330F1"/>
    <w:rsid w:val="00F33241"/>
    <w:rsid w:val="00F3344B"/>
    <w:rsid w:val="00F334DA"/>
    <w:rsid w:val="00F335A6"/>
    <w:rsid w:val="00F335F6"/>
    <w:rsid w:val="00F3366E"/>
    <w:rsid w:val="00F337B3"/>
    <w:rsid w:val="00F3383B"/>
    <w:rsid w:val="00F33911"/>
    <w:rsid w:val="00F33ED0"/>
    <w:rsid w:val="00F33F30"/>
    <w:rsid w:val="00F340F1"/>
    <w:rsid w:val="00F34135"/>
    <w:rsid w:val="00F34145"/>
    <w:rsid w:val="00F3421A"/>
    <w:rsid w:val="00F34597"/>
    <w:rsid w:val="00F3487A"/>
    <w:rsid w:val="00F34D7D"/>
    <w:rsid w:val="00F34E4A"/>
    <w:rsid w:val="00F35114"/>
    <w:rsid w:val="00F351A9"/>
    <w:rsid w:val="00F35484"/>
    <w:rsid w:val="00F35563"/>
    <w:rsid w:val="00F35637"/>
    <w:rsid w:val="00F357B2"/>
    <w:rsid w:val="00F35932"/>
    <w:rsid w:val="00F35A4F"/>
    <w:rsid w:val="00F35BEB"/>
    <w:rsid w:val="00F35CD8"/>
    <w:rsid w:val="00F3610B"/>
    <w:rsid w:val="00F36243"/>
    <w:rsid w:val="00F3627F"/>
    <w:rsid w:val="00F3631D"/>
    <w:rsid w:val="00F363AB"/>
    <w:rsid w:val="00F36787"/>
    <w:rsid w:val="00F369AF"/>
    <w:rsid w:val="00F369DC"/>
    <w:rsid w:val="00F36B2E"/>
    <w:rsid w:val="00F36E79"/>
    <w:rsid w:val="00F36F48"/>
    <w:rsid w:val="00F37273"/>
    <w:rsid w:val="00F37441"/>
    <w:rsid w:val="00F37460"/>
    <w:rsid w:val="00F37954"/>
    <w:rsid w:val="00F37E7C"/>
    <w:rsid w:val="00F37EDA"/>
    <w:rsid w:val="00F40194"/>
    <w:rsid w:val="00F401CC"/>
    <w:rsid w:val="00F40390"/>
    <w:rsid w:val="00F40529"/>
    <w:rsid w:val="00F40808"/>
    <w:rsid w:val="00F40A06"/>
    <w:rsid w:val="00F40A63"/>
    <w:rsid w:val="00F40B8A"/>
    <w:rsid w:val="00F40C1A"/>
    <w:rsid w:val="00F40DA6"/>
    <w:rsid w:val="00F40DCA"/>
    <w:rsid w:val="00F40E8A"/>
    <w:rsid w:val="00F41060"/>
    <w:rsid w:val="00F4145D"/>
    <w:rsid w:val="00F41909"/>
    <w:rsid w:val="00F4197B"/>
    <w:rsid w:val="00F419B7"/>
    <w:rsid w:val="00F419F1"/>
    <w:rsid w:val="00F41ADC"/>
    <w:rsid w:val="00F41D13"/>
    <w:rsid w:val="00F41D8F"/>
    <w:rsid w:val="00F41ED6"/>
    <w:rsid w:val="00F422A1"/>
    <w:rsid w:val="00F425E8"/>
    <w:rsid w:val="00F42638"/>
    <w:rsid w:val="00F426A5"/>
    <w:rsid w:val="00F428BE"/>
    <w:rsid w:val="00F429DB"/>
    <w:rsid w:val="00F42DB4"/>
    <w:rsid w:val="00F42DBF"/>
    <w:rsid w:val="00F42E93"/>
    <w:rsid w:val="00F432DA"/>
    <w:rsid w:val="00F434A0"/>
    <w:rsid w:val="00F438D5"/>
    <w:rsid w:val="00F438EB"/>
    <w:rsid w:val="00F43F95"/>
    <w:rsid w:val="00F43FC7"/>
    <w:rsid w:val="00F441E6"/>
    <w:rsid w:val="00F44287"/>
    <w:rsid w:val="00F4470C"/>
    <w:rsid w:val="00F44762"/>
    <w:rsid w:val="00F4496E"/>
    <w:rsid w:val="00F449A6"/>
    <w:rsid w:val="00F44E47"/>
    <w:rsid w:val="00F44F30"/>
    <w:rsid w:val="00F450D5"/>
    <w:rsid w:val="00F45197"/>
    <w:rsid w:val="00F45282"/>
    <w:rsid w:val="00F452DF"/>
    <w:rsid w:val="00F45360"/>
    <w:rsid w:val="00F457CA"/>
    <w:rsid w:val="00F45839"/>
    <w:rsid w:val="00F45CE9"/>
    <w:rsid w:val="00F45E78"/>
    <w:rsid w:val="00F45F48"/>
    <w:rsid w:val="00F46704"/>
    <w:rsid w:val="00F469DA"/>
    <w:rsid w:val="00F46A44"/>
    <w:rsid w:val="00F46B7B"/>
    <w:rsid w:val="00F46D03"/>
    <w:rsid w:val="00F46D2B"/>
    <w:rsid w:val="00F46E87"/>
    <w:rsid w:val="00F46ECE"/>
    <w:rsid w:val="00F470AF"/>
    <w:rsid w:val="00F47313"/>
    <w:rsid w:val="00F4732A"/>
    <w:rsid w:val="00F474F4"/>
    <w:rsid w:val="00F47513"/>
    <w:rsid w:val="00F47597"/>
    <w:rsid w:val="00F476F5"/>
    <w:rsid w:val="00F477AA"/>
    <w:rsid w:val="00F47839"/>
    <w:rsid w:val="00F478C7"/>
    <w:rsid w:val="00F47931"/>
    <w:rsid w:val="00F47A77"/>
    <w:rsid w:val="00F47B13"/>
    <w:rsid w:val="00F47D3B"/>
    <w:rsid w:val="00F47FE1"/>
    <w:rsid w:val="00F50083"/>
    <w:rsid w:val="00F503CC"/>
    <w:rsid w:val="00F503EE"/>
    <w:rsid w:val="00F50476"/>
    <w:rsid w:val="00F508ED"/>
    <w:rsid w:val="00F509BD"/>
    <w:rsid w:val="00F50B02"/>
    <w:rsid w:val="00F50BEB"/>
    <w:rsid w:val="00F50CBB"/>
    <w:rsid w:val="00F50CF0"/>
    <w:rsid w:val="00F50DBB"/>
    <w:rsid w:val="00F50F62"/>
    <w:rsid w:val="00F510A6"/>
    <w:rsid w:val="00F51101"/>
    <w:rsid w:val="00F51314"/>
    <w:rsid w:val="00F5136B"/>
    <w:rsid w:val="00F51431"/>
    <w:rsid w:val="00F514DF"/>
    <w:rsid w:val="00F515D5"/>
    <w:rsid w:val="00F51853"/>
    <w:rsid w:val="00F51884"/>
    <w:rsid w:val="00F518B7"/>
    <w:rsid w:val="00F5194D"/>
    <w:rsid w:val="00F51C6E"/>
    <w:rsid w:val="00F51D17"/>
    <w:rsid w:val="00F52017"/>
    <w:rsid w:val="00F520A0"/>
    <w:rsid w:val="00F520E4"/>
    <w:rsid w:val="00F52103"/>
    <w:rsid w:val="00F52134"/>
    <w:rsid w:val="00F522E2"/>
    <w:rsid w:val="00F5259E"/>
    <w:rsid w:val="00F526BA"/>
    <w:rsid w:val="00F526BE"/>
    <w:rsid w:val="00F52AA3"/>
    <w:rsid w:val="00F52BA2"/>
    <w:rsid w:val="00F52CEB"/>
    <w:rsid w:val="00F52DB8"/>
    <w:rsid w:val="00F53323"/>
    <w:rsid w:val="00F5341B"/>
    <w:rsid w:val="00F5363E"/>
    <w:rsid w:val="00F53748"/>
    <w:rsid w:val="00F537D0"/>
    <w:rsid w:val="00F5385F"/>
    <w:rsid w:val="00F53992"/>
    <w:rsid w:val="00F53A07"/>
    <w:rsid w:val="00F53F61"/>
    <w:rsid w:val="00F53FB5"/>
    <w:rsid w:val="00F53FBC"/>
    <w:rsid w:val="00F5424F"/>
    <w:rsid w:val="00F54341"/>
    <w:rsid w:val="00F543C5"/>
    <w:rsid w:val="00F5448F"/>
    <w:rsid w:val="00F54500"/>
    <w:rsid w:val="00F54861"/>
    <w:rsid w:val="00F54A35"/>
    <w:rsid w:val="00F54B51"/>
    <w:rsid w:val="00F54B76"/>
    <w:rsid w:val="00F54BFB"/>
    <w:rsid w:val="00F54C36"/>
    <w:rsid w:val="00F54F2D"/>
    <w:rsid w:val="00F55089"/>
    <w:rsid w:val="00F5513A"/>
    <w:rsid w:val="00F55182"/>
    <w:rsid w:val="00F551FC"/>
    <w:rsid w:val="00F55313"/>
    <w:rsid w:val="00F55545"/>
    <w:rsid w:val="00F5567A"/>
    <w:rsid w:val="00F55763"/>
    <w:rsid w:val="00F557F5"/>
    <w:rsid w:val="00F55827"/>
    <w:rsid w:val="00F559F0"/>
    <w:rsid w:val="00F55B51"/>
    <w:rsid w:val="00F55C23"/>
    <w:rsid w:val="00F55C3A"/>
    <w:rsid w:val="00F55C3C"/>
    <w:rsid w:val="00F55C66"/>
    <w:rsid w:val="00F55CE4"/>
    <w:rsid w:val="00F55E51"/>
    <w:rsid w:val="00F55E5E"/>
    <w:rsid w:val="00F55ED2"/>
    <w:rsid w:val="00F55FED"/>
    <w:rsid w:val="00F56054"/>
    <w:rsid w:val="00F561BD"/>
    <w:rsid w:val="00F561ED"/>
    <w:rsid w:val="00F5625E"/>
    <w:rsid w:val="00F5636D"/>
    <w:rsid w:val="00F56485"/>
    <w:rsid w:val="00F565D9"/>
    <w:rsid w:val="00F568CA"/>
    <w:rsid w:val="00F56951"/>
    <w:rsid w:val="00F56986"/>
    <w:rsid w:val="00F56A16"/>
    <w:rsid w:val="00F56AC6"/>
    <w:rsid w:val="00F56BB5"/>
    <w:rsid w:val="00F56D63"/>
    <w:rsid w:val="00F56D77"/>
    <w:rsid w:val="00F56DA5"/>
    <w:rsid w:val="00F56DEB"/>
    <w:rsid w:val="00F57204"/>
    <w:rsid w:val="00F5725B"/>
    <w:rsid w:val="00F573B0"/>
    <w:rsid w:val="00F573C7"/>
    <w:rsid w:val="00F5741A"/>
    <w:rsid w:val="00F574BA"/>
    <w:rsid w:val="00F577BC"/>
    <w:rsid w:val="00F577CB"/>
    <w:rsid w:val="00F57AC6"/>
    <w:rsid w:val="00F57D02"/>
    <w:rsid w:val="00F57D10"/>
    <w:rsid w:val="00F57EC0"/>
    <w:rsid w:val="00F60D00"/>
    <w:rsid w:val="00F60DFB"/>
    <w:rsid w:val="00F610E5"/>
    <w:rsid w:val="00F61210"/>
    <w:rsid w:val="00F6127D"/>
    <w:rsid w:val="00F612D0"/>
    <w:rsid w:val="00F61353"/>
    <w:rsid w:val="00F6142A"/>
    <w:rsid w:val="00F6165F"/>
    <w:rsid w:val="00F616A4"/>
    <w:rsid w:val="00F616B7"/>
    <w:rsid w:val="00F6182A"/>
    <w:rsid w:val="00F61A08"/>
    <w:rsid w:val="00F61B72"/>
    <w:rsid w:val="00F61B8F"/>
    <w:rsid w:val="00F61DC1"/>
    <w:rsid w:val="00F61F53"/>
    <w:rsid w:val="00F61F68"/>
    <w:rsid w:val="00F61FDF"/>
    <w:rsid w:val="00F623E5"/>
    <w:rsid w:val="00F62403"/>
    <w:rsid w:val="00F6297E"/>
    <w:rsid w:val="00F629D0"/>
    <w:rsid w:val="00F62AE9"/>
    <w:rsid w:val="00F62F9F"/>
    <w:rsid w:val="00F6371A"/>
    <w:rsid w:val="00F637A4"/>
    <w:rsid w:val="00F638FA"/>
    <w:rsid w:val="00F63A2C"/>
    <w:rsid w:val="00F63A4A"/>
    <w:rsid w:val="00F63C20"/>
    <w:rsid w:val="00F63E20"/>
    <w:rsid w:val="00F63F42"/>
    <w:rsid w:val="00F64029"/>
    <w:rsid w:val="00F640D2"/>
    <w:rsid w:val="00F641D3"/>
    <w:rsid w:val="00F64328"/>
    <w:rsid w:val="00F64561"/>
    <w:rsid w:val="00F64817"/>
    <w:rsid w:val="00F649FD"/>
    <w:rsid w:val="00F64A93"/>
    <w:rsid w:val="00F64B27"/>
    <w:rsid w:val="00F64BED"/>
    <w:rsid w:val="00F64CD1"/>
    <w:rsid w:val="00F64CD6"/>
    <w:rsid w:val="00F64DD5"/>
    <w:rsid w:val="00F64DF1"/>
    <w:rsid w:val="00F64E2B"/>
    <w:rsid w:val="00F64EB5"/>
    <w:rsid w:val="00F65086"/>
    <w:rsid w:val="00F650FF"/>
    <w:rsid w:val="00F6513B"/>
    <w:rsid w:val="00F652BA"/>
    <w:rsid w:val="00F653A3"/>
    <w:rsid w:val="00F653ED"/>
    <w:rsid w:val="00F65400"/>
    <w:rsid w:val="00F65540"/>
    <w:rsid w:val="00F6561E"/>
    <w:rsid w:val="00F656DF"/>
    <w:rsid w:val="00F65846"/>
    <w:rsid w:val="00F661FC"/>
    <w:rsid w:val="00F66364"/>
    <w:rsid w:val="00F66552"/>
    <w:rsid w:val="00F667C8"/>
    <w:rsid w:val="00F667FA"/>
    <w:rsid w:val="00F667FB"/>
    <w:rsid w:val="00F66DDA"/>
    <w:rsid w:val="00F66DF3"/>
    <w:rsid w:val="00F66F00"/>
    <w:rsid w:val="00F66F3C"/>
    <w:rsid w:val="00F6723A"/>
    <w:rsid w:val="00F67396"/>
    <w:rsid w:val="00F673DF"/>
    <w:rsid w:val="00F67596"/>
    <w:rsid w:val="00F67604"/>
    <w:rsid w:val="00F6765C"/>
    <w:rsid w:val="00F67765"/>
    <w:rsid w:val="00F67929"/>
    <w:rsid w:val="00F67CB2"/>
    <w:rsid w:val="00F67D0E"/>
    <w:rsid w:val="00F67F3A"/>
    <w:rsid w:val="00F67F3D"/>
    <w:rsid w:val="00F70195"/>
    <w:rsid w:val="00F70376"/>
    <w:rsid w:val="00F703CA"/>
    <w:rsid w:val="00F70514"/>
    <w:rsid w:val="00F70535"/>
    <w:rsid w:val="00F7066F"/>
    <w:rsid w:val="00F70983"/>
    <w:rsid w:val="00F709C4"/>
    <w:rsid w:val="00F70AB0"/>
    <w:rsid w:val="00F70BA5"/>
    <w:rsid w:val="00F70C6C"/>
    <w:rsid w:val="00F70C9B"/>
    <w:rsid w:val="00F70E24"/>
    <w:rsid w:val="00F70F74"/>
    <w:rsid w:val="00F713BA"/>
    <w:rsid w:val="00F71430"/>
    <w:rsid w:val="00F71791"/>
    <w:rsid w:val="00F71864"/>
    <w:rsid w:val="00F718AC"/>
    <w:rsid w:val="00F71E87"/>
    <w:rsid w:val="00F71FCA"/>
    <w:rsid w:val="00F72629"/>
    <w:rsid w:val="00F72804"/>
    <w:rsid w:val="00F72BB2"/>
    <w:rsid w:val="00F72E19"/>
    <w:rsid w:val="00F72ED5"/>
    <w:rsid w:val="00F72F56"/>
    <w:rsid w:val="00F72FEC"/>
    <w:rsid w:val="00F72FFF"/>
    <w:rsid w:val="00F73433"/>
    <w:rsid w:val="00F7347F"/>
    <w:rsid w:val="00F73746"/>
    <w:rsid w:val="00F7383F"/>
    <w:rsid w:val="00F73958"/>
    <w:rsid w:val="00F73EF6"/>
    <w:rsid w:val="00F740EF"/>
    <w:rsid w:val="00F740FF"/>
    <w:rsid w:val="00F74111"/>
    <w:rsid w:val="00F741C7"/>
    <w:rsid w:val="00F7421E"/>
    <w:rsid w:val="00F74252"/>
    <w:rsid w:val="00F74425"/>
    <w:rsid w:val="00F7453D"/>
    <w:rsid w:val="00F7461B"/>
    <w:rsid w:val="00F74811"/>
    <w:rsid w:val="00F749A5"/>
    <w:rsid w:val="00F749C7"/>
    <w:rsid w:val="00F74BCE"/>
    <w:rsid w:val="00F74C2A"/>
    <w:rsid w:val="00F74CEB"/>
    <w:rsid w:val="00F74E21"/>
    <w:rsid w:val="00F74EED"/>
    <w:rsid w:val="00F74F03"/>
    <w:rsid w:val="00F74F88"/>
    <w:rsid w:val="00F7511E"/>
    <w:rsid w:val="00F75145"/>
    <w:rsid w:val="00F7518A"/>
    <w:rsid w:val="00F751EF"/>
    <w:rsid w:val="00F752F2"/>
    <w:rsid w:val="00F7558A"/>
    <w:rsid w:val="00F755FB"/>
    <w:rsid w:val="00F75860"/>
    <w:rsid w:val="00F75997"/>
    <w:rsid w:val="00F759AF"/>
    <w:rsid w:val="00F759D4"/>
    <w:rsid w:val="00F75C03"/>
    <w:rsid w:val="00F75CD2"/>
    <w:rsid w:val="00F75DB3"/>
    <w:rsid w:val="00F75DD7"/>
    <w:rsid w:val="00F75E94"/>
    <w:rsid w:val="00F75EEC"/>
    <w:rsid w:val="00F75F5B"/>
    <w:rsid w:val="00F762DD"/>
    <w:rsid w:val="00F7633B"/>
    <w:rsid w:val="00F76345"/>
    <w:rsid w:val="00F76715"/>
    <w:rsid w:val="00F7682B"/>
    <w:rsid w:val="00F768F7"/>
    <w:rsid w:val="00F76929"/>
    <w:rsid w:val="00F76AEA"/>
    <w:rsid w:val="00F76B68"/>
    <w:rsid w:val="00F76F0D"/>
    <w:rsid w:val="00F770C0"/>
    <w:rsid w:val="00F77135"/>
    <w:rsid w:val="00F7727F"/>
    <w:rsid w:val="00F77335"/>
    <w:rsid w:val="00F77495"/>
    <w:rsid w:val="00F77695"/>
    <w:rsid w:val="00F777E8"/>
    <w:rsid w:val="00F7793B"/>
    <w:rsid w:val="00F77AC6"/>
    <w:rsid w:val="00F77B96"/>
    <w:rsid w:val="00F77C22"/>
    <w:rsid w:val="00F77CA9"/>
    <w:rsid w:val="00F77E42"/>
    <w:rsid w:val="00F77F19"/>
    <w:rsid w:val="00F77F84"/>
    <w:rsid w:val="00F77FA5"/>
    <w:rsid w:val="00F800BB"/>
    <w:rsid w:val="00F801B9"/>
    <w:rsid w:val="00F80603"/>
    <w:rsid w:val="00F80876"/>
    <w:rsid w:val="00F808DD"/>
    <w:rsid w:val="00F80A1E"/>
    <w:rsid w:val="00F80D0D"/>
    <w:rsid w:val="00F80D5B"/>
    <w:rsid w:val="00F80E6B"/>
    <w:rsid w:val="00F80E8A"/>
    <w:rsid w:val="00F80EF3"/>
    <w:rsid w:val="00F80F2F"/>
    <w:rsid w:val="00F80F86"/>
    <w:rsid w:val="00F81120"/>
    <w:rsid w:val="00F8148E"/>
    <w:rsid w:val="00F814E1"/>
    <w:rsid w:val="00F814FA"/>
    <w:rsid w:val="00F8180B"/>
    <w:rsid w:val="00F81949"/>
    <w:rsid w:val="00F819D1"/>
    <w:rsid w:val="00F81AC3"/>
    <w:rsid w:val="00F81D26"/>
    <w:rsid w:val="00F81FC1"/>
    <w:rsid w:val="00F82312"/>
    <w:rsid w:val="00F82572"/>
    <w:rsid w:val="00F82608"/>
    <w:rsid w:val="00F8277A"/>
    <w:rsid w:val="00F8297B"/>
    <w:rsid w:val="00F82A0F"/>
    <w:rsid w:val="00F82BC5"/>
    <w:rsid w:val="00F82FDF"/>
    <w:rsid w:val="00F8331A"/>
    <w:rsid w:val="00F83592"/>
    <w:rsid w:val="00F83613"/>
    <w:rsid w:val="00F83640"/>
    <w:rsid w:val="00F838E1"/>
    <w:rsid w:val="00F83AAD"/>
    <w:rsid w:val="00F83DA3"/>
    <w:rsid w:val="00F83DCF"/>
    <w:rsid w:val="00F83DDA"/>
    <w:rsid w:val="00F83DF2"/>
    <w:rsid w:val="00F83E95"/>
    <w:rsid w:val="00F83EBD"/>
    <w:rsid w:val="00F83F16"/>
    <w:rsid w:val="00F8404B"/>
    <w:rsid w:val="00F84103"/>
    <w:rsid w:val="00F842F0"/>
    <w:rsid w:val="00F84321"/>
    <w:rsid w:val="00F844F8"/>
    <w:rsid w:val="00F84518"/>
    <w:rsid w:val="00F8485D"/>
    <w:rsid w:val="00F84E60"/>
    <w:rsid w:val="00F84EF8"/>
    <w:rsid w:val="00F84F7D"/>
    <w:rsid w:val="00F850E6"/>
    <w:rsid w:val="00F853E8"/>
    <w:rsid w:val="00F85574"/>
    <w:rsid w:val="00F85688"/>
    <w:rsid w:val="00F85698"/>
    <w:rsid w:val="00F856C9"/>
    <w:rsid w:val="00F857BE"/>
    <w:rsid w:val="00F858B0"/>
    <w:rsid w:val="00F8596F"/>
    <w:rsid w:val="00F85B33"/>
    <w:rsid w:val="00F85B81"/>
    <w:rsid w:val="00F85BCE"/>
    <w:rsid w:val="00F85BDA"/>
    <w:rsid w:val="00F85F09"/>
    <w:rsid w:val="00F860C0"/>
    <w:rsid w:val="00F862F1"/>
    <w:rsid w:val="00F86453"/>
    <w:rsid w:val="00F86BCA"/>
    <w:rsid w:val="00F86BE5"/>
    <w:rsid w:val="00F86D89"/>
    <w:rsid w:val="00F86E25"/>
    <w:rsid w:val="00F86EB5"/>
    <w:rsid w:val="00F87365"/>
    <w:rsid w:val="00F873DD"/>
    <w:rsid w:val="00F87455"/>
    <w:rsid w:val="00F876A5"/>
    <w:rsid w:val="00F8785A"/>
    <w:rsid w:val="00F87B63"/>
    <w:rsid w:val="00F87B93"/>
    <w:rsid w:val="00F900C7"/>
    <w:rsid w:val="00F90295"/>
    <w:rsid w:val="00F9035C"/>
    <w:rsid w:val="00F90370"/>
    <w:rsid w:val="00F904B7"/>
    <w:rsid w:val="00F9058A"/>
    <w:rsid w:val="00F905DA"/>
    <w:rsid w:val="00F90604"/>
    <w:rsid w:val="00F90CAD"/>
    <w:rsid w:val="00F91382"/>
    <w:rsid w:val="00F91448"/>
    <w:rsid w:val="00F91674"/>
    <w:rsid w:val="00F91815"/>
    <w:rsid w:val="00F91DE2"/>
    <w:rsid w:val="00F92232"/>
    <w:rsid w:val="00F9223D"/>
    <w:rsid w:val="00F9239C"/>
    <w:rsid w:val="00F9271A"/>
    <w:rsid w:val="00F927A2"/>
    <w:rsid w:val="00F92B53"/>
    <w:rsid w:val="00F92BF2"/>
    <w:rsid w:val="00F92CC8"/>
    <w:rsid w:val="00F92F7E"/>
    <w:rsid w:val="00F9305F"/>
    <w:rsid w:val="00F931EF"/>
    <w:rsid w:val="00F93202"/>
    <w:rsid w:val="00F93472"/>
    <w:rsid w:val="00F934B7"/>
    <w:rsid w:val="00F9366A"/>
    <w:rsid w:val="00F9370F"/>
    <w:rsid w:val="00F93A50"/>
    <w:rsid w:val="00F93B79"/>
    <w:rsid w:val="00F93E3E"/>
    <w:rsid w:val="00F940BD"/>
    <w:rsid w:val="00F9410E"/>
    <w:rsid w:val="00F941D6"/>
    <w:rsid w:val="00F94299"/>
    <w:rsid w:val="00F944CE"/>
    <w:rsid w:val="00F94DA5"/>
    <w:rsid w:val="00F94F79"/>
    <w:rsid w:val="00F95232"/>
    <w:rsid w:val="00F952B9"/>
    <w:rsid w:val="00F955F0"/>
    <w:rsid w:val="00F957CF"/>
    <w:rsid w:val="00F95873"/>
    <w:rsid w:val="00F95BD4"/>
    <w:rsid w:val="00F95C67"/>
    <w:rsid w:val="00F95CD9"/>
    <w:rsid w:val="00F95CDC"/>
    <w:rsid w:val="00F95EE3"/>
    <w:rsid w:val="00F96023"/>
    <w:rsid w:val="00F962B5"/>
    <w:rsid w:val="00F96340"/>
    <w:rsid w:val="00F9635D"/>
    <w:rsid w:val="00F965EB"/>
    <w:rsid w:val="00F967AA"/>
    <w:rsid w:val="00F967DE"/>
    <w:rsid w:val="00F96A2D"/>
    <w:rsid w:val="00F96AB8"/>
    <w:rsid w:val="00F96B77"/>
    <w:rsid w:val="00F96F37"/>
    <w:rsid w:val="00F96F7A"/>
    <w:rsid w:val="00F9706F"/>
    <w:rsid w:val="00F97178"/>
    <w:rsid w:val="00F97277"/>
    <w:rsid w:val="00F9729E"/>
    <w:rsid w:val="00F9759C"/>
    <w:rsid w:val="00F976B7"/>
    <w:rsid w:val="00F9784F"/>
    <w:rsid w:val="00F97866"/>
    <w:rsid w:val="00F97890"/>
    <w:rsid w:val="00F97963"/>
    <w:rsid w:val="00F97A58"/>
    <w:rsid w:val="00F97A99"/>
    <w:rsid w:val="00F97B63"/>
    <w:rsid w:val="00F97C18"/>
    <w:rsid w:val="00F97CA5"/>
    <w:rsid w:val="00F97E64"/>
    <w:rsid w:val="00FA0020"/>
    <w:rsid w:val="00FA002D"/>
    <w:rsid w:val="00FA0058"/>
    <w:rsid w:val="00FA00A0"/>
    <w:rsid w:val="00FA031B"/>
    <w:rsid w:val="00FA031F"/>
    <w:rsid w:val="00FA07F7"/>
    <w:rsid w:val="00FA0817"/>
    <w:rsid w:val="00FA082A"/>
    <w:rsid w:val="00FA091C"/>
    <w:rsid w:val="00FA0924"/>
    <w:rsid w:val="00FA0A94"/>
    <w:rsid w:val="00FA0BE6"/>
    <w:rsid w:val="00FA0D97"/>
    <w:rsid w:val="00FA0F50"/>
    <w:rsid w:val="00FA1288"/>
    <w:rsid w:val="00FA14EF"/>
    <w:rsid w:val="00FA150A"/>
    <w:rsid w:val="00FA16C5"/>
    <w:rsid w:val="00FA19FF"/>
    <w:rsid w:val="00FA2074"/>
    <w:rsid w:val="00FA226D"/>
    <w:rsid w:val="00FA235D"/>
    <w:rsid w:val="00FA2509"/>
    <w:rsid w:val="00FA26E0"/>
    <w:rsid w:val="00FA281C"/>
    <w:rsid w:val="00FA2982"/>
    <w:rsid w:val="00FA29CB"/>
    <w:rsid w:val="00FA2A3D"/>
    <w:rsid w:val="00FA2A78"/>
    <w:rsid w:val="00FA2AF3"/>
    <w:rsid w:val="00FA2B40"/>
    <w:rsid w:val="00FA2C73"/>
    <w:rsid w:val="00FA2D1A"/>
    <w:rsid w:val="00FA2DB8"/>
    <w:rsid w:val="00FA3207"/>
    <w:rsid w:val="00FA3279"/>
    <w:rsid w:val="00FA32CE"/>
    <w:rsid w:val="00FA3498"/>
    <w:rsid w:val="00FA38A9"/>
    <w:rsid w:val="00FA3A6A"/>
    <w:rsid w:val="00FA3CDC"/>
    <w:rsid w:val="00FA3EB5"/>
    <w:rsid w:val="00FA41DC"/>
    <w:rsid w:val="00FA42E8"/>
    <w:rsid w:val="00FA443A"/>
    <w:rsid w:val="00FA470B"/>
    <w:rsid w:val="00FA4746"/>
    <w:rsid w:val="00FA48F8"/>
    <w:rsid w:val="00FA4C10"/>
    <w:rsid w:val="00FA4E0A"/>
    <w:rsid w:val="00FA4E60"/>
    <w:rsid w:val="00FA4F31"/>
    <w:rsid w:val="00FA4F9A"/>
    <w:rsid w:val="00FA5009"/>
    <w:rsid w:val="00FA54AF"/>
    <w:rsid w:val="00FA5563"/>
    <w:rsid w:val="00FA56B5"/>
    <w:rsid w:val="00FA574F"/>
    <w:rsid w:val="00FA5923"/>
    <w:rsid w:val="00FA5984"/>
    <w:rsid w:val="00FA5A46"/>
    <w:rsid w:val="00FA5A91"/>
    <w:rsid w:val="00FA5DB1"/>
    <w:rsid w:val="00FA60C7"/>
    <w:rsid w:val="00FA65F9"/>
    <w:rsid w:val="00FA6690"/>
    <w:rsid w:val="00FA676F"/>
    <w:rsid w:val="00FA6A64"/>
    <w:rsid w:val="00FA6AF4"/>
    <w:rsid w:val="00FA6D96"/>
    <w:rsid w:val="00FA6FA0"/>
    <w:rsid w:val="00FA7035"/>
    <w:rsid w:val="00FA73A5"/>
    <w:rsid w:val="00FA7726"/>
    <w:rsid w:val="00FA7AA2"/>
    <w:rsid w:val="00FA7ABB"/>
    <w:rsid w:val="00FA7B7F"/>
    <w:rsid w:val="00FA7C48"/>
    <w:rsid w:val="00FA7DF0"/>
    <w:rsid w:val="00FA7FD6"/>
    <w:rsid w:val="00FB0256"/>
    <w:rsid w:val="00FB03A1"/>
    <w:rsid w:val="00FB03BB"/>
    <w:rsid w:val="00FB05A0"/>
    <w:rsid w:val="00FB07CC"/>
    <w:rsid w:val="00FB0828"/>
    <w:rsid w:val="00FB0854"/>
    <w:rsid w:val="00FB0D28"/>
    <w:rsid w:val="00FB0D71"/>
    <w:rsid w:val="00FB0D79"/>
    <w:rsid w:val="00FB10A4"/>
    <w:rsid w:val="00FB10BD"/>
    <w:rsid w:val="00FB10D2"/>
    <w:rsid w:val="00FB10F8"/>
    <w:rsid w:val="00FB1314"/>
    <w:rsid w:val="00FB1380"/>
    <w:rsid w:val="00FB143C"/>
    <w:rsid w:val="00FB1582"/>
    <w:rsid w:val="00FB1B31"/>
    <w:rsid w:val="00FB1BD2"/>
    <w:rsid w:val="00FB1C20"/>
    <w:rsid w:val="00FB1D57"/>
    <w:rsid w:val="00FB1D6A"/>
    <w:rsid w:val="00FB1DB6"/>
    <w:rsid w:val="00FB1F84"/>
    <w:rsid w:val="00FB2040"/>
    <w:rsid w:val="00FB20A4"/>
    <w:rsid w:val="00FB218A"/>
    <w:rsid w:val="00FB2367"/>
    <w:rsid w:val="00FB2456"/>
    <w:rsid w:val="00FB25A0"/>
    <w:rsid w:val="00FB263C"/>
    <w:rsid w:val="00FB2790"/>
    <w:rsid w:val="00FB287C"/>
    <w:rsid w:val="00FB2A67"/>
    <w:rsid w:val="00FB2D07"/>
    <w:rsid w:val="00FB313C"/>
    <w:rsid w:val="00FB3208"/>
    <w:rsid w:val="00FB3237"/>
    <w:rsid w:val="00FB342C"/>
    <w:rsid w:val="00FB39D7"/>
    <w:rsid w:val="00FB39ED"/>
    <w:rsid w:val="00FB3BFA"/>
    <w:rsid w:val="00FB3DCF"/>
    <w:rsid w:val="00FB3ED1"/>
    <w:rsid w:val="00FB4626"/>
    <w:rsid w:val="00FB4722"/>
    <w:rsid w:val="00FB4729"/>
    <w:rsid w:val="00FB4751"/>
    <w:rsid w:val="00FB47AB"/>
    <w:rsid w:val="00FB492C"/>
    <w:rsid w:val="00FB4A7D"/>
    <w:rsid w:val="00FB4A9D"/>
    <w:rsid w:val="00FB4B8E"/>
    <w:rsid w:val="00FB4DED"/>
    <w:rsid w:val="00FB4E32"/>
    <w:rsid w:val="00FB4FA2"/>
    <w:rsid w:val="00FB50AB"/>
    <w:rsid w:val="00FB533B"/>
    <w:rsid w:val="00FB5449"/>
    <w:rsid w:val="00FB55BD"/>
    <w:rsid w:val="00FB58D2"/>
    <w:rsid w:val="00FB59FD"/>
    <w:rsid w:val="00FB5A8C"/>
    <w:rsid w:val="00FB5BDB"/>
    <w:rsid w:val="00FB5C45"/>
    <w:rsid w:val="00FB5D95"/>
    <w:rsid w:val="00FB5DE6"/>
    <w:rsid w:val="00FB5DFE"/>
    <w:rsid w:val="00FB5E0A"/>
    <w:rsid w:val="00FB5EAE"/>
    <w:rsid w:val="00FB5F4A"/>
    <w:rsid w:val="00FB610C"/>
    <w:rsid w:val="00FB61DE"/>
    <w:rsid w:val="00FB6415"/>
    <w:rsid w:val="00FB6456"/>
    <w:rsid w:val="00FB64CC"/>
    <w:rsid w:val="00FB6515"/>
    <w:rsid w:val="00FB65A3"/>
    <w:rsid w:val="00FB65D3"/>
    <w:rsid w:val="00FB67C1"/>
    <w:rsid w:val="00FB682A"/>
    <w:rsid w:val="00FB6840"/>
    <w:rsid w:val="00FB68DC"/>
    <w:rsid w:val="00FB69DE"/>
    <w:rsid w:val="00FB6A6D"/>
    <w:rsid w:val="00FB6B19"/>
    <w:rsid w:val="00FB6D46"/>
    <w:rsid w:val="00FB70AA"/>
    <w:rsid w:val="00FB7555"/>
    <w:rsid w:val="00FB760E"/>
    <w:rsid w:val="00FB7F1B"/>
    <w:rsid w:val="00FB7F87"/>
    <w:rsid w:val="00FC00A7"/>
    <w:rsid w:val="00FC01C7"/>
    <w:rsid w:val="00FC028A"/>
    <w:rsid w:val="00FC030C"/>
    <w:rsid w:val="00FC03E5"/>
    <w:rsid w:val="00FC0425"/>
    <w:rsid w:val="00FC0541"/>
    <w:rsid w:val="00FC0623"/>
    <w:rsid w:val="00FC06CB"/>
    <w:rsid w:val="00FC08B1"/>
    <w:rsid w:val="00FC0909"/>
    <w:rsid w:val="00FC094F"/>
    <w:rsid w:val="00FC0967"/>
    <w:rsid w:val="00FC0BCE"/>
    <w:rsid w:val="00FC0D09"/>
    <w:rsid w:val="00FC0D47"/>
    <w:rsid w:val="00FC0D51"/>
    <w:rsid w:val="00FC0E6D"/>
    <w:rsid w:val="00FC11A4"/>
    <w:rsid w:val="00FC12ED"/>
    <w:rsid w:val="00FC1441"/>
    <w:rsid w:val="00FC145D"/>
    <w:rsid w:val="00FC1585"/>
    <w:rsid w:val="00FC160C"/>
    <w:rsid w:val="00FC165F"/>
    <w:rsid w:val="00FC1918"/>
    <w:rsid w:val="00FC1B66"/>
    <w:rsid w:val="00FC2001"/>
    <w:rsid w:val="00FC20E8"/>
    <w:rsid w:val="00FC2203"/>
    <w:rsid w:val="00FC237A"/>
    <w:rsid w:val="00FC24E6"/>
    <w:rsid w:val="00FC257B"/>
    <w:rsid w:val="00FC285F"/>
    <w:rsid w:val="00FC28A1"/>
    <w:rsid w:val="00FC28DB"/>
    <w:rsid w:val="00FC3155"/>
    <w:rsid w:val="00FC3343"/>
    <w:rsid w:val="00FC36D6"/>
    <w:rsid w:val="00FC3AEB"/>
    <w:rsid w:val="00FC3C2A"/>
    <w:rsid w:val="00FC3C84"/>
    <w:rsid w:val="00FC3D1B"/>
    <w:rsid w:val="00FC3E40"/>
    <w:rsid w:val="00FC3E6A"/>
    <w:rsid w:val="00FC40A6"/>
    <w:rsid w:val="00FC4774"/>
    <w:rsid w:val="00FC4852"/>
    <w:rsid w:val="00FC4A47"/>
    <w:rsid w:val="00FC4ACE"/>
    <w:rsid w:val="00FC4DC8"/>
    <w:rsid w:val="00FC4DD4"/>
    <w:rsid w:val="00FC4FA7"/>
    <w:rsid w:val="00FC533E"/>
    <w:rsid w:val="00FC5640"/>
    <w:rsid w:val="00FC5844"/>
    <w:rsid w:val="00FC5A6B"/>
    <w:rsid w:val="00FC5ADC"/>
    <w:rsid w:val="00FC5C47"/>
    <w:rsid w:val="00FC5CFE"/>
    <w:rsid w:val="00FC5D36"/>
    <w:rsid w:val="00FC5E66"/>
    <w:rsid w:val="00FC5FAB"/>
    <w:rsid w:val="00FC5FF2"/>
    <w:rsid w:val="00FC628A"/>
    <w:rsid w:val="00FC62B4"/>
    <w:rsid w:val="00FC634B"/>
    <w:rsid w:val="00FC6393"/>
    <w:rsid w:val="00FC6538"/>
    <w:rsid w:val="00FC65B5"/>
    <w:rsid w:val="00FC6704"/>
    <w:rsid w:val="00FC6773"/>
    <w:rsid w:val="00FC6786"/>
    <w:rsid w:val="00FC7007"/>
    <w:rsid w:val="00FC71EB"/>
    <w:rsid w:val="00FC723B"/>
    <w:rsid w:val="00FC79A0"/>
    <w:rsid w:val="00FC7CF3"/>
    <w:rsid w:val="00FC7D28"/>
    <w:rsid w:val="00FC7EE1"/>
    <w:rsid w:val="00FD013B"/>
    <w:rsid w:val="00FD0252"/>
    <w:rsid w:val="00FD02F9"/>
    <w:rsid w:val="00FD03A3"/>
    <w:rsid w:val="00FD06F5"/>
    <w:rsid w:val="00FD0A28"/>
    <w:rsid w:val="00FD0F84"/>
    <w:rsid w:val="00FD1249"/>
    <w:rsid w:val="00FD1546"/>
    <w:rsid w:val="00FD162C"/>
    <w:rsid w:val="00FD165F"/>
    <w:rsid w:val="00FD166C"/>
    <w:rsid w:val="00FD17AF"/>
    <w:rsid w:val="00FD1A33"/>
    <w:rsid w:val="00FD1E2B"/>
    <w:rsid w:val="00FD1F58"/>
    <w:rsid w:val="00FD1F97"/>
    <w:rsid w:val="00FD1FF5"/>
    <w:rsid w:val="00FD2032"/>
    <w:rsid w:val="00FD21EF"/>
    <w:rsid w:val="00FD2560"/>
    <w:rsid w:val="00FD26F6"/>
    <w:rsid w:val="00FD2798"/>
    <w:rsid w:val="00FD27AE"/>
    <w:rsid w:val="00FD28E1"/>
    <w:rsid w:val="00FD2B50"/>
    <w:rsid w:val="00FD2C81"/>
    <w:rsid w:val="00FD2D86"/>
    <w:rsid w:val="00FD2E37"/>
    <w:rsid w:val="00FD2ECF"/>
    <w:rsid w:val="00FD2FE6"/>
    <w:rsid w:val="00FD316C"/>
    <w:rsid w:val="00FD32D8"/>
    <w:rsid w:val="00FD3629"/>
    <w:rsid w:val="00FD3806"/>
    <w:rsid w:val="00FD3848"/>
    <w:rsid w:val="00FD3CB5"/>
    <w:rsid w:val="00FD3DF1"/>
    <w:rsid w:val="00FD3ED0"/>
    <w:rsid w:val="00FD3F64"/>
    <w:rsid w:val="00FD3F89"/>
    <w:rsid w:val="00FD4321"/>
    <w:rsid w:val="00FD433A"/>
    <w:rsid w:val="00FD45C7"/>
    <w:rsid w:val="00FD47CC"/>
    <w:rsid w:val="00FD485B"/>
    <w:rsid w:val="00FD4B7D"/>
    <w:rsid w:val="00FD4C9D"/>
    <w:rsid w:val="00FD4D12"/>
    <w:rsid w:val="00FD4F77"/>
    <w:rsid w:val="00FD504B"/>
    <w:rsid w:val="00FD5123"/>
    <w:rsid w:val="00FD548F"/>
    <w:rsid w:val="00FD5682"/>
    <w:rsid w:val="00FD56ED"/>
    <w:rsid w:val="00FD578E"/>
    <w:rsid w:val="00FD5946"/>
    <w:rsid w:val="00FD5BE4"/>
    <w:rsid w:val="00FD5F08"/>
    <w:rsid w:val="00FD6218"/>
    <w:rsid w:val="00FD62C1"/>
    <w:rsid w:val="00FD62D7"/>
    <w:rsid w:val="00FD6399"/>
    <w:rsid w:val="00FD65B2"/>
    <w:rsid w:val="00FD6694"/>
    <w:rsid w:val="00FD675A"/>
    <w:rsid w:val="00FD699B"/>
    <w:rsid w:val="00FD6A30"/>
    <w:rsid w:val="00FD6AF3"/>
    <w:rsid w:val="00FD6B5F"/>
    <w:rsid w:val="00FD6B97"/>
    <w:rsid w:val="00FD6C55"/>
    <w:rsid w:val="00FD6D41"/>
    <w:rsid w:val="00FD6D9C"/>
    <w:rsid w:val="00FD6FD7"/>
    <w:rsid w:val="00FD7011"/>
    <w:rsid w:val="00FD7095"/>
    <w:rsid w:val="00FD70C7"/>
    <w:rsid w:val="00FD7107"/>
    <w:rsid w:val="00FD7282"/>
    <w:rsid w:val="00FD7359"/>
    <w:rsid w:val="00FD7377"/>
    <w:rsid w:val="00FD759D"/>
    <w:rsid w:val="00FD7750"/>
    <w:rsid w:val="00FD7769"/>
    <w:rsid w:val="00FD79A9"/>
    <w:rsid w:val="00FD7A4B"/>
    <w:rsid w:val="00FD7B77"/>
    <w:rsid w:val="00FD7B78"/>
    <w:rsid w:val="00FD7CE5"/>
    <w:rsid w:val="00FD7DBF"/>
    <w:rsid w:val="00FE0174"/>
    <w:rsid w:val="00FE028D"/>
    <w:rsid w:val="00FE035D"/>
    <w:rsid w:val="00FE03CC"/>
    <w:rsid w:val="00FE0555"/>
    <w:rsid w:val="00FE05A3"/>
    <w:rsid w:val="00FE0602"/>
    <w:rsid w:val="00FE0622"/>
    <w:rsid w:val="00FE06D3"/>
    <w:rsid w:val="00FE0831"/>
    <w:rsid w:val="00FE08A5"/>
    <w:rsid w:val="00FE0934"/>
    <w:rsid w:val="00FE0AC0"/>
    <w:rsid w:val="00FE0AF4"/>
    <w:rsid w:val="00FE0B65"/>
    <w:rsid w:val="00FE0EAA"/>
    <w:rsid w:val="00FE1029"/>
    <w:rsid w:val="00FE1069"/>
    <w:rsid w:val="00FE1074"/>
    <w:rsid w:val="00FE11B6"/>
    <w:rsid w:val="00FE11BE"/>
    <w:rsid w:val="00FE13AA"/>
    <w:rsid w:val="00FE146F"/>
    <w:rsid w:val="00FE14A4"/>
    <w:rsid w:val="00FE14AF"/>
    <w:rsid w:val="00FE151D"/>
    <w:rsid w:val="00FE1573"/>
    <w:rsid w:val="00FE15B0"/>
    <w:rsid w:val="00FE1754"/>
    <w:rsid w:val="00FE1855"/>
    <w:rsid w:val="00FE18A3"/>
    <w:rsid w:val="00FE18DC"/>
    <w:rsid w:val="00FE18F4"/>
    <w:rsid w:val="00FE1A13"/>
    <w:rsid w:val="00FE1C74"/>
    <w:rsid w:val="00FE1F57"/>
    <w:rsid w:val="00FE21BC"/>
    <w:rsid w:val="00FE21F3"/>
    <w:rsid w:val="00FE223D"/>
    <w:rsid w:val="00FE256B"/>
    <w:rsid w:val="00FE2571"/>
    <w:rsid w:val="00FE2973"/>
    <w:rsid w:val="00FE2A1F"/>
    <w:rsid w:val="00FE2A6C"/>
    <w:rsid w:val="00FE2B4C"/>
    <w:rsid w:val="00FE2D8A"/>
    <w:rsid w:val="00FE3117"/>
    <w:rsid w:val="00FE3285"/>
    <w:rsid w:val="00FE3439"/>
    <w:rsid w:val="00FE3556"/>
    <w:rsid w:val="00FE37AE"/>
    <w:rsid w:val="00FE3B14"/>
    <w:rsid w:val="00FE3B6E"/>
    <w:rsid w:val="00FE3B7F"/>
    <w:rsid w:val="00FE3C71"/>
    <w:rsid w:val="00FE3C79"/>
    <w:rsid w:val="00FE3D64"/>
    <w:rsid w:val="00FE41CE"/>
    <w:rsid w:val="00FE4398"/>
    <w:rsid w:val="00FE43AA"/>
    <w:rsid w:val="00FE4408"/>
    <w:rsid w:val="00FE46A2"/>
    <w:rsid w:val="00FE4757"/>
    <w:rsid w:val="00FE49A2"/>
    <w:rsid w:val="00FE4D90"/>
    <w:rsid w:val="00FE4EB2"/>
    <w:rsid w:val="00FE4FD0"/>
    <w:rsid w:val="00FE501E"/>
    <w:rsid w:val="00FE541D"/>
    <w:rsid w:val="00FE54BE"/>
    <w:rsid w:val="00FE5549"/>
    <w:rsid w:val="00FE557E"/>
    <w:rsid w:val="00FE5803"/>
    <w:rsid w:val="00FE5B67"/>
    <w:rsid w:val="00FE5D52"/>
    <w:rsid w:val="00FE5DE8"/>
    <w:rsid w:val="00FE5EDC"/>
    <w:rsid w:val="00FE614E"/>
    <w:rsid w:val="00FE65A8"/>
    <w:rsid w:val="00FE6748"/>
    <w:rsid w:val="00FE6783"/>
    <w:rsid w:val="00FE67B8"/>
    <w:rsid w:val="00FE6844"/>
    <w:rsid w:val="00FE6864"/>
    <w:rsid w:val="00FE6998"/>
    <w:rsid w:val="00FE6C2A"/>
    <w:rsid w:val="00FE6E17"/>
    <w:rsid w:val="00FE6F8E"/>
    <w:rsid w:val="00FE6FDA"/>
    <w:rsid w:val="00FE704C"/>
    <w:rsid w:val="00FE7092"/>
    <w:rsid w:val="00FE7374"/>
    <w:rsid w:val="00FE751F"/>
    <w:rsid w:val="00FE75CA"/>
    <w:rsid w:val="00FE77E5"/>
    <w:rsid w:val="00FE7973"/>
    <w:rsid w:val="00FE79A5"/>
    <w:rsid w:val="00FE79CD"/>
    <w:rsid w:val="00FE7A7C"/>
    <w:rsid w:val="00FE7F79"/>
    <w:rsid w:val="00FE7FD2"/>
    <w:rsid w:val="00FF010B"/>
    <w:rsid w:val="00FF0118"/>
    <w:rsid w:val="00FF0169"/>
    <w:rsid w:val="00FF0175"/>
    <w:rsid w:val="00FF017E"/>
    <w:rsid w:val="00FF02C0"/>
    <w:rsid w:val="00FF057A"/>
    <w:rsid w:val="00FF0753"/>
    <w:rsid w:val="00FF0781"/>
    <w:rsid w:val="00FF0833"/>
    <w:rsid w:val="00FF09A6"/>
    <w:rsid w:val="00FF0DB5"/>
    <w:rsid w:val="00FF0EBE"/>
    <w:rsid w:val="00FF0FB5"/>
    <w:rsid w:val="00FF1007"/>
    <w:rsid w:val="00FF1248"/>
    <w:rsid w:val="00FF1296"/>
    <w:rsid w:val="00FF14E8"/>
    <w:rsid w:val="00FF163A"/>
    <w:rsid w:val="00FF1A3A"/>
    <w:rsid w:val="00FF1B2B"/>
    <w:rsid w:val="00FF1D37"/>
    <w:rsid w:val="00FF1DFA"/>
    <w:rsid w:val="00FF1F2B"/>
    <w:rsid w:val="00FF1F3D"/>
    <w:rsid w:val="00FF21E1"/>
    <w:rsid w:val="00FF22E6"/>
    <w:rsid w:val="00FF250D"/>
    <w:rsid w:val="00FF28EB"/>
    <w:rsid w:val="00FF299D"/>
    <w:rsid w:val="00FF29D6"/>
    <w:rsid w:val="00FF2A9B"/>
    <w:rsid w:val="00FF2CF3"/>
    <w:rsid w:val="00FF2E38"/>
    <w:rsid w:val="00FF2E96"/>
    <w:rsid w:val="00FF3041"/>
    <w:rsid w:val="00FF3394"/>
    <w:rsid w:val="00FF344B"/>
    <w:rsid w:val="00FF35E5"/>
    <w:rsid w:val="00FF35F9"/>
    <w:rsid w:val="00FF382E"/>
    <w:rsid w:val="00FF3A5C"/>
    <w:rsid w:val="00FF3A86"/>
    <w:rsid w:val="00FF3AB9"/>
    <w:rsid w:val="00FF3BAD"/>
    <w:rsid w:val="00FF3CCA"/>
    <w:rsid w:val="00FF3CCF"/>
    <w:rsid w:val="00FF4015"/>
    <w:rsid w:val="00FF420C"/>
    <w:rsid w:val="00FF4255"/>
    <w:rsid w:val="00FF44A9"/>
    <w:rsid w:val="00FF4629"/>
    <w:rsid w:val="00FF472D"/>
    <w:rsid w:val="00FF475F"/>
    <w:rsid w:val="00FF4787"/>
    <w:rsid w:val="00FF481E"/>
    <w:rsid w:val="00FF4925"/>
    <w:rsid w:val="00FF4997"/>
    <w:rsid w:val="00FF4C23"/>
    <w:rsid w:val="00FF5191"/>
    <w:rsid w:val="00FF5418"/>
    <w:rsid w:val="00FF561C"/>
    <w:rsid w:val="00FF56DB"/>
    <w:rsid w:val="00FF56E3"/>
    <w:rsid w:val="00FF5889"/>
    <w:rsid w:val="00FF59B2"/>
    <w:rsid w:val="00FF5BD3"/>
    <w:rsid w:val="00FF5EFC"/>
    <w:rsid w:val="00FF606C"/>
    <w:rsid w:val="00FF6559"/>
    <w:rsid w:val="00FF66D4"/>
    <w:rsid w:val="00FF687A"/>
    <w:rsid w:val="00FF6899"/>
    <w:rsid w:val="00FF692B"/>
    <w:rsid w:val="00FF695C"/>
    <w:rsid w:val="00FF6CD3"/>
    <w:rsid w:val="00FF6E98"/>
    <w:rsid w:val="00FF70F1"/>
    <w:rsid w:val="00FF713B"/>
    <w:rsid w:val="00FF7271"/>
    <w:rsid w:val="00FF7557"/>
    <w:rsid w:val="00FF756F"/>
    <w:rsid w:val="00FF75B3"/>
    <w:rsid w:val="00FF769C"/>
    <w:rsid w:val="00FF769E"/>
    <w:rsid w:val="00FF790B"/>
    <w:rsid w:val="00FF7CDE"/>
    <w:rsid w:val="00FF7F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42276"/>
  <w15:docId w15:val="{475E3C96-7030-4780-B7BE-B601D5F2D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902463">
      <w:bodyDiv w:val="1"/>
      <w:marLeft w:val="0"/>
      <w:marRight w:val="0"/>
      <w:marTop w:val="0"/>
      <w:marBottom w:val="0"/>
      <w:divBdr>
        <w:top w:val="none" w:sz="0" w:space="0" w:color="auto"/>
        <w:left w:val="none" w:sz="0" w:space="0" w:color="auto"/>
        <w:bottom w:val="none" w:sz="0" w:space="0" w:color="auto"/>
        <w:right w:val="none" w:sz="0" w:space="0" w:color="auto"/>
      </w:divBdr>
    </w:div>
    <w:div w:id="454181066">
      <w:bodyDiv w:val="1"/>
      <w:marLeft w:val="0"/>
      <w:marRight w:val="0"/>
      <w:marTop w:val="0"/>
      <w:marBottom w:val="0"/>
      <w:divBdr>
        <w:top w:val="none" w:sz="0" w:space="0" w:color="auto"/>
        <w:left w:val="none" w:sz="0" w:space="0" w:color="auto"/>
        <w:bottom w:val="none" w:sz="0" w:space="0" w:color="auto"/>
        <w:right w:val="none" w:sz="0" w:space="0" w:color="auto"/>
      </w:divBdr>
    </w:div>
    <w:div w:id="607006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A3E43-8E6D-4E5B-8463-46ECA41DD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15317</TotalTime>
  <Pages>22</Pages>
  <Words>1904</Words>
  <Characters>10854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shokri52</dc:creator>
  <cp:lastModifiedBy>PC</cp:lastModifiedBy>
  <cp:revision>1910</cp:revision>
  <cp:lastPrinted>2026-05-14T12:06:00Z</cp:lastPrinted>
  <dcterms:created xsi:type="dcterms:W3CDTF">2025-07-10T20:29:00Z</dcterms:created>
  <dcterms:modified xsi:type="dcterms:W3CDTF">2026-06-10T16:35:00Z</dcterms:modified>
</cp:coreProperties>
</file>