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CE6" w:rsidRDefault="00A35CE6" w:rsidP="00A35CE6">
      <w:pPr>
        <w:jc w:val="center"/>
        <w:rPr>
          <w:rFonts w:ascii="IranNastaliq" w:hAnsi="IranNastaliq" w:cs="_MRT_Khodkar" w:hint="cs"/>
          <w:color w:val="3366CC"/>
          <w:sz w:val="38"/>
          <w:szCs w:val="38"/>
          <w:rtl/>
        </w:rPr>
      </w:pP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تهاجم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رژیم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صهیونیستی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خبیثانه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و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ابلهانه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بود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.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درمقابل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جنگ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وصلح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تحمیلی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تسلیم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نمی</w:t>
      </w:r>
      <w:r w:rsidRPr="00A35CE6">
        <w:rPr>
          <w:rFonts w:ascii="IranNastaliq" w:hAnsi="IranNastaliq" w:cs="IranNastaliq"/>
          <w:color w:val="FF0000"/>
          <w:sz w:val="80"/>
          <w:szCs w:val="80"/>
          <w:rtl/>
        </w:rPr>
        <w:t xml:space="preserve"> </w:t>
      </w:r>
      <w:r w:rsidRPr="00A35CE6">
        <w:rPr>
          <w:rFonts w:ascii="IranNastaliq" w:hAnsi="IranNastaliq" w:cs="IranNastaliq" w:hint="cs"/>
          <w:color w:val="FF0000"/>
          <w:sz w:val="80"/>
          <w:szCs w:val="80"/>
          <w:rtl/>
        </w:rPr>
        <w:t>شویم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خطیب جمعه تربت جام با دعوت خودو نمازگزاران به رعایت تقوای الهی و حرکت برمدارعبودیت ورضایت  پروردگارمتعال گفت: مهمترین خطربرای انسان ترس درونی و ذهنی است . مهمترین نقشه دشمن برای ا</w:t>
      </w:r>
      <w:bookmarkStart w:id="0" w:name="_GoBack"/>
      <w:bookmarkEnd w:id="0"/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نحراف انسان ، مدیریت ذهن و دل اوست . بزرگترین خطر دشمن و شیطان درمیدان جنگ ترساندن از هیمنه و هجوم است.   درمیدانهای بحرانی فقط از خوف خدا باید ترسید . ترس ازخدا ، دل محکم و قرص به انسان می دهد و راز شجاعت اولیای الهی درمیدان‌ها و بحران‌ها فقط ترس از خدا بود.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 xml:space="preserve">حجت الاسلام حسین اسلامی با اشاره </w:t>
      </w:r>
      <w:r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ب</w:t>
      </w:r>
      <w:r>
        <w:rPr>
          <w:rFonts w:ascii="IranNastaliq" w:hAnsi="IranNastaliq" w:cs="IranNastaliq" w:hint="cs"/>
          <w:color w:val="000000" w:themeColor="text1"/>
          <w:sz w:val="52"/>
          <w:szCs w:val="52"/>
          <w:highlight w:val="darkCyan"/>
          <w:rtl/>
        </w:rPr>
        <w:t xml:space="preserve">ه </w:t>
      </w: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جنگ‌تحمیلی رژیم صهیونیستی افزود: تهاجم رژیم صهیون به ملت ایران ابلهانه و خبیثانه بود</w:t>
      </w:r>
      <w:r>
        <w:rPr>
          <w:rFonts w:ascii="IranNastaliq" w:hAnsi="IranNastaliq" w:cs="IranNastaliq" w:hint="cs"/>
          <w:color w:val="000000" w:themeColor="text1"/>
          <w:sz w:val="52"/>
          <w:szCs w:val="52"/>
          <w:highlight w:val="darkCyan"/>
          <w:rtl/>
        </w:rPr>
        <w:t xml:space="preserve"> </w:t>
      </w: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و در حالی کشور را مورد تعرض قرار داد که مدیران در حال مذاکره بودند و عزم جدی برای حل پرونده هسته ای داشتند . لذا می توان گفت که مذاکرات یک حکمت بزرگ داشت ؛ امروز حجت را به همه دنیا تمام کردکه استکبار جهانی میز مذاکره رابه میدان جنگ تبدیل نمود 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 xml:space="preserve">وی با اشاره به این که ترامپ و دشمن صهیونیستی کسی را تهدید می کند که شهادت آرزوی اوست تصریح کرد: برخی از ساده لوحان که چشم امید به مذاکره داشتند مشاهده کردندکه دشمن منازل مردم ، فرماندهان </w:t>
      </w:r>
      <w:r>
        <w:rPr>
          <w:rFonts w:ascii="IranNastaliq" w:hAnsi="IranNastaliq" w:cs="IranNastaliq" w:hint="cs"/>
          <w:color w:val="000000" w:themeColor="text1"/>
          <w:sz w:val="52"/>
          <w:szCs w:val="52"/>
          <w:highlight w:val="darkCyan"/>
          <w:rtl/>
        </w:rPr>
        <w:t xml:space="preserve">و </w:t>
      </w: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دانشمندان  را مورد تعرض قرار داد ، و باید گفت، این تهاجم ابلهانه و خبیثانه بود.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وی خاطرنشان کرد: به اعتراف همگان توازن میدان جنگ به نفع ایران اسلامی است و هم اکنون صدای زوزه سگهای صهیون بلند شده که آتش جنگ‌راخاموش کنید . راهبرد نظامی ایران درمقابل چشم همگان درحال اجراست . مقاومت محکم تر از قبل ادامه دارد</w:t>
      </w:r>
      <w:r>
        <w:rPr>
          <w:rFonts w:ascii="IranNastaliq" w:hAnsi="IranNastaliq" w:cs="IranNastaliq" w:hint="cs"/>
          <w:color w:val="000000" w:themeColor="text1"/>
          <w:sz w:val="52"/>
          <w:szCs w:val="52"/>
          <w:highlight w:val="darkCyan"/>
          <w:rtl/>
        </w:rPr>
        <w:t xml:space="preserve"> </w:t>
      </w: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و درهای جهنم به روی رژیم صهیون  باز و آسمان موشک باران است.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lastRenderedPageBreak/>
        <w:t>وی ابراز داشت:حماسه خیبرشکن های ارتش جمهوری اسلامی  و حماسه تاریخی پدافند هوایی کشور همچون حماسع فتح خیبرِ علی علیه السلام ، در تاریخ انقلاب ماندگار خواهد شد.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وی تاکید کرد: ملت ایران در مقابل هیچ تهدید و جنگ‌تحمیلی و صلح تحمیلی ، تسلیم نخواهد شد. مسئولان بدانند که آتش بس موقت ، به رژیم صهیونیستی این اجازه را می دهد که تجدید قوا کند 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 xml:space="preserve">وی  با اشاره به این که ترامپ تهدید به شرکت درتهاجم نظامی کرده بیان داشت: جنگ‌تحمیلی صهیون ، شور حماسه را در ملت ایران تصاعدی افزایش داد . هر زمانی که خطری کشور را تهدید کرده  مردم با انسجام بیشتر درمیدان ها حاضر شدند و امروز هر چند آمریکا غیر مستقیم در وسط میدان جنگ قرار دارد ، باید بداند که اگر مستقیم وارد جنگ شود پایگاه‌های او را در خلیج فارس </w:t>
      </w:r>
      <w:r>
        <w:rPr>
          <w:rFonts w:ascii="IranNastaliq" w:hAnsi="IranNastaliq" w:cs="IranNastaliq" w:hint="cs"/>
          <w:color w:val="000000" w:themeColor="text1"/>
          <w:sz w:val="52"/>
          <w:szCs w:val="52"/>
          <w:highlight w:val="darkCyan"/>
          <w:rtl/>
        </w:rPr>
        <w:t>،</w:t>
      </w: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 xml:space="preserve"> در منطقه و جهان به جهنم تبدیل خواهیم کرد.</w:t>
      </w:r>
    </w:p>
    <w:p w:rsidR="00A35CE6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امام جمعه گفت: درجنگ‌و شرایط بحران باطن افراد و همچنین مرد از نامرد شناخته می شود . امروز همه مردم با سلایق مختلف دردفاع از نظام و ولایت وارد میدان شدند .</w:t>
      </w:r>
    </w:p>
    <w:p w:rsidR="00B92EF5" w:rsidRPr="00A35CE6" w:rsidRDefault="00A35CE6" w:rsidP="00A35CE6">
      <w:pPr>
        <w:jc w:val="both"/>
        <w:rPr>
          <w:rFonts w:ascii="IranNastaliq" w:hAnsi="IranNastaliq" w:cs="IranNastaliq"/>
          <w:color w:val="000000" w:themeColor="text1"/>
          <w:sz w:val="76"/>
          <w:szCs w:val="76"/>
        </w:rPr>
      </w:pPr>
      <w:r w:rsidRPr="00A35CE6">
        <w:rPr>
          <w:rFonts w:ascii="IranNastaliq" w:hAnsi="IranNastaliq" w:cs="IranNastaliq"/>
          <w:color w:val="000000" w:themeColor="text1"/>
          <w:sz w:val="52"/>
          <w:szCs w:val="52"/>
          <w:highlight w:val="darkCyan"/>
          <w:rtl/>
        </w:rPr>
        <w:t>اسلامی با اشاره به بیانات مقام معظم رهبری و در خصوص مطالبات ایشان  از مردم افزود: مردم زندگی را به طور عادی سپری کنندو تحت تاثیرشایعات و فتنه های رسانه های معاند قرار نگیرند . امید رژیم صهیون به ترس مردم است . ملت ، جهادگرِ جهاد تبیین باشند و مخاطب شبکه های دروغگو و معاند نباشند ؛ و از دعا برای رزمندگان و نصرت و پیروزی جبهه اسلام غفلت نکنند که دعا سلام مومن است . بدانید که موجودیت رژیم صهیونیستی به خطر افتاده است و درحال سقوط است.</w:t>
      </w:r>
    </w:p>
    <w:sectPr w:rsidR="00B92EF5" w:rsidRPr="00A35CE6" w:rsidSect="00296670">
      <w:pgSz w:w="11907" w:h="16839" w:code="9"/>
      <w:pgMar w:top="1134" w:right="851" w:bottom="851" w:left="851" w:header="709" w:footer="709" w:gutter="0"/>
      <w:pgBorders w:offsetFrom="page">
        <w:top w:val="flowersRedRose" w:sz="12" w:space="15" w:color="auto"/>
        <w:left w:val="flowersRedRose" w:sz="12" w:space="15" w:color="auto"/>
        <w:bottom w:val="flowersRedRose" w:sz="12" w:space="15" w:color="auto"/>
        <w:right w:val="flowersRedRose" w:sz="12" w:space="15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_MRT_Khodka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EF5"/>
    <w:rsid w:val="00033672"/>
    <w:rsid w:val="000C218C"/>
    <w:rsid w:val="00144369"/>
    <w:rsid w:val="002478F2"/>
    <w:rsid w:val="00296670"/>
    <w:rsid w:val="002E2D6A"/>
    <w:rsid w:val="00383EBC"/>
    <w:rsid w:val="00391A63"/>
    <w:rsid w:val="003966B1"/>
    <w:rsid w:val="004853FE"/>
    <w:rsid w:val="004C2256"/>
    <w:rsid w:val="004D7E27"/>
    <w:rsid w:val="004F4C3A"/>
    <w:rsid w:val="005600C4"/>
    <w:rsid w:val="00610C6A"/>
    <w:rsid w:val="00627617"/>
    <w:rsid w:val="006776FA"/>
    <w:rsid w:val="007306FA"/>
    <w:rsid w:val="00883182"/>
    <w:rsid w:val="008B5E32"/>
    <w:rsid w:val="00911904"/>
    <w:rsid w:val="00970E15"/>
    <w:rsid w:val="00981B80"/>
    <w:rsid w:val="0098619B"/>
    <w:rsid w:val="00A35CE6"/>
    <w:rsid w:val="00A815A5"/>
    <w:rsid w:val="00AA398B"/>
    <w:rsid w:val="00AD6E58"/>
    <w:rsid w:val="00AE2D53"/>
    <w:rsid w:val="00B36BCA"/>
    <w:rsid w:val="00B92EF5"/>
    <w:rsid w:val="00BF0876"/>
    <w:rsid w:val="00C536E2"/>
    <w:rsid w:val="00E90A07"/>
    <w:rsid w:val="00F32482"/>
    <w:rsid w:val="00F67428"/>
    <w:rsid w:val="00F739FC"/>
    <w:rsid w:val="00F75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C2256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F1044-9375-4AA5-ABD9-E302933DE9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BARAN</dc:creator>
  <cp:lastModifiedBy>Computer Gholami</cp:lastModifiedBy>
  <cp:revision>4</cp:revision>
  <cp:lastPrinted>2025-06-21T05:12:00Z</cp:lastPrinted>
  <dcterms:created xsi:type="dcterms:W3CDTF">2025-06-21T05:12:00Z</dcterms:created>
  <dcterms:modified xsi:type="dcterms:W3CDTF">2025-06-21T05:12:00Z</dcterms:modified>
</cp:coreProperties>
</file>